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A2DA5D" w14:textId="77777777" w:rsidR="00000000" w:rsidRDefault="00441890">
      <w:pPr>
        <w:pStyle w:val="HEADERTEXT"/>
        <w:rPr>
          <w:b/>
          <w:bCs/>
        </w:rPr>
      </w:pPr>
      <w:r>
        <w:rPr>
          <w:rFonts w:ascii="Arial, sans-serif" w:hAnsi="Arial, sans-serif"/>
          <w:sz w:val="24"/>
          <w:szCs w:val="24"/>
        </w:rPr>
        <w:t xml:space="preserve">  </w:t>
      </w:r>
    </w:p>
    <w:p w14:paraId="0C9FCB39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ПРАВИТЕЛЬСТВО РОССИЙСКОЙ ФЕДЕРАЦИИ </w:t>
      </w:r>
    </w:p>
    <w:p w14:paraId="69440E57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72E70821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</w:t>
      </w:r>
    </w:p>
    <w:p w14:paraId="242FC2BD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ПОСТАНОВЛЕНИЕ </w:t>
      </w:r>
    </w:p>
    <w:p w14:paraId="574EA41A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7EFA524F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</w:t>
      </w:r>
    </w:p>
    <w:p w14:paraId="64348ADF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от 16 февраля 2008 года N 87 </w:t>
      </w:r>
    </w:p>
    <w:p w14:paraId="4EC075B0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486FB143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</w:t>
      </w:r>
    </w:p>
    <w:p w14:paraId="7FF02663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</w:p>
    <w:p w14:paraId="3AFD9602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О составе разделов проектной документации и требованиях к их содержанию </w:t>
      </w:r>
    </w:p>
    <w:p w14:paraId="2D708FE3" w14:textId="77777777" w:rsidR="00000000" w:rsidRPr="0089677D" w:rsidRDefault="00441890">
      <w:pPr>
        <w:pStyle w:val="FORMATTEXT"/>
        <w:jc w:val="center"/>
      </w:pPr>
      <w:r w:rsidRPr="0089677D">
        <w:t xml:space="preserve">(с изменениями на 1 декабря 2021 года) </w:t>
      </w:r>
    </w:p>
    <w:p w14:paraId="524CC40A" w14:textId="77777777" w:rsidR="00000000" w:rsidRPr="0089677D" w:rsidRDefault="0044189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09A5E5" w14:textId="77777777" w:rsidR="00000000" w:rsidRPr="0089677D" w:rsidRDefault="00441890">
      <w:pPr>
        <w:pStyle w:val="FORMATTEXT"/>
        <w:jc w:val="both"/>
      </w:pPr>
      <w:r w:rsidRPr="0089677D">
        <w:t xml:space="preserve"> </w:t>
      </w:r>
    </w:p>
    <w:p w14:paraId="1B2E4279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Документ с изменениями, внесенными: </w:t>
      </w:r>
    </w:p>
    <w:p w14:paraId="58B8CE3C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Правительства Российской Федерации от 18 мая 2009 года N 427 (Собрание законодательства Российской Федерации, N 21, 25.05.2009); </w:t>
      </w:r>
    </w:p>
    <w:p w14:paraId="44CCA911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</w:t>
      </w:r>
      <w:r w:rsidRPr="0089677D">
        <w:t xml:space="preserve">ем Правительства Российской Федерации от 21 декабря 2009 года N 1044 (Собрание законодательства Российской Федерации, N 52, 27.12.2009); </w:t>
      </w:r>
    </w:p>
    <w:p w14:paraId="7A7EBFC6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13 апреля 2010 года N 235 (Российская газета, N 83, 20.04.2010) (</w:t>
      </w:r>
      <w:r w:rsidRPr="0089677D">
        <w:t>вступил в силу с 1 мая 2010 года);</w:t>
      </w:r>
      <w:r w:rsidRPr="0089677D">
        <w:t xml:space="preserve"> </w:t>
      </w:r>
    </w:p>
    <w:p w14:paraId="6B8FFD86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7 декабря 2010 года N 1006 (Собрание законодательства Российской Федерации, N 51, 20.12.2010, (</w:t>
      </w:r>
      <w:proofErr w:type="spellStart"/>
      <w:r w:rsidRPr="0089677D">
        <w:t>ч.III</w:t>
      </w:r>
      <w:proofErr w:type="spellEnd"/>
      <w:r w:rsidRPr="0089677D">
        <w:t>));</w:t>
      </w:r>
      <w:r w:rsidRPr="0089677D">
        <w:t xml:space="preserve"> </w:t>
      </w:r>
    </w:p>
    <w:p w14:paraId="0DFDDB6B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15 феврал</w:t>
      </w:r>
      <w:r w:rsidRPr="0089677D">
        <w:t>я 2011 года N 73 (Российская газета, N 39, 24.02.2011) (о порядке вступления в силу изменений см. пункт 4 постановления Правительства Российской Федерации от 15 февраля 2011 года N 73);</w:t>
      </w:r>
      <w:r w:rsidRPr="0089677D">
        <w:t xml:space="preserve"> </w:t>
      </w:r>
    </w:p>
    <w:p w14:paraId="5ED75456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25 июня 2012 год</w:t>
      </w:r>
      <w:r w:rsidRPr="0089677D">
        <w:t>а N 628 (Собрание законодательства Российской Федерации, N 27, 02.07.2012);</w:t>
      </w:r>
      <w:r w:rsidRPr="0089677D">
        <w:t xml:space="preserve"> </w:t>
      </w:r>
    </w:p>
    <w:p w14:paraId="05CB577D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2 августа 2012 года N 788 (Российская газета, N 180, 08.08.2012);</w:t>
      </w:r>
      <w:r w:rsidRPr="0089677D">
        <w:t xml:space="preserve"> </w:t>
      </w:r>
    </w:p>
    <w:p w14:paraId="64E80DA1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22 апр</w:t>
      </w:r>
      <w:r w:rsidRPr="0089677D">
        <w:t>еля 2013 года N 360 (Официальный интернет-портал правовой информации www.pravo.gov.ru, 27.04.2013);</w:t>
      </w:r>
      <w:r w:rsidRPr="0089677D">
        <w:t xml:space="preserve"> </w:t>
      </w:r>
    </w:p>
    <w:p w14:paraId="355FD4AC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30 апреля 2013 года N 382 (Официальный интернет-портал правовой информации www.pravo.gov.ru, 08.05.201</w:t>
      </w:r>
      <w:r w:rsidRPr="0089677D">
        <w:t>3) (вступило в силу с 1 января 2014 года);</w:t>
      </w:r>
      <w:r w:rsidRPr="0089677D">
        <w:t xml:space="preserve"> </w:t>
      </w:r>
    </w:p>
    <w:p w14:paraId="386E95A3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8 августа 2013 года N 679 (Официальный интернет-портал правовой информации www.pravo.gov.ru, 09.08.2013);</w:t>
      </w:r>
      <w:r w:rsidRPr="0089677D">
        <w:t xml:space="preserve"> </w:t>
      </w:r>
    </w:p>
    <w:p w14:paraId="056F6F2D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</w:t>
      </w:r>
      <w:r w:rsidRPr="0089677D">
        <w:t xml:space="preserve"> 26 марта 2014 года N 230 (Официальный интернет-портал правовой информации www.pravo.gov.ru, 31.03.2014);</w:t>
      </w:r>
      <w:r w:rsidRPr="0089677D">
        <w:t xml:space="preserve"> </w:t>
      </w:r>
    </w:p>
    <w:p w14:paraId="1F08C679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10 декабря 2014 года N 1346 (Официальный интернет-портал правовой информации www.pravo.gov.ru, 1</w:t>
      </w:r>
      <w:r w:rsidRPr="0089677D">
        <w:t xml:space="preserve">2.12.2014, N 0001201412120023); </w:t>
      </w:r>
    </w:p>
    <w:p w14:paraId="2EB2E17B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Правительства Российской Федерации от 28 июля 2015 года N 767 (Официальный интернет-портал правовой информации www.pravo.gov.ru, 30.07.2015, N 0001201507300011); </w:t>
      </w:r>
    </w:p>
    <w:p w14:paraId="1F80F724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</w:t>
      </w:r>
      <w:r w:rsidRPr="0089677D">
        <w:t xml:space="preserve">ации от 27 октября 2015 года N 1147 (Официальный интернет-портал правовой информации www.pravo.gov.ru, 05.11.2015, N 0001201511050011); </w:t>
      </w:r>
    </w:p>
    <w:p w14:paraId="3195D02F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23 января 2016 года N 29 (Официальный интернет-портал правовой инф</w:t>
      </w:r>
      <w:r w:rsidRPr="0089677D">
        <w:t xml:space="preserve">ормации www.pravo.gov.ru, 26.01.2016, N 0001201601260023); </w:t>
      </w:r>
    </w:p>
    <w:p w14:paraId="5B606613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12 ноября 2016 года N 1159 (Официальный интернет-портал правовой информации www.pravo.gov.ru, 22.11.2016, N 0001201611220020);</w:t>
      </w:r>
      <w:r w:rsidRPr="0089677D">
        <w:t xml:space="preserve"> </w:t>
      </w:r>
    </w:p>
    <w:p w14:paraId="1C38E04A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</w:t>
      </w:r>
      <w:r w:rsidRPr="0089677D">
        <w:t>Правительства Российской Федерации от 28 января 2017 года N 95 (Официальный интернет-портал правовой информации www.pravo.gov.ru, 01.02.2017, N 0001201702010004) (изменения вступили в силу с 1 января 2018 года);</w:t>
      </w:r>
      <w:r w:rsidRPr="0089677D">
        <w:t xml:space="preserve"> </w:t>
      </w:r>
    </w:p>
    <w:p w14:paraId="4D013440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</w:t>
      </w:r>
      <w:r w:rsidRPr="0089677D">
        <w:t xml:space="preserve">ерации от 28 апреля 2017 года N 506 (Официальный интернет-портал правовой информации www.pravo.gov.ru, 03.05.2017, N 0001201705030007); </w:t>
      </w:r>
    </w:p>
    <w:p w14:paraId="423E4C06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12 мая 2017 года N 563 (Официальный интернет-портал правовой инфор</w:t>
      </w:r>
      <w:r w:rsidRPr="0089677D">
        <w:t xml:space="preserve">мации www.pravo.gov.ru, 16.05.2017, N 0001201705160037) (о порядке вступления в силу см. пункт 4 постановления Правительства </w:t>
      </w:r>
      <w:r w:rsidRPr="0089677D">
        <w:lastRenderedPageBreak/>
        <w:t xml:space="preserve">Российской Федерации от 12 мая 2017 года N 563); </w:t>
      </w:r>
    </w:p>
    <w:p w14:paraId="6AF754AC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7 июля 2017 года N 806 (Офиц</w:t>
      </w:r>
      <w:r w:rsidRPr="0089677D">
        <w:t xml:space="preserve">иальный интернет-портал правовой информации www.pravo.gov.ru, 12.07.2017, N 0001201707120012); </w:t>
      </w:r>
    </w:p>
    <w:p w14:paraId="2D784A2A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Правительства Российской Федерации от 8 сентября 2017 года N 1081 (Официальный интернет-портал правовой информации www.pravo.gov.ru, 12.09.2017, </w:t>
      </w:r>
      <w:r w:rsidRPr="0089677D">
        <w:t xml:space="preserve">N 0001201709120005); </w:t>
      </w:r>
    </w:p>
    <w:p w14:paraId="7AC1F483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Правительства Российской Федерации от 13 декабря 2017 года N 1541 (Официальный интернет-портал правовой информации www.pravo.gov.ru, 15.12.2017, N 0001201712150027); </w:t>
      </w:r>
    </w:p>
    <w:p w14:paraId="7DCE3BD3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</w:t>
      </w:r>
      <w:r w:rsidRPr="0089677D">
        <w:t xml:space="preserve">т 15 марта 2018 года N 257 (Официальный интернет-портал правовой информации www.pravo.gov.ru, 19.03.2018, N 0001201803190013); </w:t>
      </w:r>
    </w:p>
    <w:p w14:paraId="6BD9FFC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Правительства Российской Федерации от 21 апреля 2018 года N 479 (Официальный интернет-портал правовой информации </w:t>
      </w:r>
      <w:r w:rsidRPr="0089677D">
        <w:t xml:space="preserve">www.pravo.gov.ru, 24.04.2018, N 0001201804240039); </w:t>
      </w:r>
    </w:p>
    <w:p w14:paraId="2535F49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Правительства Российской Федерации от 17 сентября 2018 года N 1096 (Официальный интернет-портал правовой информации www.pravo.gov.ru, 19.09.2018, N 0001201809190023); </w:t>
      </w:r>
    </w:p>
    <w:p w14:paraId="21F63953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</w:t>
      </w:r>
      <w:r w:rsidRPr="0089677D">
        <w:t xml:space="preserve">ельства Российской Федерации от 6 июля 2019 года N 864 (Официальный интернет-портал правовой информации www.pravo.gov.ru, 09.07.2019, N 0001201907090027); </w:t>
      </w:r>
    </w:p>
    <w:p w14:paraId="7E01FC84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28 апреля 2020 года N 598 (Официальный интернет</w:t>
      </w:r>
      <w:r w:rsidRPr="0089677D">
        <w:t xml:space="preserve">-портал правовой информации www.pravo.gov.ru, 30.04.2020, N 0001202004300017); </w:t>
      </w:r>
    </w:p>
    <w:p w14:paraId="2D414C37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 октября 2020 года N 1590 (Официальный интернет-портал правовой информации www.pravo.gov.ru, 05.10.2020, N 000120201005000</w:t>
      </w:r>
      <w:r w:rsidRPr="0089677D">
        <w:t xml:space="preserve">9); </w:t>
      </w:r>
    </w:p>
    <w:p w14:paraId="3D15A1FD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постановлением Правительства Российской Федерации от 21 декабря 2020 года N 2184 (Официальный интернет-портал правовой информации www.pravo.gov.ru, 23.12.2020, N 0001202012230037); </w:t>
      </w:r>
    </w:p>
    <w:p w14:paraId="01F42FBF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9 апреля 2021 го</w:t>
      </w:r>
      <w:r w:rsidRPr="0089677D">
        <w:t xml:space="preserve">да N 567 (Официальный интернет-портал правовой информации www.pravo.gov.ru, 14.04.2021, N 0001202104140006); </w:t>
      </w:r>
    </w:p>
    <w:p w14:paraId="0FD854C8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15 июля 2021 года N 1197 (Официальный интернет-портал правовой информации www.pravo.gov.ru, 1</w:t>
      </w:r>
      <w:r w:rsidRPr="0089677D">
        <w:t xml:space="preserve">6.07.2021, N 0001202107160063); </w:t>
      </w:r>
    </w:p>
    <w:p w14:paraId="79393E71" w14:textId="77777777" w:rsidR="00000000" w:rsidRPr="0089677D" w:rsidRDefault="00441890">
      <w:pPr>
        <w:pStyle w:val="FORMATTEXT"/>
        <w:ind w:firstLine="568"/>
        <w:jc w:val="both"/>
      </w:pPr>
      <w:r w:rsidRPr="0089677D">
        <w:t>постановлением Правительства Российской Федерации от 1 декабря 2021 года N 2161 (Официальный интернет-портал правовой информации www.pravo.gov.ru, 03.12.2021, N 0001202112030046) (изменения вступили в силу с 1 января 2022 г</w:t>
      </w:r>
      <w:r w:rsidRPr="0089677D">
        <w:t>ода постановлением Правительства Российской Федерации от 1 декабря 2021 года N 2161).</w:t>
      </w:r>
      <w:r w:rsidRPr="0089677D">
        <w:t xml:space="preserve"> </w:t>
      </w:r>
    </w:p>
    <w:p w14:paraId="241D7854" w14:textId="77777777" w:rsidR="00000000" w:rsidRPr="0089677D" w:rsidRDefault="00441890">
      <w:pPr>
        <w:pStyle w:val="HORIZLINE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9DEAFC" w14:textId="77777777" w:rsidR="00000000" w:rsidRPr="0089677D" w:rsidRDefault="00441890">
      <w:pPr>
        <w:pStyle w:val="FORMATTEXT"/>
      </w:pPr>
      <w:r w:rsidRPr="0089677D">
        <w:t xml:space="preserve"> </w:t>
      </w:r>
    </w:p>
    <w:p w14:paraId="5A4C8F6D" w14:textId="77777777" w:rsidR="00000000" w:rsidRPr="0089677D" w:rsidRDefault="0044189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27262F" w14:textId="77777777" w:rsidR="00000000" w:rsidRPr="0089677D" w:rsidRDefault="00441890">
      <w:pPr>
        <w:pStyle w:val="FORMATTEXT"/>
        <w:jc w:val="both"/>
      </w:pPr>
      <w:r w:rsidRPr="0089677D">
        <w:t xml:space="preserve"> </w:t>
      </w:r>
    </w:p>
    <w:p w14:paraId="66F0ADE4" w14:textId="77777777" w:rsidR="00000000" w:rsidRPr="0089677D" w:rsidRDefault="00441890">
      <w:pPr>
        <w:pStyle w:val="FORMATTEXT"/>
        <w:ind w:firstLine="568"/>
        <w:jc w:val="both"/>
      </w:pPr>
      <w:r w:rsidRPr="0089677D">
        <w:t>Настоящий документ был включен в Перечень но</w:t>
      </w:r>
      <w:r w:rsidRPr="0089677D">
        <w:t>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</w:t>
      </w:r>
      <w:r w:rsidRPr="0089677D">
        <w:t>остановлением Правительства Российской Федерации от 31 декабря 2020 года N 2467.</w:t>
      </w:r>
      <w:r w:rsidRPr="0089677D">
        <w:t xml:space="preserve"> </w:t>
      </w:r>
    </w:p>
    <w:p w14:paraId="3A4BF558" w14:textId="77777777" w:rsidR="00000000" w:rsidRPr="0089677D" w:rsidRDefault="00441890">
      <w:pPr>
        <w:pStyle w:val="FORMATTEXT"/>
        <w:ind w:firstLine="568"/>
        <w:jc w:val="both"/>
      </w:pPr>
      <w:r w:rsidRPr="0089677D">
        <w:t>С 22 апреля 2021 года настоящий документ исключен из Перечня на основании постановления Правительства Российской Федерации от 9 апреля 2021 года N 567.</w:t>
      </w:r>
      <w:r w:rsidRPr="0089677D">
        <w:t xml:space="preserve"> </w:t>
      </w:r>
    </w:p>
    <w:p w14:paraId="0F1011EE" w14:textId="77777777" w:rsidR="00000000" w:rsidRPr="0089677D" w:rsidRDefault="00441890">
      <w:pPr>
        <w:pStyle w:val="FORMATTEXT"/>
        <w:ind w:firstLine="568"/>
        <w:jc w:val="both"/>
      </w:pPr>
      <w:r w:rsidRPr="0089677D">
        <w:t>- Примечание изготови</w:t>
      </w:r>
      <w:r w:rsidRPr="0089677D">
        <w:t>теля базы данных.</w:t>
      </w:r>
      <w:r w:rsidRPr="0089677D">
        <w:t xml:space="preserve"> </w:t>
      </w:r>
    </w:p>
    <w:p w14:paraId="768C8C95" w14:textId="77777777" w:rsidR="00000000" w:rsidRPr="0089677D" w:rsidRDefault="0044189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FA2805" w14:textId="77777777" w:rsidR="00000000" w:rsidRPr="0089677D" w:rsidRDefault="00441890">
      <w:pPr>
        <w:pStyle w:val="FORMATTEXT"/>
        <w:jc w:val="both"/>
      </w:pPr>
      <w:r w:rsidRPr="0089677D">
        <w:t xml:space="preserve"> </w:t>
      </w:r>
    </w:p>
    <w:p w14:paraId="7FDDECE7" w14:textId="77777777" w:rsidR="00000000" w:rsidRPr="0089677D" w:rsidRDefault="00441890">
      <w:pPr>
        <w:pStyle w:val="FORMATTEXT"/>
        <w:ind w:firstLine="568"/>
        <w:jc w:val="both"/>
      </w:pPr>
      <w:r w:rsidRPr="0089677D">
        <w:t>Комментарий к постановлению Правительства "О составе разделов проектной документации и требованиях к их содержанию" (</w:t>
      </w:r>
      <w:proofErr w:type="spellStart"/>
      <w:r w:rsidRPr="0089677D">
        <w:t>пораздельный</w:t>
      </w:r>
      <w:proofErr w:type="spellEnd"/>
      <w:r w:rsidRPr="0089677D">
        <w:t xml:space="preserve">) </w:t>
      </w:r>
    </w:p>
    <w:p w14:paraId="7FD656BF" w14:textId="77777777" w:rsidR="00000000" w:rsidRPr="0089677D" w:rsidRDefault="00441890">
      <w:pPr>
        <w:pStyle w:val="FORMATTEXT"/>
        <w:ind w:firstLine="568"/>
        <w:jc w:val="both"/>
      </w:pPr>
      <w:r w:rsidRPr="0089677D">
        <w:t>В соответствии со статьей 48 Градостроитель</w:t>
      </w:r>
      <w:r w:rsidRPr="0089677D">
        <w:t xml:space="preserve">ного кодекса Российской Федерации Правительство Российской Федерации </w:t>
      </w:r>
    </w:p>
    <w:p w14:paraId="5CCACEE7" w14:textId="77777777" w:rsidR="00000000" w:rsidRPr="0089677D" w:rsidRDefault="00441890">
      <w:pPr>
        <w:pStyle w:val="FORMATTEXT"/>
        <w:ind w:firstLine="568"/>
        <w:jc w:val="both"/>
      </w:pPr>
    </w:p>
    <w:p w14:paraId="6B7054F3" w14:textId="77777777" w:rsidR="00000000" w:rsidRPr="0089677D" w:rsidRDefault="00441890">
      <w:pPr>
        <w:pStyle w:val="FORMATTEXT"/>
        <w:jc w:val="both"/>
      </w:pPr>
      <w:r w:rsidRPr="0089677D">
        <w:t>постановляет:</w:t>
      </w:r>
    </w:p>
    <w:p w14:paraId="4F77D0BC" w14:textId="77777777" w:rsidR="00000000" w:rsidRPr="0089677D" w:rsidRDefault="00441890">
      <w:pPr>
        <w:pStyle w:val="FORMATTEXT"/>
        <w:ind w:firstLine="568"/>
        <w:jc w:val="both"/>
      </w:pPr>
      <w:r w:rsidRPr="0089677D">
        <w:t>1. Утвердить прилагаемое Положение о составе разделов проектной документации и требованиях к их содержанию.</w:t>
      </w:r>
    </w:p>
    <w:p w14:paraId="428F89D9" w14:textId="77777777" w:rsidR="00000000" w:rsidRPr="0089677D" w:rsidRDefault="00441890">
      <w:pPr>
        <w:pStyle w:val="FORMATTEXT"/>
        <w:ind w:firstLine="568"/>
        <w:jc w:val="both"/>
      </w:pPr>
    </w:p>
    <w:p w14:paraId="17A82399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2. Установить, что:</w:t>
      </w:r>
    </w:p>
    <w:p w14:paraId="286A6F4A" w14:textId="77777777" w:rsidR="00000000" w:rsidRPr="0089677D" w:rsidRDefault="00441890">
      <w:pPr>
        <w:pStyle w:val="FORMATTEXT"/>
        <w:ind w:firstLine="568"/>
        <w:jc w:val="both"/>
      </w:pPr>
    </w:p>
    <w:p w14:paraId="163C2108" w14:textId="77777777" w:rsidR="00000000" w:rsidRPr="0089677D" w:rsidRDefault="00441890">
      <w:pPr>
        <w:pStyle w:val="FORMATTEXT"/>
        <w:ind w:firstLine="568"/>
        <w:jc w:val="both"/>
      </w:pPr>
      <w:r w:rsidRPr="0089677D">
        <w:t>а) разъяснения о порядке применения Поло</w:t>
      </w:r>
      <w:r w:rsidRPr="0089677D">
        <w:t>жения, утвержденного настоящим постановлением, дает Министерство строительства и жилищно-коммунального хозяйства Российской Федерации. По вопросам, входящим в компетенцию иных федеральных органов исполнительной власти, указанные разъяснения даются по согла</w:t>
      </w:r>
      <w:r w:rsidRPr="0089677D">
        <w:t xml:space="preserve">сованию с федеральными органами исполнительной власти, осуществляющими функции по выработке государственной политики и нормативно-правовому регулированию в соответствующей сфере; </w:t>
      </w:r>
    </w:p>
    <w:p w14:paraId="1BCBFDC2" w14:textId="12D726D9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8 апреля 2014 года постановлени</w:t>
      </w:r>
      <w:r w:rsidRPr="0089677D">
        <w:t>ем Правительства Российской Федерации от 26 марта 2014 года N 230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7BD2CABF" w14:textId="77777777" w:rsidR="00000000" w:rsidRPr="0089677D" w:rsidRDefault="00441890">
      <w:pPr>
        <w:pStyle w:val="FORMATTEXT"/>
        <w:ind w:firstLine="568"/>
        <w:jc w:val="both"/>
      </w:pPr>
    </w:p>
    <w:p w14:paraId="60B90855" w14:textId="77777777" w:rsidR="00000000" w:rsidRPr="0089677D" w:rsidRDefault="00441890">
      <w:pPr>
        <w:pStyle w:val="FORMATTEXT"/>
        <w:ind w:firstLine="568"/>
        <w:jc w:val="both"/>
      </w:pPr>
      <w:r w:rsidRPr="0089677D">
        <w:t>б) Министерство обороны Российской Федерации и Федеральная служба безопасности Российской Федерации в отношении проектной документации на объекты военной инфраст</w:t>
      </w:r>
      <w:r w:rsidRPr="0089677D">
        <w:t xml:space="preserve">руктуры и объекты безопасности соответственно вправе уточнять отдельные требования к содержанию разделов проектной документации, установленные Положением, утвержденным настоящим постановлением; </w:t>
      </w:r>
    </w:p>
    <w:p w14:paraId="358183F7" w14:textId="77777777" w:rsidR="00000000" w:rsidRPr="0089677D" w:rsidRDefault="00441890">
      <w:pPr>
        <w:pStyle w:val="FORMATTEXT"/>
        <w:jc w:val="both"/>
      </w:pPr>
      <w:r w:rsidRPr="0089677D">
        <w:t xml:space="preserve">           </w:t>
      </w:r>
    </w:p>
    <w:p w14:paraId="44B06176" w14:textId="77777777" w:rsidR="00000000" w:rsidRPr="0089677D" w:rsidRDefault="00441890">
      <w:pPr>
        <w:pStyle w:val="FORMATTEXT"/>
        <w:ind w:firstLine="568"/>
        <w:jc w:val="both"/>
      </w:pPr>
      <w:r w:rsidRPr="0089677D">
        <w:t>в) Министерство транспорта Российской Федерации в</w:t>
      </w:r>
      <w:r w:rsidRPr="0089677D">
        <w:t xml:space="preserve"> отношении проектной документации на объекты транспортной инфраструктуры вправе уточнять отдельные требования к содержанию разделов проектной документации, установленные Положением, утвержденным настоящим постановлением; </w:t>
      </w:r>
    </w:p>
    <w:p w14:paraId="3D97D7B1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(Подпункт дополнительно включен с </w:t>
      </w:r>
      <w:r w:rsidRPr="0089677D">
        <w:t>5 мая 2013 года постановлением Правительства Российской Федерации от 22 апреля 2013 года N 360)</w:t>
      </w:r>
    </w:p>
    <w:p w14:paraId="053A6364" w14:textId="77777777" w:rsidR="00000000" w:rsidRPr="0089677D" w:rsidRDefault="00441890">
      <w:pPr>
        <w:pStyle w:val="FORMATTEXT"/>
        <w:ind w:firstLine="568"/>
        <w:jc w:val="both"/>
      </w:pPr>
    </w:p>
    <w:p w14:paraId="2C03AEB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г) Главное управление специальных программ Президента Российской Федерации в отношении проектной документации на объекты мобилизационного назначения и объекты </w:t>
      </w:r>
      <w:r w:rsidRPr="0089677D">
        <w:t xml:space="preserve">их инфраструктуры вправе уточнять состав разделов проектной документации и отдельные требования к их содержанию, установленные Положением, утвержденным настоящим постановлением. </w:t>
      </w:r>
    </w:p>
    <w:p w14:paraId="2453B0CD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24 июля 2021 года постановлением Правительс</w:t>
      </w:r>
      <w:r w:rsidRPr="0089677D">
        <w:t>тва Российской Федерации от 15 июля 2021 года N 1197)</w:t>
      </w:r>
    </w:p>
    <w:p w14:paraId="39B27307" w14:textId="77777777" w:rsidR="00000000" w:rsidRPr="0089677D" w:rsidRDefault="00441890">
      <w:pPr>
        <w:pStyle w:val="FORMATTEXT"/>
        <w:ind w:firstLine="568"/>
        <w:jc w:val="both"/>
      </w:pPr>
    </w:p>
    <w:p w14:paraId="0DF3A31F" w14:textId="77777777" w:rsidR="00000000" w:rsidRPr="0089677D" w:rsidRDefault="00441890">
      <w:pPr>
        <w:pStyle w:val="FORMATTEXT"/>
        <w:ind w:firstLine="568"/>
        <w:jc w:val="both"/>
      </w:pPr>
      <w:r w:rsidRPr="0089677D">
        <w:t>3. Министерству Российской Федерации по делам гражданской обороны, чрезвычайным ситуациям и ликвидации последствий стихийных бедствий по согласованию с Министерством регионального развития Российской Ф</w:t>
      </w:r>
      <w:r w:rsidRPr="0089677D">
        <w:t xml:space="preserve">едерации, Министерством природных ресурсов Российской Федерации, Министерством обороны Российской Федерации и Федеральной службой по экологическому, технологическому и атомному надзору до 1 апреля 2008 года представить в Правительство Российской Федерации </w:t>
      </w:r>
      <w:r w:rsidRPr="0089677D">
        <w:t>в установленном порядке предложения о дополнительных требованиях к содержанию разделов проектной документации на объекты, указанные в части 14 статьи 48 Градостроительного кодекса Российской Федерации, в части мероприятий по гражданской обороне и мероприят</w:t>
      </w:r>
      <w:r w:rsidRPr="0089677D">
        <w:t>ий по предупреждению чрезвычайных ситуаций природного и техногенного характера.</w:t>
      </w:r>
    </w:p>
    <w:p w14:paraId="56C58BFD" w14:textId="77777777" w:rsidR="00000000" w:rsidRPr="0089677D" w:rsidRDefault="00441890">
      <w:pPr>
        <w:pStyle w:val="FORMATTEXT"/>
        <w:ind w:firstLine="568"/>
        <w:jc w:val="both"/>
      </w:pPr>
    </w:p>
    <w:p w14:paraId="73985DCC" w14:textId="77777777" w:rsidR="00000000" w:rsidRPr="0089677D" w:rsidRDefault="00441890">
      <w:pPr>
        <w:pStyle w:val="FORMATTEXT"/>
        <w:ind w:firstLine="568"/>
        <w:jc w:val="both"/>
      </w:pPr>
      <w:r w:rsidRPr="0089677D">
        <w:t>4. Федеральной службе по экологическому, технологическому и атомному надзору по согласованию с Министерством регионального развития Российской Федерации, Министерством Российс</w:t>
      </w:r>
      <w:r w:rsidRPr="0089677D">
        <w:t>кой Федерации по делам гражданской обороны, чрезвычайным ситуациям и ликвидации последствий стихийных бедствий, Министерством обороны Российской Федерации и Федеральным агентством по атомной энергии до 1 апреля 2008 года представить в Правительство Российс</w:t>
      </w:r>
      <w:r w:rsidRPr="0089677D">
        <w:t>кой Федерации в установленном порядке предложения о дополнительных требованиях к содержанию разделов проектной документации на объекты использования атомной энергии (в том числе ядерных установок, пунктов хранения ядерных материалов и радиоактивных веществ</w:t>
      </w:r>
      <w:r w:rsidRPr="0089677D">
        <w:t>), на особо опасные и технически сложные объекты в части обеспечения радиационной и промышленной безопасности.</w:t>
      </w:r>
    </w:p>
    <w:p w14:paraId="375342BC" w14:textId="77777777" w:rsidR="00000000" w:rsidRPr="0089677D" w:rsidRDefault="00441890">
      <w:pPr>
        <w:pStyle w:val="FORMATTEXT"/>
        <w:ind w:firstLine="568"/>
        <w:jc w:val="both"/>
      </w:pPr>
    </w:p>
    <w:p w14:paraId="1034083B" w14:textId="77777777" w:rsidR="00000000" w:rsidRPr="0089677D" w:rsidRDefault="00441890">
      <w:pPr>
        <w:pStyle w:val="FORMATTEXT"/>
        <w:ind w:firstLine="568"/>
        <w:jc w:val="both"/>
      </w:pPr>
      <w:r w:rsidRPr="0089677D">
        <w:t>5. Федеральной службе безопасности Российской Федерации по согласованию с Министерством регионального развития Российской Федерации, Министерств</w:t>
      </w:r>
      <w:r w:rsidRPr="0089677D">
        <w:t>ом внутренних дел Российской Федерации, Министерством Российской Федерации по делам гражданской обороны, чрезвычайным ситуациям и ликвидации последствий стихийных бедствий, Министерством обороны Российской Федерации и Федеральной службой по экологическому,</w:t>
      </w:r>
      <w:r w:rsidRPr="0089677D">
        <w:t xml:space="preserve"> технологическому и атомному надзору до 1 апреля 2008 года представить в Правительство Российской Федерации в установленном порядке предложения о дополнительных требованиях к содержанию разделов проектной документации в части мероприятий по противодействию</w:t>
      </w:r>
      <w:r w:rsidRPr="0089677D">
        <w:t xml:space="preserve"> террористическим актам.</w:t>
      </w:r>
    </w:p>
    <w:p w14:paraId="372C826C" w14:textId="77777777" w:rsidR="00000000" w:rsidRPr="0089677D" w:rsidRDefault="00441890">
      <w:pPr>
        <w:pStyle w:val="FORMATTEXT"/>
        <w:ind w:firstLine="568"/>
        <w:jc w:val="both"/>
      </w:pPr>
    </w:p>
    <w:p w14:paraId="41942B8C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6. Пункты </w:t>
      </w:r>
      <w:proofErr w:type="gramStart"/>
      <w:r w:rsidRPr="0089677D">
        <w:t>9-42</w:t>
      </w:r>
      <w:proofErr w:type="gramEnd"/>
      <w:r w:rsidRPr="0089677D">
        <w:t xml:space="preserve"> Положения, утвержденного настоящим постановлением, вступают в силу с 1 июля 2008 года.</w:t>
      </w:r>
    </w:p>
    <w:p w14:paraId="6C576A2E" w14:textId="77777777" w:rsidR="00000000" w:rsidRPr="0089677D" w:rsidRDefault="00441890">
      <w:pPr>
        <w:pStyle w:val="FORMATTEXT"/>
        <w:ind w:firstLine="568"/>
        <w:jc w:val="both"/>
      </w:pPr>
    </w:p>
    <w:p w14:paraId="70915C1F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7. Внести в акты Правительства Российской Федерации следующие изменения:</w:t>
      </w:r>
    </w:p>
    <w:p w14:paraId="13880361" w14:textId="77777777" w:rsidR="00000000" w:rsidRPr="0089677D" w:rsidRDefault="00441890">
      <w:pPr>
        <w:pStyle w:val="FORMATTEXT"/>
        <w:ind w:firstLine="568"/>
        <w:jc w:val="both"/>
      </w:pPr>
    </w:p>
    <w:p w14:paraId="63F66C4A" w14:textId="62FA17D7" w:rsidR="00000000" w:rsidRPr="0089677D" w:rsidRDefault="00441890">
      <w:pPr>
        <w:pStyle w:val="FORMATTEXT"/>
        <w:ind w:firstLine="568"/>
        <w:jc w:val="both"/>
      </w:pPr>
      <w:r w:rsidRPr="0089677D">
        <w:t>а) подпункт утратил силу с 1 января 2022 года - поста</w:t>
      </w:r>
      <w:r w:rsidRPr="0089677D">
        <w:t xml:space="preserve">новление Правительства Российской Федерации от 1 декабря 2021 года N </w:t>
      </w:r>
      <w:proofErr w:type="gramStart"/>
      <w:r w:rsidRPr="0089677D">
        <w:t>2161</w:t>
      </w:r>
      <w:r w:rsidRPr="0089677D">
        <w:t xml:space="preserve"> </w:t>
      </w:r>
      <w:r w:rsidRPr="0089677D">
        <w:t>;</w:t>
      </w:r>
      <w:proofErr w:type="gramEnd"/>
      <w:r w:rsidRPr="0089677D">
        <w:t xml:space="preserve"> </w:t>
      </w:r>
    </w:p>
    <w:p w14:paraId="7FA53ABB" w14:textId="77777777" w:rsidR="00000000" w:rsidRPr="0089677D" w:rsidRDefault="00441890">
      <w:pPr>
        <w:pStyle w:val="FORMATTEXT"/>
        <w:ind w:firstLine="568"/>
        <w:jc w:val="both"/>
      </w:pPr>
      <w:r w:rsidRPr="0089677D">
        <w:t>б) подпункт "ж" пункта 2 постановления Правительства Российской Федерации от 5 марта 2007 года N 145 "О порядке организации и проведения государственной э</w:t>
      </w:r>
      <w:r w:rsidRPr="0089677D">
        <w:t>кспертизы проектной документации и результатов инженерных изысканий" (Собрание законодательства Российской Федерации, 2007, N 11, ст.1336) изложить в следующей редакции:</w:t>
      </w:r>
    </w:p>
    <w:p w14:paraId="00CB0EB3" w14:textId="77777777" w:rsidR="00000000" w:rsidRPr="0089677D" w:rsidRDefault="00441890">
      <w:pPr>
        <w:pStyle w:val="FORMATTEXT"/>
        <w:ind w:firstLine="568"/>
        <w:jc w:val="both"/>
      </w:pPr>
    </w:p>
    <w:p w14:paraId="08FF98C3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"ж) проектная документация, разработка которой начата до вступления </w:t>
      </w:r>
      <w:proofErr w:type="gramStart"/>
      <w:r w:rsidRPr="0089677D">
        <w:t>в силу</w:t>
      </w:r>
      <w:proofErr w:type="gramEnd"/>
      <w:r w:rsidRPr="0089677D">
        <w:t xml:space="preserve"> утверждаем</w:t>
      </w:r>
      <w:r w:rsidRPr="0089677D">
        <w:t xml:space="preserve">ого Правительством Российской Федерации Положения о составе разделов проектной документации и требованиях к их содержанию, при проведении государственной экспертизы проверяется на соответствие составу и требованиям к содержанию разделов этой документации, </w:t>
      </w:r>
      <w:r w:rsidRPr="0089677D">
        <w:t>установленным нормативными техническими требованиями на ее разработку;".</w:t>
      </w:r>
    </w:p>
    <w:p w14:paraId="50941900" w14:textId="77777777" w:rsidR="00000000" w:rsidRPr="0089677D" w:rsidRDefault="00441890">
      <w:pPr>
        <w:pStyle w:val="FORMATTEXT"/>
        <w:ind w:firstLine="568"/>
        <w:jc w:val="both"/>
      </w:pPr>
    </w:p>
    <w:p w14:paraId="5C900820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Комментарий к </w:t>
      </w:r>
      <w:proofErr w:type="spellStart"/>
      <w:r w:rsidRPr="0089677D">
        <w:t>ввводной</w:t>
      </w:r>
      <w:proofErr w:type="spellEnd"/>
      <w:r w:rsidRPr="0089677D">
        <w:t xml:space="preserve"> части</w:t>
      </w:r>
      <w:r w:rsidRPr="0089677D">
        <w:t xml:space="preserve"> </w:t>
      </w:r>
    </w:p>
    <w:p w14:paraId="1C94A42B" w14:textId="77777777" w:rsidR="00000000" w:rsidRPr="0089677D" w:rsidRDefault="00441890">
      <w:pPr>
        <w:pStyle w:val="FORMATTEXT"/>
        <w:jc w:val="both"/>
      </w:pPr>
      <w:r w:rsidRPr="0089677D">
        <w:t>       </w:t>
      </w:r>
      <w:r w:rsidRPr="0089677D">
        <w:t>        </w:t>
      </w:r>
    </w:p>
    <w:p w14:paraId="0D6AD8B8" w14:textId="77777777" w:rsidR="00000000" w:rsidRPr="0089677D" w:rsidRDefault="00441890">
      <w:pPr>
        <w:pStyle w:val="FORMATTEXT"/>
        <w:jc w:val="right"/>
      </w:pPr>
      <w:r w:rsidRPr="0089677D">
        <w:t>    Председатель Правительства</w:t>
      </w:r>
    </w:p>
    <w:p w14:paraId="5708CF2D" w14:textId="77777777" w:rsidR="00000000" w:rsidRPr="0089677D" w:rsidRDefault="00441890">
      <w:pPr>
        <w:pStyle w:val="FORMATTEXT"/>
        <w:jc w:val="right"/>
      </w:pPr>
      <w:r w:rsidRPr="0089677D">
        <w:t>     Российской Федерации</w:t>
      </w:r>
    </w:p>
    <w:p w14:paraId="0800E45E" w14:textId="77777777" w:rsidR="00000000" w:rsidRPr="0089677D" w:rsidRDefault="00441890">
      <w:pPr>
        <w:pStyle w:val="FORMATTEXT"/>
        <w:jc w:val="right"/>
      </w:pPr>
      <w:proofErr w:type="spellStart"/>
      <w:r w:rsidRPr="0089677D">
        <w:t>В.Зубков</w:t>
      </w:r>
      <w:proofErr w:type="spellEnd"/>
    </w:p>
    <w:p w14:paraId="254596A8" w14:textId="77777777" w:rsidR="00000000" w:rsidRPr="0089677D" w:rsidRDefault="00441890">
      <w:pPr>
        <w:pStyle w:val="FORMATTEXT"/>
      </w:pPr>
      <w:r w:rsidRPr="0089677D">
        <w:t xml:space="preserve">      </w:t>
      </w:r>
    </w:p>
    <w:p w14:paraId="79B180D2" w14:textId="77777777" w:rsidR="00000000" w:rsidRPr="0089677D" w:rsidRDefault="00441890">
      <w:pPr>
        <w:pStyle w:val="FORMATTEXT"/>
        <w:jc w:val="right"/>
      </w:pPr>
      <w:r w:rsidRPr="0089677D">
        <w:t>     УТВЕРЖДЕНО</w:t>
      </w:r>
    </w:p>
    <w:p w14:paraId="29A7F7AB" w14:textId="77777777" w:rsidR="00000000" w:rsidRPr="0089677D" w:rsidRDefault="00441890">
      <w:pPr>
        <w:pStyle w:val="FORMATTEXT"/>
        <w:jc w:val="right"/>
      </w:pPr>
      <w:r w:rsidRPr="0089677D">
        <w:t>     постановлением Правительства</w:t>
      </w:r>
    </w:p>
    <w:p w14:paraId="2BD52CDF" w14:textId="77777777" w:rsidR="00000000" w:rsidRPr="0089677D" w:rsidRDefault="00441890">
      <w:pPr>
        <w:pStyle w:val="FORMATTEXT"/>
        <w:jc w:val="right"/>
      </w:pPr>
      <w:r w:rsidRPr="0089677D">
        <w:t>     Российс</w:t>
      </w:r>
      <w:r w:rsidRPr="0089677D">
        <w:t>кой Федерации</w:t>
      </w:r>
    </w:p>
    <w:p w14:paraId="2C272102" w14:textId="77777777" w:rsidR="00000000" w:rsidRPr="0089677D" w:rsidRDefault="00441890">
      <w:pPr>
        <w:pStyle w:val="FORMATTEXT"/>
        <w:jc w:val="right"/>
      </w:pPr>
      <w:r w:rsidRPr="0089677D">
        <w:t>     от 16 февраля 2008 года N 87</w:t>
      </w:r>
    </w:p>
    <w:p w14:paraId="742A13D4" w14:textId="77777777" w:rsidR="00000000" w:rsidRPr="0089677D" w:rsidRDefault="00441890">
      <w:pPr>
        <w:pStyle w:val="FORMATTEXT"/>
        <w:jc w:val="right"/>
      </w:pPr>
    </w:p>
    <w:p w14:paraId="0D479E82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0F98A9AF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ПОЛОЖЕНИЕ</w:t>
      </w:r>
    </w:p>
    <w:p w14:paraId="6EB26AD9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о составе разделов проектной документации и требованиях к их содержанию </w:t>
      </w:r>
    </w:p>
    <w:p w14:paraId="4DBA0396" w14:textId="77777777" w:rsidR="00000000" w:rsidRPr="0089677D" w:rsidRDefault="00441890">
      <w:pPr>
        <w:pStyle w:val="FORMATTEXT"/>
        <w:jc w:val="center"/>
      </w:pPr>
      <w:r w:rsidRPr="0089677D">
        <w:t>(с изменениями на 9 апреля 2021 года)</w:t>
      </w:r>
    </w:p>
    <w:p w14:paraId="74287BF6" w14:textId="77777777" w:rsidR="00000000" w:rsidRPr="0089677D" w:rsidRDefault="00441890">
      <w:pPr>
        <w:pStyle w:val="FORMATTEXT"/>
        <w:jc w:val="center"/>
      </w:pPr>
    </w:p>
    <w:p w14:paraId="502890D7" w14:textId="77777777" w:rsidR="00000000" w:rsidRPr="0089677D" w:rsidRDefault="00441890">
      <w:pPr>
        <w:pStyle w:val="FORMATTEXT"/>
        <w:jc w:val="center"/>
      </w:pPr>
    </w:p>
    <w:p w14:paraId="3F496757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7E0E4945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I. Общие положения</w:t>
      </w:r>
    </w:p>
    <w:p w14:paraId="051DE603" w14:textId="77777777" w:rsidR="00000000" w:rsidRPr="0089677D" w:rsidRDefault="00441890">
      <w:pPr>
        <w:pStyle w:val="FORMATTEXT"/>
        <w:ind w:firstLine="568"/>
        <w:jc w:val="both"/>
      </w:pPr>
      <w:r w:rsidRPr="0089677D">
        <w:t>1. Настоящее Положение устанавливает состав разделов проектно</w:t>
      </w:r>
      <w:r w:rsidRPr="0089677D">
        <w:t>й документации и требования к содержанию этих разделов:</w:t>
      </w:r>
    </w:p>
    <w:p w14:paraId="670DC400" w14:textId="77777777" w:rsidR="00000000" w:rsidRPr="0089677D" w:rsidRDefault="00441890">
      <w:pPr>
        <w:pStyle w:val="FORMATTEXT"/>
        <w:ind w:firstLine="568"/>
        <w:jc w:val="both"/>
      </w:pPr>
    </w:p>
    <w:p w14:paraId="162515B6" w14:textId="77777777" w:rsidR="00000000" w:rsidRPr="0089677D" w:rsidRDefault="00441890">
      <w:pPr>
        <w:pStyle w:val="FORMATTEXT"/>
        <w:ind w:firstLine="568"/>
        <w:jc w:val="both"/>
      </w:pPr>
      <w:r w:rsidRPr="0089677D">
        <w:t>а) при подготовке проектной документации на различные виды объектов капитального строительства;</w:t>
      </w:r>
    </w:p>
    <w:p w14:paraId="27BE9533" w14:textId="77777777" w:rsidR="00000000" w:rsidRPr="0089677D" w:rsidRDefault="00441890">
      <w:pPr>
        <w:pStyle w:val="FORMATTEXT"/>
        <w:ind w:firstLine="568"/>
        <w:jc w:val="both"/>
      </w:pPr>
    </w:p>
    <w:p w14:paraId="556E9433" w14:textId="77777777" w:rsidR="00000000" w:rsidRPr="0089677D" w:rsidRDefault="00441890">
      <w:pPr>
        <w:pStyle w:val="FORMATTEXT"/>
        <w:ind w:firstLine="568"/>
        <w:jc w:val="both"/>
      </w:pPr>
      <w:r w:rsidRPr="0089677D">
        <w:t>б) при подготовке проектной документации в отношении отдельных этапов строительства, реконструкции и к</w:t>
      </w:r>
      <w:r w:rsidRPr="0089677D">
        <w:t>апитального ремонта объектов капитального строительства (далее - строительство).</w:t>
      </w:r>
    </w:p>
    <w:p w14:paraId="0E385E18" w14:textId="77777777" w:rsidR="00000000" w:rsidRPr="0089677D" w:rsidRDefault="00441890">
      <w:pPr>
        <w:pStyle w:val="FORMATTEXT"/>
        <w:ind w:firstLine="568"/>
        <w:jc w:val="both"/>
      </w:pPr>
    </w:p>
    <w:p w14:paraId="237E71F9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</w:t>
      </w:r>
    </w:p>
    <w:p w14:paraId="44E71A39" w14:textId="77777777" w:rsidR="00000000" w:rsidRPr="0089677D" w:rsidRDefault="00441890">
      <w:pPr>
        <w:pStyle w:val="FORMATTEXT"/>
        <w:ind w:firstLine="568"/>
        <w:jc w:val="both"/>
      </w:pPr>
    </w:p>
    <w:p w14:paraId="70E5E275" w14:textId="77777777" w:rsidR="00000000" w:rsidRPr="0089677D" w:rsidRDefault="00441890">
      <w:pPr>
        <w:pStyle w:val="FORMATTEXT"/>
        <w:ind w:firstLine="568"/>
        <w:jc w:val="both"/>
      </w:pPr>
      <w:r w:rsidRPr="0089677D">
        <w:t>2. В целях настоящего Положения объекты капитального строительства в зависимости от функционального назначения и характерных признаков подразделяются</w:t>
      </w:r>
      <w:r w:rsidRPr="0089677D">
        <w:t xml:space="preserve"> на следующие виды:</w:t>
      </w:r>
    </w:p>
    <w:p w14:paraId="3E2D95F8" w14:textId="77777777" w:rsidR="00000000" w:rsidRPr="0089677D" w:rsidRDefault="00441890">
      <w:pPr>
        <w:pStyle w:val="FORMATTEXT"/>
        <w:ind w:firstLine="568"/>
        <w:jc w:val="both"/>
      </w:pPr>
    </w:p>
    <w:p w14:paraId="75DF217C" w14:textId="77777777" w:rsidR="00000000" w:rsidRPr="0089677D" w:rsidRDefault="00441890">
      <w:pPr>
        <w:pStyle w:val="FORMATTEXT"/>
        <w:ind w:firstLine="568"/>
        <w:jc w:val="both"/>
      </w:pPr>
      <w:r w:rsidRPr="0089677D">
        <w:t>а) объекты производственного назначения (здания, строения, сооружения производственного назначения, в том числе объекты обороны и безопасности), за исключением линейных объектов;</w:t>
      </w:r>
    </w:p>
    <w:p w14:paraId="0C147C73" w14:textId="77777777" w:rsidR="00000000" w:rsidRPr="0089677D" w:rsidRDefault="00441890">
      <w:pPr>
        <w:pStyle w:val="FORMATTEXT"/>
        <w:ind w:firstLine="568"/>
        <w:jc w:val="both"/>
      </w:pPr>
    </w:p>
    <w:p w14:paraId="08F6F88F" w14:textId="77777777" w:rsidR="00000000" w:rsidRPr="0089677D" w:rsidRDefault="00441890">
      <w:pPr>
        <w:pStyle w:val="FORMATTEXT"/>
        <w:ind w:firstLine="568"/>
        <w:jc w:val="both"/>
      </w:pPr>
      <w:r w:rsidRPr="0089677D">
        <w:t>б) объекты непроизводственного назначения (здания, стро</w:t>
      </w:r>
      <w:r w:rsidRPr="0089677D">
        <w:t>ения, сооружения жилищного фонда, социально-культурного и коммунально-бытового назначения, а также иные объекты капитального строительства непроизводственного назначения);</w:t>
      </w:r>
    </w:p>
    <w:p w14:paraId="05AA42F2" w14:textId="77777777" w:rsidR="00000000" w:rsidRPr="0089677D" w:rsidRDefault="00441890">
      <w:pPr>
        <w:pStyle w:val="FORMATTEXT"/>
        <w:ind w:firstLine="568"/>
        <w:jc w:val="both"/>
      </w:pPr>
    </w:p>
    <w:p w14:paraId="6FD6EBD8" w14:textId="77777777" w:rsidR="00000000" w:rsidRPr="0089677D" w:rsidRDefault="00441890">
      <w:pPr>
        <w:pStyle w:val="FORMATTEXT"/>
        <w:ind w:firstLine="568"/>
        <w:jc w:val="both"/>
      </w:pPr>
      <w:r w:rsidRPr="0089677D">
        <w:t>в) линейные объекты (трубопроводы, автомобильные и железные дороги, линии электропе</w:t>
      </w:r>
      <w:r w:rsidRPr="0089677D">
        <w:t>редачи и др.).</w:t>
      </w:r>
    </w:p>
    <w:p w14:paraId="2322A492" w14:textId="77777777" w:rsidR="00000000" w:rsidRPr="0089677D" w:rsidRDefault="00441890">
      <w:pPr>
        <w:pStyle w:val="FORMATTEXT"/>
        <w:ind w:firstLine="568"/>
        <w:jc w:val="both"/>
      </w:pPr>
    </w:p>
    <w:p w14:paraId="03104C7C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</w:t>
      </w:r>
    </w:p>
    <w:p w14:paraId="2352E38D" w14:textId="77777777" w:rsidR="00000000" w:rsidRPr="0089677D" w:rsidRDefault="00441890">
      <w:pPr>
        <w:pStyle w:val="FORMATTEXT"/>
        <w:ind w:firstLine="568"/>
        <w:jc w:val="both"/>
      </w:pPr>
    </w:p>
    <w:p w14:paraId="3DF05C09" w14:textId="77777777" w:rsidR="00000000" w:rsidRPr="0089677D" w:rsidRDefault="00441890">
      <w:pPr>
        <w:pStyle w:val="FORMATTEXT"/>
        <w:ind w:firstLine="568"/>
        <w:jc w:val="both"/>
      </w:pPr>
      <w:r w:rsidRPr="0089677D">
        <w:t>3. Проектная документация состоит из текстовой и графической частей.</w:t>
      </w:r>
    </w:p>
    <w:p w14:paraId="49079E82" w14:textId="77777777" w:rsidR="00000000" w:rsidRPr="0089677D" w:rsidRDefault="00441890">
      <w:pPr>
        <w:pStyle w:val="FORMATTEXT"/>
        <w:ind w:firstLine="568"/>
        <w:jc w:val="both"/>
      </w:pPr>
    </w:p>
    <w:p w14:paraId="4458C7E1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Текстовая часть содержит сведения в отношении объекта капитального строительства, </w:t>
      </w:r>
      <w:r w:rsidRPr="0089677D">
        <w:lastRenderedPageBreak/>
        <w:t xml:space="preserve">описание принятых технических и иных решений, пояснения, ссылки </w:t>
      </w:r>
      <w:r w:rsidRPr="0089677D">
        <w:t>на нормативные и (или) технические документы, используемые при подготовке проектной документации и результаты расчетов, обосновывающие принятые решения.</w:t>
      </w:r>
    </w:p>
    <w:p w14:paraId="1CF8D6BC" w14:textId="77777777" w:rsidR="00000000" w:rsidRPr="0089677D" w:rsidRDefault="00441890">
      <w:pPr>
        <w:pStyle w:val="FORMATTEXT"/>
        <w:ind w:firstLine="568"/>
        <w:jc w:val="both"/>
      </w:pPr>
    </w:p>
    <w:p w14:paraId="1152B587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Графическая часть отображает принятые технические и иные решения и выполняется в виде чертежей, схем, </w:t>
      </w:r>
      <w:r w:rsidRPr="0089677D">
        <w:t>планов и других документов в графической форме.</w:t>
      </w:r>
    </w:p>
    <w:p w14:paraId="2D0ABD9B" w14:textId="77777777" w:rsidR="00000000" w:rsidRPr="0089677D" w:rsidRDefault="00441890">
      <w:pPr>
        <w:pStyle w:val="FORMATTEXT"/>
        <w:ind w:firstLine="568"/>
        <w:jc w:val="both"/>
      </w:pPr>
    </w:p>
    <w:p w14:paraId="1018BAAE" w14:textId="77777777" w:rsidR="00000000" w:rsidRPr="0089677D" w:rsidRDefault="00441890">
      <w:pPr>
        <w:pStyle w:val="FORMATTEXT"/>
        <w:ind w:firstLine="568"/>
        <w:jc w:val="both"/>
      </w:pPr>
      <w:r w:rsidRPr="0089677D">
        <w:t>Подготовка проектной документации должна осуществляться в соответствии с законодательством Российской Федерации о государственной тайне.</w:t>
      </w:r>
    </w:p>
    <w:p w14:paraId="1FBE50BF" w14:textId="77777777" w:rsidR="00000000" w:rsidRPr="0089677D" w:rsidRDefault="00441890">
      <w:pPr>
        <w:pStyle w:val="FORMATTEXT"/>
        <w:ind w:firstLine="568"/>
        <w:jc w:val="both"/>
      </w:pPr>
    </w:p>
    <w:p w14:paraId="632C7751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3</w:t>
      </w:r>
    </w:p>
    <w:p w14:paraId="3BEA46A7" w14:textId="77777777" w:rsidR="00000000" w:rsidRPr="0089677D" w:rsidRDefault="00441890">
      <w:pPr>
        <w:pStyle w:val="FORMATTEXT"/>
        <w:ind w:firstLine="568"/>
        <w:jc w:val="both"/>
      </w:pPr>
    </w:p>
    <w:p w14:paraId="25A5418C" w14:textId="77777777" w:rsidR="00000000" w:rsidRPr="0089677D" w:rsidRDefault="00441890">
      <w:pPr>
        <w:pStyle w:val="FORMATTEXT"/>
        <w:ind w:firstLine="568"/>
        <w:jc w:val="both"/>
      </w:pPr>
      <w:r w:rsidRPr="0089677D">
        <w:t>4. В целях реализации в процессе строительств</w:t>
      </w:r>
      <w:r w:rsidRPr="0089677D">
        <w:t>а архитектурных, технических и технологических решений, содержащихся в проектной документации на объект капитального строительства, разрабатывается рабочая документация, состоящая из документов в текстовой форме, рабочих чертежей, спецификации оборудования</w:t>
      </w:r>
      <w:r w:rsidRPr="0089677D">
        <w:t xml:space="preserve"> и изделий.</w:t>
      </w:r>
    </w:p>
    <w:p w14:paraId="4FD05945" w14:textId="77777777" w:rsidR="00000000" w:rsidRPr="0089677D" w:rsidRDefault="00441890">
      <w:pPr>
        <w:pStyle w:val="FORMATTEXT"/>
        <w:ind w:firstLine="568"/>
        <w:jc w:val="both"/>
      </w:pPr>
    </w:p>
    <w:p w14:paraId="06FD9BDD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4</w:t>
      </w:r>
    </w:p>
    <w:p w14:paraId="4A51210F" w14:textId="77777777" w:rsidR="00000000" w:rsidRPr="0089677D" w:rsidRDefault="00441890">
      <w:pPr>
        <w:pStyle w:val="FORMATTEXT"/>
        <w:ind w:firstLine="568"/>
        <w:jc w:val="both"/>
      </w:pPr>
    </w:p>
    <w:p w14:paraId="256E29FF" w14:textId="77777777" w:rsidR="00000000" w:rsidRPr="0089677D" w:rsidRDefault="00441890">
      <w:pPr>
        <w:pStyle w:val="FORMATTEXT"/>
        <w:ind w:firstLine="568"/>
        <w:jc w:val="both"/>
      </w:pPr>
      <w:r w:rsidRPr="0089677D">
        <w:t>5. В случае если для разработки проектной документации на объект капитального строительства недостаточно требований по надежности и безопасности, установленных нормативными техническими документами, или такие требования</w:t>
      </w:r>
      <w:r w:rsidRPr="0089677D">
        <w:t xml:space="preserve"> не установлены, разработке документации должны предшествовать разработка и утверждение в установленном порядке специальных технических условий.</w:t>
      </w:r>
    </w:p>
    <w:p w14:paraId="0E4DE48C" w14:textId="77777777" w:rsidR="00000000" w:rsidRPr="0089677D" w:rsidRDefault="00441890">
      <w:pPr>
        <w:pStyle w:val="FORMATTEXT"/>
        <w:ind w:firstLine="568"/>
        <w:jc w:val="both"/>
      </w:pPr>
    </w:p>
    <w:p w14:paraId="5D457838" w14:textId="77777777" w:rsidR="00000000" w:rsidRPr="0089677D" w:rsidRDefault="00441890">
      <w:pPr>
        <w:pStyle w:val="FORMATTEXT"/>
        <w:ind w:firstLine="568"/>
        <w:jc w:val="both"/>
      </w:pPr>
      <w:r w:rsidRPr="0089677D">
        <w:t>Порядок разработки и согласования специальных технических условий устанавливается Министерством строительства</w:t>
      </w:r>
      <w:r w:rsidRPr="0089677D">
        <w:t xml:space="preserve"> и жилищно-коммунального хозяйства Российской Федерации по согласованию с федеральными органами исполнительной власти, осуществляющими функции по нормативно-правовому регулированию в соответствующих сферах деятельности. </w:t>
      </w:r>
    </w:p>
    <w:p w14:paraId="4D21E05F" w14:textId="2F71781C" w:rsidR="00000000" w:rsidRPr="0089677D" w:rsidRDefault="00441890">
      <w:pPr>
        <w:pStyle w:val="FORMATTEXT"/>
        <w:ind w:firstLine="568"/>
        <w:jc w:val="both"/>
      </w:pPr>
      <w:r w:rsidRPr="0089677D">
        <w:t>(Абзац в редакции, введенной в дейс</w:t>
      </w:r>
      <w:r w:rsidRPr="0089677D">
        <w:t>твие с 8 апреля 2014 года постановлением Правительства Российской Федерации от 26 марта 2014 года N 230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27A98929" w14:textId="77777777" w:rsidR="00000000" w:rsidRPr="0089677D" w:rsidRDefault="00441890">
      <w:pPr>
        <w:pStyle w:val="FORMATTEXT"/>
        <w:ind w:firstLine="568"/>
        <w:jc w:val="both"/>
      </w:pPr>
    </w:p>
    <w:p w14:paraId="2DFFABE8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5</w:t>
      </w:r>
    </w:p>
    <w:p w14:paraId="4472BE18" w14:textId="77777777" w:rsidR="00000000" w:rsidRPr="0089677D" w:rsidRDefault="00441890">
      <w:pPr>
        <w:pStyle w:val="FORMATTEXT"/>
        <w:ind w:firstLine="568"/>
        <w:jc w:val="both"/>
      </w:pPr>
    </w:p>
    <w:p w14:paraId="00F37E42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6. Правила выполнения и оформления текстовых и графических материалов, входящих в состав проектной </w:t>
      </w:r>
      <w:r w:rsidRPr="0089677D">
        <w:t xml:space="preserve">и рабочей документации, устанавливаются Министерством строительства и жилищно-коммунального хозяйства Российской Федерации. </w:t>
      </w:r>
    </w:p>
    <w:p w14:paraId="183F4DCC" w14:textId="2F199E51" w:rsidR="00000000" w:rsidRPr="0089677D" w:rsidRDefault="00441890">
      <w:pPr>
        <w:pStyle w:val="FORMATTEXT"/>
        <w:ind w:firstLine="568"/>
        <w:jc w:val="both"/>
      </w:pPr>
      <w:r w:rsidRPr="0089677D">
        <w:t>(Пункт в редакции, введенной в действие с 8 апреля 2014 года постановлением Правительства Российской Федерации от 26 марта 2014 год</w:t>
      </w:r>
      <w:r w:rsidRPr="0089677D">
        <w:t>а N 230</w:t>
      </w:r>
      <w:proofErr w:type="gramStart"/>
      <w:r w:rsidRPr="0089677D">
        <w:t xml:space="preserve">. </w:t>
      </w:r>
      <w:r w:rsidRPr="0089677D">
        <w:t>)</w:t>
      </w:r>
      <w:proofErr w:type="gramEnd"/>
      <w:r w:rsidRPr="0089677D">
        <w:t xml:space="preserve"> </w:t>
      </w:r>
    </w:p>
    <w:p w14:paraId="4F9837D8" w14:textId="77777777" w:rsidR="00000000" w:rsidRPr="0089677D" w:rsidRDefault="00441890">
      <w:pPr>
        <w:pStyle w:val="FORMATTEXT"/>
        <w:ind w:firstLine="568"/>
        <w:jc w:val="both"/>
      </w:pPr>
    </w:p>
    <w:p w14:paraId="1DA3294F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6</w:t>
      </w:r>
    </w:p>
    <w:p w14:paraId="1774709A" w14:textId="77777777" w:rsidR="00000000" w:rsidRPr="0089677D" w:rsidRDefault="00441890">
      <w:pPr>
        <w:pStyle w:val="FORMATTEXT"/>
        <w:ind w:firstLine="568"/>
        <w:jc w:val="both"/>
      </w:pPr>
    </w:p>
    <w:p w14:paraId="6910808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7. Необходимость разработки требований к содержанию разделов проектной документации, наличие </w:t>
      </w:r>
      <w:proofErr w:type="gramStart"/>
      <w:r w:rsidRPr="0089677D">
        <w:t>которых согласно настоящему Положению</w:t>
      </w:r>
      <w:proofErr w:type="gramEnd"/>
      <w:r w:rsidRPr="0089677D">
        <w:t xml:space="preserve"> не является обязательным, определяется по согласованию между пр</w:t>
      </w:r>
      <w:r w:rsidRPr="0089677D">
        <w:t>оектной организацией и заказчиком такой документации.</w:t>
      </w:r>
    </w:p>
    <w:p w14:paraId="3920EC21" w14:textId="77777777" w:rsidR="00000000" w:rsidRPr="0089677D" w:rsidRDefault="00441890">
      <w:pPr>
        <w:pStyle w:val="FORMATTEXT"/>
        <w:ind w:firstLine="568"/>
        <w:jc w:val="both"/>
      </w:pPr>
    </w:p>
    <w:p w14:paraId="3F0F8355" w14:textId="04DB6298" w:rsidR="00000000" w:rsidRPr="0089677D" w:rsidRDefault="00441890">
      <w:pPr>
        <w:pStyle w:val="FORMATTEXT"/>
        <w:ind w:firstLine="568"/>
        <w:jc w:val="both"/>
      </w:pPr>
      <w:r w:rsidRPr="0089677D">
        <w:t>Разделы 6, 11, 5 и 9 проектной документации, требования к содержанию которых устанавливаются соответственно пунктами 23, 27_1-31, 38 и 42 настоящего Положения, разрабатываются в полном объеме для объек</w:t>
      </w:r>
      <w:r w:rsidRPr="0089677D">
        <w:t>тов капитального строительства, финансируемых полностью или частично за счет средств соответствующих бюджетов. Во всех остальных случаях необходимость и объем разработки указанных разделов определяются заказчиком и указываются в задании на проектирование</w:t>
      </w:r>
      <w:r w:rsidRPr="0089677D">
        <w:t xml:space="preserve"> (</w:t>
      </w:r>
      <w:r w:rsidRPr="0089677D">
        <w:t xml:space="preserve">абзац в редакции, введенной в действие с 1 мая 2010 года постановлением Правительства Российской Федерации от 13 апреля 2010 года N 235, </w:t>
      </w:r>
      <w:r w:rsidRPr="0089677D">
        <w:t>)</w:t>
      </w:r>
      <w:r w:rsidRPr="0089677D">
        <w:t>.</w:t>
      </w:r>
    </w:p>
    <w:p w14:paraId="512E2972" w14:textId="77777777" w:rsidR="00000000" w:rsidRPr="0089677D" w:rsidRDefault="00441890">
      <w:pPr>
        <w:pStyle w:val="FORMATTEXT"/>
        <w:ind w:firstLine="568"/>
        <w:jc w:val="both"/>
      </w:pPr>
    </w:p>
    <w:p w14:paraId="72F8E4E2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7</w:t>
      </w:r>
    </w:p>
    <w:p w14:paraId="5171B693" w14:textId="77777777" w:rsidR="00000000" w:rsidRPr="0089677D" w:rsidRDefault="00441890">
      <w:pPr>
        <w:pStyle w:val="FORMATTEXT"/>
        <w:ind w:firstLine="568"/>
        <w:jc w:val="both"/>
      </w:pPr>
    </w:p>
    <w:p w14:paraId="127604A4" w14:textId="77777777" w:rsidR="00000000" w:rsidRPr="0089677D" w:rsidRDefault="00441890">
      <w:pPr>
        <w:pStyle w:val="FORMATTEXT"/>
        <w:ind w:firstLine="568"/>
        <w:jc w:val="both"/>
      </w:pPr>
      <w:r w:rsidRPr="0089677D">
        <w:t>8. Необходимость разработки проектной документации на объект капит</w:t>
      </w:r>
      <w:r w:rsidRPr="0089677D">
        <w:t>ального строительства применительно к отдельным этапам строительства устанавливается заказчиком и указывается в задании на проектирование.</w:t>
      </w:r>
    </w:p>
    <w:p w14:paraId="549CB5E2" w14:textId="77777777" w:rsidR="00000000" w:rsidRPr="0089677D" w:rsidRDefault="00441890">
      <w:pPr>
        <w:pStyle w:val="FORMATTEXT"/>
        <w:ind w:firstLine="568"/>
        <w:jc w:val="both"/>
      </w:pPr>
    </w:p>
    <w:p w14:paraId="1AFA82AF" w14:textId="77777777" w:rsidR="00000000" w:rsidRPr="0089677D" w:rsidRDefault="00441890">
      <w:pPr>
        <w:pStyle w:val="FORMATTEXT"/>
        <w:ind w:firstLine="568"/>
        <w:jc w:val="both"/>
      </w:pPr>
      <w:r w:rsidRPr="0089677D">
        <w:t>Возможность подготовки проектной документации в отношении отдельных этапов строительства должна быть обоснована расч</w:t>
      </w:r>
      <w:r w:rsidRPr="0089677D">
        <w:t>етами, подтверждающими технологическую возможность реализации принятых проектных решений при осуществлении строительства по этапам.</w:t>
      </w:r>
    </w:p>
    <w:p w14:paraId="1774366A" w14:textId="77777777" w:rsidR="00000000" w:rsidRPr="0089677D" w:rsidRDefault="00441890">
      <w:pPr>
        <w:pStyle w:val="FORMATTEXT"/>
        <w:ind w:firstLine="568"/>
        <w:jc w:val="both"/>
      </w:pPr>
    </w:p>
    <w:p w14:paraId="605834E2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Проектная документация в отношении отдельного этапа строительства разрабатывается в объеме, необходимом для осуществления э</w:t>
      </w:r>
      <w:r w:rsidRPr="0089677D">
        <w:t>того этапа строительства. Указанная документация должна отвечать требованиям к составу и содержанию разделов проектной документации, установленным настоящим Положением для объектов капитального строительства.</w:t>
      </w:r>
    </w:p>
    <w:p w14:paraId="32F19AAB" w14:textId="77777777" w:rsidR="00000000" w:rsidRPr="0089677D" w:rsidRDefault="00441890">
      <w:pPr>
        <w:pStyle w:val="FORMATTEXT"/>
        <w:ind w:firstLine="568"/>
        <w:jc w:val="both"/>
      </w:pPr>
    </w:p>
    <w:p w14:paraId="79C7606B" w14:textId="77777777" w:rsidR="00000000" w:rsidRPr="0089677D" w:rsidRDefault="00441890">
      <w:pPr>
        <w:pStyle w:val="FORMATTEXT"/>
        <w:ind w:firstLine="568"/>
        <w:jc w:val="both"/>
      </w:pPr>
      <w:r w:rsidRPr="0089677D">
        <w:t>В целях настоящего Положения под этапом строит</w:t>
      </w:r>
      <w:r w:rsidRPr="0089677D">
        <w:t xml:space="preserve">ельства понимается строительство одного из объектов капитального строительства, строительство которого планируется осуществить на одном земельном участке, если такой объект может быть введен в эксплуатацию и эксплуатироваться автономно, то есть независимо </w:t>
      </w:r>
      <w:r w:rsidRPr="0089677D">
        <w:t>от строительства иных объектов капитального строительства на этом земельном участке, а также строительство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</w:t>
      </w:r>
      <w:r w:rsidRPr="0089677D">
        <w:t>а иных частей этого объекта капитального строительства.</w:t>
      </w:r>
    </w:p>
    <w:p w14:paraId="70CAE1F4" w14:textId="77777777" w:rsidR="00000000" w:rsidRPr="0089677D" w:rsidRDefault="00441890">
      <w:pPr>
        <w:pStyle w:val="FORMATTEXT"/>
        <w:ind w:firstLine="568"/>
        <w:jc w:val="both"/>
      </w:pPr>
    </w:p>
    <w:p w14:paraId="324B3BDC" w14:textId="77777777" w:rsidR="00000000" w:rsidRPr="0089677D" w:rsidRDefault="00441890">
      <w:pPr>
        <w:pStyle w:val="FORMATTEXT"/>
        <w:ind w:firstLine="568"/>
        <w:jc w:val="both"/>
      </w:pPr>
      <w:r w:rsidRPr="0089677D">
        <w:t>В отношении метрополитена под этапом строительства также понимается комплекс работ по организации строительства, включающий в себя строительство временных зданий и сооружений, проходку шахтных стволо</w:t>
      </w:r>
      <w:r w:rsidRPr="0089677D">
        <w:t>в с подходными выработками, оснащение горных комплексов, сооружение и оснащение стартовых котлованов для щитовой проходки тоннелей</w:t>
      </w:r>
      <w:r w:rsidRPr="0089677D">
        <w:t xml:space="preserve"> (абзац дополнительно включен постановлением Правительства Российской Федерации от 7 декабря 2010 года N 1006)</w:t>
      </w:r>
      <w:r w:rsidRPr="0089677D">
        <w:t>.</w:t>
      </w:r>
    </w:p>
    <w:p w14:paraId="0B444842" w14:textId="77777777" w:rsidR="00000000" w:rsidRPr="0089677D" w:rsidRDefault="00441890">
      <w:pPr>
        <w:pStyle w:val="FORMATTEXT"/>
        <w:ind w:firstLine="568"/>
        <w:jc w:val="both"/>
      </w:pPr>
    </w:p>
    <w:p w14:paraId="5594BD94" w14:textId="77777777" w:rsidR="00000000" w:rsidRPr="0089677D" w:rsidRDefault="00441890">
      <w:pPr>
        <w:pStyle w:val="FORMATTEXT"/>
        <w:ind w:firstLine="568"/>
        <w:jc w:val="both"/>
      </w:pPr>
      <w:r w:rsidRPr="0089677D">
        <w:t>В отношении а</w:t>
      </w:r>
      <w:r w:rsidRPr="0089677D">
        <w:t>втомобильных дорог и объектов капитального строительства инфраструктуры железнодорожного транспорта (в том числе высокоскоростного) под этапом строительства также понимается комплекс работ по подготовке территории строительства, включающий в себя оформлени</w:t>
      </w:r>
      <w:r w:rsidRPr="0089677D">
        <w:t>е прав владения и пользования на земельные участки, необходимые для размещения автомобильной дороги и объектов инфраструктуры железнодорожного транспорта (в том числе высокоскоростного), снос зданий, строений и сооружений, переустройство (перенос) инженерн</w:t>
      </w:r>
      <w:r w:rsidRPr="0089677D">
        <w:t xml:space="preserve">ых коммуникаций, вырубку леса, проведение археологических раскопок в пределах территории строительства, разминирование территории строительства и другие работы. </w:t>
      </w:r>
    </w:p>
    <w:p w14:paraId="4639BA0C" w14:textId="6F621A89" w:rsidR="00000000" w:rsidRPr="0089677D" w:rsidRDefault="00441890">
      <w:pPr>
        <w:pStyle w:val="FORMATTEXT"/>
        <w:ind w:firstLine="568"/>
        <w:jc w:val="both"/>
      </w:pPr>
      <w:r w:rsidRPr="0089677D">
        <w:t>(Абзац дополнительно включен с 5 мая 2013 года постановлением Правительства Российской Федера</w:t>
      </w:r>
      <w:r w:rsidRPr="0089677D">
        <w:t xml:space="preserve">ции от 22 апреля 2013 года N 360; в редакции, введенной в действие с 27 марта 2018 года постановлением Правительства Российской Федерации от 15 марта 2018 года N 257. </w:t>
      </w:r>
      <w:r w:rsidRPr="0089677D">
        <w:t>)</w:t>
      </w:r>
    </w:p>
    <w:p w14:paraId="2FA32BB0" w14:textId="77777777" w:rsidR="00000000" w:rsidRPr="0089677D" w:rsidRDefault="00441890">
      <w:pPr>
        <w:pStyle w:val="FORMATTEXT"/>
        <w:ind w:firstLine="568"/>
        <w:jc w:val="both"/>
      </w:pPr>
    </w:p>
    <w:p w14:paraId="21CFC3CC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В отношении морских и речных портов под этапом строительства </w:t>
      </w:r>
      <w:r w:rsidRPr="0089677D">
        <w:t xml:space="preserve">понимается комплекс работ по строительству объектов инфраструктуры морского или речного порта </w:t>
      </w:r>
      <w:proofErr w:type="spellStart"/>
      <w:r w:rsidRPr="0089677D">
        <w:t>общепортового</w:t>
      </w:r>
      <w:proofErr w:type="spellEnd"/>
      <w:r w:rsidRPr="0089677D">
        <w:t xml:space="preserve"> назначения, в состав которых полностью или частично входят портовые гидротехнические сооружения, внутренние рейды, якорные стоянки, средства навигац</w:t>
      </w:r>
      <w:r w:rsidRPr="0089677D">
        <w:t>ионного оборудования и другие объекты навигационно-гидрографического обеспечения морских путей, системы управления движением судов, железнодорожные и автомобильные подъездные пути, линии связи, устройства тепло-, газо-, водо- и электроснабжения, инженерные</w:t>
      </w:r>
      <w:r w:rsidRPr="0089677D">
        <w:t xml:space="preserve"> коммуникации, искусственные земельные участки, строительство которых необходимо для функционирования морских терминалов, перегрузочных комплексов. </w:t>
      </w:r>
    </w:p>
    <w:p w14:paraId="3A97402D" w14:textId="77777777" w:rsidR="00000000" w:rsidRPr="0089677D" w:rsidRDefault="00441890">
      <w:pPr>
        <w:pStyle w:val="FORMATTEXT"/>
        <w:ind w:firstLine="568"/>
        <w:jc w:val="both"/>
      </w:pPr>
      <w:r w:rsidRPr="0089677D">
        <w:t>(Абзац дополнительно включен с 20 декабря 2014 года постановлением Правительства Российской Федерации от 10</w:t>
      </w:r>
      <w:r w:rsidRPr="0089677D">
        <w:t xml:space="preserve"> декабря 2014 года N 1346)</w:t>
      </w:r>
    </w:p>
    <w:p w14:paraId="5785DABC" w14:textId="77777777" w:rsidR="00000000" w:rsidRPr="0089677D" w:rsidRDefault="00441890">
      <w:pPr>
        <w:pStyle w:val="FORMATTEXT"/>
        <w:ind w:firstLine="568"/>
        <w:jc w:val="both"/>
      </w:pPr>
    </w:p>
    <w:p w14:paraId="452536B6" w14:textId="77777777" w:rsidR="00000000" w:rsidRPr="0089677D" w:rsidRDefault="00441890">
      <w:pPr>
        <w:pStyle w:val="FORMATTEXT"/>
        <w:ind w:firstLine="568"/>
        <w:jc w:val="both"/>
      </w:pPr>
      <w:r w:rsidRPr="0089677D">
        <w:t>В отношении линейных объектов транспортной инфраструктуры, включенных в перечень объектов инфраструктуры, в том числе объектов инфраструктуры, необходимых для увеличения пропускной способности Байкало-Амурской и Транссибирской ж</w:t>
      </w:r>
      <w:r w:rsidRPr="0089677D">
        <w:t xml:space="preserve">елезнодорожных магистралей, в отношении которых применяются особенности, установленные Федеральным законом "Об особенностях регулирования отдельных отношений в целях модернизации и расширения магистральной инфраструктуры и о внесении изменений в отдельные </w:t>
      </w:r>
      <w:r w:rsidRPr="0089677D">
        <w:t>законодательные акты Российской Федерации", до 31 декабря 2024 г. включительно под этапом строительства понимается строительство, реконструкция одного либо нескольких объектов капитального строительства или их частей, которые входят в состав такого линейно</w:t>
      </w:r>
      <w:r w:rsidRPr="0089677D">
        <w:t xml:space="preserve">го объекта и не могут быть введены в эксплуатацию и эксплуатироваться автономно. </w:t>
      </w:r>
    </w:p>
    <w:p w14:paraId="3FB0CAD8" w14:textId="77777777" w:rsidR="00000000" w:rsidRPr="0089677D" w:rsidRDefault="00441890">
      <w:pPr>
        <w:pStyle w:val="FORMATTEXT"/>
        <w:ind w:firstLine="568"/>
        <w:jc w:val="both"/>
      </w:pPr>
      <w:r w:rsidRPr="0089677D">
        <w:t>(Абзац дополнительно включен с 22 апреля 2021 года постановлением Правительства Российской Федерации от 9 апреля 2021 года N 567)</w:t>
      </w:r>
    </w:p>
    <w:p w14:paraId="7C629B6E" w14:textId="77777777" w:rsidR="00000000" w:rsidRPr="0089677D" w:rsidRDefault="00441890">
      <w:pPr>
        <w:pStyle w:val="FORMATTEXT"/>
        <w:ind w:firstLine="568"/>
        <w:jc w:val="both"/>
      </w:pPr>
    </w:p>
    <w:p w14:paraId="6DF1B86E" w14:textId="77777777" w:rsidR="00000000" w:rsidRPr="0089677D" w:rsidRDefault="00441890">
      <w:pPr>
        <w:pStyle w:val="FORMATTEXT"/>
        <w:ind w:firstLine="568"/>
        <w:jc w:val="both"/>
      </w:pPr>
      <w:r w:rsidRPr="0089677D">
        <w:t>Комментарий к пункту 8</w:t>
      </w:r>
      <w:r w:rsidRPr="0089677D">
        <w:t xml:space="preserve"> </w:t>
      </w:r>
    </w:p>
    <w:p w14:paraId="6D3D3C55" w14:textId="77777777" w:rsidR="00000000" w:rsidRPr="0089677D" w:rsidRDefault="00441890">
      <w:pPr>
        <w:pStyle w:val="FORMATTEXT"/>
        <w:jc w:val="both"/>
      </w:pPr>
      <w:r w:rsidRPr="0089677D">
        <w:t>       </w:t>
      </w:r>
      <w:r w:rsidRPr="0089677D">
        <w:t>            </w:t>
      </w:r>
      <w:r w:rsidRPr="0089677D">
        <w:t>      </w:t>
      </w:r>
    </w:p>
    <w:p w14:paraId="61408A21" w14:textId="77777777" w:rsidR="00000000" w:rsidRPr="0089677D" w:rsidRDefault="00441890">
      <w:pPr>
        <w:pStyle w:val="FORMATTEXT"/>
        <w:jc w:val="both"/>
      </w:pPr>
    </w:p>
    <w:p w14:paraId="03FFFA92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0E3C59B5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II. Состав разделов проектной документации на объекты капитального строительства производственного и непроизводственного назначения и требования к содержанию этих разделов </w:t>
      </w:r>
    </w:p>
    <w:p w14:paraId="3C4A1DBE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         </w:t>
      </w:r>
    </w:p>
    <w:p w14:paraId="0263C337" w14:textId="77777777" w:rsidR="00000000" w:rsidRPr="0089677D" w:rsidRDefault="00441890">
      <w:pPr>
        <w:pStyle w:val="FORMATTEXT"/>
        <w:ind w:firstLine="568"/>
        <w:jc w:val="both"/>
      </w:pPr>
      <w:r w:rsidRPr="0089677D">
        <w:t>9. Проектная документация на объекты капитально</w:t>
      </w:r>
      <w:r w:rsidRPr="0089677D">
        <w:t xml:space="preserve">го строительства производственного и </w:t>
      </w:r>
      <w:r w:rsidRPr="0089677D">
        <w:lastRenderedPageBreak/>
        <w:t xml:space="preserve">непроизводственного назначения состоит из 12 разделов, требования к содержанию которых установлены пунктами </w:t>
      </w:r>
      <w:proofErr w:type="gramStart"/>
      <w:r w:rsidRPr="0089677D">
        <w:t>10-32</w:t>
      </w:r>
      <w:proofErr w:type="gramEnd"/>
      <w:r w:rsidRPr="0089677D">
        <w:t xml:space="preserve"> настоящего Положения. </w:t>
      </w:r>
    </w:p>
    <w:p w14:paraId="4844C981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11F3405F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9</w:t>
      </w:r>
    </w:p>
    <w:p w14:paraId="3BF93336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622E6905" w14:textId="77777777" w:rsidR="00000000" w:rsidRPr="0089677D" w:rsidRDefault="00441890">
      <w:pPr>
        <w:pStyle w:val="FORMATTEXT"/>
        <w:ind w:firstLine="568"/>
        <w:jc w:val="both"/>
      </w:pPr>
    </w:p>
    <w:p w14:paraId="297FCCD2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10. Раздел 1 "Пояснительная записка" должен </w:t>
      </w:r>
      <w:r w:rsidRPr="0089677D">
        <w:t>содержать:</w:t>
      </w:r>
    </w:p>
    <w:p w14:paraId="26E14C43" w14:textId="77777777" w:rsidR="00000000" w:rsidRPr="0089677D" w:rsidRDefault="00441890">
      <w:pPr>
        <w:pStyle w:val="FORMATTEXT"/>
        <w:ind w:firstLine="568"/>
        <w:jc w:val="both"/>
      </w:pPr>
    </w:p>
    <w:p w14:paraId="2C37741E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    </w:t>
      </w:r>
    </w:p>
    <w:p w14:paraId="666E6B34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35138E98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4A523BDA" w14:textId="77777777" w:rsidR="00000000" w:rsidRPr="0089677D" w:rsidRDefault="00441890">
      <w:pPr>
        <w:pStyle w:val="FORMATTEXT"/>
        <w:ind w:firstLine="568"/>
        <w:jc w:val="both"/>
      </w:pPr>
      <w:r w:rsidRPr="0089677D">
        <w:t>а) реквизиты одного из следующих документов, на основании которого принято решение о разработке проектной документации:</w:t>
      </w:r>
    </w:p>
    <w:p w14:paraId="4FCF03D8" w14:textId="77777777" w:rsidR="00000000" w:rsidRPr="0089677D" w:rsidRDefault="00441890">
      <w:pPr>
        <w:pStyle w:val="FORMATTEXT"/>
        <w:ind w:firstLine="568"/>
        <w:jc w:val="both"/>
      </w:pPr>
    </w:p>
    <w:p w14:paraId="53D353A7" w14:textId="77777777" w:rsidR="00000000" w:rsidRPr="0089677D" w:rsidRDefault="00441890">
      <w:pPr>
        <w:pStyle w:val="FORMATTEXT"/>
        <w:ind w:firstLine="568"/>
        <w:jc w:val="both"/>
      </w:pPr>
      <w:r w:rsidRPr="0089677D">
        <w:t>федеральная целевая программа, программа развития субъекта Росси</w:t>
      </w:r>
      <w:r w:rsidRPr="0089677D">
        <w:t>йской Федерации, комплексная программа развития муниципального образования, ведомственная целевая программа и другие программы;</w:t>
      </w:r>
    </w:p>
    <w:p w14:paraId="6D3D13DE" w14:textId="77777777" w:rsidR="00000000" w:rsidRPr="0089677D" w:rsidRDefault="00441890">
      <w:pPr>
        <w:pStyle w:val="FORMATTEXT"/>
        <w:ind w:firstLine="568"/>
        <w:jc w:val="both"/>
      </w:pPr>
    </w:p>
    <w:p w14:paraId="5B30228F" w14:textId="77777777" w:rsidR="00000000" w:rsidRPr="0089677D" w:rsidRDefault="00441890">
      <w:pPr>
        <w:pStyle w:val="FORMATTEXT"/>
        <w:ind w:firstLine="568"/>
        <w:jc w:val="both"/>
      </w:pPr>
      <w:r w:rsidRPr="0089677D">
        <w:t>решение Президента Российской Федерации, Правительства Российской Федерации, органов государственной власти субъектов Российско</w:t>
      </w:r>
      <w:r w:rsidRPr="0089677D">
        <w:t>й Федерации и органов местного самоуправления в соответствии с их полномочиями;</w:t>
      </w:r>
    </w:p>
    <w:p w14:paraId="60AAABFA" w14:textId="77777777" w:rsidR="00000000" w:rsidRPr="0089677D" w:rsidRDefault="00441890">
      <w:pPr>
        <w:pStyle w:val="FORMATTEXT"/>
        <w:ind w:firstLine="568"/>
        <w:jc w:val="both"/>
      </w:pPr>
    </w:p>
    <w:p w14:paraId="0E948278" w14:textId="77777777" w:rsidR="00000000" w:rsidRPr="0089677D" w:rsidRDefault="00441890">
      <w:pPr>
        <w:pStyle w:val="FORMATTEXT"/>
        <w:ind w:firstLine="568"/>
        <w:jc w:val="both"/>
      </w:pPr>
      <w:r w:rsidRPr="0089677D">
        <w:t>решение застройщика;</w:t>
      </w:r>
    </w:p>
    <w:p w14:paraId="725DF79A" w14:textId="77777777" w:rsidR="00000000" w:rsidRPr="0089677D" w:rsidRDefault="00441890">
      <w:pPr>
        <w:pStyle w:val="FORMATTEXT"/>
        <w:ind w:firstLine="568"/>
        <w:jc w:val="both"/>
      </w:pPr>
    </w:p>
    <w:p w14:paraId="19F0D020" w14:textId="77777777" w:rsidR="00000000" w:rsidRPr="0089677D" w:rsidRDefault="00441890">
      <w:pPr>
        <w:pStyle w:val="FORMATTEXT"/>
        <w:ind w:firstLine="568"/>
        <w:jc w:val="both"/>
      </w:pPr>
      <w:r w:rsidRPr="0089677D">
        <w:t>б) исходные данные и условия для подготовки проектной документации на объект капитального строительства. В пояснительной записке указываются реквизиты сл</w:t>
      </w:r>
      <w:r w:rsidRPr="0089677D">
        <w:t>едующих документов:</w:t>
      </w:r>
    </w:p>
    <w:p w14:paraId="466D14CC" w14:textId="77777777" w:rsidR="00000000" w:rsidRPr="0089677D" w:rsidRDefault="00441890">
      <w:pPr>
        <w:pStyle w:val="FORMATTEXT"/>
        <w:ind w:firstLine="568"/>
        <w:jc w:val="both"/>
      </w:pPr>
    </w:p>
    <w:p w14:paraId="61C3A049" w14:textId="77777777" w:rsidR="00000000" w:rsidRPr="0089677D" w:rsidRDefault="00441890">
      <w:pPr>
        <w:pStyle w:val="FORMATTEXT"/>
        <w:ind w:firstLine="568"/>
        <w:jc w:val="both"/>
      </w:pPr>
      <w:r w:rsidRPr="0089677D">
        <w:t>задание на проектирование - в случае подготовки проектной документации на основании договора;</w:t>
      </w:r>
    </w:p>
    <w:p w14:paraId="28E909FB" w14:textId="77777777" w:rsidR="00000000" w:rsidRPr="0089677D" w:rsidRDefault="00441890">
      <w:pPr>
        <w:pStyle w:val="FORMATTEXT"/>
        <w:ind w:firstLine="568"/>
        <w:jc w:val="both"/>
      </w:pPr>
    </w:p>
    <w:p w14:paraId="0F30A686" w14:textId="77777777" w:rsidR="00000000" w:rsidRPr="0089677D" w:rsidRDefault="00441890">
      <w:pPr>
        <w:pStyle w:val="FORMATTEXT"/>
        <w:ind w:firstLine="568"/>
        <w:jc w:val="both"/>
      </w:pPr>
      <w:r w:rsidRPr="0089677D">
        <w:t>отчетная документация по результатам инженерных изысканий;</w:t>
      </w:r>
    </w:p>
    <w:p w14:paraId="587108F8" w14:textId="77777777" w:rsidR="00000000" w:rsidRPr="0089677D" w:rsidRDefault="00441890">
      <w:pPr>
        <w:pStyle w:val="FORMATTEXT"/>
        <w:ind w:firstLine="568"/>
        <w:jc w:val="both"/>
      </w:pPr>
    </w:p>
    <w:p w14:paraId="0371E4F8" w14:textId="77777777" w:rsidR="00000000" w:rsidRPr="0089677D" w:rsidRDefault="00441890">
      <w:pPr>
        <w:pStyle w:val="FORMATTEXT"/>
        <w:ind w:firstLine="568"/>
        <w:jc w:val="both"/>
      </w:pPr>
      <w:r w:rsidRPr="0089677D">
        <w:t>правоустанавливающие документы на объект капитального строительства - в случае п</w:t>
      </w:r>
      <w:r w:rsidRPr="0089677D">
        <w:t>одготовки проектной документации для проведения реконструкции или капитального ремонта объекта капитального строительства;</w:t>
      </w:r>
    </w:p>
    <w:p w14:paraId="4369AD86" w14:textId="77777777" w:rsidR="00000000" w:rsidRPr="0089677D" w:rsidRDefault="00441890">
      <w:pPr>
        <w:pStyle w:val="FORMATTEXT"/>
        <w:ind w:firstLine="568"/>
        <w:jc w:val="both"/>
      </w:pPr>
    </w:p>
    <w:p w14:paraId="4832C6B2" w14:textId="77777777" w:rsidR="00000000" w:rsidRPr="0089677D" w:rsidRDefault="00441890">
      <w:pPr>
        <w:pStyle w:val="FORMATTEXT"/>
        <w:ind w:firstLine="568"/>
        <w:jc w:val="both"/>
      </w:pPr>
      <w:r w:rsidRPr="0089677D">
        <w:t>утвержденный и зарегистрированный в установленном порядке градостроительный план земельного участка, предоставленного для размещения</w:t>
      </w:r>
      <w:r w:rsidRPr="0089677D">
        <w:t xml:space="preserve"> объекта капитального строительства;</w:t>
      </w:r>
    </w:p>
    <w:p w14:paraId="5EFD6C69" w14:textId="77777777" w:rsidR="00000000" w:rsidRPr="0089677D" w:rsidRDefault="00441890">
      <w:pPr>
        <w:pStyle w:val="FORMATTEXT"/>
        <w:ind w:firstLine="568"/>
        <w:jc w:val="both"/>
      </w:pPr>
    </w:p>
    <w:p w14:paraId="3B34D881" w14:textId="77777777" w:rsidR="00000000" w:rsidRPr="0089677D" w:rsidRDefault="00441890">
      <w:pPr>
        <w:pStyle w:val="FORMATTEXT"/>
        <w:ind w:firstLine="568"/>
        <w:jc w:val="both"/>
      </w:pPr>
      <w:r w:rsidRPr="0089677D">
        <w:t>документы об использовании земельных участков, на которые действие градостроительных регламентов не распространяется или для которых градостроительные регламенты не устанавливаются, выданные в соответствии с федеральны</w:t>
      </w:r>
      <w:r w:rsidRPr="0089677D">
        <w:t xml:space="preserve">ми законами уполномоченными федеральными органами исполнительной власти, или уполномоченными органами исполнительной власти субъектов Российской Федерации, или уполномоченными органами местного самоуправления; </w:t>
      </w:r>
    </w:p>
    <w:p w14:paraId="756296F7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         </w:t>
      </w:r>
    </w:p>
    <w:p w14:paraId="62467438" w14:textId="77777777" w:rsidR="00000000" w:rsidRPr="0089677D" w:rsidRDefault="00441890">
      <w:pPr>
        <w:pStyle w:val="FORMATTEXT"/>
        <w:ind w:firstLine="568"/>
        <w:jc w:val="both"/>
      </w:pPr>
      <w:r w:rsidRPr="0089677D">
        <w:t>технические условия</w:t>
      </w:r>
      <w:r w:rsidRPr="0089677D">
        <w:t>, предусмотренные частью 7 статьи 48 Градостроительного кодекса Российской Федерации и иными нормативными правовыми актами, если функционирование проектируемого объекта капитального строительства невозможно без его подключения к сетям инженерно-техническог</w:t>
      </w:r>
      <w:r w:rsidRPr="0089677D">
        <w:t>о обеспечения общего пользования (далее - технические условия);</w:t>
      </w:r>
    </w:p>
    <w:p w14:paraId="43E5772A" w14:textId="77777777" w:rsidR="00000000" w:rsidRPr="0089677D" w:rsidRDefault="00441890">
      <w:pPr>
        <w:pStyle w:val="FORMATTEXT"/>
        <w:ind w:firstLine="568"/>
        <w:jc w:val="both"/>
      </w:pPr>
    </w:p>
    <w:p w14:paraId="55195289" w14:textId="77777777" w:rsidR="00000000" w:rsidRPr="0089677D" w:rsidRDefault="00441890">
      <w:pPr>
        <w:pStyle w:val="FORMATTEXT"/>
        <w:ind w:firstLine="568"/>
        <w:jc w:val="both"/>
      </w:pPr>
      <w:r w:rsidRPr="0089677D">
        <w:t>документы о согласовании отступлений от положений технических условий;</w:t>
      </w:r>
    </w:p>
    <w:p w14:paraId="47802829" w14:textId="77777777" w:rsidR="00000000" w:rsidRPr="0089677D" w:rsidRDefault="00441890">
      <w:pPr>
        <w:pStyle w:val="FORMATTEXT"/>
        <w:ind w:firstLine="568"/>
        <w:jc w:val="both"/>
      </w:pPr>
    </w:p>
    <w:p w14:paraId="1A91974C" w14:textId="77777777" w:rsidR="00000000" w:rsidRPr="0089677D" w:rsidRDefault="00441890">
      <w:pPr>
        <w:pStyle w:val="FORMATTEXT"/>
        <w:ind w:firstLine="568"/>
        <w:jc w:val="both"/>
      </w:pPr>
      <w:r w:rsidRPr="0089677D">
        <w:t>разрешение на отклонения от предельных параметров разрешенного строительства объектов капитального строительства;</w:t>
      </w:r>
    </w:p>
    <w:p w14:paraId="5E65EF63" w14:textId="77777777" w:rsidR="00000000" w:rsidRPr="0089677D" w:rsidRDefault="00441890">
      <w:pPr>
        <w:pStyle w:val="FORMATTEXT"/>
        <w:ind w:firstLine="568"/>
        <w:jc w:val="both"/>
      </w:pPr>
    </w:p>
    <w:p w14:paraId="079D8C53" w14:textId="77777777" w:rsidR="00000000" w:rsidRPr="0089677D" w:rsidRDefault="00441890">
      <w:pPr>
        <w:pStyle w:val="FORMATTEXT"/>
        <w:ind w:firstLine="568"/>
        <w:jc w:val="both"/>
      </w:pPr>
      <w:r w:rsidRPr="0089677D">
        <w:t>акты</w:t>
      </w:r>
      <w:r w:rsidRPr="0089677D">
        <w:t xml:space="preserve"> (решения) собственника здания (сооружения, строения) о выведении из эксплуатации и ликвидации объекта капитального строительства - в случае необходимости сноса (демонтажа);</w:t>
      </w:r>
    </w:p>
    <w:p w14:paraId="421CFA15" w14:textId="77777777" w:rsidR="00000000" w:rsidRPr="0089677D" w:rsidRDefault="00441890">
      <w:pPr>
        <w:pStyle w:val="FORMATTEXT"/>
        <w:ind w:firstLine="568"/>
        <w:jc w:val="both"/>
      </w:pPr>
    </w:p>
    <w:p w14:paraId="6CB2DEBA" w14:textId="77777777" w:rsidR="00000000" w:rsidRPr="0089677D" w:rsidRDefault="00441890">
      <w:pPr>
        <w:pStyle w:val="FORMATTEXT"/>
        <w:ind w:firstLine="568"/>
        <w:jc w:val="both"/>
      </w:pPr>
      <w:r w:rsidRPr="0089677D">
        <w:t>иные исходно-разрешительные документы, установленные законодательными и иными нор</w:t>
      </w:r>
      <w:r w:rsidRPr="0089677D">
        <w:t>мативными правовыми актами Российской Федерации, в том числе техническими и градостроительными регламентами;</w:t>
      </w:r>
    </w:p>
    <w:p w14:paraId="25178360" w14:textId="77777777" w:rsidR="00000000" w:rsidRPr="0089677D" w:rsidRDefault="00441890">
      <w:pPr>
        <w:pStyle w:val="FORMATTEXT"/>
        <w:ind w:firstLine="568"/>
        <w:jc w:val="both"/>
      </w:pPr>
    </w:p>
    <w:p w14:paraId="1217D2D1" w14:textId="77777777" w:rsidR="00000000" w:rsidRPr="0089677D" w:rsidRDefault="00441890">
      <w:pPr>
        <w:pStyle w:val="FORMATTEXT"/>
        <w:ind w:firstLine="568"/>
        <w:jc w:val="both"/>
      </w:pPr>
      <w:r w:rsidRPr="0089677D">
        <w:t>решение органа местного самоуправления о признании жилого дома аварийным и подлежащим сносу - при необходимости сноса жилого дома;</w:t>
      </w:r>
    </w:p>
    <w:p w14:paraId="36FF66B5" w14:textId="77777777" w:rsidR="00000000" w:rsidRPr="0089677D" w:rsidRDefault="00441890">
      <w:pPr>
        <w:pStyle w:val="FORMATTEXT"/>
        <w:ind w:firstLine="568"/>
        <w:jc w:val="both"/>
      </w:pPr>
    </w:p>
    <w:p w14:paraId="7F13EBDE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б</w:t>
      </w:r>
      <w:r w:rsidRPr="0089677D">
        <w:t>езопасности опасного производственного объекта в случаях, предусмотренных частью 4 статьи 3 Федерального закона "О промышленной безопасности опасных производственных объектов", и положительное заключение экспертизы промышленной безопасности такого обоснова</w:t>
      </w:r>
      <w:r w:rsidRPr="0089677D">
        <w:t xml:space="preserve">ния, внесенное в реестр заключений экспертизы промышленной безопасности; </w:t>
      </w:r>
    </w:p>
    <w:p w14:paraId="3A4C93BE" w14:textId="77777777" w:rsidR="00000000" w:rsidRPr="0089677D" w:rsidRDefault="00441890">
      <w:pPr>
        <w:pStyle w:val="FORMATTEXT"/>
        <w:ind w:firstLine="568"/>
        <w:jc w:val="both"/>
      </w:pPr>
      <w:r w:rsidRPr="0089677D">
        <w:t>(Абзац дополнительно включен с 11 мая 2017 года постановлением Правительства Российской Федерации от 28 апреля 2017 года N 506)</w:t>
      </w:r>
    </w:p>
    <w:p w14:paraId="26CCAFAD" w14:textId="77777777" w:rsidR="00000000" w:rsidRPr="0089677D" w:rsidRDefault="00441890">
      <w:pPr>
        <w:pStyle w:val="FORMATTEXT"/>
        <w:ind w:firstLine="568"/>
        <w:jc w:val="both"/>
      </w:pPr>
    </w:p>
    <w:p w14:paraId="157C368C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 функциональном назначении объекта капит</w:t>
      </w:r>
      <w:r w:rsidRPr="0089677D">
        <w:t>ального строительства, состав и характеристику производства, номенклатуру выпускаемой продукции (работ, услуг);</w:t>
      </w:r>
    </w:p>
    <w:p w14:paraId="59456343" w14:textId="77777777" w:rsidR="00000000" w:rsidRPr="0089677D" w:rsidRDefault="00441890">
      <w:pPr>
        <w:pStyle w:val="FORMATTEXT"/>
        <w:ind w:firstLine="568"/>
        <w:jc w:val="both"/>
      </w:pPr>
    </w:p>
    <w:p w14:paraId="55FDE957" w14:textId="77777777" w:rsidR="00000000" w:rsidRPr="0089677D" w:rsidRDefault="00441890">
      <w:pPr>
        <w:pStyle w:val="FORMATTEXT"/>
        <w:ind w:firstLine="568"/>
        <w:jc w:val="both"/>
      </w:pPr>
      <w:r w:rsidRPr="0089677D">
        <w:t>г) сведения о потребности объекта капитального строительства в топливе, газе, воде и электрической энергии;</w:t>
      </w:r>
    </w:p>
    <w:p w14:paraId="08ED8CF2" w14:textId="77777777" w:rsidR="00000000" w:rsidRPr="0089677D" w:rsidRDefault="00441890">
      <w:pPr>
        <w:pStyle w:val="FORMATTEXT"/>
        <w:ind w:firstLine="568"/>
        <w:jc w:val="both"/>
      </w:pPr>
    </w:p>
    <w:p w14:paraId="1C44C754" w14:textId="77777777" w:rsidR="00000000" w:rsidRPr="0089677D" w:rsidRDefault="00441890">
      <w:pPr>
        <w:pStyle w:val="FORMATTEXT"/>
        <w:ind w:firstLine="568"/>
        <w:jc w:val="both"/>
      </w:pPr>
      <w:r w:rsidRPr="0089677D">
        <w:t>д) данные о проектной мощности объ</w:t>
      </w:r>
      <w:r w:rsidRPr="0089677D">
        <w:t xml:space="preserve">екта капитального строительства - для объектов производственного назначения; </w:t>
      </w:r>
    </w:p>
    <w:p w14:paraId="159FA9D3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2942C1FF" w14:textId="77777777" w:rsidR="00000000" w:rsidRPr="0089677D" w:rsidRDefault="00441890">
      <w:pPr>
        <w:pStyle w:val="FORMATTEXT"/>
        <w:ind w:firstLine="568"/>
        <w:jc w:val="both"/>
      </w:pPr>
      <w:r w:rsidRPr="0089677D">
        <w:t>е) сведения о сырьевой базе, потребности производства в воде, топливно-энергетических ресурсах - для объектов производственного назначения;</w:t>
      </w:r>
    </w:p>
    <w:p w14:paraId="01190BE9" w14:textId="77777777" w:rsidR="00000000" w:rsidRPr="0089677D" w:rsidRDefault="00441890">
      <w:pPr>
        <w:pStyle w:val="FORMATTEXT"/>
        <w:ind w:firstLine="568"/>
        <w:jc w:val="both"/>
      </w:pPr>
    </w:p>
    <w:p w14:paraId="38EAACEE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 о комплексно</w:t>
      </w:r>
      <w:r w:rsidRPr="0089677D">
        <w:t>м использовании сырья, вторичных энергоресурсов, отходов производства - для объектов производственного назначения;</w:t>
      </w:r>
    </w:p>
    <w:p w14:paraId="1DF904A6" w14:textId="77777777" w:rsidR="00000000" w:rsidRPr="0089677D" w:rsidRDefault="00441890">
      <w:pPr>
        <w:pStyle w:val="FORMATTEXT"/>
        <w:ind w:firstLine="568"/>
        <w:jc w:val="both"/>
      </w:pPr>
    </w:p>
    <w:p w14:paraId="75341F9B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ж_1) сведения об использовании возобновляемых источников энергии и вторичных энергетических ресурсов; </w:t>
      </w:r>
    </w:p>
    <w:p w14:paraId="6BAD6C33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(Подпункт дополнительно включен с 20 </w:t>
      </w:r>
      <w:r w:rsidRPr="0089677D">
        <w:t>сентября 2017 года постановлением Правительства Российской Федерации от 8 сентября 2017 года N 1081)</w:t>
      </w:r>
    </w:p>
    <w:p w14:paraId="771CDA22" w14:textId="77777777" w:rsidR="00000000" w:rsidRPr="0089677D" w:rsidRDefault="00441890">
      <w:pPr>
        <w:pStyle w:val="FORMATTEXT"/>
        <w:ind w:firstLine="568"/>
        <w:jc w:val="both"/>
      </w:pPr>
    </w:p>
    <w:p w14:paraId="28E94310" w14:textId="77777777" w:rsidR="00000000" w:rsidRPr="0089677D" w:rsidRDefault="00441890">
      <w:pPr>
        <w:pStyle w:val="FORMATTEXT"/>
        <w:ind w:firstLine="568"/>
        <w:jc w:val="both"/>
      </w:pPr>
      <w:r w:rsidRPr="0089677D">
        <w:t>з) сведения о земельных участках, изымаемых для государственных или муниципальных нужд, о земельных участках, в отношении которых устанавливается сервитут</w:t>
      </w:r>
      <w:r w:rsidRPr="0089677D">
        <w:t>, публичный сервитут, обоснование их размеров, если такие размеры не установлены нормами отвода земель для конкретных видов деятельности, или правилами землепользования и застройки, или проектами планировки, проектами межевания территории, - при необходимо</w:t>
      </w:r>
      <w:r w:rsidRPr="0089677D">
        <w:t xml:space="preserve">сти изъятия земельного участка для государственных или муниципальных нужд, установления сервитута, публичного сервитута; </w:t>
      </w:r>
    </w:p>
    <w:p w14:paraId="17BE8845" w14:textId="21A0F840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17 июля 2019 года постановлением Правительства Российской Федерации от 6 июля 2019 года N</w:t>
      </w:r>
      <w:r w:rsidRPr="0089677D">
        <w:t xml:space="preserve"> 864</w:t>
      </w:r>
      <w:proofErr w:type="gramStart"/>
      <w:r w:rsidRPr="0089677D">
        <w:t xml:space="preserve">. </w:t>
      </w:r>
      <w:r w:rsidRPr="0089677D">
        <w:t>)</w:t>
      </w:r>
      <w:proofErr w:type="gramEnd"/>
      <w:r w:rsidRPr="0089677D">
        <w:t xml:space="preserve"> </w:t>
      </w:r>
    </w:p>
    <w:p w14:paraId="037E6F2D" w14:textId="77777777" w:rsidR="00000000" w:rsidRPr="0089677D" w:rsidRDefault="00441890">
      <w:pPr>
        <w:pStyle w:val="FORMATTEXT"/>
        <w:ind w:firstLine="568"/>
        <w:jc w:val="both"/>
      </w:pPr>
    </w:p>
    <w:p w14:paraId="247BB5FD" w14:textId="77777777" w:rsidR="00000000" w:rsidRPr="0089677D" w:rsidRDefault="00441890">
      <w:pPr>
        <w:pStyle w:val="FORMATTEXT"/>
        <w:ind w:firstLine="568"/>
        <w:jc w:val="both"/>
      </w:pPr>
      <w:r w:rsidRPr="0089677D">
        <w:t>и) сведения о категории земель, на которых располагается (будет располагаться) объект капитального строительства;</w:t>
      </w:r>
    </w:p>
    <w:p w14:paraId="39017DEE" w14:textId="77777777" w:rsidR="00000000" w:rsidRPr="0089677D" w:rsidRDefault="00441890">
      <w:pPr>
        <w:pStyle w:val="FORMATTEXT"/>
        <w:ind w:firstLine="568"/>
        <w:jc w:val="both"/>
      </w:pPr>
    </w:p>
    <w:p w14:paraId="0948F732" w14:textId="77777777" w:rsidR="00000000" w:rsidRPr="0089677D" w:rsidRDefault="00441890">
      <w:pPr>
        <w:pStyle w:val="FORMATTEXT"/>
        <w:ind w:firstLine="568"/>
        <w:jc w:val="both"/>
      </w:pPr>
      <w:r w:rsidRPr="0089677D">
        <w:t>к) сведения о размере средств, требующихся для возмещения правообладателям земельных участков и (или) расп</w:t>
      </w:r>
      <w:r w:rsidRPr="0089677D">
        <w:t xml:space="preserve">оложенных на таких земельных участках объектов недвижимого имущества, - в случае их изъятия для государственных или муниципальных нужд; </w:t>
      </w:r>
    </w:p>
    <w:p w14:paraId="4F3FE393" w14:textId="37607A1B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17 июля 2019 года постановлением Правительства Российской Федерации от 6 и</w:t>
      </w:r>
      <w:r w:rsidRPr="0089677D">
        <w:t>юля 2019 года N 864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610A50E6" w14:textId="77777777" w:rsidR="00000000" w:rsidRPr="0089677D" w:rsidRDefault="00441890">
      <w:pPr>
        <w:pStyle w:val="FORMATTEXT"/>
        <w:ind w:firstLine="568"/>
        <w:jc w:val="both"/>
      </w:pPr>
    </w:p>
    <w:p w14:paraId="63CE60DE" w14:textId="77777777" w:rsidR="00000000" w:rsidRPr="0089677D" w:rsidRDefault="00441890">
      <w:pPr>
        <w:pStyle w:val="FORMATTEXT"/>
        <w:ind w:firstLine="568"/>
        <w:jc w:val="both"/>
      </w:pPr>
      <w:r w:rsidRPr="0089677D">
        <w:t>к_1) сведения о размере средств, требующихся для возмещения правообладателям земельных участков и (или) расположенных на таких земельных участках объектов недвижимого имущества убытков и (или) в качестве пла</w:t>
      </w:r>
      <w:r w:rsidRPr="0089677D">
        <w:t xml:space="preserve">ты правообладателям земельных участков, - в случае установления сервитута, публичного сервитута в отношении таких земельных участков; </w:t>
      </w:r>
    </w:p>
    <w:p w14:paraId="7F671244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17 июля 2019 года постановлением Правительства Российской Федерации от 6 июля</w:t>
      </w:r>
      <w:r w:rsidRPr="0089677D">
        <w:t xml:space="preserve"> 2019 года N 864)</w:t>
      </w:r>
    </w:p>
    <w:p w14:paraId="3034B0F1" w14:textId="77777777" w:rsidR="00000000" w:rsidRPr="0089677D" w:rsidRDefault="00441890">
      <w:pPr>
        <w:pStyle w:val="FORMATTEXT"/>
        <w:ind w:firstLine="568"/>
        <w:jc w:val="both"/>
      </w:pPr>
    </w:p>
    <w:p w14:paraId="7074D94D" w14:textId="77777777" w:rsidR="00000000" w:rsidRPr="0089677D" w:rsidRDefault="00441890">
      <w:pPr>
        <w:pStyle w:val="FORMATTEXT"/>
        <w:ind w:firstLine="568"/>
        <w:jc w:val="both"/>
      </w:pPr>
      <w:r w:rsidRPr="0089677D">
        <w:t>л) сведения об использованных в проекте изобретениях, результатах проведенных патентных исследований;</w:t>
      </w:r>
    </w:p>
    <w:p w14:paraId="4DC15150" w14:textId="77777777" w:rsidR="00000000" w:rsidRPr="0089677D" w:rsidRDefault="00441890">
      <w:pPr>
        <w:pStyle w:val="FORMATTEXT"/>
        <w:ind w:firstLine="568"/>
        <w:jc w:val="both"/>
      </w:pPr>
    </w:p>
    <w:p w14:paraId="0C594B19" w14:textId="77777777" w:rsidR="00000000" w:rsidRPr="0089677D" w:rsidRDefault="00441890">
      <w:pPr>
        <w:pStyle w:val="FORMATTEXT"/>
        <w:ind w:firstLine="568"/>
        <w:jc w:val="both"/>
      </w:pPr>
      <w:r w:rsidRPr="0089677D">
        <w:t>м) технико-экономические показатели проектируемых объектов капитального строительства;</w:t>
      </w:r>
    </w:p>
    <w:p w14:paraId="58A2BA2C" w14:textId="77777777" w:rsidR="00000000" w:rsidRPr="0089677D" w:rsidRDefault="00441890">
      <w:pPr>
        <w:pStyle w:val="FORMATTEXT"/>
        <w:ind w:firstLine="568"/>
        <w:jc w:val="both"/>
      </w:pPr>
    </w:p>
    <w:p w14:paraId="75CD1DBF" w14:textId="77777777" w:rsidR="00000000" w:rsidRPr="0089677D" w:rsidRDefault="00441890">
      <w:pPr>
        <w:pStyle w:val="FORMATTEXT"/>
        <w:ind w:firstLine="568"/>
        <w:jc w:val="both"/>
      </w:pPr>
      <w:r w:rsidRPr="0089677D">
        <w:t>н) сведения о наличии разработанных и согласов</w:t>
      </w:r>
      <w:r w:rsidRPr="0089677D">
        <w:t>анных специальных технических условий - в случае необходимости разработки таких условий;</w:t>
      </w:r>
    </w:p>
    <w:p w14:paraId="58FB1A94" w14:textId="77777777" w:rsidR="00000000" w:rsidRPr="0089677D" w:rsidRDefault="00441890">
      <w:pPr>
        <w:pStyle w:val="FORMATTEXT"/>
        <w:ind w:firstLine="568"/>
        <w:jc w:val="both"/>
      </w:pPr>
    </w:p>
    <w:p w14:paraId="343772B6" w14:textId="77777777" w:rsidR="00000000" w:rsidRPr="0089677D" w:rsidRDefault="00441890">
      <w:pPr>
        <w:pStyle w:val="FORMATTEXT"/>
        <w:ind w:firstLine="568"/>
        <w:jc w:val="both"/>
      </w:pPr>
      <w:r w:rsidRPr="0089677D">
        <w:t>о) данные о проектной мощности объекта капитального строительства, значимости объекта капитального строительства для поселений (муниципального образования), а также о</w:t>
      </w:r>
      <w:r w:rsidRPr="0089677D">
        <w:t xml:space="preserve"> численности работников и их профессионально-квалификационном составе, числе рабочих мест (кроме жилых </w:t>
      </w:r>
      <w:r w:rsidRPr="0089677D">
        <w:lastRenderedPageBreak/>
        <w:t>зданий) и другие данные, характеризующие объект капитального строительства, - для объектов непроизводственного назначения;</w:t>
      </w:r>
    </w:p>
    <w:p w14:paraId="4E388CE1" w14:textId="77777777" w:rsidR="00000000" w:rsidRPr="0089677D" w:rsidRDefault="00441890">
      <w:pPr>
        <w:pStyle w:val="FORMATTEXT"/>
        <w:ind w:firstLine="568"/>
        <w:jc w:val="both"/>
      </w:pPr>
    </w:p>
    <w:p w14:paraId="6A8168A1" w14:textId="77777777" w:rsidR="00000000" w:rsidRPr="0089677D" w:rsidRDefault="00441890">
      <w:pPr>
        <w:pStyle w:val="FORMATTEXT"/>
        <w:ind w:firstLine="568"/>
        <w:jc w:val="both"/>
      </w:pPr>
      <w:r w:rsidRPr="0089677D">
        <w:t>п) сведения о компьютерных пр</w:t>
      </w:r>
      <w:r w:rsidRPr="0089677D">
        <w:t>ограммах, которые использовались при выполнении расчетов конструктивных элементов зданий, строений и сооружений;</w:t>
      </w:r>
    </w:p>
    <w:p w14:paraId="0197E0FA" w14:textId="77777777" w:rsidR="00000000" w:rsidRPr="0089677D" w:rsidRDefault="00441890">
      <w:pPr>
        <w:pStyle w:val="FORMATTEXT"/>
        <w:ind w:firstLine="568"/>
        <w:jc w:val="both"/>
      </w:pPr>
    </w:p>
    <w:p w14:paraId="3A9E8D4B" w14:textId="77777777" w:rsidR="00000000" w:rsidRPr="0089677D" w:rsidRDefault="00441890">
      <w:pPr>
        <w:pStyle w:val="FORMATTEXT"/>
        <w:ind w:firstLine="568"/>
        <w:jc w:val="both"/>
      </w:pPr>
      <w:r w:rsidRPr="0089677D">
        <w:t>р) обоснование возможности осуществления строительства объекта капитального строительства по этапам строительства с выделением этих этапов (пр</w:t>
      </w:r>
      <w:r w:rsidRPr="0089677D">
        <w:t>и необходимости);</w:t>
      </w:r>
    </w:p>
    <w:p w14:paraId="6F9F521B" w14:textId="77777777" w:rsidR="00000000" w:rsidRPr="0089677D" w:rsidRDefault="00441890">
      <w:pPr>
        <w:pStyle w:val="FORMATTEXT"/>
        <w:ind w:firstLine="568"/>
        <w:jc w:val="both"/>
      </w:pPr>
    </w:p>
    <w:p w14:paraId="4E1DD5A3" w14:textId="77777777" w:rsidR="00000000" w:rsidRPr="0089677D" w:rsidRDefault="00441890">
      <w:pPr>
        <w:pStyle w:val="FORMATTEXT"/>
        <w:ind w:firstLine="568"/>
        <w:jc w:val="both"/>
      </w:pPr>
      <w:r w:rsidRPr="0089677D">
        <w:t>с) сведения о предполагаемых затратах, связанных со сносом зданий и сооружений, переселением людей, переносом сетей инженерно-технического обеспечения (при необходимости);</w:t>
      </w:r>
    </w:p>
    <w:p w14:paraId="6999A38E" w14:textId="77777777" w:rsidR="00000000" w:rsidRPr="0089677D" w:rsidRDefault="00441890">
      <w:pPr>
        <w:pStyle w:val="FORMATTEXT"/>
        <w:ind w:firstLine="568"/>
        <w:jc w:val="both"/>
      </w:pPr>
    </w:p>
    <w:p w14:paraId="46247A84" w14:textId="77777777" w:rsidR="00000000" w:rsidRPr="0089677D" w:rsidRDefault="00441890">
      <w:pPr>
        <w:pStyle w:val="FORMATTEXT"/>
        <w:ind w:firstLine="568"/>
        <w:jc w:val="both"/>
      </w:pPr>
      <w:r w:rsidRPr="0089677D">
        <w:t>т) заверение проектной организации о том, что проектная документ</w:t>
      </w:r>
      <w:r w:rsidRPr="0089677D">
        <w:t>ация разработана в соответствии с градостроительным планом земельного участка, заданием на проектирование, градостроительным регламентом, документами об использовании земельного участка для строительства (в случае если на земельный участок не распространяе</w:t>
      </w:r>
      <w:r w:rsidRPr="0089677D">
        <w:t>тся действие градостроительного регламента или в отношении его не устанавливается градостроительный регламент), техническими регламентами, в том числе устанавливающими требования по обеспечению безопасной эксплуатации зданий, строений, сооружений и безопас</w:t>
      </w:r>
      <w:r w:rsidRPr="0089677D">
        <w:t>ного использования прилегающих к ним территорий, и с соблюдением технических условий.</w:t>
      </w:r>
    </w:p>
    <w:p w14:paraId="007D046E" w14:textId="77777777" w:rsidR="00000000" w:rsidRPr="0089677D" w:rsidRDefault="00441890">
      <w:pPr>
        <w:pStyle w:val="FORMATTEXT"/>
        <w:ind w:firstLine="568"/>
        <w:jc w:val="both"/>
      </w:pPr>
    </w:p>
    <w:p w14:paraId="571FA7B5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10</w:t>
      </w:r>
    </w:p>
    <w:p w14:paraId="7471A9FC" w14:textId="77777777" w:rsidR="00000000" w:rsidRPr="0089677D" w:rsidRDefault="00441890">
      <w:pPr>
        <w:pStyle w:val="FORMATTEXT"/>
        <w:ind w:firstLine="568"/>
        <w:jc w:val="both"/>
      </w:pPr>
    </w:p>
    <w:p w14:paraId="47932F0B" w14:textId="77777777" w:rsidR="00000000" w:rsidRPr="0089677D" w:rsidRDefault="00441890">
      <w:pPr>
        <w:pStyle w:val="FORMATTEXT"/>
        <w:ind w:firstLine="568"/>
        <w:jc w:val="both"/>
      </w:pPr>
      <w:r w:rsidRPr="0089677D">
        <w:t>11. Документы (копии документов, оформленные в установленном порядке), указанные в подпункте "б" пункта 10 настоящего Положения, должны быть при</w:t>
      </w:r>
      <w:r w:rsidRPr="0089677D">
        <w:t>ложены к пояснительной записке в полном объеме.</w:t>
      </w:r>
    </w:p>
    <w:p w14:paraId="748094A1" w14:textId="77777777" w:rsidR="00000000" w:rsidRPr="0089677D" w:rsidRDefault="00441890">
      <w:pPr>
        <w:pStyle w:val="FORMATTEXT"/>
        <w:ind w:firstLine="568"/>
        <w:jc w:val="both"/>
      </w:pPr>
    </w:p>
    <w:p w14:paraId="03D2EA50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11</w:t>
      </w:r>
    </w:p>
    <w:p w14:paraId="4D73C26C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6CF68E63" w14:textId="77777777" w:rsidR="00000000" w:rsidRPr="0089677D" w:rsidRDefault="00441890">
      <w:pPr>
        <w:pStyle w:val="FORMATTEXT"/>
        <w:ind w:firstLine="568"/>
        <w:jc w:val="both"/>
      </w:pPr>
    </w:p>
    <w:p w14:paraId="49C14E0C" w14:textId="77777777" w:rsidR="00000000" w:rsidRPr="0089677D" w:rsidRDefault="00441890">
      <w:pPr>
        <w:pStyle w:val="FORMATTEXT"/>
        <w:ind w:firstLine="568"/>
        <w:jc w:val="both"/>
      </w:pPr>
      <w:r w:rsidRPr="0089677D">
        <w:t>12. Раздел 2 "Схема планировочной организации земельного участка" должен содержать:</w:t>
      </w:r>
    </w:p>
    <w:p w14:paraId="17DBF35C" w14:textId="77777777" w:rsidR="00000000" w:rsidRPr="0089677D" w:rsidRDefault="00441890">
      <w:pPr>
        <w:pStyle w:val="FORMATTEXT"/>
        <w:ind w:firstLine="568"/>
        <w:jc w:val="both"/>
      </w:pPr>
    </w:p>
    <w:p w14:paraId="6C13D175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4F5768D1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675D08BE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772553A9" w14:textId="77777777" w:rsidR="00000000" w:rsidRPr="0089677D" w:rsidRDefault="00441890">
      <w:pPr>
        <w:pStyle w:val="FORMATTEXT"/>
        <w:ind w:firstLine="568"/>
        <w:jc w:val="both"/>
      </w:pPr>
      <w:r w:rsidRPr="0089677D">
        <w:t>а) характеристику земельного участка, предоста</w:t>
      </w:r>
      <w:r w:rsidRPr="0089677D">
        <w:t>вленного для размещения объекта капитального строительства;</w:t>
      </w:r>
    </w:p>
    <w:p w14:paraId="6E077726" w14:textId="77777777" w:rsidR="00000000" w:rsidRPr="0089677D" w:rsidRDefault="00441890">
      <w:pPr>
        <w:pStyle w:val="FORMATTEXT"/>
        <w:ind w:firstLine="568"/>
        <w:jc w:val="both"/>
      </w:pPr>
    </w:p>
    <w:p w14:paraId="2F72D747" w14:textId="77777777" w:rsidR="00000000" w:rsidRPr="0089677D" w:rsidRDefault="00441890">
      <w:pPr>
        <w:pStyle w:val="FORMATTEXT"/>
        <w:ind w:firstLine="568"/>
        <w:jc w:val="both"/>
      </w:pPr>
      <w:r w:rsidRPr="0089677D">
        <w:t>б) обоснование границ санитарно-защитных зон объектов капитального строительства в пределах границ земельного участка - в случае необходимости определения указанных зон в соответствии с законодат</w:t>
      </w:r>
      <w:r w:rsidRPr="0089677D">
        <w:t>ельством Российской Федерации;</w:t>
      </w:r>
    </w:p>
    <w:p w14:paraId="63B99CFA" w14:textId="77777777" w:rsidR="00000000" w:rsidRPr="0089677D" w:rsidRDefault="00441890">
      <w:pPr>
        <w:pStyle w:val="FORMATTEXT"/>
        <w:ind w:firstLine="568"/>
        <w:jc w:val="both"/>
      </w:pPr>
    </w:p>
    <w:p w14:paraId="62C80905" w14:textId="77777777" w:rsidR="00000000" w:rsidRPr="0089677D" w:rsidRDefault="00441890">
      <w:pPr>
        <w:pStyle w:val="FORMATTEXT"/>
        <w:ind w:firstLine="568"/>
        <w:jc w:val="both"/>
      </w:pPr>
      <w:r w:rsidRPr="0089677D">
        <w:t>в) обоснование планировочной организации земельного участка в соответствии с градостроительным и техническим регламентами либо документами об использовании земельного участка (если на земельный участок не распространяется де</w:t>
      </w:r>
      <w:r w:rsidRPr="0089677D">
        <w:t>йствие градостроительного регламента или в отношении его не устанавливается градостроительный регламент);</w:t>
      </w:r>
    </w:p>
    <w:p w14:paraId="2F0EFBBB" w14:textId="77777777" w:rsidR="00000000" w:rsidRPr="0089677D" w:rsidRDefault="00441890">
      <w:pPr>
        <w:pStyle w:val="FORMATTEXT"/>
        <w:ind w:firstLine="568"/>
        <w:jc w:val="both"/>
      </w:pPr>
    </w:p>
    <w:p w14:paraId="6CDBF286" w14:textId="77777777" w:rsidR="00000000" w:rsidRPr="0089677D" w:rsidRDefault="00441890">
      <w:pPr>
        <w:pStyle w:val="FORMATTEXT"/>
        <w:ind w:firstLine="568"/>
        <w:jc w:val="both"/>
      </w:pPr>
      <w:r w:rsidRPr="0089677D">
        <w:t>г) технико-экономические показатели земельного участка, предоставленного для размещения объекта капитального строительства;</w:t>
      </w:r>
    </w:p>
    <w:p w14:paraId="4CF3E45B" w14:textId="77777777" w:rsidR="00000000" w:rsidRPr="0089677D" w:rsidRDefault="00441890">
      <w:pPr>
        <w:pStyle w:val="FORMATTEXT"/>
        <w:ind w:firstLine="568"/>
        <w:jc w:val="both"/>
      </w:pPr>
    </w:p>
    <w:p w14:paraId="438C63A1" w14:textId="77777777" w:rsidR="00000000" w:rsidRPr="0089677D" w:rsidRDefault="00441890">
      <w:pPr>
        <w:pStyle w:val="FORMATTEXT"/>
        <w:ind w:firstLine="568"/>
        <w:jc w:val="both"/>
      </w:pPr>
      <w:r w:rsidRPr="0089677D">
        <w:t>д) обоснование решений п</w:t>
      </w:r>
      <w:r w:rsidRPr="0089677D">
        <w:t>о инженерной подготовке территории, в том числе решений по инженерной защите территории и объектов капитального строительства от последствий опасных геологических процессов, паводковых, поверхностных и грунтовых вод;</w:t>
      </w:r>
    </w:p>
    <w:p w14:paraId="7BD6F8E4" w14:textId="77777777" w:rsidR="00000000" w:rsidRPr="0089677D" w:rsidRDefault="00441890">
      <w:pPr>
        <w:pStyle w:val="FORMATTEXT"/>
        <w:ind w:firstLine="568"/>
        <w:jc w:val="both"/>
      </w:pPr>
    </w:p>
    <w:p w14:paraId="01174821" w14:textId="77777777" w:rsidR="00000000" w:rsidRPr="0089677D" w:rsidRDefault="00441890">
      <w:pPr>
        <w:pStyle w:val="FORMATTEXT"/>
        <w:ind w:firstLine="568"/>
        <w:jc w:val="both"/>
      </w:pPr>
      <w:r w:rsidRPr="0089677D">
        <w:t>е) описание организации рельефа вертик</w:t>
      </w:r>
      <w:r w:rsidRPr="0089677D">
        <w:t>альной планировкой;</w:t>
      </w:r>
    </w:p>
    <w:p w14:paraId="7536D2DB" w14:textId="77777777" w:rsidR="00000000" w:rsidRPr="0089677D" w:rsidRDefault="00441890">
      <w:pPr>
        <w:pStyle w:val="FORMATTEXT"/>
        <w:ind w:firstLine="568"/>
        <w:jc w:val="both"/>
      </w:pPr>
    </w:p>
    <w:p w14:paraId="53441697" w14:textId="77777777" w:rsidR="00000000" w:rsidRPr="0089677D" w:rsidRDefault="00441890">
      <w:pPr>
        <w:pStyle w:val="FORMATTEXT"/>
        <w:ind w:firstLine="568"/>
        <w:jc w:val="both"/>
      </w:pPr>
      <w:r w:rsidRPr="0089677D">
        <w:t>ж) описание решений по благоустройству территории;</w:t>
      </w:r>
    </w:p>
    <w:p w14:paraId="76238DF9" w14:textId="77777777" w:rsidR="00000000" w:rsidRPr="0089677D" w:rsidRDefault="00441890">
      <w:pPr>
        <w:pStyle w:val="FORMATTEXT"/>
        <w:ind w:firstLine="568"/>
        <w:jc w:val="both"/>
      </w:pPr>
    </w:p>
    <w:p w14:paraId="4D0A719B" w14:textId="77777777" w:rsidR="00000000" w:rsidRPr="0089677D" w:rsidRDefault="00441890">
      <w:pPr>
        <w:pStyle w:val="FORMATTEXT"/>
        <w:ind w:firstLine="568"/>
        <w:jc w:val="both"/>
      </w:pPr>
      <w:r w:rsidRPr="0089677D">
        <w:t>з) зонирование территории земельного участка, предоставленного для размещения объекта капитального строительства, обоснование функционального назначения и принципиальной схемы размеще</w:t>
      </w:r>
      <w:r w:rsidRPr="0089677D">
        <w:t>ния зон, обоснование размещения зданий и сооружений (основного, вспомогательного, подсобного, складского и обслуживающего назначения) объектов капитального строительства - для объектов производственного назначения;</w:t>
      </w:r>
    </w:p>
    <w:p w14:paraId="24B533BB" w14:textId="77777777" w:rsidR="00000000" w:rsidRPr="0089677D" w:rsidRDefault="00441890">
      <w:pPr>
        <w:pStyle w:val="FORMATTEXT"/>
        <w:ind w:firstLine="568"/>
        <w:jc w:val="both"/>
      </w:pPr>
    </w:p>
    <w:p w14:paraId="568E6067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и) обоснование схем транспортных коммуни</w:t>
      </w:r>
      <w:r w:rsidRPr="0089677D">
        <w:t>каций, обеспечивающих внешние и внутренние (в том числе межцеховые) грузоперевозки, - для объектов производственного назначения;</w:t>
      </w:r>
    </w:p>
    <w:p w14:paraId="2F153698" w14:textId="77777777" w:rsidR="00000000" w:rsidRPr="0089677D" w:rsidRDefault="00441890">
      <w:pPr>
        <w:pStyle w:val="FORMATTEXT"/>
        <w:ind w:firstLine="568"/>
        <w:jc w:val="both"/>
      </w:pPr>
    </w:p>
    <w:p w14:paraId="5BDC43A1" w14:textId="77777777" w:rsidR="00000000" w:rsidRPr="0089677D" w:rsidRDefault="00441890">
      <w:pPr>
        <w:pStyle w:val="FORMATTEXT"/>
        <w:ind w:firstLine="568"/>
        <w:jc w:val="both"/>
      </w:pPr>
      <w:r w:rsidRPr="0089677D">
        <w:t>к) характеристику и технические показатели транспортных коммуникаций (при наличии таких коммуникаций) - для объектов производс</w:t>
      </w:r>
      <w:r w:rsidRPr="0089677D">
        <w:t>твенного назначения;</w:t>
      </w:r>
    </w:p>
    <w:p w14:paraId="2C1B4C3C" w14:textId="77777777" w:rsidR="00000000" w:rsidRPr="0089677D" w:rsidRDefault="00441890">
      <w:pPr>
        <w:pStyle w:val="FORMATTEXT"/>
        <w:ind w:firstLine="568"/>
        <w:jc w:val="both"/>
      </w:pPr>
    </w:p>
    <w:p w14:paraId="2E485DFC" w14:textId="77777777" w:rsidR="00000000" w:rsidRPr="0089677D" w:rsidRDefault="00441890">
      <w:pPr>
        <w:pStyle w:val="FORMATTEXT"/>
        <w:ind w:firstLine="568"/>
        <w:jc w:val="both"/>
      </w:pPr>
      <w:r w:rsidRPr="0089677D">
        <w:t>л) обоснование схем транспортных коммуникаций, обеспечивающих внешний и внутренний подъезд к объекту капитального строительства, - для объектов непроизводственного назначения;</w:t>
      </w:r>
    </w:p>
    <w:p w14:paraId="294A4B43" w14:textId="77777777" w:rsidR="00000000" w:rsidRPr="0089677D" w:rsidRDefault="00441890">
      <w:pPr>
        <w:pStyle w:val="FORMATTEXT"/>
        <w:ind w:firstLine="568"/>
        <w:jc w:val="both"/>
      </w:pPr>
    </w:p>
    <w:p w14:paraId="22362474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12214B30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224E2A22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2BB32EF2" w14:textId="77777777" w:rsidR="00000000" w:rsidRPr="0089677D" w:rsidRDefault="00441890">
      <w:pPr>
        <w:pStyle w:val="FORMATTEXT"/>
        <w:ind w:firstLine="568"/>
        <w:jc w:val="both"/>
      </w:pPr>
      <w:r w:rsidRPr="0089677D">
        <w:t>м) с</w:t>
      </w:r>
      <w:r w:rsidRPr="0089677D">
        <w:t>хему планировочной организации земельного участка с отображением:</w:t>
      </w:r>
    </w:p>
    <w:p w14:paraId="141CD687" w14:textId="77777777" w:rsidR="00000000" w:rsidRPr="0089677D" w:rsidRDefault="00441890">
      <w:pPr>
        <w:pStyle w:val="FORMATTEXT"/>
        <w:ind w:firstLine="568"/>
        <w:jc w:val="both"/>
      </w:pPr>
    </w:p>
    <w:p w14:paraId="315EC000" w14:textId="77777777" w:rsidR="00000000" w:rsidRPr="0089677D" w:rsidRDefault="00441890">
      <w:pPr>
        <w:pStyle w:val="FORMATTEXT"/>
        <w:ind w:firstLine="568"/>
        <w:jc w:val="both"/>
      </w:pPr>
      <w:r w:rsidRPr="0089677D">
        <w:t>мест размещения существующих и проектируемых объектов капитального строительства с указанием существующих и проектируемых подъездов и подходов к ним;</w:t>
      </w:r>
    </w:p>
    <w:p w14:paraId="1AF89A5E" w14:textId="77777777" w:rsidR="00000000" w:rsidRPr="0089677D" w:rsidRDefault="00441890">
      <w:pPr>
        <w:pStyle w:val="FORMATTEXT"/>
        <w:ind w:firstLine="568"/>
        <w:jc w:val="both"/>
      </w:pPr>
    </w:p>
    <w:p w14:paraId="4E46BDDF" w14:textId="77777777" w:rsidR="00000000" w:rsidRPr="0089677D" w:rsidRDefault="00441890">
      <w:pPr>
        <w:pStyle w:val="FORMATTEXT"/>
        <w:ind w:firstLine="568"/>
        <w:jc w:val="both"/>
      </w:pPr>
      <w:r w:rsidRPr="0089677D">
        <w:t>границ зон действия публичных сервитут</w:t>
      </w:r>
      <w:r w:rsidRPr="0089677D">
        <w:t>ов (при их наличии);</w:t>
      </w:r>
    </w:p>
    <w:p w14:paraId="0AEEF6EC" w14:textId="77777777" w:rsidR="00000000" w:rsidRPr="0089677D" w:rsidRDefault="00441890">
      <w:pPr>
        <w:pStyle w:val="FORMATTEXT"/>
        <w:ind w:firstLine="568"/>
        <w:jc w:val="both"/>
      </w:pPr>
    </w:p>
    <w:p w14:paraId="0C836639" w14:textId="77777777" w:rsidR="00000000" w:rsidRPr="0089677D" w:rsidRDefault="00441890">
      <w:pPr>
        <w:pStyle w:val="FORMATTEXT"/>
        <w:ind w:firstLine="568"/>
        <w:jc w:val="both"/>
      </w:pPr>
      <w:r w:rsidRPr="0089677D">
        <w:t>зданий и сооружений объекта капитального строительства, подлежащих сносу (при их наличии);</w:t>
      </w:r>
    </w:p>
    <w:p w14:paraId="27F54BCF" w14:textId="77777777" w:rsidR="00000000" w:rsidRPr="0089677D" w:rsidRDefault="00441890">
      <w:pPr>
        <w:pStyle w:val="FORMATTEXT"/>
        <w:ind w:firstLine="568"/>
        <w:jc w:val="both"/>
      </w:pPr>
    </w:p>
    <w:p w14:paraId="086A1965" w14:textId="77777777" w:rsidR="00000000" w:rsidRPr="0089677D" w:rsidRDefault="00441890">
      <w:pPr>
        <w:pStyle w:val="FORMATTEXT"/>
        <w:ind w:firstLine="568"/>
        <w:jc w:val="both"/>
      </w:pPr>
      <w:r w:rsidRPr="0089677D">
        <w:t>решений по планировке, благоустройству, озеленению и освещению территории;</w:t>
      </w:r>
    </w:p>
    <w:p w14:paraId="695CFF52" w14:textId="77777777" w:rsidR="00000000" w:rsidRPr="0089677D" w:rsidRDefault="00441890">
      <w:pPr>
        <w:pStyle w:val="FORMATTEXT"/>
        <w:ind w:firstLine="568"/>
        <w:jc w:val="both"/>
      </w:pPr>
    </w:p>
    <w:p w14:paraId="2FBBDF81" w14:textId="77777777" w:rsidR="00000000" w:rsidRPr="0089677D" w:rsidRDefault="00441890">
      <w:pPr>
        <w:pStyle w:val="FORMATTEXT"/>
        <w:ind w:firstLine="568"/>
        <w:jc w:val="both"/>
      </w:pPr>
      <w:r w:rsidRPr="0089677D">
        <w:t>этапов строительства объекта капитального строительства;</w:t>
      </w:r>
    </w:p>
    <w:p w14:paraId="557A3539" w14:textId="77777777" w:rsidR="00000000" w:rsidRPr="0089677D" w:rsidRDefault="00441890">
      <w:pPr>
        <w:pStyle w:val="FORMATTEXT"/>
        <w:ind w:firstLine="568"/>
        <w:jc w:val="both"/>
      </w:pPr>
    </w:p>
    <w:p w14:paraId="4C58B1FC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дв</w:t>
      </w:r>
      <w:r w:rsidRPr="0089677D">
        <w:t>ижения транспортных средств на строительной площадке;</w:t>
      </w:r>
    </w:p>
    <w:p w14:paraId="01B0E811" w14:textId="77777777" w:rsidR="00000000" w:rsidRPr="0089677D" w:rsidRDefault="00441890">
      <w:pPr>
        <w:pStyle w:val="FORMATTEXT"/>
        <w:ind w:firstLine="568"/>
        <w:jc w:val="both"/>
      </w:pPr>
    </w:p>
    <w:p w14:paraId="7AC38DA4" w14:textId="77777777" w:rsidR="00000000" w:rsidRPr="0089677D" w:rsidRDefault="00441890">
      <w:pPr>
        <w:pStyle w:val="FORMATTEXT"/>
        <w:ind w:firstLine="568"/>
        <w:jc w:val="both"/>
      </w:pPr>
      <w:r w:rsidRPr="0089677D">
        <w:t>н) план земляных масс;</w:t>
      </w:r>
    </w:p>
    <w:p w14:paraId="3B1DD8FF" w14:textId="77777777" w:rsidR="00000000" w:rsidRPr="0089677D" w:rsidRDefault="00441890">
      <w:pPr>
        <w:pStyle w:val="FORMATTEXT"/>
        <w:ind w:firstLine="568"/>
        <w:jc w:val="both"/>
      </w:pPr>
    </w:p>
    <w:p w14:paraId="031A8854" w14:textId="77777777" w:rsidR="00000000" w:rsidRPr="0089677D" w:rsidRDefault="00441890">
      <w:pPr>
        <w:pStyle w:val="FORMATTEXT"/>
        <w:ind w:firstLine="568"/>
        <w:jc w:val="both"/>
      </w:pPr>
      <w:r w:rsidRPr="0089677D">
        <w:t>о) сводный план сетей инженерно-технического обеспечения с обозначением мест подключения проектируемого объекта капитального строительства к существующим сетям инженерно-техниче</w:t>
      </w:r>
      <w:r w:rsidRPr="0089677D">
        <w:t>ского обеспечения;</w:t>
      </w:r>
    </w:p>
    <w:p w14:paraId="2BECC241" w14:textId="77777777" w:rsidR="00000000" w:rsidRPr="0089677D" w:rsidRDefault="00441890">
      <w:pPr>
        <w:pStyle w:val="FORMATTEXT"/>
        <w:ind w:firstLine="568"/>
        <w:jc w:val="both"/>
      </w:pPr>
    </w:p>
    <w:p w14:paraId="34E4F2E3" w14:textId="77777777" w:rsidR="00000000" w:rsidRPr="0089677D" w:rsidRDefault="00441890">
      <w:pPr>
        <w:pStyle w:val="FORMATTEXT"/>
        <w:ind w:firstLine="568"/>
        <w:jc w:val="both"/>
      </w:pPr>
      <w:r w:rsidRPr="0089677D">
        <w:t>п) ситуационный план размещения объекта капитального строительства в границах земельного участка, предоставленного для размещения этого объекта, с указанием границ населенных пунктов, непосредственно примыкающих к границам указанного зе</w:t>
      </w:r>
      <w:r w:rsidRPr="0089677D">
        <w:t>мельного участка, границ зон с особыми условиями их использования, предусмотренных Градостроительным кодексом Российской Федерации, границ территорий, подверженных риску возникновения чрезвычайных ситуаций природного и техногенного характера, а также с ото</w:t>
      </w:r>
      <w:r w:rsidRPr="0089677D">
        <w:t>бражением проектируемых транспортных и инженерных коммуникаций с обозначением мест их присоединения к существующим транспортным и инженерным коммуникациям - для объектов производственного назначения.</w:t>
      </w:r>
    </w:p>
    <w:p w14:paraId="4E46AC94" w14:textId="77777777" w:rsidR="00000000" w:rsidRPr="0089677D" w:rsidRDefault="00441890">
      <w:pPr>
        <w:pStyle w:val="FORMATTEXT"/>
        <w:ind w:firstLine="568"/>
        <w:jc w:val="both"/>
      </w:pPr>
    </w:p>
    <w:p w14:paraId="085799DD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12</w:t>
      </w:r>
    </w:p>
    <w:p w14:paraId="23B65C93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260A2A1A" w14:textId="77777777" w:rsidR="00000000" w:rsidRPr="0089677D" w:rsidRDefault="00441890">
      <w:pPr>
        <w:pStyle w:val="FORMATTEXT"/>
        <w:ind w:firstLine="568"/>
        <w:jc w:val="both"/>
      </w:pPr>
    </w:p>
    <w:p w14:paraId="6EFDF1D9" w14:textId="77777777" w:rsidR="00000000" w:rsidRPr="0089677D" w:rsidRDefault="00441890">
      <w:pPr>
        <w:pStyle w:val="FORMATTEXT"/>
        <w:ind w:firstLine="568"/>
        <w:jc w:val="both"/>
      </w:pPr>
      <w:r w:rsidRPr="0089677D">
        <w:t>13. Раздел 3 "Архитектурные р</w:t>
      </w:r>
      <w:r w:rsidRPr="0089677D">
        <w:t>ешения" должен содержать:</w:t>
      </w:r>
    </w:p>
    <w:p w14:paraId="1F33F9D6" w14:textId="77777777" w:rsidR="00000000" w:rsidRPr="0089677D" w:rsidRDefault="00441890">
      <w:pPr>
        <w:pStyle w:val="FORMATTEXT"/>
        <w:ind w:firstLine="568"/>
        <w:jc w:val="both"/>
      </w:pPr>
    </w:p>
    <w:p w14:paraId="28043EB7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45E6C042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406A6C48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4DC8EADC" w14:textId="77777777" w:rsidR="00000000" w:rsidRPr="0089677D" w:rsidRDefault="00441890">
      <w:pPr>
        <w:pStyle w:val="FORMATTEXT"/>
        <w:ind w:firstLine="568"/>
        <w:jc w:val="both"/>
      </w:pPr>
      <w:r w:rsidRPr="0089677D">
        <w:t>а) описание и обоснование внешнего и внутреннего вида объекта капитального строительства, его пространственной, планировочной и функциональной организации;</w:t>
      </w:r>
    </w:p>
    <w:p w14:paraId="2FE6D88F" w14:textId="77777777" w:rsidR="00000000" w:rsidRPr="0089677D" w:rsidRDefault="00441890">
      <w:pPr>
        <w:pStyle w:val="FORMATTEXT"/>
        <w:ind w:firstLine="568"/>
        <w:jc w:val="both"/>
      </w:pPr>
    </w:p>
    <w:p w14:paraId="460EA93C" w14:textId="77777777" w:rsidR="00000000" w:rsidRPr="0089677D" w:rsidRDefault="00441890">
      <w:pPr>
        <w:pStyle w:val="FORMATTEXT"/>
        <w:ind w:firstLine="568"/>
        <w:jc w:val="both"/>
      </w:pPr>
      <w:r w:rsidRPr="0089677D">
        <w:t>б) обоснование принят</w:t>
      </w:r>
      <w:r w:rsidRPr="0089677D">
        <w:t>ых объемно-пространственных и архитектурно-художественных решений, в том числе в части соблюдения предельных параметров разрешенного строительства объекта капитального строительства;</w:t>
      </w:r>
    </w:p>
    <w:p w14:paraId="3B7F40FB" w14:textId="77777777" w:rsidR="00000000" w:rsidRPr="0089677D" w:rsidRDefault="00441890">
      <w:pPr>
        <w:pStyle w:val="FORMATTEXT"/>
        <w:ind w:firstLine="568"/>
        <w:jc w:val="both"/>
      </w:pPr>
    </w:p>
    <w:p w14:paraId="1BECC363" w14:textId="77777777" w:rsidR="00000000" w:rsidRPr="0089677D" w:rsidRDefault="00441890">
      <w:pPr>
        <w:pStyle w:val="FORMATTEXT"/>
        <w:ind w:firstLine="568"/>
        <w:jc w:val="both"/>
      </w:pPr>
      <w:r w:rsidRPr="0089677D">
        <w:t>б_1) обоснование принятых архитектурных решений в части обеспечения соот</w:t>
      </w:r>
      <w:r w:rsidRPr="0089677D">
        <w:t xml:space="preserve">ветствия зданий, строений и сооружений установленным требованиям энергетической эффективности (за исключением зданий, строений, сооружений, на которые требования энергетической эффективности не распространяются); </w:t>
      </w:r>
    </w:p>
    <w:p w14:paraId="65107D83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</w:t>
      </w:r>
      <w:r w:rsidRPr="0089677D">
        <w:t>бря 2017 года постановлением Правительства Российской Федерации от 8 сентября 2017 года N 1081)</w:t>
      </w:r>
    </w:p>
    <w:p w14:paraId="44ABEE8B" w14:textId="77777777" w:rsidR="00000000" w:rsidRPr="0089677D" w:rsidRDefault="00441890">
      <w:pPr>
        <w:pStyle w:val="FORMATTEXT"/>
        <w:ind w:firstLine="568"/>
        <w:jc w:val="both"/>
      </w:pPr>
    </w:p>
    <w:p w14:paraId="12EB302D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 xml:space="preserve">б_2) перечень мероприятий по обеспечению соблюдения установленных требований энергетической эффективности к архитектурным решениям, влияющим на энергетическую </w:t>
      </w:r>
      <w:r w:rsidRPr="0089677D">
        <w:t xml:space="preserve">эффективность зданий, строений и сооружений (за исключением зданий, строений, сооружений, на которые требования энергетической эффективности не распространяются); </w:t>
      </w:r>
    </w:p>
    <w:p w14:paraId="63A3F47B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</w:t>
      </w:r>
      <w:r w:rsidRPr="0089677D">
        <w:t>кой Федерации от 8 сентября 2017 года N 1081)</w:t>
      </w:r>
    </w:p>
    <w:p w14:paraId="23E6ED20" w14:textId="77777777" w:rsidR="00000000" w:rsidRPr="0089677D" w:rsidRDefault="00441890">
      <w:pPr>
        <w:pStyle w:val="FORMATTEXT"/>
        <w:ind w:firstLine="568"/>
        <w:jc w:val="both"/>
      </w:pPr>
    </w:p>
    <w:p w14:paraId="6D23A151" w14:textId="77777777" w:rsidR="00000000" w:rsidRPr="0089677D" w:rsidRDefault="00441890">
      <w:pPr>
        <w:pStyle w:val="FORMATTEXT"/>
        <w:ind w:firstLine="568"/>
        <w:jc w:val="both"/>
      </w:pPr>
      <w:r w:rsidRPr="0089677D">
        <w:t>в) описание и обоснование использованных композиционных приемов при оформлении фасадов и интерьеров объекта капитального строительства;</w:t>
      </w:r>
    </w:p>
    <w:p w14:paraId="0AF07F37" w14:textId="77777777" w:rsidR="00000000" w:rsidRPr="0089677D" w:rsidRDefault="00441890">
      <w:pPr>
        <w:pStyle w:val="FORMATTEXT"/>
        <w:ind w:firstLine="568"/>
        <w:jc w:val="both"/>
      </w:pPr>
    </w:p>
    <w:p w14:paraId="474D0BEA" w14:textId="77777777" w:rsidR="00000000" w:rsidRPr="0089677D" w:rsidRDefault="00441890">
      <w:pPr>
        <w:pStyle w:val="FORMATTEXT"/>
        <w:ind w:firstLine="568"/>
        <w:jc w:val="both"/>
      </w:pPr>
      <w:r w:rsidRPr="0089677D">
        <w:t>г) описание решений по отделке помещений основного, вспомогательного, об</w:t>
      </w:r>
      <w:r w:rsidRPr="0089677D">
        <w:t>служивающего и технического назначения;</w:t>
      </w:r>
    </w:p>
    <w:p w14:paraId="71CEECEB" w14:textId="77777777" w:rsidR="00000000" w:rsidRPr="0089677D" w:rsidRDefault="00441890">
      <w:pPr>
        <w:pStyle w:val="FORMATTEXT"/>
        <w:ind w:firstLine="568"/>
        <w:jc w:val="both"/>
      </w:pPr>
    </w:p>
    <w:p w14:paraId="2A63D634" w14:textId="77777777" w:rsidR="00000000" w:rsidRPr="0089677D" w:rsidRDefault="00441890">
      <w:pPr>
        <w:pStyle w:val="FORMATTEXT"/>
        <w:ind w:firstLine="568"/>
        <w:jc w:val="both"/>
      </w:pPr>
      <w:r w:rsidRPr="0089677D">
        <w:t>д) описание архитектурных решений, обеспечивающих естественное освещение помещений с постоянным пребыванием людей;</w:t>
      </w:r>
    </w:p>
    <w:p w14:paraId="531D52D8" w14:textId="77777777" w:rsidR="00000000" w:rsidRPr="0089677D" w:rsidRDefault="00441890">
      <w:pPr>
        <w:pStyle w:val="FORMATTEXT"/>
        <w:ind w:firstLine="568"/>
        <w:jc w:val="both"/>
      </w:pPr>
    </w:p>
    <w:p w14:paraId="27000D06" w14:textId="77777777" w:rsidR="00000000" w:rsidRPr="0089677D" w:rsidRDefault="00441890">
      <w:pPr>
        <w:pStyle w:val="FORMATTEXT"/>
        <w:ind w:firstLine="568"/>
        <w:jc w:val="both"/>
      </w:pPr>
      <w:r w:rsidRPr="0089677D">
        <w:t>е) описание архитектурно-строительных мероприятий, обеспечивающих защиту помещений от шума, вибраци</w:t>
      </w:r>
      <w:r w:rsidRPr="0089677D">
        <w:t>и и другого воздействия;</w:t>
      </w:r>
    </w:p>
    <w:p w14:paraId="48006FE1" w14:textId="77777777" w:rsidR="00000000" w:rsidRPr="0089677D" w:rsidRDefault="00441890">
      <w:pPr>
        <w:pStyle w:val="FORMATTEXT"/>
        <w:ind w:firstLine="568"/>
        <w:jc w:val="both"/>
      </w:pPr>
    </w:p>
    <w:p w14:paraId="53D0D64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ж) описание решений по </w:t>
      </w:r>
      <w:proofErr w:type="spellStart"/>
      <w:r w:rsidRPr="0089677D">
        <w:t>светоограждению</w:t>
      </w:r>
      <w:proofErr w:type="spellEnd"/>
      <w:r w:rsidRPr="0089677D">
        <w:t xml:space="preserve"> объекта, обеспечивающих безопасность полета воздушных судов (при необходимости);</w:t>
      </w:r>
    </w:p>
    <w:p w14:paraId="0DB8CC24" w14:textId="77777777" w:rsidR="00000000" w:rsidRPr="0089677D" w:rsidRDefault="00441890">
      <w:pPr>
        <w:pStyle w:val="FORMATTEXT"/>
        <w:ind w:firstLine="568"/>
        <w:jc w:val="both"/>
      </w:pPr>
    </w:p>
    <w:p w14:paraId="057C47F7" w14:textId="77777777" w:rsidR="00000000" w:rsidRPr="0089677D" w:rsidRDefault="00441890">
      <w:pPr>
        <w:pStyle w:val="FORMATTEXT"/>
        <w:ind w:firstLine="568"/>
        <w:jc w:val="both"/>
      </w:pPr>
      <w:r w:rsidRPr="0089677D">
        <w:t>з) описание решений по декоративно-художественной и цветовой отделке интерьеров - для объектов непроизводстве</w:t>
      </w:r>
      <w:r w:rsidRPr="0089677D">
        <w:t xml:space="preserve">нного назначения; </w:t>
      </w:r>
    </w:p>
    <w:p w14:paraId="0BE17BC4" w14:textId="77777777" w:rsidR="00000000" w:rsidRPr="0089677D" w:rsidRDefault="00441890">
      <w:pPr>
        <w:pStyle w:val="FORMATTEXT"/>
        <w:ind w:firstLine="568"/>
        <w:jc w:val="both"/>
      </w:pPr>
    </w:p>
    <w:p w14:paraId="6455C80C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49E856E4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715A3D32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2DEA953C" w14:textId="77777777" w:rsidR="00000000" w:rsidRPr="0089677D" w:rsidRDefault="00441890">
      <w:pPr>
        <w:pStyle w:val="FORMATTEXT"/>
        <w:ind w:firstLine="568"/>
        <w:jc w:val="both"/>
      </w:pPr>
      <w:r w:rsidRPr="0089677D">
        <w:t>и) отображение фасадов;</w:t>
      </w:r>
    </w:p>
    <w:p w14:paraId="1B6BF232" w14:textId="77777777" w:rsidR="00000000" w:rsidRPr="0089677D" w:rsidRDefault="00441890">
      <w:pPr>
        <w:pStyle w:val="FORMATTEXT"/>
        <w:ind w:firstLine="568"/>
        <w:jc w:val="both"/>
      </w:pPr>
    </w:p>
    <w:p w14:paraId="17372203" w14:textId="77777777" w:rsidR="00000000" w:rsidRPr="0089677D" w:rsidRDefault="00441890">
      <w:pPr>
        <w:pStyle w:val="FORMATTEXT"/>
        <w:ind w:firstLine="568"/>
        <w:jc w:val="both"/>
      </w:pPr>
      <w:r w:rsidRPr="0089677D">
        <w:t>к) цветовое решение фасадов (при необходимости);</w:t>
      </w:r>
    </w:p>
    <w:p w14:paraId="39208942" w14:textId="77777777" w:rsidR="00000000" w:rsidRPr="0089677D" w:rsidRDefault="00441890">
      <w:pPr>
        <w:pStyle w:val="FORMATTEXT"/>
        <w:ind w:firstLine="568"/>
        <w:jc w:val="both"/>
      </w:pPr>
    </w:p>
    <w:p w14:paraId="303E7D59" w14:textId="77777777" w:rsidR="00000000" w:rsidRPr="0089677D" w:rsidRDefault="00441890">
      <w:pPr>
        <w:pStyle w:val="FORMATTEXT"/>
        <w:ind w:firstLine="568"/>
        <w:jc w:val="both"/>
      </w:pPr>
      <w:r w:rsidRPr="0089677D">
        <w:t>л) поэтажные планы зданий и сооружений с приведением экспликации помещений - для объектов непроизводственног</w:t>
      </w:r>
      <w:r w:rsidRPr="0089677D">
        <w:t>о назначения;</w:t>
      </w:r>
    </w:p>
    <w:p w14:paraId="685B8709" w14:textId="77777777" w:rsidR="00000000" w:rsidRPr="0089677D" w:rsidRDefault="00441890">
      <w:pPr>
        <w:pStyle w:val="FORMATTEXT"/>
        <w:ind w:firstLine="568"/>
        <w:jc w:val="both"/>
      </w:pPr>
    </w:p>
    <w:p w14:paraId="1A585DF5" w14:textId="77777777" w:rsidR="00000000" w:rsidRPr="0089677D" w:rsidRDefault="00441890">
      <w:pPr>
        <w:pStyle w:val="FORMATTEXT"/>
        <w:ind w:firstLine="568"/>
        <w:jc w:val="both"/>
      </w:pPr>
      <w:r w:rsidRPr="0089677D">
        <w:t>м) иные графические и экспозиционные материалы, выполняемые в случае, если необходимость этого указана в задании на проектирование.</w:t>
      </w:r>
    </w:p>
    <w:p w14:paraId="4B1932E1" w14:textId="77777777" w:rsidR="00000000" w:rsidRPr="0089677D" w:rsidRDefault="00441890">
      <w:pPr>
        <w:pStyle w:val="FORMATTEXT"/>
        <w:ind w:firstLine="568"/>
        <w:jc w:val="both"/>
      </w:pPr>
    </w:p>
    <w:p w14:paraId="20C1C864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13</w:t>
      </w:r>
    </w:p>
    <w:p w14:paraId="45317853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15E1D362" w14:textId="77777777" w:rsidR="00000000" w:rsidRPr="0089677D" w:rsidRDefault="00441890">
      <w:pPr>
        <w:pStyle w:val="FORMATTEXT"/>
        <w:ind w:firstLine="568"/>
        <w:jc w:val="both"/>
      </w:pPr>
    </w:p>
    <w:p w14:paraId="1377182B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14. Раздел 4 "Конструктивные и объемно-планировочные решения" должен содержать: </w:t>
      </w:r>
    </w:p>
    <w:p w14:paraId="5AE6DA9F" w14:textId="77777777" w:rsidR="00000000" w:rsidRPr="0089677D" w:rsidRDefault="00441890">
      <w:pPr>
        <w:pStyle w:val="FORMATTEXT"/>
        <w:jc w:val="both"/>
      </w:pPr>
      <w:r w:rsidRPr="0089677D">
        <w:t> </w:t>
      </w:r>
      <w:r w:rsidRPr="0089677D">
        <w:t>          </w:t>
      </w:r>
    </w:p>
    <w:p w14:paraId="655DFE05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61E6F41C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742FBE65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топографических, инженерно-геологических, гидрогеологических, метеорологических и климатических условиях земельного участка, предоставленного для размещения объекта капитального строительства;</w:t>
      </w:r>
    </w:p>
    <w:p w14:paraId="66A81BEE" w14:textId="77777777" w:rsidR="00000000" w:rsidRPr="0089677D" w:rsidRDefault="00441890">
      <w:pPr>
        <w:pStyle w:val="FORMATTEXT"/>
        <w:ind w:firstLine="568"/>
        <w:jc w:val="both"/>
      </w:pPr>
    </w:p>
    <w:p w14:paraId="5A446163" w14:textId="77777777" w:rsidR="00000000" w:rsidRPr="0089677D" w:rsidRDefault="00441890">
      <w:pPr>
        <w:pStyle w:val="FORMATTEXT"/>
        <w:ind w:firstLine="568"/>
        <w:jc w:val="both"/>
      </w:pPr>
      <w:r w:rsidRPr="0089677D">
        <w:t>б) сведения об особых природных климатических условиях территории, на которой располагается земельный участок, предоставленный для размещения объекта капитального строительства;</w:t>
      </w:r>
    </w:p>
    <w:p w14:paraId="0C58EA56" w14:textId="77777777" w:rsidR="00000000" w:rsidRPr="0089677D" w:rsidRDefault="00441890">
      <w:pPr>
        <w:pStyle w:val="FORMATTEXT"/>
        <w:ind w:firstLine="568"/>
        <w:jc w:val="both"/>
      </w:pPr>
    </w:p>
    <w:p w14:paraId="4A2290C6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 прочностных и деформационных характеристиках грунта в основании</w:t>
      </w:r>
      <w:r w:rsidRPr="0089677D">
        <w:t xml:space="preserve"> объекта капитального строительства;</w:t>
      </w:r>
    </w:p>
    <w:p w14:paraId="2B18EA3A" w14:textId="77777777" w:rsidR="00000000" w:rsidRPr="0089677D" w:rsidRDefault="00441890">
      <w:pPr>
        <w:pStyle w:val="FORMATTEXT"/>
        <w:ind w:firstLine="568"/>
        <w:jc w:val="both"/>
      </w:pPr>
    </w:p>
    <w:p w14:paraId="75DE74EE" w14:textId="77777777" w:rsidR="00000000" w:rsidRPr="0089677D" w:rsidRDefault="00441890">
      <w:pPr>
        <w:pStyle w:val="FORMATTEXT"/>
        <w:ind w:firstLine="568"/>
        <w:jc w:val="both"/>
      </w:pPr>
      <w:r w:rsidRPr="0089677D">
        <w:t>г) уровень грунтовых вод, их химический состав, агрессивность грунтовых вод и грунта по отношению к материалам, используемым при строительстве подземной части объекта капитального строительства;</w:t>
      </w:r>
    </w:p>
    <w:p w14:paraId="7238C1B3" w14:textId="77777777" w:rsidR="00000000" w:rsidRPr="0089677D" w:rsidRDefault="00441890">
      <w:pPr>
        <w:pStyle w:val="FORMATTEXT"/>
        <w:ind w:firstLine="568"/>
        <w:jc w:val="both"/>
      </w:pPr>
    </w:p>
    <w:p w14:paraId="066BD7F5" w14:textId="77777777" w:rsidR="00000000" w:rsidRPr="0089677D" w:rsidRDefault="00441890">
      <w:pPr>
        <w:pStyle w:val="FORMATTEXT"/>
        <w:ind w:firstLine="568"/>
        <w:jc w:val="both"/>
      </w:pPr>
      <w:r w:rsidRPr="0089677D">
        <w:t>д) описание и обоснова</w:t>
      </w:r>
      <w:r w:rsidRPr="0089677D">
        <w:t>ние конструктивных решений зданий и сооружений, включая их пространственные схемы, принятые при выполнении расчетов строительных конструкций;</w:t>
      </w:r>
    </w:p>
    <w:p w14:paraId="72488314" w14:textId="77777777" w:rsidR="00000000" w:rsidRPr="0089677D" w:rsidRDefault="00441890">
      <w:pPr>
        <w:pStyle w:val="FORMATTEXT"/>
        <w:ind w:firstLine="568"/>
        <w:jc w:val="both"/>
      </w:pPr>
    </w:p>
    <w:p w14:paraId="62D9957E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е) описание и обоснование технических решений, обеспечивающих необходимую прочность, </w:t>
      </w:r>
      <w:r w:rsidRPr="0089677D">
        <w:lastRenderedPageBreak/>
        <w:t>устойчивость, пространствен</w:t>
      </w:r>
      <w:r w:rsidRPr="0089677D">
        <w:t>ную неизменяемость зданий и сооружений объекта капитального строительства в целом, а также их отдельных конструктивных элементов, узлов, деталей в процессе изготовления, перевозки, строительства и эксплуатации объекта капитального строительства;</w:t>
      </w:r>
    </w:p>
    <w:p w14:paraId="5048ED19" w14:textId="77777777" w:rsidR="00000000" w:rsidRPr="0089677D" w:rsidRDefault="00441890">
      <w:pPr>
        <w:pStyle w:val="FORMATTEXT"/>
        <w:ind w:firstLine="568"/>
        <w:jc w:val="both"/>
      </w:pPr>
    </w:p>
    <w:p w14:paraId="18BCA842" w14:textId="77777777" w:rsidR="00000000" w:rsidRPr="0089677D" w:rsidRDefault="00441890">
      <w:pPr>
        <w:pStyle w:val="FORMATTEXT"/>
        <w:ind w:firstLine="568"/>
        <w:jc w:val="both"/>
      </w:pPr>
      <w:r w:rsidRPr="0089677D">
        <w:t>ж) описан</w:t>
      </w:r>
      <w:r w:rsidRPr="0089677D">
        <w:t>ие конструктивных и технических решений подземной части объекта капитального строительства;</w:t>
      </w:r>
    </w:p>
    <w:p w14:paraId="188FAD18" w14:textId="77777777" w:rsidR="00000000" w:rsidRPr="0089677D" w:rsidRDefault="00441890">
      <w:pPr>
        <w:pStyle w:val="FORMATTEXT"/>
        <w:ind w:firstLine="568"/>
        <w:jc w:val="both"/>
      </w:pPr>
    </w:p>
    <w:p w14:paraId="5AF01F46" w14:textId="77777777" w:rsidR="00000000" w:rsidRPr="0089677D" w:rsidRDefault="00441890">
      <w:pPr>
        <w:pStyle w:val="FORMATTEXT"/>
        <w:ind w:firstLine="568"/>
        <w:jc w:val="both"/>
      </w:pPr>
      <w:r w:rsidRPr="0089677D">
        <w:t>з) описание и обоснование принятых объемно-планировочных решений зданий и сооружений объекта капитального строительства;</w:t>
      </w:r>
    </w:p>
    <w:p w14:paraId="48ECAB0D" w14:textId="77777777" w:rsidR="00000000" w:rsidRPr="0089677D" w:rsidRDefault="00441890">
      <w:pPr>
        <w:pStyle w:val="FORMATTEXT"/>
        <w:ind w:firstLine="568"/>
        <w:jc w:val="both"/>
      </w:pPr>
    </w:p>
    <w:p w14:paraId="3A6AFDC5" w14:textId="77777777" w:rsidR="00000000" w:rsidRPr="0089677D" w:rsidRDefault="00441890">
      <w:pPr>
        <w:pStyle w:val="FORMATTEXT"/>
        <w:ind w:firstLine="568"/>
        <w:jc w:val="both"/>
      </w:pPr>
      <w:r w:rsidRPr="0089677D">
        <w:t>и) обоснование номенклатуры, компоновки и</w:t>
      </w:r>
      <w:r w:rsidRPr="0089677D">
        <w:t xml:space="preserve"> площадей основных производственных, экспериментальных, сборочных, ремонтных и иных цехов, а также лабораторий, складских и административно-бытовых помещений, иных помещений вспомогательного и обслуживающего назначения - для объектов производственного назн</w:t>
      </w:r>
      <w:r w:rsidRPr="0089677D">
        <w:t>ачения;</w:t>
      </w:r>
    </w:p>
    <w:p w14:paraId="3596458F" w14:textId="77777777" w:rsidR="00000000" w:rsidRPr="0089677D" w:rsidRDefault="00441890">
      <w:pPr>
        <w:pStyle w:val="FORMATTEXT"/>
        <w:ind w:firstLine="568"/>
        <w:jc w:val="both"/>
      </w:pPr>
    </w:p>
    <w:p w14:paraId="60F7545E" w14:textId="77777777" w:rsidR="00000000" w:rsidRPr="0089677D" w:rsidRDefault="00441890">
      <w:pPr>
        <w:pStyle w:val="FORMATTEXT"/>
        <w:ind w:firstLine="568"/>
        <w:jc w:val="both"/>
      </w:pPr>
      <w:r w:rsidRPr="0089677D">
        <w:t>к) обоснование номенклатуры, компоновки и площадей помещений основного, вспомогательного, обслуживающего назначения и технического назначения - для объектов непроизводственного назначения;</w:t>
      </w:r>
    </w:p>
    <w:p w14:paraId="0B6C76B0" w14:textId="77777777" w:rsidR="00000000" w:rsidRPr="0089677D" w:rsidRDefault="00441890">
      <w:pPr>
        <w:pStyle w:val="FORMATTEXT"/>
        <w:ind w:firstLine="568"/>
        <w:jc w:val="both"/>
      </w:pPr>
    </w:p>
    <w:p w14:paraId="5B11FDED" w14:textId="77777777" w:rsidR="00000000" w:rsidRPr="0089677D" w:rsidRDefault="00441890">
      <w:pPr>
        <w:pStyle w:val="FORMATTEXT"/>
        <w:ind w:firstLine="568"/>
        <w:jc w:val="both"/>
      </w:pPr>
      <w:r w:rsidRPr="0089677D">
        <w:t>л) обоснование проектных решений и мероприятий, обеспечив</w:t>
      </w:r>
      <w:r w:rsidRPr="0089677D">
        <w:t>ающих:</w:t>
      </w:r>
    </w:p>
    <w:p w14:paraId="5C474B95" w14:textId="77777777" w:rsidR="00000000" w:rsidRPr="0089677D" w:rsidRDefault="00441890">
      <w:pPr>
        <w:pStyle w:val="FORMATTEXT"/>
        <w:ind w:firstLine="568"/>
        <w:jc w:val="both"/>
      </w:pPr>
    </w:p>
    <w:p w14:paraId="362B6ED8" w14:textId="77777777" w:rsidR="00000000" w:rsidRPr="0089677D" w:rsidRDefault="00441890">
      <w:pPr>
        <w:pStyle w:val="FORMATTEXT"/>
        <w:ind w:firstLine="568"/>
        <w:jc w:val="both"/>
      </w:pPr>
      <w:r w:rsidRPr="0089677D">
        <w:t>соблюдение требуемых теплозащитных характеристик ограждающих конструкций;</w:t>
      </w:r>
    </w:p>
    <w:p w14:paraId="3B481488" w14:textId="77777777" w:rsidR="00000000" w:rsidRPr="0089677D" w:rsidRDefault="00441890">
      <w:pPr>
        <w:pStyle w:val="FORMATTEXT"/>
        <w:ind w:firstLine="568"/>
        <w:jc w:val="both"/>
      </w:pPr>
    </w:p>
    <w:p w14:paraId="57488ADC" w14:textId="77777777" w:rsidR="00000000" w:rsidRPr="0089677D" w:rsidRDefault="00441890">
      <w:pPr>
        <w:pStyle w:val="FORMATTEXT"/>
        <w:ind w:firstLine="568"/>
        <w:jc w:val="both"/>
      </w:pPr>
      <w:r w:rsidRPr="0089677D">
        <w:t>снижение шума и вибраций;</w:t>
      </w:r>
    </w:p>
    <w:p w14:paraId="1503F184" w14:textId="77777777" w:rsidR="00000000" w:rsidRPr="0089677D" w:rsidRDefault="00441890">
      <w:pPr>
        <w:pStyle w:val="FORMATTEXT"/>
        <w:ind w:firstLine="568"/>
        <w:jc w:val="both"/>
      </w:pPr>
    </w:p>
    <w:p w14:paraId="53551564" w14:textId="77777777" w:rsidR="00000000" w:rsidRPr="0089677D" w:rsidRDefault="00441890">
      <w:pPr>
        <w:pStyle w:val="FORMATTEXT"/>
        <w:ind w:firstLine="568"/>
        <w:jc w:val="both"/>
      </w:pPr>
      <w:r w:rsidRPr="0089677D">
        <w:t>гидроизоляцию и пароизоляцию помещений;</w:t>
      </w:r>
    </w:p>
    <w:p w14:paraId="02227F43" w14:textId="77777777" w:rsidR="00000000" w:rsidRPr="0089677D" w:rsidRDefault="00441890">
      <w:pPr>
        <w:pStyle w:val="FORMATTEXT"/>
        <w:ind w:firstLine="568"/>
        <w:jc w:val="both"/>
      </w:pPr>
    </w:p>
    <w:p w14:paraId="0078F054" w14:textId="77777777" w:rsidR="00000000" w:rsidRPr="0089677D" w:rsidRDefault="00441890">
      <w:pPr>
        <w:pStyle w:val="FORMATTEXT"/>
        <w:ind w:firstLine="568"/>
        <w:jc w:val="both"/>
      </w:pPr>
      <w:r w:rsidRPr="0089677D">
        <w:t>снижение загазованности помещений;</w:t>
      </w:r>
    </w:p>
    <w:p w14:paraId="3AA888D5" w14:textId="77777777" w:rsidR="00000000" w:rsidRPr="0089677D" w:rsidRDefault="00441890">
      <w:pPr>
        <w:pStyle w:val="FORMATTEXT"/>
        <w:ind w:firstLine="568"/>
        <w:jc w:val="both"/>
      </w:pPr>
    </w:p>
    <w:p w14:paraId="6E961455" w14:textId="77777777" w:rsidR="00000000" w:rsidRPr="0089677D" w:rsidRDefault="00441890">
      <w:pPr>
        <w:pStyle w:val="FORMATTEXT"/>
        <w:ind w:firstLine="568"/>
        <w:jc w:val="both"/>
      </w:pPr>
      <w:r w:rsidRPr="0089677D">
        <w:t>удаление избытков тепла;</w:t>
      </w:r>
    </w:p>
    <w:p w14:paraId="0E97007C" w14:textId="77777777" w:rsidR="00000000" w:rsidRPr="0089677D" w:rsidRDefault="00441890">
      <w:pPr>
        <w:pStyle w:val="FORMATTEXT"/>
        <w:ind w:firstLine="568"/>
        <w:jc w:val="both"/>
      </w:pPr>
    </w:p>
    <w:p w14:paraId="51FA5569" w14:textId="77777777" w:rsidR="00000000" w:rsidRPr="0089677D" w:rsidRDefault="00441890">
      <w:pPr>
        <w:pStyle w:val="FORMATTEXT"/>
        <w:ind w:firstLine="568"/>
        <w:jc w:val="both"/>
      </w:pPr>
      <w:r w:rsidRPr="0089677D">
        <w:t>соблюдение безопасного уровня электромагнит</w:t>
      </w:r>
      <w:r w:rsidRPr="0089677D">
        <w:t>ных и иных излучений, соблюдение санитарно-гигиенических условий;</w:t>
      </w:r>
    </w:p>
    <w:p w14:paraId="0BAB781C" w14:textId="77777777" w:rsidR="00000000" w:rsidRPr="0089677D" w:rsidRDefault="00441890">
      <w:pPr>
        <w:pStyle w:val="FORMATTEXT"/>
        <w:ind w:firstLine="568"/>
        <w:jc w:val="both"/>
      </w:pPr>
    </w:p>
    <w:p w14:paraId="4C2B9147" w14:textId="77777777" w:rsidR="00000000" w:rsidRPr="0089677D" w:rsidRDefault="00441890">
      <w:pPr>
        <w:pStyle w:val="FORMATTEXT"/>
        <w:ind w:firstLine="568"/>
        <w:jc w:val="both"/>
      </w:pPr>
      <w:r w:rsidRPr="0089677D">
        <w:t>пожарную безопасность;</w:t>
      </w:r>
    </w:p>
    <w:p w14:paraId="3E713918" w14:textId="77777777" w:rsidR="00000000" w:rsidRPr="0089677D" w:rsidRDefault="00441890">
      <w:pPr>
        <w:pStyle w:val="FORMATTEXT"/>
        <w:ind w:firstLine="568"/>
        <w:jc w:val="both"/>
      </w:pPr>
    </w:p>
    <w:p w14:paraId="18A82191" w14:textId="77777777" w:rsidR="00000000" w:rsidRPr="0089677D" w:rsidRDefault="00441890">
      <w:pPr>
        <w:pStyle w:val="FORMATTEXT"/>
        <w:ind w:firstLine="568"/>
        <w:jc w:val="both"/>
      </w:pPr>
      <w:r w:rsidRPr="0089677D">
        <w:t>соответствие зданий, строений и сооружений требованиям энергетической эффективности и требованиям оснащенности их приборами учета используемых энергетических ресурсо</w:t>
      </w:r>
      <w:r w:rsidRPr="0089677D">
        <w:t xml:space="preserve">в (за исключением зданий, строений, сооружений, на которые требования энергетической эффективности и требования оснащенности их приборами учета используемых энергетических ресурсов не распространяются); </w:t>
      </w:r>
    </w:p>
    <w:p w14:paraId="051C74F9" w14:textId="77777777" w:rsidR="00000000" w:rsidRPr="0089677D" w:rsidRDefault="00441890">
      <w:pPr>
        <w:pStyle w:val="FORMATTEXT"/>
        <w:ind w:firstLine="568"/>
        <w:jc w:val="both"/>
      </w:pPr>
      <w:r w:rsidRPr="0089677D">
        <w:t>(Абзац дополнительно включен с 20 сентября 2017 года</w:t>
      </w:r>
      <w:r w:rsidRPr="0089677D">
        <w:t xml:space="preserve"> постановлением Правительства Российской Федерации от 8 сентября 2017 года N 1081)</w:t>
      </w:r>
    </w:p>
    <w:p w14:paraId="2FC017E6" w14:textId="77777777" w:rsidR="00000000" w:rsidRPr="0089677D" w:rsidRDefault="00441890">
      <w:pPr>
        <w:pStyle w:val="FORMATTEXT"/>
        <w:ind w:firstLine="568"/>
        <w:jc w:val="both"/>
      </w:pPr>
    </w:p>
    <w:p w14:paraId="7761A92B" w14:textId="77777777" w:rsidR="00000000" w:rsidRPr="0089677D" w:rsidRDefault="00441890">
      <w:pPr>
        <w:pStyle w:val="FORMATTEXT"/>
        <w:ind w:firstLine="568"/>
        <w:jc w:val="both"/>
      </w:pPr>
      <w:r w:rsidRPr="0089677D">
        <w:t>м) характеристику и обоснование конструкций полов, кровли, подвесных потолков, перегородок, а также отделки помещений;</w:t>
      </w:r>
    </w:p>
    <w:p w14:paraId="78A3D5EC" w14:textId="77777777" w:rsidR="00000000" w:rsidRPr="0089677D" w:rsidRDefault="00441890">
      <w:pPr>
        <w:pStyle w:val="FORMATTEXT"/>
        <w:ind w:firstLine="568"/>
        <w:jc w:val="both"/>
      </w:pPr>
    </w:p>
    <w:p w14:paraId="4052AFF4" w14:textId="77777777" w:rsidR="00000000" w:rsidRPr="0089677D" w:rsidRDefault="00441890">
      <w:pPr>
        <w:pStyle w:val="FORMATTEXT"/>
        <w:ind w:firstLine="568"/>
        <w:jc w:val="both"/>
      </w:pPr>
      <w:r w:rsidRPr="0089677D">
        <w:t>н) перечень мероприятий по защите строительных конс</w:t>
      </w:r>
      <w:r w:rsidRPr="0089677D">
        <w:t>трукций и фундаментов от разрушения;</w:t>
      </w:r>
    </w:p>
    <w:p w14:paraId="3F34E8CD" w14:textId="77777777" w:rsidR="00000000" w:rsidRPr="0089677D" w:rsidRDefault="00441890">
      <w:pPr>
        <w:pStyle w:val="FORMATTEXT"/>
        <w:ind w:firstLine="568"/>
        <w:jc w:val="both"/>
      </w:pPr>
    </w:p>
    <w:p w14:paraId="6BD3CD0C" w14:textId="77777777" w:rsidR="00000000" w:rsidRPr="0089677D" w:rsidRDefault="00441890">
      <w:pPr>
        <w:pStyle w:val="FORMATTEXT"/>
        <w:ind w:firstLine="568"/>
        <w:jc w:val="both"/>
      </w:pPr>
      <w:r w:rsidRPr="0089677D">
        <w:t>о) описание инженерных решений и сооружений, обеспечивающих защиту территории объекта капитального строительства, отдельных зданий и сооружений объекта капитального строительства, а также персонала (жителей) от опасных</w:t>
      </w:r>
      <w:r w:rsidRPr="0089677D">
        <w:t xml:space="preserve"> природных и техногенных процессов; </w:t>
      </w:r>
    </w:p>
    <w:p w14:paraId="376E37A0" w14:textId="77777777" w:rsidR="00000000" w:rsidRPr="0089677D" w:rsidRDefault="00441890">
      <w:pPr>
        <w:pStyle w:val="FORMATTEXT"/>
        <w:ind w:firstLine="568"/>
        <w:jc w:val="both"/>
      </w:pPr>
    </w:p>
    <w:p w14:paraId="1A58CF1E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о_1) перечень мероприятий по обеспечению соблюдения установленных требований энергетической эффективности к конструктивным решениям, влияющим на энергетическую эффективность зданий, строений и сооружений; </w:t>
      </w:r>
    </w:p>
    <w:p w14:paraId="5C0E6B24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</w:t>
      </w:r>
      <w:r w:rsidRPr="0089677D">
        <w:t>полнительно включен с 20 сентября 2017 года постановлением Правительства Российской Федерации от 8 сентября 2017 года N 1081)</w:t>
      </w:r>
      <w:r w:rsidRPr="0089677D">
        <w:t xml:space="preserve"> </w:t>
      </w:r>
    </w:p>
    <w:p w14:paraId="30313B97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6BC7DED4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6DBC5616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     </w:t>
      </w:r>
    </w:p>
    <w:p w14:paraId="6D3F798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п) поэтажные планы зданий и сооружений с указанием размеров и экспликации </w:t>
      </w:r>
      <w:r w:rsidRPr="0089677D">
        <w:t xml:space="preserve">помещений; </w:t>
      </w:r>
    </w:p>
    <w:p w14:paraId="37274E9F" w14:textId="77777777" w:rsidR="00000000" w:rsidRPr="0089677D" w:rsidRDefault="00441890">
      <w:pPr>
        <w:pStyle w:val="FORMATTEXT"/>
        <w:jc w:val="both"/>
      </w:pPr>
      <w:r w:rsidRPr="0089677D">
        <w:t xml:space="preserve">           </w:t>
      </w:r>
    </w:p>
    <w:p w14:paraId="7A000459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р) чертежи характерных разрезов зданий и сооружений с изображением несущих и </w:t>
      </w:r>
      <w:r w:rsidRPr="0089677D">
        <w:lastRenderedPageBreak/>
        <w:t xml:space="preserve">ограждающих конструкций, указанием относительных высотных отметок уровней конструкций, полов, низа балок, ферм, покрытий с описанием конструкций кровель и </w:t>
      </w:r>
      <w:r w:rsidRPr="0089677D">
        <w:t>других элементов конструкций;</w:t>
      </w:r>
    </w:p>
    <w:p w14:paraId="6DB3BB52" w14:textId="77777777" w:rsidR="00000000" w:rsidRPr="0089677D" w:rsidRDefault="00441890">
      <w:pPr>
        <w:pStyle w:val="FORMATTEXT"/>
        <w:ind w:firstLine="568"/>
        <w:jc w:val="both"/>
      </w:pPr>
    </w:p>
    <w:p w14:paraId="232635B2" w14:textId="77777777" w:rsidR="00000000" w:rsidRPr="0089677D" w:rsidRDefault="00441890">
      <w:pPr>
        <w:pStyle w:val="FORMATTEXT"/>
        <w:ind w:firstLine="568"/>
        <w:jc w:val="both"/>
      </w:pPr>
      <w:r w:rsidRPr="0089677D">
        <w:t>с) чертежи фрагментов планов и разрезов, требующих детального изображения;</w:t>
      </w:r>
    </w:p>
    <w:p w14:paraId="0BE6BFB7" w14:textId="77777777" w:rsidR="00000000" w:rsidRPr="0089677D" w:rsidRDefault="00441890">
      <w:pPr>
        <w:pStyle w:val="FORMATTEXT"/>
        <w:ind w:firstLine="568"/>
        <w:jc w:val="both"/>
      </w:pPr>
    </w:p>
    <w:p w14:paraId="2E557EFD" w14:textId="77777777" w:rsidR="00000000" w:rsidRPr="0089677D" w:rsidRDefault="00441890">
      <w:pPr>
        <w:pStyle w:val="FORMATTEXT"/>
        <w:ind w:firstLine="568"/>
        <w:jc w:val="both"/>
      </w:pPr>
      <w:r w:rsidRPr="0089677D">
        <w:t>т) схемы каркасов и узлов строительных конструкций;</w:t>
      </w:r>
    </w:p>
    <w:p w14:paraId="20F56988" w14:textId="77777777" w:rsidR="00000000" w:rsidRPr="0089677D" w:rsidRDefault="00441890">
      <w:pPr>
        <w:pStyle w:val="FORMATTEXT"/>
        <w:ind w:firstLine="568"/>
        <w:jc w:val="both"/>
      </w:pPr>
    </w:p>
    <w:p w14:paraId="01DE5409" w14:textId="77777777" w:rsidR="00000000" w:rsidRPr="0089677D" w:rsidRDefault="00441890">
      <w:pPr>
        <w:pStyle w:val="FORMATTEXT"/>
        <w:ind w:firstLine="568"/>
        <w:jc w:val="both"/>
      </w:pPr>
      <w:r w:rsidRPr="0089677D">
        <w:t>у) планы перекрытий, покрытий, кровли;</w:t>
      </w:r>
    </w:p>
    <w:p w14:paraId="494A97A3" w14:textId="77777777" w:rsidR="00000000" w:rsidRPr="0089677D" w:rsidRDefault="00441890">
      <w:pPr>
        <w:pStyle w:val="FORMATTEXT"/>
        <w:ind w:firstLine="568"/>
        <w:jc w:val="both"/>
      </w:pPr>
    </w:p>
    <w:p w14:paraId="4DA8352A" w14:textId="77777777" w:rsidR="00000000" w:rsidRPr="0089677D" w:rsidRDefault="00441890">
      <w:pPr>
        <w:pStyle w:val="FORMATTEXT"/>
        <w:ind w:firstLine="568"/>
        <w:jc w:val="both"/>
      </w:pPr>
      <w:r w:rsidRPr="0089677D">
        <w:t>ф) схемы расположения ограждающих конструкций и перегоро</w:t>
      </w:r>
      <w:r w:rsidRPr="0089677D">
        <w:t>док;</w:t>
      </w:r>
    </w:p>
    <w:p w14:paraId="490C5AC8" w14:textId="77777777" w:rsidR="00000000" w:rsidRPr="0089677D" w:rsidRDefault="00441890">
      <w:pPr>
        <w:pStyle w:val="FORMATTEXT"/>
        <w:ind w:firstLine="568"/>
        <w:jc w:val="both"/>
      </w:pPr>
    </w:p>
    <w:p w14:paraId="7A039247" w14:textId="77777777" w:rsidR="00000000" w:rsidRPr="0089677D" w:rsidRDefault="00441890">
      <w:pPr>
        <w:pStyle w:val="FORMATTEXT"/>
        <w:ind w:firstLine="568"/>
        <w:jc w:val="both"/>
      </w:pPr>
      <w:r w:rsidRPr="0089677D">
        <w:t>х) план и сечения фундаментов.</w:t>
      </w:r>
    </w:p>
    <w:p w14:paraId="760FB602" w14:textId="77777777" w:rsidR="00000000" w:rsidRPr="0089677D" w:rsidRDefault="00441890">
      <w:pPr>
        <w:pStyle w:val="FORMATTEXT"/>
        <w:ind w:firstLine="568"/>
        <w:jc w:val="both"/>
      </w:pPr>
    </w:p>
    <w:p w14:paraId="53C6739F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14</w:t>
      </w:r>
    </w:p>
    <w:p w14:paraId="7F4E6F34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7F0D12ED" w14:textId="77777777" w:rsidR="00000000" w:rsidRPr="0089677D" w:rsidRDefault="00441890">
      <w:pPr>
        <w:pStyle w:val="FORMATTEXT"/>
        <w:ind w:firstLine="568"/>
        <w:jc w:val="both"/>
      </w:pPr>
    </w:p>
    <w:p w14:paraId="339C03D0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15. Раздел 5 "Сведения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решений" должен состоять </w:t>
      </w:r>
      <w:r w:rsidRPr="0089677D">
        <w:t xml:space="preserve">из следующих подразделов: </w:t>
      </w:r>
    </w:p>
    <w:p w14:paraId="034B03D4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6FDE9782" w14:textId="77777777" w:rsidR="00000000" w:rsidRPr="0089677D" w:rsidRDefault="00441890">
      <w:pPr>
        <w:pStyle w:val="FORMATTEXT"/>
        <w:ind w:firstLine="568"/>
        <w:jc w:val="both"/>
      </w:pPr>
      <w:r w:rsidRPr="0089677D">
        <w:t>а) подраздел "Система электроснабжения";</w:t>
      </w:r>
    </w:p>
    <w:p w14:paraId="4967389C" w14:textId="77777777" w:rsidR="00000000" w:rsidRPr="0089677D" w:rsidRDefault="00441890">
      <w:pPr>
        <w:pStyle w:val="FORMATTEXT"/>
        <w:ind w:firstLine="568"/>
        <w:jc w:val="both"/>
      </w:pPr>
    </w:p>
    <w:p w14:paraId="17F3961C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б) подраздел "Система водоснабжения"; </w:t>
      </w:r>
    </w:p>
    <w:p w14:paraId="76D2770D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032E277C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в) подраздел "Система водоотведения"; </w:t>
      </w:r>
    </w:p>
    <w:p w14:paraId="1CAD79F8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462CE23B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г) подраздел "Отопление, вентиляция и кондиционирование </w:t>
      </w:r>
      <w:proofErr w:type="gramStart"/>
      <w:r w:rsidRPr="0089677D">
        <w:t>воздуха,  тепл</w:t>
      </w:r>
      <w:r w:rsidRPr="0089677D">
        <w:t>овые</w:t>
      </w:r>
      <w:proofErr w:type="gramEnd"/>
      <w:r w:rsidRPr="0089677D">
        <w:t xml:space="preserve"> сети";</w:t>
      </w:r>
    </w:p>
    <w:p w14:paraId="42EFD8AF" w14:textId="77777777" w:rsidR="00000000" w:rsidRPr="0089677D" w:rsidRDefault="00441890">
      <w:pPr>
        <w:pStyle w:val="FORMATTEXT"/>
        <w:ind w:firstLine="568"/>
        <w:jc w:val="both"/>
      </w:pPr>
    </w:p>
    <w:p w14:paraId="065896F5" w14:textId="77777777" w:rsidR="00000000" w:rsidRPr="0089677D" w:rsidRDefault="00441890">
      <w:pPr>
        <w:pStyle w:val="FORMATTEXT"/>
        <w:ind w:firstLine="568"/>
        <w:jc w:val="both"/>
      </w:pPr>
      <w:r w:rsidRPr="0089677D">
        <w:t>д) подраздел "Сети связи";</w:t>
      </w:r>
    </w:p>
    <w:p w14:paraId="0FA3DF44" w14:textId="77777777" w:rsidR="00000000" w:rsidRPr="0089677D" w:rsidRDefault="00441890">
      <w:pPr>
        <w:pStyle w:val="FORMATTEXT"/>
        <w:ind w:firstLine="568"/>
        <w:jc w:val="both"/>
      </w:pPr>
    </w:p>
    <w:p w14:paraId="1CB8F844" w14:textId="77777777" w:rsidR="00000000" w:rsidRPr="0089677D" w:rsidRDefault="00441890">
      <w:pPr>
        <w:pStyle w:val="FORMATTEXT"/>
        <w:ind w:firstLine="568"/>
        <w:jc w:val="both"/>
      </w:pPr>
      <w:r w:rsidRPr="0089677D">
        <w:t>е) подраздел "Система газоснабжения";</w:t>
      </w:r>
    </w:p>
    <w:p w14:paraId="7F1903E5" w14:textId="77777777" w:rsidR="00000000" w:rsidRPr="0089677D" w:rsidRDefault="00441890">
      <w:pPr>
        <w:pStyle w:val="FORMATTEXT"/>
        <w:ind w:firstLine="568"/>
        <w:jc w:val="both"/>
      </w:pPr>
    </w:p>
    <w:p w14:paraId="7DB7550F" w14:textId="77777777" w:rsidR="00000000" w:rsidRPr="0089677D" w:rsidRDefault="00441890">
      <w:pPr>
        <w:pStyle w:val="FORMATTEXT"/>
        <w:ind w:firstLine="568"/>
        <w:jc w:val="both"/>
      </w:pPr>
      <w:r w:rsidRPr="0089677D">
        <w:t>ж) подраздел "Технологические решения".</w:t>
      </w:r>
    </w:p>
    <w:p w14:paraId="7D471DCD" w14:textId="77777777" w:rsidR="00000000" w:rsidRPr="0089677D" w:rsidRDefault="00441890">
      <w:pPr>
        <w:pStyle w:val="FORMATTEXT"/>
        <w:ind w:firstLine="568"/>
        <w:jc w:val="both"/>
      </w:pPr>
    </w:p>
    <w:p w14:paraId="2C4F3D55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15</w:t>
      </w:r>
    </w:p>
    <w:p w14:paraId="76F0A318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08ADB8EC" w14:textId="77777777" w:rsidR="00000000" w:rsidRPr="0089677D" w:rsidRDefault="00441890">
      <w:pPr>
        <w:pStyle w:val="FORMATTEXT"/>
        <w:ind w:firstLine="568"/>
        <w:jc w:val="both"/>
      </w:pPr>
    </w:p>
    <w:p w14:paraId="0B9BEA1D" w14:textId="77777777" w:rsidR="00000000" w:rsidRPr="0089677D" w:rsidRDefault="00441890">
      <w:pPr>
        <w:pStyle w:val="FORMATTEXT"/>
        <w:ind w:firstLine="568"/>
        <w:jc w:val="both"/>
      </w:pPr>
      <w:r w:rsidRPr="0089677D">
        <w:t>16. Подраздел "Система электроснабжения" раздела 5 должен содержать:</w:t>
      </w:r>
    </w:p>
    <w:p w14:paraId="77710CBC" w14:textId="77777777" w:rsidR="00000000" w:rsidRPr="0089677D" w:rsidRDefault="00441890">
      <w:pPr>
        <w:pStyle w:val="FORMATTEXT"/>
        <w:ind w:firstLine="568"/>
        <w:jc w:val="both"/>
      </w:pPr>
    </w:p>
    <w:p w14:paraId="47027CF6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4580BC2A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76BF6614" w14:textId="77777777" w:rsidR="00000000" w:rsidRPr="0089677D" w:rsidRDefault="00441890">
      <w:pPr>
        <w:pStyle w:val="FORMATTEXT"/>
        <w:jc w:val="both"/>
      </w:pPr>
      <w:r w:rsidRPr="0089677D">
        <w:t>       </w:t>
      </w:r>
      <w:r w:rsidRPr="0089677D">
        <w:t xml:space="preserve">         </w:t>
      </w:r>
    </w:p>
    <w:p w14:paraId="27BC10C4" w14:textId="77777777" w:rsidR="00000000" w:rsidRPr="0089677D" w:rsidRDefault="00441890">
      <w:pPr>
        <w:pStyle w:val="FORMATTEXT"/>
        <w:ind w:firstLine="568"/>
        <w:jc w:val="both"/>
      </w:pPr>
      <w:r w:rsidRPr="0089677D">
        <w:t>а) характеристику источников электроснабжения в соответствии с техническими условиями на подключение объекта капитального строительства к сетям электроснабжения общего пользования;</w:t>
      </w:r>
    </w:p>
    <w:p w14:paraId="74DC00A6" w14:textId="77777777" w:rsidR="00000000" w:rsidRPr="0089677D" w:rsidRDefault="00441890">
      <w:pPr>
        <w:pStyle w:val="FORMATTEXT"/>
        <w:ind w:firstLine="568"/>
        <w:jc w:val="both"/>
      </w:pPr>
    </w:p>
    <w:p w14:paraId="3711CB27" w14:textId="77777777" w:rsidR="00000000" w:rsidRPr="0089677D" w:rsidRDefault="00441890">
      <w:pPr>
        <w:pStyle w:val="FORMATTEXT"/>
        <w:ind w:firstLine="568"/>
        <w:jc w:val="both"/>
      </w:pPr>
      <w:r w:rsidRPr="0089677D">
        <w:t>б) обоснование принятой схемы электроснабжения, выбора конструк</w:t>
      </w:r>
      <w:r w:rsidRPr="0089677D">
        <w:t>тивных и инженерно-технических решений, используемых в системе электроснабжения, в части обеспечения соответствия зданий, строений и сооружений требованиям энергетической эффективности и требованиям оснащенности их приборами учета используемых энергетическ</w:t>
      </w:r>
      <w:r w:rsidRPr="0089677D">
        <w:t xml:space="preserve">их ресурсов (за исключением зданий, строений, сооружений, на которые требования энергетической эффективности и требования оснащенности их приборами учета используемых энергетических ресурсов не распространяются); </w:t>
      </w:r>
    </w:p>
    <w:p w14:paraId="40AB71E8" w14:textId="0B3922E5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</w:t>
      </w:r>
      <w:r w:rsidRPr="0089677D">
        <w:t xml:space="preserve"> с 20 сентября 2017 года постановлением Правительства Российской Федерации от 8 сентября 2017 года N 1081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0C3DA9DA" w14:textId="77777777" w:rsidR="00000000" w:rsidRPr="0089677D" w:rsidRDefault="00441890">
      <w:pPr>
        <w:pStyle w:val="FORMATTEXT"/>
        <w:ind w:firstLine="568"/>
        <w:jc w:val="both"/>
      </w:pPr>
    </w:p>
    <w:p w14:paraId="34A9B822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в) сведения о количестве энергопринимающих устройств, об их установленной, расчетной и максимальной мощности; </w:t>
      </w:r>
    </w:p>
    <w:p w14:paraId="6E09C312" w14:textId="29FC70CD" w:rsidR="00000000" w:rsidRPr="0089677D" w:rsidRDefault="00441890">
      <w:pPr>
        <w:pStyle w:val="FORMATTEXT"/>
        <w:ind w:firstLine="568"/>
        <w:jc w:val="both"/>
      </w:pPr>
      <w:r w:rsidRPr="0089677D">
        <w:t xml:space="preserve">(Подпункт </w:t>
      </w:r>
      <w:r w:rsidRPr="0089677D">
        <w:t>в редакции, введенной в действие с 19 марта 2019 года постановлением Правительства Российской Федерации от 17 сентября 2018 года N 1096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078D77C3" w14:textId="77777777" w:rsidR="00000000" w:rsidRPr="0089677D" w:rsidRDefault="00441890">
      <w:pPr>
        <w:pStyle w:val="FORMATTEXT"/>
        <w:ind w:firstLine="568"/>
        <w:jc w:val="both"/>
      </w:pPr>
    </w:p>
    <w:p w14:paraId="59382ECF" w14:textId="77777777" w:rsidR="00000000" w:rsidRPr="0089677D" w:rsidRDefault="00441890">
      <w:pPr>
        <w:pStyle w:val="FORMATTEXT"/>
        <w:ind w:firstLine="568"/>
        <w:jc w:val="both"/>
      </w:pPr>
      <w:r w:rsidRPr="0089677D">
        <w:t>г) требования к надежности электроснабжения и качеству электроэнергии;</w:t>
      </w:r>
    </w:p>
    <w:p w14:paraId="5B68932A" w14:textId="77777777" w:rsidR="00000000" w:rsidRPr="0089677D" w:rsidRDefault="00441890">
      <w:pPr>
        <w:pStyle w:val="FORMATTEXT"/>
        <w:ind w:firstLine="568"/>
        <w:jc w:val="both"/>
      </w:pPr>
    </w:p>
    <w:p w14:paraId="55E29589" w14:textId="77777777" w:rsidR="00000000" w:rsidRPr="0089677D" w:rsidRDefault="00441890">
      <w:pPr>
        <w:pStyle w:val="FORMATTEXT"/>
        <w:ind w:firstLine="568"/>
        <w:jc w:val="both"/>
      </w:pPr>
      <w:r w:rsidRPr="0089677D">
        <w:t>д) описание решений</w:t>
      </w:r>
      <w:r w:rsidRPr="0089677D">
        <w:t xml:space="preserve"> по обеспечению электроэнергией электроприемников в соответствии с установленной классификацией в рабочем и аварийном режимах;</w:t>
      </w:r>
    </w:p>
    <w:p w14:paraId="708F9C75" w14:textId="77777777" w:rsidR="00000000" w:rsidRPr="0089677D" w:rsidRDefault="00441890">
      <w:pPr>
        <w:pStyle w:val="FORMATTEXT"/>
        <w:ind w:firstLine="568"/>
        <w:jc w:val="both"/>
      </w:pPr>
    </w:p>
    <w:p w14:paraId="50721FBA" w14:textId="77777777" w:rsidR="00000000" w:rsidRPr="0089677D" w:rsidRDefault="00441890">
      <w:pPr>
        <w:pStyle w:val="FORMATTEXT"/>
        <w:ind w:firstLine="568"/>
        <w:jc w:val="both"/>
      </w:pPr>
      <w:r w:rsidRPr="0089677D">
        <w:t>е) описание проектных решений по компенсации реактивной мощности, релейной защите, управлению, автоматизации и диспетчеризации с</w:t>
      </w:r>
      <w:r w:rsidRPr="0089677D">
        <w:t>истемы электроснабжения;</w:t>
      </w:r>
    </w:p>
    <w:p w14:paraId="4537F9B6" w14:textId="77777777" w:rsidR="00000000" w:rsidRPr="0089677D" w:rsidRDefault="00441890">
      <w:pPr>
        <w:pStyle w:val="FORMATTEXT"/>
        <w:ind w:firstLine="568"/>
        <w:jc w:val="both"/>
      </w:pPr>
    </w:p>
    <w:p w14:paraId="0F739E7A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ж) перечень мероприятий по обеспечению соблюдения установленных требований энергетической эффективности к устройствам, технологиям и материалам, используемым в системе электроснабжения, позволяющих исключить нерациональный расход </w:t>
      </w:r>
      <w:r w:rsidRPr="0089677D">
        <w:t xml:space="preserve">электрической энергии, и по учету расхода электрической энергии, если такие требования предусмотрены в задании на проектирование; </w:t>
      </w:r>
    </w:p>
    <w:p w14:paraId="61935C40" w14:textId="5480387F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20 сентября 2017 года постановлением Правительства Российской Федерации от 8 се</w:t>
      </w:r>
      <w:r w:rsidRPr="0089677D">
        <w:t>нтября 2017 года N 1081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6D46EA59" w14:textId="77777777" w:rsidR="00000000" w:rsidRPr="0089677D" w:rsidRDefault="00441890">
      <w:pPr>
        <w:pStyle w:val="FORMATTEXT"/>
        <w:ind w:firstLine="568"/>
        <w:jc w:val="both"/>
      </w:pPr>
    </w:p>
    <w:p w14:paraId="54995623" w14:textId="77777777" w:rsidR="00000000" w:rsidRPr="0089677D" w:rsidRDefault="00441890">
      <w:pPr>
        <w:pStyle w:val="FORMATTEXT"/>
        <w:ind w:firstLine="568"/>
        <w:jc w:val="both"/>
      </w:pPr>
      <w:r w:rsidRPr="0089677D">
        <w:t>ж_1) описание мест расположения приборов учета используемой электрической энергии и устройств сбора и передачи данных от таких приборов, а также технических решений включения приборов учета электрической</w:t>
      </w:r>
      <w:r w:rsidRPr="0089677D">
        <w:t xml:space="preserve"> энергии в интеллектуальную систему учета электрической энергии (мощности); </w:t>
      </w:r>
    </w:p>
    <w:p w14:paraId="198A55A8" w14:textId="560439AD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Российской Федерации от 8 сентября 2017 года N 1081; в редакции, введенной в действие с 31 дек</w:t>
      </w:r>
      <w:r w:rsidRPr="0089677D">
        <w:t xml:space="preserve">абря 2020 года постановлением Правительства Российской Федерации от 21 декабря 2020 года N 2184. </w:t>
      </w:r>
      <w:r w:rsidRPr="0089677D">
        <w:t>)</w:t>
      </w:r>
    </w:p>
    <w:p w14:paraId="6B04D8CF" w14:textId="77777777" w:rsidR="00000000" w:rsidRPr="0089677D" w:rsidRDefault="00441890">
      <w:pPr>
        <w:pStyle w:val="FORMATTEXT"/>
        <w:ind w:firstLine="568"/>
        <w:jc w:val="both"/>
      </w:pPr>
    </w:p>
    <w:p w14:paraId="33FE61AE" w14:textId="77777777" w:rsidR="00000000" w:rsidRPr="0089677D" w:rsidRDefault="00441890">
      <w:pPr>
        <w:pStyle w:val="FORMATTEXT"/>
        <w:ind w:firstLine="568"/>
        <w:jc w:val="both"/>
      </w:pPr>
      <w:r w:rsidRPr="0089677D">
        <w:t>ж_2) для многоквартирных домов - описание и перечень приборов учета электрической энергии, измерительных трансформаторов (при необх</w:t>
      </w:r>
      <w:r w:rsidRPr="0089677D">
        <w:t xml:space="preserve">одимости их установки одновременно с приборами учета), иного оборудования, которое указано в Основных положениях функционирования розничных рынков электрической энергии, утвержденных постановлением Правительства Российской Федерации от 4 мая 2012 г. N 442 </w:t>
      </w:r>
      <w:r w:rsidRPr="0089677D">
        <w:t>"О функционировании розничных рынков электрической энергии, полном и (или) частичном ограничении режима потребления электрической энергии", используется для коммерческого учета электрической энергии (мощности) и обеспечивает возможность присоединения прибо</w:t>
      </w:r>
      <w:r w:rsidRPr="0089677D">
        <w:t>ров учета электрической энергии к интеллектуальной системе учета электрической энергии (мощности) гарантирующего поставщика, и способ присоединения приборов учета электрической энергии к интеллектуальной системе учета электрической энергии (мощности) гаран</w:t>
      </w:r>
      <w:r w:rsidRPr="0089677D">
        <w:t xml:space="preserve">тирующего поставщика; </w:t>
      </w:r>
    </w:p>
    <w:p w14:paraId="40F61A04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31 декабря 2020 года постановлением Правительства Российской Федерации от 21 декабря 2020 года N 2184)</w:t>
      </w:r>
      <w:r w:rsidRPr="0089677D">
        <w:t xml:space="preserve"> </w:t>
      </w:r>
    </w:p>
    <w:p w14:paraId="3C50E212" w14:textId="77777777" w:rsidR="00000000" w:rsidRPr="0089677D" w:rsidRDefault="00441890">
      <w:pPr>
        <w:pStyle w:val="FORMATTEXT"/>
        <w:ind w:firstLine="568"/>
        <w:jc w:val="both"/>
      </w:pPr>
      <w:r w:rsidRPr="0089677D">
        <w:t>з) сведения о мощности сетевых и трансформаторных объектов;</w:t>
      </w:r>
    </w:p>
    <w:p w14:paraId="05FDA57C" w14:textId="77777777" w:rsidR="00000000" w:rsidRPr="0089677D" w:rsidRDefault="00441890">
      <w:pPr>
        <w:pStyle w:val="FORMATTEXT"/>
        <w:ind w:firstLine="568"/>
        <w:jc w:val="both"/>
      </w:pPr>
    </w:p>
    <w:p w14:paraId="6EC22A76" w14:textId="77777777" w:rsidR="00000000" w:rsidRPr="0089677D" w:rsidRDefault="00441890">
      <w:pPr>
        <w:pStyle w:val="FORMATTEXT"/>
        <w:ind w:firstLine="568"/>
        <w:jc w:val="both"/>
      </w:pPr>
      <w:r w:rsidRPr="0089677D">
        <w:t>и) решения по организации масляног</w:t>
      </w:r>
      <w:r w:rsidRPr="0089677D">
        <w:t>о и ремонтного хозяйства - для объектов производственного назначения;</w:t>
      </w:r>
    </w:p>
    <w:p w14:paraId="29E3D559" w14:textId="77777777" w:rsidR="00000000" w:rsidRPr="0089677D" w:rsidRDefault="00441890">
      <w:pPr>
        <w:pStyle w:val="FORMATTEXT"/>
        <w:ind w:firstLine="568"/>
        <w:jc w:val="both"/>
      </w:pPr>
    </w:p>
    <w:p w14:paraId="247C8123" w14:textId="77777777" w:rsidR="00000000" w:rsidRPr="0089677D" w:rsidRDefault="00441890">
      <w:pPr>
        <w:pStyle w:val="FORMATTEXT"/>
        <w:ind w:firstLine="568"/>
        <w:jc w:val="both"/>
      </w:pPr>
      <w:r w:rsidRPr="0089677D">
        <w:t>к) перечень мероприятий по заземлению (занулению) и молниезащите;</w:t>
      </w:r>
    </w:p>
    <w:p w14:paraId="5772F255" w14:textId="77777777" w:rsidR="00000000" w:rsidRPr="0089677D" w:rsidRDefault="00441890">
      <w:pPr>
        <w:pStyle w:val="FORMATTEXT"/>
        <w:ind w:firstLine="568"/>
        <w:jc w:val="both"/>
      </w:pPr>
    </w:p>
    <w:p w14:paraId="6FC77FD1" w14:textId="77777777" w:rsidR="00000000" w:rsidRPr="0089677D" w:rsidRDefault="00441890">
      <w:pPr>
        <w:pStyle w:val="FORMATTEXT"/>
        <w:ind w:firstLine="568"/>
        <w:jc w:val="both"/>
      </w:pPr>
      <w:r w:rsidRPr="0089677D">
        <w:t>л) сведения о типе, классе проводов и осветительной арматуры, которые подлежат применению при строительстве объекта к</w:t>
      </w:r>
      <w:r w:rsidRPr="0089677D">
        <w:t>апитального строительства;</w:t>
      </w:r>
    </w:p>
    <w:p w14:paraId="537F6611" w14:textId="77777777" w:rsidR="00000000" w:rsidRPr="0089677D" w:rsidRDefault="00441890">
      <w:pPr>
        <w:pStyle w:val="FORMATTEXT"/>
        <w:ind w:firstLine="568"/>
        <w:jc w:val="both"/>
      </w:pPr>
    </w:p>
    <w:p w14:paraId="597B7ECE" w14:textId="77777777" w:rsidR="00000000" w:rsidRPr="0089677D" w:rsidRDefault="00441890">
      <w:pPr>
        <w:pStyle w:val="FORMATTEXT"/>
        <w:ind w:firstLine="568"/>
        <w:jc w:val="both"/>
      </w:pPr>
      <w:r w:rsidRPr="0089677D">
        <w:t>м) описание системы рабочего и аварийного освещения;</w:t>
      </w:r>
    </w:p>
    <w:p w14:paraId="71BC7C80" w14:textId="77777777" w:rsidR="00000000" w:rsidRPr="0089677D" w:rsidRDefault="00441890">
      <w:pPr>
        <w:pStyle w:val="FORMATTEXT"/>
        <w:ind w:firstLine="568"/>
        <w:jc w:val="both"/>
      </w:pPr>
    </w:p>
    <w:p w14:paraId="67012845" w14:textId="77777777" w:rsidR="00000000" w:rsidRPr="0089677D" w:rsidRDefault="00441890">
      <w:pPr>
        <w:pStyle w:val="FORMATTEXT"/>
        <w:ind w:firstLine="568"/>
        <w:jc w:val="both"/>
      </w:pPr>
      <w:r w:rsidRPr="0089677D">
        <w:t>н) описание дополнительных и резервных источников электроэнергии, в том числе наличие устройств автоматического включения резерва (с указанием одностороннего или двустороннег</w:t>
      </w:r>
      <w:r w:rsidRPr="0089677D">
        <w:t xml:space="preserve">о его действия); </w:t>
      </w:r>
    </w:p>
    <w:p w14:paraId="3272BCF4" w14:textId="7B257E02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19 марта 2019 года постановлением Правительства Российской Федерации от 17 сентября 2018 года N 1096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76C7A6F7" w14:textId="77777777" w:rsidR="00000000" w:rsidRPr="0089677D" w:rsidRDefault="00441890">
      <w:pPr>
        <w:pStyle w:val="FORMATTEXT"/>
        <w:ind w:firstLine="568"/>
        <w:jc w:val="both"/>
      </w:pPr>
    </w:p>
    <w:p w14:paraId="645D5920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о) перечень мероприятий по резервированию электроэнергии; </w:t>
      </w:r>
    </w:p>
    <w:p w14:paraId="6C310327" w14:textId="77777777" w:rsidR="00000000" w:rsidRPr="0089677D" w:rsidRDefault="00441890">
      <w:pPr>
        <w:pStyle w:val="FORMATTEXT"/>
        <w:jc w:val="both"/>
      </w:pPr>
      <w:r w:rsidRPr="0089677D">
        <w:t>    </w:t>
      </w:r>
      <w:r w:rsidRPr="0089677D">
        <w:t xml:space="preserve">       </w:t>
      </w:r>
    </w:p>
    <w:p w14:paraId="2F52E9E7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о_1) перечень энергопринимающих устройств аварийной и (или) технологической брони и его обоснование; </w:t>
      </w:r>
    </w:p>
    <w:p w14:paraId="1AE40AC7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дополнительном включен с 19 марта 2019 года постановлением Правительства Российской Федерации от 17 сентября 2018 года N 1096)</w:t>
      </w:r>
      <w:r w:rsidRPr="0089677D">
        <w:t xml:space="preserve"> </w:t>
      </w:r>
    </w:p>
    <w:p w14:paraId="397E2F30" w14:textId="77777777" w:rsidR="00000000" w:rsidRPr="0089677D" w:rsidRDefault="00441890">
      <w:pPr>
        <w:pStyle w:val="FORMATTEXT"/>
        <w:jc w:val="both"/>
      </w:pPr>
      <w:r w:rsidRPr="0089677D">
        <w:t>        </w:t>
      </w:r>
      <w:r w:rsidRPr="0089677D">
        <w:t>        </w:t>
      </w:r>
    </w:p>
    <w:p w14:paraId="38E51570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47742ABA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4E97EE85" w14:textId="77777777" w:rsidR="00000000" w:rsidRPr="0089677D" w:rsidRDefault="00441890">
      <w:pPr>
        <w:pStyle w:val="FORMATTEXT"/>
        <w:ind w:firstLine="568"/>
        <w:jc w:val="both"/>
      </w:pPr>
      <w:r w:rsidRPr="0089677D">
        <w:t>п) принципиальные схемы электроснабжения электроприемников от основного, дополнительного и резервного источников электроснабжения;</w:t>
      </w:r>
    </w:p>
    <w:p w14:paraId="35A65310" w14:textId="77777777" w:rsidR="00000000" w:rsidRPr="0089677D" w:rsidRDefault="00441890">
      <w:pPr>
        <w:pStyle w:val="FORMATTEXT"/>
        <w:ind w:firstLine="568"/>
        <w:jc w:val="both"/>
      </w:pPr>
    </w:p>
    <w:p w14:paraId="48CD521F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 xml:space="preserve">р) принципиальную схему сети освещения, в том числе промышленной площадки и </w:t>
      </w:r>
      <w:r w:rsidRPr="0089677D">
        <w:t>транспортных коммуникаций, - для объектов производственного назначения;</w:t>
      </w:r>
    </w:p>
    <w:p w14:paraId="07D449C7" w14:textId="77777777" w:rsidR="00000000" w:rsidRPr="0089677D" w:rsidRDefault="00441890">
      <w:pPr>
        <w:pStyle w:val="FORMATTEXT"/>
        <w:ind w:firstLine="568"/>
        <w:jc w:val="both"/>
      </w:pPr>
    </w:p>
    <w:p w14:paraId="761F1AF3" w14:textId="77777777" w:rsidR="00000000" w:rsidRPr="0089677D" w:rsidRDefault="00441890">
      <w:pPr>
        <w:pStyle w:val="FORMATTEXT"/>
        <w:ind w:firstLine="568"/>
        <w:jc w:val="both"/>
      </w:pPr>
      <w:r w:rsidRPr="0089677D">
        <w:t>с) принципиальную схему сети освещения - для объектов непроизводственного назначения;</w:t>
      </w:r>
    </w:p>
    <w:p w14:paraId="2259DD4E" w14:textId="77777777" w:rsidR="00000000" w:rsidRPr="0089677D" w:rsidRDefault="00441890">
      <w:pPr>
        <w:pStyle w:val="FORMATTEXT"/>
        <w:ind w:firstLine="568"/>
        <w:jc w:val="both"/>
      </w:pPr>
    </w:p>
    <w:p w14:paraId="6C8BCB15" w14:textId="77777777" w:rsidR="00000000" w:rsidRPr="0089677D" w:rsidRDefault="00441890">
      <w:pPr>
        <w:pStyle w:val="FORMATTEXT"/>
        <w:ind w:firstLine="568"/>
        <w:jc w:val="both"/>
      </w:pPr>
      <w:r w:rsidRPr="0089677D">
        <w:t>т) принципиальную схему сети аварийного освещения;</w:t>
      </w:r>
    </w:p>
    <w:p w14:paraId="49FAC4FD" w14:textId="77777777" w:rsidR="00000000" w:rsidRPr="0089677D" w:rsidRDefault="00441890">
      <w:pPr>
        <w:pStyle w:val="FORMATTEXT"/>
        <w:ind w:firstLine="568"/>
        <w:jc w:val="both"/>
      </w:pPr>
    </w:p>
    <w:p w14:paraId="3463E82A" w14:textId="77777777" w:rsidR="00000000" w:rsidRPr="0089677D" w:rsidRDefault="00441890">
      <w:pPr>
        <w:pStyle w:val="FORMATTEXT"/>
        <w:ind w:firstLine="568"/>
        <w:jc w:val="both"/>
      </w:pPr>
      <w:r w:rsidRPr="0089677D">
        <w:t>у) схемы заземлений (занулений) и молниезащи</w:t>
      </w:r>
      <w:r w:rsidRPr="0089677D">
        <w:t>ты;</w:t>
      </w:r>
    </w:p>
    <w:p w14:paraId="77CE6D52" w14:textId="77777777" w:rsidR="00000000" w:rsidRPr="0089677D" w:rsidRDefault="00441890">
      <w:pPr>
        <w:pStyle w:val="FORMATTEXT"/>
        <w:ind w:firstLine="568"/>
        <w:jc w:val="both"/>
      </w:pPr>
    </w:p>
    <w:p w14:paraId="4544C95E" w14:textId="77777777" w:rsidR="00000000" w:rsidRPr="0089677D" w:rsidRDefault="00441890">
      <w:pPr>
        <w:pStyle w:val="FORMATTEXT"/>
        <w:ind w:firstLine="568"/>
        <w:jc w:val="both"/>
      </w:pPr>
      <w:r w:rsidRPr="0089677D">
        <w:t>ф) план сетей электроснабжения;</w:t>
      </w:r>
    </w:p>
    <w:p w14:paraId="7AEDE83F" w14:textId="77777777" w:rsidR="00000000" w:rsidRPr="0089677D" w:rsidRDefault="00441890">
      <w:pPr>
        <w:pStyle w:val="FORMATTEXT"/>
        <w:ind w:firstLine="568"/>
        <w:jc w:val="both"/>
      </w:pPr>
    </w:p>
    <w:p w14:paraId="13F3B592" w14:textId="77777777" w:rsidR="00000000" w:rsidRPr="0089677D" w:rsidRDefault="00441890">
      <w:pPr>
        <w:pStyle w:val="FORMATTEXT"/>
        <w:ind w:firstLine="568"/>
        <w:jc w:val="both"/>
      </w:pPr>
      <w:r w:rsidRPr="0089677D">
        <w:t>х) схему размещения электрооборудования (при необходимости)</w:t>
      </w:r>
      <w:r w:rsidRPr="0089677D">
        <w:t xml:space="preserve"> (подпункт дополнительно включен постановлением Правительства Российской Федерации от 7 декабря 2010 года N 1006)</w:t>
      </w:r>
      <w:r w:rsidRPr="0089677D">
        <w:t>.</w:t>
      </w:r>
    </w:p>
    <w:p w14:paraId="07895F1C" w14:textId="77777777" w:rsidR="00000000" w:rsidRPr="0089677D" w:rsidRDefault="00441890">
      <w:pPr>
        <w:pStyle w:val="FORMATTEXT"/>
        <w:ind w:firstLine="568"/>
        <w:jc w:val="both"/>
      </w:pPr>
    </w:p>
    <w:p w14:paraId="3C126A12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16</w:t>
      </w:r>
    </w:p>
    <w:p w14:paraId="297C1785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189F2123" w14:textId="77777777" w:rsidR="00000000" w:rsidRPr="0089677D" w:rsidRDefault="00441890">
      <w:pPr>
        <w:pStyle w:val="FORMATTEXT"/>
        <w:ind w:firstLine="568"/>
        <w:jc w:val="both"/>
      </w:pPr>
    </w:p>
    <w:p w14:paraId="2BC6EAB2" w14:textId="77777777" w:rsidR="00000000" w:rsidRPr="0089677D" w:rsidRDefault="00441890">
      <w:pPr>
        <w:pStyle w:val="FORMATTEXT"/>
        <w:ind w:firstLine="568"/>
        <w:jc w:val="both"/>
      </w:pPr>
      <w:r w:rsidRPr="0089677D">
        <w:t>17. Подраздел "С</w:t>
      </w:r>
      <w:r w:rsidRPr="0089677D">
        <w:t xml:space="preserve">истема водоснабжения" раздела 5 должен содержать: </w:t>
      </w:r>
    </w:p>
    <w:p w14:paraId="0926843C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25ABB5E9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476E6364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70E7D28F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существующих и проектируемых источниках водоснабжения;</w:t>
      </w:r>
    </w:p>
    <w:p w14:paraId="0885B2FC" w14:textId="77777777" w:rsidR="00000000" w:rsidRPr="0089677D" w:rsidRDefault="00441890">
      <w:pPr>
        <w:pStyle w:val="FORMATTEXT"/>
        <w:ind w:firstLine="568"/>
        <w:jc w:val="both"/>
      </w:pPr>
    </w:p>
    <w:p w14:paraId="0C302AEB" w14:textId="77777777" w:rsidR="00000000" w:rsidRPr="0089677D" w:rsidRDefault="00441890">
      <w:pPr>
        <w:pStyle w:val="FORMATTEXT"/>
        <w:ind w:firstLine="568"/>
        <w:jc w:val="both"/>
      </w:pPr>
      <w:r w:rsidRPr="0089677D">
        <w:t>б) сведения о существующих и проектируемых зонах охраны источников питьевого водоснабж</w:t>
      </w:r>
      <w:r w:rsidRPr="0089677D">
        <w:t>ения, водоохранных зонах;</w:t>
      </w:r>
    </w:p>
    <w:p w14:paraId="2EEB23C8" w14:textId="77777777" w:rsidR="00000000" w:rsidRPr="0089677D" w:rsidRDefault="00441890">
      <w:pPr>
        <w:pStyle w:val="FORMATTEXT"/>
        <w:ind w:firstLine="568"/>
        <w:jc w:val="both"/>
      </w:pPr>
    </w:p>
    <w:p w14:paraId="0DC88228" w14:textId="77777777" w:rsidR="00000000" w:rsidRPr="0089677D" w:rsidRDefault="00441890">
      <w:pPr>
        <w:pStyle w:val="FORMATTEXT"/>
        <w:ind w:firstLine="568"/>
        <w:jc w:val="both"/>
      </w:pPr>
      <w:r w:rsidRPr="0089677D">
        <w:t>в) описание и характеристику системы водоснабжения и ее параметров;</w:t>
      </w:r>
    </w:p>
    <w:p w14:paraId="6035EB7B" w14:textId="77777777" w:rsidR="00000000" w:rsidRPr="0089677D" w:rsidRDefault="00441890">
      <w:pPr>
        <w:pStyle w:val="FORMATTEXT"/>
        <w:ind w:firstLine="568"/>
        <w:jc w:val="both"/>
      </w:pPr>
    </w:p>
    <w:p w14:paraId="0F97BB4F" w14:textId="77777777" w:rsidR="00000000" w:rsidRPr="0089677D" w:rsidRDefault="00441890">
      <w:pPr>
        <w:pStyle w:val="FORMATTEXT"/>
        <w:ind w:firstLine="568"/>
        <w:jc w:val="both"/>
      </w:pPr>
      <w:r w:rsidRPr="0089677D">
        <w:t>г) сведения о расчетном (проектном) расходе воды на хозяйственно-питьевые нужды, в том числе на автоматическое пожаротушение и техническое водоснабжение, включа</w:t>
      </w:r>
      <w:r w:rsidRPr="0089677D">
        <w:t>я оборотное;</w:t>
      </w:r>
    </w:p>
    <w:p w14:paraId="4AF96F36" w14:textId="77777777" w:rsidR="00000000" w:rsidRPr="0089677D" w:rsidRDefault="00441890">
      <w:pPr>
        <w:pStyle w:val="FORMATTEXT"/>
        <w:ind w:firstLine="568"/>
        <w:jc w:val="both"/>
      </w:pPr>
    </w:p>
    <w:p w14:paraId="5E2C3638" w14:textId="77777777" w:rsidR="00000000" w:rsidRPr="0089677D" w:rsidRDefault="00441890">
      <w:pPr>
        <w:pStyle w:val="FORMATTEXT"/>
        <w:ind w:firstLine="568"/>
        <w:jc w:val="both"/>
      </w:pPr>
      <w:r w:rsidRPr="0089677D">
        <w:t>д) сведения о расчетном (проектном) расходе воды на производственные нужды - для объектов производственного назначения;</w:t>
      </w:r>
    </w:p>
    <w:p w14:paraId="6128E6BF" w14:textId="77777777" w:rsidR="00000000" w:rsidRPr="0089677D" w:rsidRDefault="00441890">
      <w:pPr>
        <w:pStyle w:val="FORMATTEXT"/>
        <w:ind w:firstLine="568"/>
        <w:jc w:val="both"/>
      </w:pPr>
    </w:p>
    <w:p w14:paraId="79291682" w14:textId="77777777" w:rsidR="00000000" w:rsidRPr="0089677D" w:rsidRDefault="00441890">
      <w:pPr>
        <w:pStyle w:val="FORMATTEXT"/>
        <w:ind w:firstLine="568"/>
        <w:jc w:val="both"/>
      </w:pPr>
      <w:r w:rsidRPr="0089677D">
        <w:t>е) сведения о фактическом и требуемом напоре в сети водоснабжения, проектных решениях и инженерном оборудовании, обеспечи</w:t>
      </w:r>
      <w:r w:rsidRPr="0089677D">
        <w:t>вающих создание требуемого напора воды;</w:t>
      </w:r>
    </w:p>
    <w:p w14:paraId="3851735C" w14:textId="77777777" w:rsidR="00000000" w:rsidRPr="0089677D" w:rsidRDefault="00441890">
      <w:pPr>
        <w:pStyle w:val="FORMATTEXT"/>
        <w:ind w:firstLine="568"/>
        <w:jc w:val="both"/>
      </w:pPr>
    </w:p>
    <w:p w14:paraId="27C36D43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 о материалах труб систем водоснабжения и мерах по их защите от агрессивного воздействия грунтов и грунтовых вод;</w:t>
      </w:r>
    </w:p>
    <w:p w14:paraId="0F4358D8" w14:textId="77777777" w:rsidR="00000000" w:rsidRPr="0089677D" w:rsidRDefault="00441890">
      <w:pPr>
        <w:pStyle w:val="FORMATTEXT"/>
        <w:ind w:firstLine="568"/>
        <w:jc w:val="both"/>
      </w:pPr>
    </w:p>
    <w:p w14:paraId="25B3FE1C" w14:textId="77777777" w:rsidR="00000000" w:rsidRPr="0089677D" w:rsidRDefault="00441890">
      <w:pPr>
        <w:pStyle w:val="FORMATTEXT"/>
        <w:ind w:firstLine="568"/>
        <w:jc w:val="both"/>
      </w:pPr>
      <w:r w:rsidRPr="0089677D">
        <w:t>з) сведения о качестве воды;</w:t>
      </w:r>
    </w:p>
    <w:p w14:paraId="05282F06" w14:textId="77777777" w:rsidR="00000000" w:rsidRPr="0089677D" w:rsidRDefault="00441890">
      <w:pPr>
        <w:pStyle w:val="FORMATTEXT"/>
        <w:ind w:firstLine="568"/>
        <w:jc w:val="both"/>
      </w:pPr>
    </w:p>
    <w:p w14:paraId="71A0AB27" w14:textId="77777777" w:rsidR="00000000" w:rsidRPr="0089677D" w:rsidRDefault="00441890">
      <w:pPr>
        <w:pStyle w:val="FORMATTEXT"/>
        <w:ind w:firstLine="568"/>
        <w:jc w:val="both"/>
      </w:pPr>
      <w:r w:rsidRPr="0089677D">
        <w:t>и) перечень мероприятий по обеспечению установленных показа</w:t>
      </w:r>
      <w:r w:rsidRPr="0089677D">
        <w:t>телей качества воды для различных потребителей;</w:t>
      </w:r>
    </w:p>
    <w:p w14:paraId="3BD2FD4A" w14:textId="77777777" w:rsidR="00000000" w:rsidRPr="0089677D" w:rsidRDefault="00441890">
      <w:pPr>
        <w:pStyle w:val="FORMATTEXT"/>
        <w:ind w:firstLine="568"/>
        <w:jc w:val="both"/>
      </w:pPr>
    </w:p>
    <w:p w14:paraId="284BDF1E" w14:textId="77777777" w:rsidR="00000000" w:rsidRPr="0089677D" w:rsidRDefault="00441890">
      <w:pPr>
        <w:pStyle w:val="FORMATTEXT"/>
        <w:ind w:firstLine="568"/>
        <w:jc w:val="both"/>
      </w:pPr>
      <w:r w:rsidRPr="0089677D">
        <w:t>к) перечень мероприятий по резервированию воды;</w:t>
      </w:r>
    </w:p>
    <w:p w14:paraId="01BB5692" w14:textId="77777777" w:rsidR="00000000" w:rsidRPr="0089677D" w:rsidRDefault="00441890">
      <w:pPr>
        <w:pStyle w:val="FORMATTEXT"/>
        <w:ind w:firstLine="568"/>
        <w:jc w:val="both"/>
      </w:pPr>
    </w:p>
    <w:p w14:paraId="0AF4DC42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л) перечень мероприятий по учету водопотребления, в том числе по учету потребления горячей воды для нужд горячего водоснабжения; </w:t>
      </w:r>
    </w:p>
    <w:p w14:paraId="6EB292D0" w14:textId="685FFC99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</w:t>
      </w:r>
      <w:r w:rsidRPr="0089677D">
        <w:t>нной в действие с 20 сентября 2017 года постановлением Правительства Российской Федерации от 8 сентября 2017 года N 1081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53B7274B" w14:textId="77777777" w:rsidR="00000000" w:rsidRPr="0089677D" w:rsidRDefault="00441890">
      <w:pPr>
        <w:pStyle w:val="FORMATTEXT"/>
        <w:ind w:firstLine="568"/>
        <w:jc w:val="both"/>
      </w:pPr>
    </w:p>
    <w:p w14:paraId="346B4EF9" w14:textId="77777777" w:rsidR="00000000" w:rsidRPr="0089677D" w:rsidRDefault="00441890">
      <w:pPr>
        <w:pStyle w:val="FORMATTEXT"/>
        <w:ind w:firstLine="568"/>
        <w:jc w:val="both"/>
      </w:pPr>
      <w:r w:rsidRPr="0089677D">
        <w:t>м) описание системы автоматизации водоснабжения;</w:t>
      </w:r>
    </w:p>
    <w:p w14:paraId="13C1816C" w14:textId="77777777" w:rsidR="00000000" w:rsidRPr="0089677D" w:rsidRDefault="00441890">
      <w:pPr>
        <w:pStyle w:val="FORMATTEXT"/>
        <w:ind w:firstLine="568"/>
        <w:jc w:val="both"/>
      </w:pPr>
    </w:p>
    <w:p w14:paraId="018ED358" w14:textId="77777777" w:rsidR="00000000" w:rsidRPr="0089677D" w:rsidRDefault="00441890">
      <w:pPr>
        <w:pStyle w:val="FORMATTEXT"/>
        <w:ind w:firstLine="568"/>
        <w:jc w:val="both"/>
      </w:pPr>
      <w:r w:rsidRPr="0089677D">
        <w:t>н) перечень мероприятий по обеспечению соблюдения устано</w:t>
      </w:r>
      <w:r w:rsidRPr="0089677D">
        <w:t xml:space="preserve">вленных требований энергетической эффективности к устройствам, технологиям и материалам, используемым в системе холодного водоснабжения, позволяющих исключить нерациональный расход воды, если такие требования предусмотрены в задании на проектирование; </w:t>
      </w:r>
    </w:p>
    <w:p w14:paraId="5F4E98E7" w14:textId="456A6CBF" w:rsidR="00000000" w:rsidRPr="0089677D" w:rsidRDefault="00441890">
      <w:pPr>
        <w:pStyle w:val="FORMATTEXT"/>
        <w:ind w:firstLine="568"/>
        <w:jc w:val="both"/>
      </w:pPr>
      <w:r w:rsidRPr="0089677D">
        <w:t>(По</w:t>
      </w:r>
      <w:r w:rsidRPr="0089677D">
        <w:t>дпункт в редакции, введенной в действие с 20 сентября 2017 года постановлением Правительства Российской Федерации от 8 сентября 2017 года N 1081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654CD020" w14:textId="77777777" w:rsidR="00000000" w:rsidRPr="0089677D" w:rsidRDefault="00441890">
      <w:pPr>
        <w:pStyle w:val="FORMATTEXT"/>
        <w:ind w:firstLine="568"/>
        <w:jc w:val="both"/>
      </w:pPr>
    </w:p>
    <w:p w14:paraId="4ED94ABE" w14:textId="77777777" w:rsidR="00000000" w:rsidRPr="0089677D" w:rsidRDefault="00441890">
      <w:pPr>
        <w:pStyle w:val="FORMATTEXT"/>
        <w:ind w:firstLine="568"/>
        <w:jc w:val="both"/>
      </w:pPr>
      <w:r w:rsidRPr="0089677D">
        <w:t>н_1) перечень мероприятий по обеспечению соблюдения установленных требований энерг</w:t>
      </w:r>
      <w:r w:rsidRPr="0089677D">
        <w:t xml:space="preserve">етической эффективности к устройствам, технологиям и материалам, используемым в системе горячего водоснабжения, позволяющих исключить нерациональный расход воды и нерациональный </w:t>
      </w:r>
      <w:r w:rsidRPr="0089677D">
        <w:lastRenderedPageBreak/>
        <w:t>расход энергетических ресурсов для ее подготовки, если такие требования предус</w:t>
      </w:r>
      <w:r w:rsidRPr="0089677D">
        <w:t xml:space="preserve">мотрены в задании на проектирование; </w:t>
      </w:r>
    </w:p>
    <w:p w14:paraId="0115432E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Российской Федерации от 8 сентября 2017 года N 1081)</w:t>
      </w:r>
    </w:p>
    <w:p w14:paraId="27BEDB42" w14:textId="77777777" w:rsidR="00000000" w:rsidRPr="0089677D" w:rsidRDefault="00441890">
      <w:pPr>
        <w:pStyle w:val="FORMATTEXT"/>
        <w:ind w:firstLine="568"/>
        <w:jc w:val="both"/>
      </w:pPr>
    </w:p>
    <w:p w14:paraId="5FEE3882" w14:textId="77777777" w:rsidR="00000000" w:rsidRPr="0089677D" w:rsidRDefault="00441890">
      <w:pPr>
        <w:pStyle w:val="FORMATTEXT"/>
        <w:ind w:firstLine="568"/>
        <w:jc w:val="both"/>
      </w:pPr>
      <w:r w:rsidRPr="0089677D">
        <w:t>о) описание системы горячего водоснабжения;</w:t>
      </w:r>
    </w:p>
    <w:p w14:paraId="50FACE25" w14:textId="77777777" w:rsidR="00000000" w:rsidRPr="0089677D" w:rsidRDefault="00441890">
      <w:pPr>
        <w:pStyle w:val="FORMATTEXT"/>
        <w:ind w:firstLine="568"/>
        <w:jc w:val="both"/>
      </w:pPr>
    </w:p>
    <w:p w14:paraId="40C34DCA" w14:textId="77777777" w:rsidR="00000000" w:rsidRPr="0089677D" w:rsidRDefault="00441890">
      <w:pPr>
        <w:pStyle w:val="FORMATTEXT"/>
        <w:ind w:firstLine="568"/>
        <w:jc w:val="both"/>
      </w:pPr>
      <w:r w:rsidRPr="0089677D">
        <w:t>п) расчетный расход горячей воды;</w:t>
      </w:r>
    </w:p>
    <w:p w14:paraId="1F8C0AE3" w14:textId="77777777" w:rsidR="00000000" w:rsidRPr="0089677D" w:rsidRDefault="00441890">
      <w:pPr>
        <w:pStyle w:val="FORMATTEXT"/>
        <w:ind w:firstLine="568"/>
        <w:jc w:val="both"/>
      </w:pPr>
    </w:p>
    <w:p w14:paraId="5A8A6B66" w14:textId="77777777" w:rsidR="00000000" w:rsidRPr="0089677D" w:rsidRDefault="00441890">
      <w:pPr>
        <w:pStyle w:val="FORMATTEXT"/>
        <w:ind w:firstLine="568"/>
        <w:jc w:val="both"/>
      </w:pPr>
      <w:r w:rsidRPr="0089677D">
        <w:t>р) описание системы оборотного водоснабжения и мероприятий, обеспечивающих повторное использование тепла подогретой воды;</w:t>
      </w:r>
    </w:p>
    <w:p w14:paraId="0B470618" w14:textId="77777777" w:rsidR="00000000" w:rsidRPr="0089677D" w:rsidRDefault="00441890">
      <w:pPr>
        <w:pStyle w:val="FORMATTEXT"/>
        <w:ind w:firstLine="568"/>
        <w:jc w:val="both"/>
      </w:pPr>
    </w:p>
    <w:p w14:paraId="3EC1789F" w14:textId="77777777" w:rsidR="00000000" w:rsidRPr="0089677D" w:rsidRDefault="00441890">
      <w:pPr>
        <w:pStyle w:val="FORMATTEXT"/>
        <w:ind w:firstLine="568"/>
        <w:jc w:val="both"/>
      </w:pPr>
      <w:r w:rsidRPr="0089677D">
        <w:t>с) баланс водопотребления и водоотведения по объекту капитального строительства в целом и по основным производственным процессам - д</w:t>
      </w:r>
      <w:r w:rsidRPr="0089677D">
        <w:t>ля объектов производственного назначения;</w:t>
      </w:r>
    </w:p>
    <w:p w14:paraId="1F3D448E" w14:textId="77777777" w:rsidR="00000000" w:rsidRPr="0089677D" w:rsidRDefault="00441890">
      <w:pPr>
        <w:pStyle w:val="FORMATTEXT"/>
        <w:ind w:firstLine="568"/>
        <w:jc w:val="both"/>
      </w:pPr>
    </w:p>
    <w:p w14:paraId="0C7BB86E" w14:textId="77777777" w:rsidR="00000000" w:rsidRPr="0089677D" w:rsidRDefault="00441890">
      <w:pPr>
        <w:pStyle w:val="FORMATTEXT"/>
        <w:ind w:firstLine="568"/>
        <w:jc w:val="both"/>
      </w:pPr>
      <w:r w:rsidRPr="0089677D">
        <w:t>т) баланс водопотребления и водоотведения по объекту капитального строительства - для объектов непроизводственного назначения;</w:t>
      </w:r>
    </w:p>
    <w:p w14:paraId="015F1A53" w14:textId="77777777" w:rsidR="00000000" w:rsidRPr="0089677D" w:rsidRDefault="00441890">
      <w:pPr>
        <w:pStyle w:val="FORMATTEXT"/>
        <w:ind w:firstLine="568"/>
        <w:jc w:val="both"/>
      </w:pPr>
    </w:p>
    <w:p w14:paraId="388184C5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т_1) обоснование выбора конструктивных и инженерно-технических решений, используемых </w:t>
      </w:r>
      <w:r w:rsidRPr="0089677D">
        <w:t>в системе водоснабжения, в части обеспечения соответствия зданий, строений и сооружений требованиям энергетической эффективности и требованиям оснащенности их приборами учета используемых энергетических ресурсов (за исключением зданий, строений, сооружений</w:t>
      </w:r>
      <w:r w:rsidRPr="0089677D">
        <w:t xml:space="preserve">, на которые требования энергетической эффективности и требования оснащенности их приборами учета используемых энергетических ресурсов не распространяются); </w:t>
      </w:r>
    </w:p>
    <w:p w14:paraId="5BCF5042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Российской Фе</w:t>
      </w:r>
      <w:r w:rsidRPr="0089677D">
        <w:t>дерации от 8 сентября 2017 года N 1081)</w:t>
      </w:r>
    </w:p>
    <w:p w14:paraId="3B46DF59" w14:textId="77777777" w:rsidR="00000000" w:rsidRPr="0089677D" w:rsidRDefault="00441890">
      <w:pPr>
        <w:pStyle w:val="FORMATTEXT"/>
        <w:ind w:firstLine="568"/>
        <w:jc w:val="both"/>
      </w:pPr>
    </w:p>
    <w:p w14:paraId="28F33E56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т_2) описание мест расположения приборов учета используемой холодной и горячей воды и устройств сбора и передачи данных от таких приборов; </w:t>
      </w:r>
    </w:p>
    <w:p w14:paraId="16AB3D64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</w:t>
      </w:r>
      <w:r w:rsidRPr="0089677D">
        <w:t>ительства Российской Федерации от 8 сентября 2017 года N 1081)</w:t>
      </w:r>
    </w:p>
    <w:p w14:paraId="425ED821" w14:textId="77777777" w:rsidR="00000000" w:rsidRPr="0089677D" w:rsidRDefault="00441890">
      <w:pPr>
        <w:pStyle w:val="FORMATTEXT"/>
        <w:ind w:firstLine="568"/>
        <w:jc w:val="both"/>
      </w:pPr>
    </w:p>
    <w:p w14:paraId="4B9649AC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5F952399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778395CC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0E169E8F" w14:textId="77777777" w:rsidR="00000000" w:rsidRPr="0089677D" w:rsidRDefault="00441890">
      <w:pPr>
        <w:pStyle w:val="FORMATTEXT"/>
        <w:ind w:firstLine="568"/>
        <w:jc w:val="both"/>
      </w:pPr>
      <w:r w:rsidRPr="0089677D">
        <w:t>у) принципиальные схемы систем водоснабжения объекта капитального строительства;</w:t>
      </w:r>
    </w:p>
    <w:p w14:paraId="14CD99B6" w14:textId="77777777" w:rsidR="00000000" w:rsidRPr="0089677D" w:rsidRDefault="00441890">
      <w:pPr>
        <w:pStyle w:val="FORMATTEXT"/>
        <w:ind w:firstLine="568"/>
        <w:jc w:val="both"/>
      </w:pPr>
    </w:p>
    <w:p w14:paraId="2E8E92B7" w14:textId="77777777" w:rsidR="00000000" w:rsidRPr="0089677D" w:rsidRDefault="00441890">
      <w:pPr>
        <w:pStyle w:val="FORMATTEXT"/>
        <w:ind w:firstLine="568"/>
        <w:jc w:val="both"/>
      </w:pPr>
      <w:r w:rsidRPr="0089677D">
        <w:t>ф) план сетей водоснабжения.</w:t>
      </w:r>
    </w:p>
    <w:p w14:paraId="2E9F47C7" w14:textId="77777777" w:rsidR="00000000" w:rsidRPr="0089677D" w:rsidRDefault="00441890">
      <w:pPr>
        <w:pStyle w:val="FORMATTEXT"/>
        <w:ind w:firstLine="568"/>
        <w:jc w:val="both"/>
      </w:pPr>
    </w:p>
    <w:p w14:paraId="2F917A35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17</w:t>
      </w:r>
    </w:p>
    <w:p w14:paraId="7B09FFB8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49A42616" w14:textId="77777777" w:rsidR="00000000" w:rsidRPr="0089677D" w:rsidRDefault="00441890">
      <w:pPr>
        <w:pStyle w:val="FORMATTEXT"/>
        <w:ind w:firstLine="568"/>
        <w:jc w:val="both"/>
      </w:pPr>
    </w:p>
    <w:p w14:paraId="3955F7BA" w14:textId="77777777" w:rsidR="00000000" w:rsidRPr="0089677D" w:rsidRDefault="00441890">
      <w:pPr>
        <w:pStyle w:val="FORMATTEXT"/>
        <w:ind w:firstLine="568"/>
        <w:jc w:val="both"/>
      </w:pPr>
      <w:r w:rsidRPr="0089677D">
        <w:t>18. Подраздел "Система водоотведения" раздела 5 должен содержать:</w:t>
      </w:r>
    </w:p>
    <w:p w14:paraId="320D7D54" w14:textId="77777777" w:rsidR="00000000" w:rsidRPr="0089677D" w:rsidRDefault="00441890">
      <w:pPr>
        <w:pStyle w:val="FORMATTEXT"/>
        <w:ind w:firstLine="568"/>
        <w:jc w:val="both"/>
      </w:pPr>
    </w:p>
    <w:p w14:paraId="4A8DC26D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3B68B14E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3A66D1C8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158AB455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существующих и проектируемых системах канализации, водоотведения и станциях очистки сточных вод;</w:t>
      </w:r>
    </w:p>
    <w:p w14:paraId="0534F015" w14:textId="77777777" w:rsidR="00000000" w:rsidRPr="0089677D" w:rsidRDefault="00441890">
      <w:pPr>
        <w:pStyle w:val="FORMATTEXT"/>
        <w:ind w:firstLine="568"/>
        <w:jc w:val="both"/>
      </w:pPr>
    </w:p>
    <w:p w14:paraId="5AEB08E1" w14:textId="77777777" w:rsidR="00000000" w:rsidRPr="0089677D" w:rsidRDefault="00441890">
      <w:pPr>
        <w:pStyle w:val="FORMATTEXT"/>
        <w:ind w:firstLine="568"/>
        <w:jc w:val="both"/>
      </w:pPr>
      <w:r w:rsidRPr="0089677D">
        <w:t>б) обоснование принятых сист</w:t>
      </w:r>
      <w:r w:rsidRPr="0089677D">
        <w:t>ем сбора и отвода сточных вод, объема сточных вод, концентраций их загрязнений, способов предварительной очистки, применяемых реагентов, оборудования и аппаратуры;</w:t>
      </w:r>
    </w:p>
    <w:p w14:paraId="05C082DF" w14:textId="77777777" w:rsidR="00000000" w:rsidRPr="0089677D" w:rsidRDefault="00441890">
      <w:pPr>
        <w:pStyle w:val="FORMATTEXT"/>
        <w:ind w:firstLine="568"/>
        <w:jc w:val="both"/>
      </w:pPr>
    </w:p>
    <w:p w14:paraId="45696467" w14:textId="77777777" w:rsidR="00000000" w:rsidRPr="0089677D" w:rsidRDefault="00441890">
      <w:pPr>
        <w:pStyle w:val="FORMATTEXT"/>
        <w:ind w:firstLine="568"/>
        <w:jc w:val="both"/>
      </w:pPr>
      <w:r w:rsidRPr="0089677D">
        <w:t>в) обоснование принятого порядка сбора, утилизации и захоронения отходов - для объектов про</w:t>
      </w:r>
      <w:r w:rsidRPr="0089677D">
        <w:t>изводственного назначения;</w:t>
      </w:r>
    </w:p>
    <w:p w14:paraId="773D9084" w14:textId="77777777" w:rsidR="00000000" w:rsidRPr="0089677D" w:rsidRDefault="00441890">
      <w:pPr>
        <w:pStyle w:val="FORMATTEXT"/>
        <w:ind w:firstLine="568"/>
        <w:jc w:val="both"/>
      </w:pPr>
    </w:p>
    <w:p w14:paraId="0FDE14A3" w14:textId="77777777" w:rsidR="00000000" w:rsidRPr="0089677D" w:rsidRDefault="00441890">
      <w:pPr>
        <w:pStyle w:val="FORMATTEXT"/>
        <w:ind w:firstLine="568"/>
        <w:jc w:val="both"/>
      </w:pPr>
      <w:r w:rsidRPr="0089677D">
        <w:t>г) описание и обоснование схемы прокладки канализационных трубопроводов, описание участков прокладки напорных трубопроводов (при наличии), условия их прокладки, оборудование, сведения о материале трубопроводов и колодцев, способ</w:t>
      </w:r>
      <w:r w:rsidRPr="0089677D">
        <w:t>ы их защиты от агрессивного воздействия грунтов и грунтовых вод;</w:t>
      </w:r>
    </w:p>
    <w:p w14:paraId="55CA6E48" w14:textId="77777777" w:rsidR="00000000" w:rsidRPr="0089677D" w:rsidRDefault="00441890">
      <w:pPr>
        <w:pStyle w:val="FORMATTEXT"/>
        <w:ind w:firstLine="568"/>
        <w:jc w:val="both"/>
      </w:pPr>
    </w:p>
    <w:p w14:paraId="51F59B6B" w14:textId="77777777" w:rsidR="00000000" w:rsidRPr="0089677D" w:rsidRDefault="00441890">
      <w:pPr>
        <w:pStyle w:val="FORMATTEXT"/>
        <w:ind w:firstLine="568"/>
        <w:jc w:val="both"/>
      </w:pPr>
      <w:r w:rsidRPr="0089677D">
        <w:t>д) решения в отношении ливневой канализации и расчетного объема дождевых стоков;</w:t>
      </w:r>
    </w:p>
    <w:p w14:paraId="56583ADA" w14:textId="77777777" w:rsidR="00000000" w:rsidRPr="0089677D" w:rsidRDefault="00441890">
      <w:pPr>
        <w:pStyle w:val="FORMATTEXT"/>
        <w:ind w:firstLine="568"/>
        <w:jc w:val="both"/>
      </w:pPr>
    </w:p>
    <w:p w14:paraId="11D69504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е) решения по сбору и отводу дренажных вод;</w:t>
      </w:r>
    </w:p>
    <w:p w14:paraId="701F696E" w14:textId="77777777" w:rsidR="00000000" w:rsidRPr="0089677D" w:rsidRDefault="00441890">
      <w:pPr>
        <w:pStyle w:val="FORMATTEXT"/>
        <w:ind w:firstLine="568"/>
        <w:jc w:val="both"/>
      </w:pPr>
    </w:p>
    <w:p w14:paraId="001C9CE6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64BBC173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11F944D4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22D23808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  </w:t>
      </w:r>
    </w:p>
    <w:p w14:paraId="75BC5B87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561034F7" w14:textId="77777777" w:rsidR="00000000" w:rsidRPr="0089677D" w:rsidRDefault="00441890">
      <w:pPr>
        <w:pStyle w:val="FORMATTEXT"/>
        <w:ind w:firstLine="568"/>
        <w:jc w:val="both"/>
      </w:pPr>
      <w:r w:rsidRPr="0089677D">
        <w:t>ж) пр</w:t>
      </w:r>
      <w:r w:rsidRPr="0089677D">
        <w:t>инципиальные схемы систем канализации и водоотведения объекта капитального строительства;</w:t>
      </w:r>
    </w:p>
    <w:p w14:paraId="46CCC95D" w14:textId="77777777" w:rsidR="00000000" w:rsidRPr="0089677D" w:rsidRDefault="00441890">
      <w:pPr>
        <w:pStyle w:val="FORMATTEXT"/>
        <w:ind w:firstLine="568"/>
        <w:jc w:val="both"/>
      </w:pPr>
    </w:p>
    <w:p w14:paraId="3955C243" w14:textId="77777777" w:rsidR="00000000" w:rsidRPr="0089677D" w:rsidRDefault="00441890">
      <w:pPr>
        <w:pStyle w:val="FORMATTEXT"/>
        <w:ind w:firstLine="568"/>
        <w:jc w:val="both"/>
      </w:pPr>
      <w:r w:rsidRPr="0089677D">
        <w:t>з) принципиальные схемы прокладки наружных сетей водоотведения, ливнестоков и дренажных вод;</w:t>
      </w:r>
    </w:p>
    <w:p w14:paraId="2A0A5723" w14:textId="77777777" w:rsidR="00000000" w:rsidRPr="0089677D" w:rsidRDefault="00441890">
      <w:pPr>
        <w:pStyle w:val="FORMATTEXT"/>
        <w:ind w:firstLine="568"/>
        <w:jc w:val="both"/>
      </w:pPr>
    </w:p>
    <w:p w14:paraId="69BDA88A" w14:textId="77777777" w:rsidR="00000000" w:rsidRPr="0089677D" w:rsidRDefault="00441890">
      <w:pPr>
        <w:pStyle w:val="FORMATTEXT"/>
        <w:ind w:firstLine="568"/>
        <w:jc w:val="both"/>
      </w:pPr>
      <w:r w:rsidRPr="0089677D">
        <w:t>и) план сетей водоотведения.</w:t>
      </w:r>
    </w:p>
    <w:p w14:paraId="2BF79345" w14:textId="77777777" w:rsidR="00000000" w:rsidRPr="0089677D" w:rsidRDefault="00441890">
      <w:pPr>
        <w:pStyle w:val="FORMATTEXT"/>
        <w:ind w:firstLine="568"/>
        <w:jc w:val="both"/>
      </w:pPr>
    </w:p>
    <w:p w14:paraId="53D98F70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18</w:t>
      </w:r>
    </w:p>
    <w:p w14:paraId="5C609F91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01D65C64" w14:textId="77777777" w:rsidR="00000000" w:rsidRPr="0089677D" w:rsidRDefault="00441890">
      <w:pPr>
        <w:pStyle w:val="FORMATTEXT"/>
        <w:ind w:firstLine="568"/>
        <w:jc w:val="both"/>
      </w:pPr>
    </w:p>
    <w:p w14:paraId="17A30C39" w14:textId="77777777" w:rsidR="00000000" w:rsidRPr="0089677D" w:rsidRDefault="00441890">
      <w:pPr>
        <w:pStyle w:val="FORMATTEXT"/>
        <w:ind w:firstLine="568"/>
        <w:jc w:val="both"/>
      </w:pPr>
      <w:r w:rsidRPr="0089677D">
        <w:t>19. Подраздел "</w:t>
      </w:r>
      <w:r w:rsidRPr="0089677D">
        <w:t>Отопление, вентиляция и кондиционирование воздуха, тепловые сети" раздела 5 должен содержать:</w:t>
      </w:r>
    </w:p>
    <w:p w14:paraId="65189A68" w14:textId="77777777" w:rsidR="00000000" w:rsidRPr="0089677D" w:rsidRDefault="00441890">
      <w:pPr>
        <w:pStyle w:val="FORMATTEXT"/>
        <w:ind w:firstLine="568"/>
        <w:jc w:val="both"/>
      </w:pPr>
    </w:p>
    <w:p w14:paraId="7BE8855C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225104BF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192FE3A3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5D3CAC4B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климатических и метеорологических условиях района строительства, расчетных параметрах наружного во</w:t>
      </w:r>
      <w:r w:rsidRPr="0089677D">
        <w:t>здуха;</w:t>
      </w:r>
    </w:p>
    <w:p w14:paraId="7BAAAF68" w14:textId="77777777" w:rsidR="00000000" w:rsidRPr="0089677D" w:rsidRDefault="00441890">
      <w:pPr>
        <w:pStyle w:val="FORMATTEXT"/>
        <w:ind w:firstLine="568"/>
        <w:jc w:val="both"/>
      </w:pPr>
    </w:p>
    <w:p w14:paraId="5E1813C7" w14:textId="77777777" w:rsidR="00000000" w:rsidRPr="0089677D" w:rsidRDefault="00441890">
      <w:pPr>
        <w:pStyle w:val="FORMATTEXT"/>
        <w:ind w:firstLine="568"/>
        <w:jc w:val="both"/>
      </w:pPr>
      <w:r w:rsidRPr="0089677D">
        <w:t>б) сведения об источниках теплоснабжения, параметрах теплоносителей систем отопления и вентиляции;</w:t>
      </w:r>
    </w:p>
    <w:p w14:paraId="5CBBA1D1" w14:textId="77777777" w:rsidR="00000000" w:rsidRPr="0089677D" w:rsidRDefault="00441890">
      <w:pPr>
        <w:pStyle w:val="FORMATTEXT"/>
        <w:ind w:firstLine="568"/>
        <w:jc w:val="both"/>
      </w:pPr>
    </w:p>
    <w:p w14:paraId="253BB7AD" w14:textId="77777777" w:rsidR="00000000" w:rsidRPr="0089677D" w:rsidRDefault="00441890">
      <w:pPr>
        <w:pStyle w:val="FORMATTEXT"/>
        <w:ind w:firstLine="568"/>
        <w:jc w:val="both"/>
      </w:pPr>
      <w:r w:rsidRPr="0089677D">
        <w:t>в) описание и обоснование способов прокладки и конструктивных решений, включая решения в отношении диаметров и теплоизоляции труб теплотрассы от то</w:t>
      </w:r>
      <w:r w:rsidRPr="0089677D">
        <w:t>чки присоединения к сетям общего пользования до объекта капитального строительства;</w:t>
      </w:r>
    </w:p>
    <w:p w14:paraId="7F023F23" w14:textId="77777777" w:rsidR="00000000" w:rsidRPr="0089677D" w:rsidRDefault="00441890">
      <w:pPr>
        <w:pStyle w:val="FORMATTEXT"/>
        <w:ind w:firstLine="568"/>
        <w:jc w:val="both"/>
      </w:pPr>
    </w:p>
    <w:p w14:paraId="143D1302" w14:textId="77777777" w:rsidR="00000000" w:rsidRPr="0089677D" w:rsidRDefault="00441890">
      <w:pPr>
        <w:pStyle w:val="FORMATTEXT"/>
        <w:ind w:firstLine="568"/>
        <w:jc w:val="both"/>
      </w:pPr>
      <w:r w:rsidRPr="0089677D">
        <w:t>г) перечень мер по защите трубопроводов от агрессивного воздействия грунтов и грунтовых вод;</w:t>
      </w:r>
    </w:p>
    <w:p w14:paraId="060EFFC8" w14:textId="77777777" w:rsidR="00000000" w:rsidRPr="0089677D" w:rsidRDefault="00441890">
      <w:pPr>
        <w:pStyle w:val="FORMATTEXT"/>
        <w:ind w:firstLine="568"/>
        <w:jc w:val="both"/>
      </w:pPr>
    </w:p>
    <w:p w14:paraId="08775D26" w14:textId="77777777" w:rsidR="00000000" w:rsidRPr="0089677D" w:rsidRDefault="00441890">
      <w:pPr>
        <w:pStyle w:val="FORMATTEXT"/>
        <w:ind w:firstLine="568"/>
        <w:jc w:val="both"/>
      </w:pPr>
      <w:r w:rsidRPr="0089677D">
        <w:t>д) обоснование принятых систем и принципиальных решений по отоплению, вентиля</w:t>
      </w:r>
      <w:r w:rsidRPr="0089677D">
        <w:t>ции и кондиционированию воздуха помещений с приложением расчета совокупного выделения в воздух внутренней среды помещений химических веществ с учетом совместного использования строительных материалов, применяемых в проектируемом объекте капитального строит</w:t>
      </w:r>
      <w:r w:rsidRPr="0089677D">
        <w:t xml:space="preserve">ельства, в соответствии с методикой, утверждаемой Министерством строительства и жилищно-коммунального хозяйства Российской Федерации; </w:t>
      </w:r>
    </w:p>
    <w:p w14:paraId="663D24D6" w14:textId="1EDABC32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1 января 2018 года постановлением Правительства Российской Федерации от 28 я</w:t>
      </w:r>
      <w:r w:rsidRPr="0089677D">
        <w:t>нваря 2017 года N 95</w:t>
      </w:r>
      <w:proofErr w:type="gramStart"/>
      <w:r w:rsidRPr="0089677D">
        <w:t xml:space="preserve">. </w:t>
      </w:r>
      <w:r w:rsidRPr="0089677D">
        <w:t>)</w:t>
      </w:r>
      <w:proofErr w:type="gramEnd"/>
      <w:r w:rsidRPr="0089677D">
        <w:t xml:space="preserve"> </w:t>
      </w:r>
    </w:p>
    <w:p w14:paraId="52BB221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д_1) обоснование энергетической эффективности конструктивных и инженерно-технических решений, используемых в системах отопления, вентиляции и кондиционирования воздуха помещений, тепловых сетях; </w:t>
      </w:r>
    </w:p>
    <w:p w14:paraId="7018ED2E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(Подпункт </w:t>
      </w:r>
      <w:r w:rsidRPr="0089677D">
        <w:t>дополнительно включен с 20 сентября 2017 года постановлением Правительства Российской Федерации от 8 сентября 2017 года N 1081)</w:t>
      </w:r>
    </w:p>
    <w:p w14:paraId="074FE976" w14:textId="77777777" w:rsidR="00000000" w:rsidRPr="0089677D" w:rsidRDefault="00441890">
      <w:pPr>
        <w:pStyle w:val="FORMATTEXT"/>
        <w:ind w:firstLine="568"/>
        <w:jc w:val="both"/>
      </w:pPr>
    </w:p>
    <w:p w14:paraId="1FBC0F23" w14:textId="77777777" w:rsidR="00000000" w:rsidRPr="0089677D" w:rsidRDefault="00441890">
      <w:pPr>
        <w:pStyle w:val="FORMATTEXT"/>
        <w:ind w:firstLine="568"/>
        <w:jc w:val="both"/>
      </w:pPr>
      <w:r w:rsidRPr="0089677D">
        <w:t>е) сведения о тепловых нагрузках на отопление, вентиляцию, горячее водоснабжение на производственные и другие нужды;</w:t>
      </w:r>
    </w:p>
    <w:p w14:paraId="0C9D7F32" w14:textId="77777777" w:rsidR="00000000" w:rsidRPr="0089677D" w:rsidRDefault="00441890">
      <w:pPr>
        <w:pStyle w:val="FORMATTEXT"/>
        <w:ind w:firstLine="568"/>
        <w:jc w:val="both"/>
      </w:pPr>
    </w:p>
    <w:p w14:paraId="11254D9A" w14:textId="77777777" w:rsidR="00000000" w:rsidRPr="0089677D" w:rsidRDefault="00441890">
      <w:pPr>
        <w:pStyle w:val="FORMATTEXT"/>
        <w:ind w:firstLine="568"/>
        <w:jc w:val="both"/>
      </w:pPr>
      <w:r w:rsidRPr="0089677D">
        <w:t>е_1) опис</w:t>
      </w:r>
      <w:r w:rsidRPr="0089677D">
        <w:t xml:space="preserve">ание мест расположения приборов учета используемой тепловой энергии и устройств сбора и передачи данных от таких приборов; </w:t>
      </w:r>
    </w:p>
    <w:p w14:paraId="5F1EB568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(Подпункт дополнительно включен с 20 сентября 2017 года постановлением Правительства Российской Федерации от 8 сентября 2017 года N </w:t>
      </w:r>
      <w:r w:rsidRPr="0089677D">
        <w:t>1081)</w:t>
      </w:r>
    </w:p>
    <w:p w14:paraId="382233EB" w14:textId="77777777" w:rsidR="00000000" w:rsidRPr="0089677D" w:rsidRDefault="00441890">
      <w:pPr>
        <w:pStyle w:val="FORMATTEXT"/>
        <w:ind w:firstLine="568"/>
        <w:jc w:val="both"/>
      </w:pPr>
    </w:p>
    <w:p w14:paraId="132E8FBF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 о потребности в паре;</w:t>
      </w:r>
    </w:p>
    <w:p w14:paraId="7C4D4FE6" w14:textId="77777777" w:rsidR="00000000" w:rsidRPr="0089677D" w:rsidRDefault="00441890">
      <w:pPr>
        <w:pStyle w:val="FORMATTEXT"/>
        <w:ind w:firstLine="568"/>
        <w:jc w:val="both"/>
      </w:pPr>
    </w:p>
    <w:p w14:paraId="3CFF2FA1" w14:textId="77777777" w:rsidR="00000000" w:rsidRPr="0089677D" w:rsidRDefault="00441890">
      <w:pPr>
        <w:pStyle w:val="FORMATTEXT"/>
        <w:ind w:firstLine="568"/>
        <w:jc w:val="both"/>
      </w:pPr>
      <w:r w:rsidRPr="0089677D">
        <w:t>з) обоснование оптимальности размещения отопительного оборудования, характеристик материалов для изготовления воздуховодов;</w:t>
      </w:r>
    </w:p>
    <w:p w14:paraId="24D2FDBF" w14:textId="77777777" w:rsidR="00000000" w:rsidRPr="0089677D" w:rsidRDefault="00441890">
      <w:pPr>
        <w:pStyle w:val="FORMATTEXT"/>
        <w:ind w:firstLine="568"/>
        <w:jc w:val="both"/>
      </w:pPr>
    </w:p>
    <w:p w14:paraId="4D5D3C16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и) обоснование рациональности трассировки воздуховодов вентиляционных систем - для объект</w:t>
      </w:r>
      <w:r w:rsidRPr="0089677D">
        <w:t>ов производственного назначения;</w:t>
      </w:r>
    </w:p>
    <w:p w14:paraId="0CD6FE93" w14:textId="77777777" w:rsidR="00000000" w:rsidRPr="0089677D" w:rsidRDefault="00441890">
      <w:pPr>
        <w:pStyle w:val="FORMATTEXT"/>
        <w:ind w:firstLine="568"/>
        <w:jc w:val="both"/>
      </w:pPr>
    </w:p>
    <w:p w14:paraId="2EF0F411" w14:textId="77777777" w:rsidR="00000000" w:rsidRPr="0089677D" w:rsidRDefault="00441890">
      <w:pPr>
        <w:pStyle w:val="FORMATTEXT"/>
        <w:ind w:firstLine="568"/>
        <w:jc w:val="both"/>
      </w:pPr>
      <w:r w:rsidRPr="0089677D">
        <w:t>к) описание технических решений, обеспечивающих надежность работы систем в экстремальных условиях;</w:t>
      </w:r>
    </w:p>
    <w:p w14:paraId="6CCFFF86" w14:textId="77777777" w:rsidR="00000000" w:rsidRPr="0089677D" w:rsidRDefault="00441890">
      <w:pPr>
        <w:pStyle w:val="FORMATTEXT"/>
        <w:ind w:firstLine="568"/>
        <w:jc w:val="both"/>
      </w:pPr>
    </w:p>
    <w:p w14:paraId="028A9F3C" w14:textId="77777777" w:rsidR="00000000" w:rsidRPr="0089677D" w:rsidRDefault="00441890">
      <w:pPr>
        <w:pStyle w:val="FORMATTEXT"/>
        <w:ind w:firstLine="568"/>
        <w:jc w:val="both"/>
      </w:pPr>
      <w:r w:rsidRPr="0089677D">
        <w:t>л) описание систем автоматизации и диспетчеризации процесса регулирования отопления, вентиляции и кондиционирования воздух</w:t>
      </w:r>
      <w:r w:rsidRPr="0089677D">
        <w:t>а;</w:t>
      </w:r>
    </w:p>
    <w:p w14:paraId="1B0B7579" w14:textId="77777777" w:rsidR="00000000" w:rsidRPr="0089677D" w:rsidRDefault="00441890">
      <w:pPr>
        <w:pStyle w:val="FORMATTEXT"/>
        <w:ind w:firstLine="568"/>
        <w:jc w:val="both"/>
      </w:pPr>
    </w:p>
    <w:p w14:paraId="21A67109" w14:textId="77777777" w:rsidR="00000000" w:rsidRPr="0089677D" w:rsidRDefault="00441890">
      <w:pPr>
        <w:pStyle w:val="FORMATTEXT"/>
        <w:ind w:firstLine="568"/>
        <w:jc w:val="both"/>
      </w:pPr>
      <w:r w:rsidRPr="0089677D">
        <w:t>м) характеристика технологического оборудования, выделяющего вредные вещества - для объектов производственного назначения;</w:t>
      </w:r>
    </w:p>
    <w:p w14:paraId="094B3B18" w14:textId="77777777" w:rsidR="00000000" w:rsidRPr="0089677D" w:rsidRDefault="00441890">
      <w:pPr>
        <w:pStyle w:val="FORMATTEXT"/>
        <w:ind w:firstLine="568"/>
        <w:jc w:val="both"/>
      </w:pPr>
    </w:p>
    <w:p w14:paraId="2626AC83" w14:textId="77777777" w:rsidR="00000000" w:rsidRPr="0089677D" w:rsidRDefault="00441890">
      <w:pPr>
        <w:pStyle w:val="FORMATTEXT"/>
        <w:ind w:firstLine="568"/>
        <w:jc w:val="both"/>
      </w:pPr>
      <w:r w:rsidRPr="0089677D">
        <w:t>н) обоснование выбранной системы очистки от газов и пыли - для объектов производственного назначения;</w:t>
      </w:r>
    </w:p>
    <w:p w14:paraId="34B4D82F" w14:textId="77777777" w:rsidR="00000000" w:rsidRPr="0089677D" w:rsidRDefault="00441890">
      <w:pPr>
        <w:pStyle w:val="FORMATTEXT"/>
        <w:ind w:firstLine="568"/>
        <w:jc w:val="both"/>
      </w:pPr>
    </w:p>
    <w:p w14:paraId="18D65E90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о) перечень мероприятий </w:t>
      </w:r>
      <w:r w:rsidRPr="0089677D">
        <w:t>по обеспечению эффективности работы систем вентиляции в аварийной ситуации (при необходимости);</w:t>
      </w:r>
    </w:p>
    <w:p w14:paraId="72F68BD5" w14:textId="77777777" w:rsidR="00000000" w:rsidRPr="0089677D" w:rsidRDefault="00441890">
      <w:pPr>
        <w:pStyle w:val="FORMATTEXT"/>
        <w:ind w:firstLine="568"/>
        <w:jc w:val="both"/>
      </w:pPr>
    </w:p>
    <w:p w14:paraId="775F5C31" w14:textId="77777777" w:rsidR="00000000" w:rsidRPr="0089677D" w:rsidRDefault="00441890">
      <w:pPr>
        <w:pStyle w:val="FORMATTEXT"/>
        <w:ind w:firstLine="568"/>
        <w:jc w:val="both"/>
      </w:pPr>
      <w:r w:rsidRPr="0089677D">
        <w:t>о_1) перечень мероприятий по обеспечению соблюдения установленных требований энергетической эффективности к устройствам, технологиям и материалам, используемым</w:t>
      </w:r>
      <w:r w:rsidRPr="0089677D">
        <w:t xml:space="preserve"> в системах отопления, вентиляции и кондиционирования воздуха помещений, тепловых сетях, позволяющих исключить нерациональный расход тепловой энергии, если такие требования предусмотрены в задании на проектирование; </w:t>
      </w:r>
    </w:p>
    <w:p w14:paraId="2060C0B5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</w:t>
      </w:r>
      <w:r w:rsidRPr="0089677D">
        <w:t>нтября 2017 года постановлением Правительства Российской Федерации от 8 сентября 2017 года N 1081)</w:t>
      </w:r>
    </w:p>
    <w:p w14:paraId="3ACDB1CD" w14:textId="77777777" w:rsidR="00000000" w:rsidRPr="0089677D" w:rsidRDefault="00441890">
      <w:pPr>
        <w:pStyle w:val="FORMATTEXT"/>
        <w:ind w:firstLine="568"/>
        <w:jc w:val="both"/>
      </w:pPr>
    </w:p>
    <w:p w14:paraId="002ADB58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072D7898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7678067B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759D8BCA" w14:textId="77777777" w:rsidR="00000000" w:rsidRPr="0089677D" w:rsidRDefault="00441890">
      <w:pPr>
        <w:pStyle w:val="FORMATTEXT"/>
        <w:ind w:firstLine="568"/>
        <w:jc w:val="both"/>
      </w:pPr>
      <w:r w:rsidRPr="0089677D">
        <w:t>п) принципиальные схемы систем отопления, вентиляции и кондиционирования воздуха;</w:t>
      </w:r>
    </w:p>
    <w:p w14:paraId="3808C3B0" w14:textId="77777777" w:rsidR="00000000" w:rsidRPr="0089677D" w:rsidRDefault="00441890">
      <w:pPr>
        <w:pStyle w:val="FORMATTEXT"/>
        <w:ind w:firstLine="568"/>
        <w:jc w:val="both"/>
      </w:pPr>
    </w:p>
    <w:p w14:paraId="434801CA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р) схему паропроводов </w:t>
      </w:r>
      <w:r w:rsidRPr="0089677D">
        <w:t>(при наличии);</w:t>
      </w:r>
    </w:p>
    <w:p w14:paraId="3C798DD5" w14:textId="77777777" w:rsidR="00000000" w:rsidRPr="0089677D" w:rsidRDefault="00441890">
      <w:pPr>
        <w:pStyle w:val="FORMATTEXT"/>
        <w:ind w:firstLine="568"/>
        <w:jc w:val="both"/>
      </w:pPr>
    </w:p>
    <w:p w14:paraId="1E42E9FD" w14:textId="77777777" w:rsidR="00000000" w:rsidRPr="0089677D" w:rsidRDefault="00441890">
      <w:pPr>
        <w:pStyle w:val="FORMATTEXT"/>
        <w:ind w:firstLine="568"/>
        <w:jc w:val="both"/>
      </w:pPr>
      <w:r w:rsidRPr="0089677D">
        <w:t>с) схему холодоснабжения (при наличии);</w:t>
      </w:r>
    </w:p>
    <w:p w14:paraId="08175EF0" w14:textId="77777777" w:rsidR="00000000" w:rsidRPr="0089677D" w:rsidRDefault="00441890">
      <w:pPr>
        <w:pStyle w:val="FORMATTEXT"/>
        <w:ind w:firstLine="568"/>
        <w:jc w:val="both"/>
      </w:pPr>
    </w:p>
    <w:p w14:paraId="03A1D05E" w14:textId="77777777" w:rsidR="00000000" w:rsidRPr="0089677D" w:rsidRDefault="00441890">
      <w:pPr>
        <w:pStyle w:val="FORMATTEXT"/>
        <w:ind w:firstLine="568"/>
        <w:jc w:val="both"/>
      </w:pPr>
      <w:r w:rsidRPr="0089677D">
        <w:t>т) план сетей теплоснабжения.</w:t>
      </w:r>
    </w:p>
    <w:p w14:paraId="71C35BF2" w14:textId="77777777" w:rsidR="00000000" w:rsidRPr="0089677D" w:rsidRDefault="00441890">
      <w:pPr>
        <w:pStyle w:val="FORMATTEXT"/>
        <w:ind w:firstLine="568"/>
        <w:jc w:val="both"/>
      </w:pPr>
    </w:p>
    <w:p w14:paraId="6EAB3CC9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19</w:t>
      </w:r>
    </w:p>
    <w:p w14:paraId="3A47DE2F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722391F4" w14:textId="77777777" w:rsidR="00000000" w:rsidRPr="0089677D" w:rsidRDefault="00441890">
      <w:pPr>
        <w:pStyle w:val="FORMATTEXT"/>
        <w:ind w:firstLine="568"/>
        <w:jc w:val="both"/>
      </w:pPr>
    </w:p>
    <w:p w14:paraId="59A33886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20. Подраздел "Сети связи" раздела 5 должен содержать: </w:t>
      </w:r>
    </w:p>
    <w:p w14:paraId="65BC4252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0249353C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4D8BF26C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емкости присоединяемой сети связи объекта</w:t>
      </w:r>
      <w:r w:rsidRPr="0089677D">
        <w:t xml:space="preserve"> капитального строительства к сети связи общего пользования;</w:t>
      </w:r>
    </w:p>
    <w:p w14:paraId="0CDFF8D9" w14:textId="77777777" w:rsidR="00000000" w:rsidRPr="0089677D" w:rsidRDefault="00441890">
      <w:pPr>
        <w:pStyle w:val="FORMATTEXT"/>
        <w:ind w:firstLine="568"/>
        <w:jc w:val="both"/>
      </w:pPr>
    </w:p>
    <w:p w14:paraId="075A5E9F" w14:textId="77777777" w:rsidR="00000000" w:rsidRPr="0089677D" w:rsidRDefault="00441890">
      <w:pPr>
        <w:pStyle w:val="FORMATTEXT"/>
        <w:ind w:firstLine="568"/>
        <w:jc w:val="both"/>
      </w:pPr>
      <w:r w:rsidRPr="0089677D">
        <w:t>б) характеристику проектируемых сооружений и линий связи, в том числе линейно-кабельных, - для объектов производственного назначения;</w:t>
      </w:r>
    </w:p>
    <w:p w14:paraId="30ECBFAC" w14:textId="77777777" w:rsidR="00000000" w:rsidRPr="0089677D" w:rsidRDefault="00441890">
      <w:pPr>
        <w:pStyle w:val="FORMATTEXT"/>
        <w:ind w:firstLine="568"/>
        <w:jc w:val="both"/>
      </w:pPr>
    </w:p>
    <w:p w14:paraId="0581EF06" w14:textId="77777777" w:rsidR="00000000" w:rsidRPr="0089677D" w:rsidRDefault="00441890">
      <w:pPr>
        <w:pStyle w:val="FORMATTEXT"/>
        <w:ind w:firstLine="568"/>
        <w:jc w:val="both"/>
      </w:pPr>
      <w:r w:rsidRPr="0089677D">
        <w:t>в) характеристику состава и структуры сооружений и линий с</w:t>
      </w:r>
      <w:r w:rsidRPr="0089677D">
        <w:t>вязи;</w:t>
      </w:r>
    </w:p>
    <w:p w14:paraId="64BB5BDF" w14:textId="77777777" w:rsidR="00000000" w:rsidRPr="0089677D" w:rsidRDefault="00441890">
      <w:pPr>
        <w:pStyle w:val="FORMATTEXT"/>
        <w:ind w:firstLine="568"/>
        <w:jc w:val="both"/>
      </w:pPr>
    </w:p>
    <w:p w14:paraId="02C057AD" w14:textId="77777777" w:rsidR="00000000" w:rsidRPr="0089677D" w:rsidRDefault="00441890">
      <w:pPr>
        <w:pStyle w:val="FORMATTEXT"/>
        <w:ind w:firstLine="568"/>
        <w:jc w:val="both"/>
      </w:pPr>
      <w:r w:rsidRPr="0089677D">
        <w:t>г) сведения о технических, экономических и информационных условиях присоединения к сети связи общего пользования;</w:t>
      </w:r>
    </w:p>
    <w:p w14:paraId="27F03D46" w14:textId="77777777" w:rsidR="00000000" w:rsidRPr="0089677D" w:rsidRDefault="00441890">
      <w:pPr>
        <w:pStyle w:val="FORMATTEXT"/>
        <w:ind w:firstLine="568"/>
        <w:jc w:val="both"/>
      </w:pPr>
    </w:p>
    <w:p w14:paraId="466B6D77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д) обоснование способа, с помощью которого устанавливаются соединения сетей связи (на местном, </w:t>
      </w:r>
      <w:proofErr w:type="spellStart"/>
      <w:r w:rsidRPr="0089677D">
        <w:t>внутризонном</w:t>
      </w:r>
      <w:proofErr w:type="spellEnd"/>
      <w:r w:rsidRPr="0089677D">
        <w:t xml:space="preserve"> и междугородном уровнях);</w:t>
      </w:r>
    </w:p>
    <w:p w14:paraId="22534034" w14:textId="77777777" w:rsidR="00000000" w:rsidRPr="0089677D" w:rsidRDefault="00441890">
      <w:pPr>
        <w:pStyle w:val="FORMATTEXT"/>
        <w:ind w:firstLine="568"/>
        <w:jc w:val="both"/>
      </w:pPr>
    </w:p>
    <w:p w14:paraId="6ED2D9CA" w14:textId="77777777" w:rsidR="00000000" w:rsidRPr="0089677D" w:rsidRDefault="00441890">
      <w:pPr>
        <w:pStyle w:val="FORMATTEXT"/>
        <w:ind w:firstLine="568"/>
        <w:jc w:val="both"/>
      </w:pPr>
      <w:r w:rsidRPr="0089677D">
        <w:t>е) местоположения точек присоединения и технические параметры в точках присоединения сетей связи;</w:t>
      </w:r>
    </w:p>
    <w:p w14:paraId="29F9FE7D" w14:textId="77777777" w:rsidR="00000000" w:rsidRPr="0089677D" w:rsidRDefault="00441890">
      <w:pPr>
        <w:pStyle w:val="FORMATTEXT"/>
        <w:ind w:firstLine="568"/>
        <w:jc w:val="both"/>
      </w:pPr>
    </w:p>
    <w:p w14:paraId="76A4CEA9" w14:textId="77777777" w:rsidR="00000000" w:rsidRPr="0089677D" w:rsidRDefault="00441890">
      <w:pPr>
        <w:pStyle w:val="FORMATTEXT"/>
        <w:ind w:firstLine="568"/>
        <w:jc w:val="both"/>
      </w:pPr>
      <w:r w:rsidRPr="0089677D">
        <w:t>ж) обоснование способов учета трафика;</w:t>
      </w:r>
    </w:p>
    <w:p w14:paraId="2B990DA6" w14:textId="77777777" w:rsidR="00000000" w:rsidRPr="0089677D" w:rsidRDefault="00441890">
      <w:pPr>
        <w:pStyle w:val="FORMATTEXT"/>
        <w:ind w:firstLine="568"/>
        <w:jc w:val="both"/>
      </w:pPr>
    </w:p>
    <w:p w14:paraId="29AD74A5" w14:textId="77777777" w:rsidR="00000000" w:rsidRPr="0089677D" w:rsidRDefault="00441890">
      <w:pPr>
        <w:pStyle w:val="FORMATTEXT"/>
        <w:ind w:firstLine="568"/>
        <w:jc w:val="both"/>
      </w:pPr>
      <w:r w:rsidRPr="0089677D">
        <w:t>з) перечень мероприятий по обеспечению взаимодействия систем управления и технической эксплуатации, в том числе обос</w:t>
      </w:r>
      <w:r w:rsidRPr="0089677D">
        <w:t xml:space="preserve">нование способа организации взаимодействия между центрами </w:t>
      </w:r>
      <w:r w:rsidRPr="0089677D">
        <w:lastRenderedPageBreak/>
        <w:t>управления присоединяемой сети связи и сети связи общего пользования, взаимодействия систем синхронизации;</w:t>
      </w:r>
    </w:p>
    <w:p w14:paraId="7E60A186" w14:textId="77777777" w:rsidR="00000000" w:rsidRPr="0089677D" w:rsidRDefault="00441890">
      <w:pPr>
        <w:pStyle w:val="FORMATTEXT"/>
        <w:ind w:firstLine="568"/>
        <w:jc w:val="both"/>
      </w:pPr>
    </w:p>
    <w:p w14:paraId="5C218BBD" w14:textId="77777777" w:rsidR="00000000" w:rsidRPr="0089677D" w:rsidRDefault="00441890">
      <w:pPr>
        <w:pStyle w:val="FORMATTEXT"/>
        <w:ind w:firstLine="568"/>
        <w:jc w:val="both"/>
      </w:pPr>
      <w:r w:rsidRPr="0089677D">
        <w:t>и) перечень мероприятий по обеспечению устойчивого функционирования сетей связи, в том чис</w:t>
      </w:r>
      <w:r w:rsidRPr="0089677D">
        <w:t>ле в чрезвычайных ситуациях;</w:t>
      </w:r>
    </w:p>
    <w:p w14:paraId="0DFAA775" w14:textId="77777777" w:rsidR="00000000" w:rsidRPr="0089677D" w:rsidRDefault="00441890">
      <w:pPr>
        <w:pStyle w:val="FORMATTEXT"/>
        <w:ind w:firstLine="568"/>
        <w:jc w:val="both"/>
      </w:pPr>
    </w:p>
    <w:p w14:paraId="63F6E627" w14:textId="77777777" w:rsidR="00000000" w:rsidRPr="0089677D" w:rsidRDefault="00441890">
      <w:pPr>
        <w:pStyle w:val="FORMATTEXT"/>
        <w:ind w:firstLine="568"/>
        <w:jc w:val="both"/>
      </w:pPr>
      <w:r w:rsidRPr="0089677D">
        <w:t>к) описание технических решений по защите информации (при необходимости);</w:t>
      </w:r>
    </w:p>
    <w:p w14:paraId="11E85E48" w14:textId="77777777" w:rsidR="00000000" w:rsidRPr="0089677D" w:rsidRDefault="00441890">
      <w:pPr>
        <w:pStyle w:val="FORMATTEXT"/>
        <w:ind w:firstLine="568"/>
        <w:jc w:val="both"/>
      </w:pPr>
    </w:p>
    <w:p w14:paraId="1A75AA27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л) характеристику и обоснование принятых технических решений в отношении технологических сетей связи, предназначенных для обеспечения производственной </w:t>
      </w:r>
      <w:r w:rsidRPr="0089677D">
        <w:t xml:space="preserve">деятельности на объекте капитального строительства, управления технологическими процессами производства (систему внутренней связи, часофикацию, радиофикацию (включая локальные системы оповещения в районах размещения потенциально опасных объектов), системы </w:t>
      </w:r>
      <w:r w:rsidRPr="0089677D">
        <w:t>телевизионного мониторинга технологических процессов и охранного теленаблюдения), - для объектов производственного назначения;</w:t>
      </w:r>
    </w:p>
    <w:p w14:paraId="2F0D6446" w14:textId="77777777" w:rsidR="00000000" w:rsidRPr="0089677D" w:rsidRDefault="00441890">
      <w:pPr>
        <w:pStyle w:val="FORMATTEXT"/>
        <w:ind w:firstLine="568"/>
        <w:jc w:val="both"/>
      </w:pPr>
    </w:p>
    <w:p w14:paraId="2FCC9D8F" w14:textId="77777777" w:rsidR="00000000" w:rsidRPr="0089677D" w:rsidRDefault="00441890">
      <w:pPr>
        <w:pStyle w:val="FORMATTEXT"/>
        <w:ind w:firstLine="568"/>
        <w:jc w:val="both"/>
      </w:pPr>
      <w:r w:rsidRPr="0089677D">
        <w:t>м) описание системы внутренней связи, часофикации, радиофикации, телевидения - для объектов непроизводственного назначения;</w:t>
      </w:r>
    </w:p>
    <w:p w14:paraId="57C53F67" w14:textId="77777777" w:rsidR="00000000" w:rsidRPr="0089677D" w:rsidRDefault="00441890">
      <w:pPr>
        <w:pStyle w:val="FORMATTEXT"/>
        <w:ind w:firstLine="568"/>
        <w:jc w:val="both"/>
      </w:pPr>
    </w:p>
    <w:p w14:paraId="451E450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н) </w:t>
      </w:r>
      <w:r w:rsidRPr="0089677D">
        <w:t xml:space="preserve">обоснование применяемого коммутационного оборудования, позволяющего производить учет исходящего трафика на всех уровнях присоединения; </w:t>
      </w:r>
    </w:p>
    <w:p w14:paraId="354C26D8" w14:textId="77777777" w:rsidR="00000000" w:rsidRPr="0089677D" w:rsidRDefault="00441890">
      <w:pPr>
        <w:pStyle w:val="FORMATTEXT"/>
        <w:ind w:firstLine="568"/>
        <w:jc w:val="both"/>
      </w:pPr>
    </w:p>
    <w:p w14:paraId="457AF081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о) характеристику принятой локальной вычислительной сети (при наличии) - для объектов производственного назначения; </w:t>
      </w:r>
    </w:p>
    <w:p w14:paraId="18695C02" w14:textId="77777777" w:rsidR="00000000" w:rsidRPr="0089677D" w:rsidRDefault="00441890">
      <w:pPr>
        <w:pStyle w:val="FORMATTEXT"/>
        <w:ind w:firstLine="568"/>
        <w:jc w:val="both"/>
      </w:pPr>
    </w:p>
    <w:p w14:paraId="1CFB75B8" w14:textId="77777777" w:rsidR="00000000" w:rsidRPr="0089677D" w:rsidRDefault="00441890">
      <w:pPr>
        <w:pStyle w:val="FORMATTEXT"/>
        <w:ind w:firstLine="568"/>
        <w:jc w:val="both"/>
      </w:pPr>
      <w:r w:rsidRPr="0089677D">
        <w:t>п</w:t>
      </w:r>
      <w:r w:rsidRPr="0089677D">
        <w:t>) обоснование выбранной трассы линии связи к установленной техническими условиями точке присоединения, в том числе воздушных и подземных участков. Определение границ охранных зон линий связи исходя из особых условий пользования;</w:t>
      </w:r>
    </w:p>
    <w:p w14:paraId="75DFE823" w14:textId="77777777" w:rsidR="00000000" w:rsidRPr="0089677D" w:rsidRDefault="00441890">
      <w:pPr>
        <w:pStyle w:val="FORMATTEXT"/>
        <w:ind w:firstLine="568"/>
        <w:jc w:val="both"/>
      </w:pPr>
    </w:p>
    <w:p w14:paraId="29D96DD1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1556C25F" w14:textId="77777777" w:rsidR="00000000" w:rsidRPr="0089677D" w:rsidRDefault="00441890">
      <w:pPr>
        <w:pStyle w:val="FORMATTEXT"/>
        <w:jc w:val="center"/>
      </w:pPr>
      <w:r w:rsidRPr="0089677D">
        <w:t>в графической</w:t>
      </w:r>
      <w:r w:rsidRPr="0089677D">
        <w:t xml:space="preserve"> части </w:t>
      </w:r>
    </w:p>
    <w:p w14:paraId="3C6B6904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7FA88242" w14:textId="77777777" w:rsidR="00000000" w:rsidRPr="0089677D" w:rsidRDefault="00441890">
      <w:pPr>
        <w:pStyle w:val="FORMATTEXT"/>
        <w:ind w:firstLine="568"/>
        <w:jc w:val="both"/>
      </w:pPr>
      <w:r w:rsidRPr="0089677D">
        <w:t>р) принципиальные схемы сетей связи, локальных вычислительных сетей (при наличии) и иных слаботочных сетей на объекте капитального строительства;</w:t>
      </w:r>
    </w:p>
    <w:p w14:paraId="7E9A2CF0" w14:textId="77777777" w:rsidR="00000000" w:rsidRPr="0089677D" w:rsidRDefault="00441890">
      <w:pPr>
        <w:pStyle w:val="FORMATTEXT"/>
        <w:ind w:firstLine="568"/>
        <w:jc w:val="both"/>
      </w:pPr>
    </w:p>
    <w:p w14:paraId="7BBAE2E7" w14:textId="77777777" w:rsidR="00000000" w:rsidRPr="0089677D" w:rsidRDefault="00441890">
      <w:pPr>
        <w:pStyle w:val="FORMATTEXT"/>
        <w:ind w:firstLine="568"/>
        <w:jc w:val="both"/>
      </w:pPr>
      <w:r w:rsidRPr="0089677D">
        <w:t>с) планы размещения оконечного оборудования, иных технических, радиоэлектронных сре</w:t>
      </w:r>
      <w:r w:rsidRPr="0089677D">
        <w:t>дств и высокочастотных устройств (при наличии);</w:t>
      </w:r>
    </w:p>
    <w:p w14:paraId="4B9FB187" w14:textId="77777777" w:rsidR="00000000" w:rsidRPr="0089677D" w:rsidRDefault="00441890">
      <w:pPr>
        <w:pStyle w:val="FORMATTEXT"/>
        <w:ind w:firstLine="568"/>
        <w:jc w:val="both"/>
      </w:pPr>
    </w:p>
    <w:p w14:paraId="486A5A64" w14:textId="77777777" w:rsidR="00000000" w:rsidRPr="0089677D" w:rsidRDefault="00441890">
      <w:pPr>
        <w:pStyle w:val="FORMATTEXT"/>
        <w:ind w:firstLine="568"/>
        <w:jc w:val="both"/>
      </w:pPr>
      <w:r w:rsidRPr="0089677D">
        <w:t>т) план сетей связи.</w:t>
      </w:r>
    </w:p>
    <w:p w14:paraId="331A79B5" w14:textId="77777777" w:rsidR="00000000" w:rsidRPr="0089677D" w:rsidRDefault="00441890">
      <w:pPr>
        <w:pStyle w:val="FORMATTEXT"/>
        <w:ind w:firstLine="568"/>
        <w:jc w:val="both"/>
      </w:pPr>
    </w:p>
    <w:p w14:paraId="19BBE441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20</w:t>
      </w:r>
    </w:p>
    <w:p w14:paraId="583060BD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52FC054E" w14:textId="77777777" w:rsidR="00000000" w:rsidRPr="0089677D" w:rsidRDefault="00441890">
      <w:pPr>
        <w:pStyle w:val="FORMATTEXT"/>
        <w:ind w:firstLine="568"/>
        <w:jc w:val="both"/>
      </w:pPr>
    </w:p>
    <w:p w14:paraId="29646897" w14:textId="77777777" w:rsidR="00000000" w:rsidRPr="0089677D" w:rsidRDefault="00441890">
      <w:pPr>
        <w:pStyle w:val="FORMATTEXT"/>
        <w:ind w:firstLine="568"/>
        <w:jc w:val="both"/>
      </w:pPr>
      <w:r w:rsidRPr="0089677D">
        <w:t>21. Подраздел "Система газоснабжения" раздела 5 должен содержать:</w:t>
      </w:r>
    </w:p>
    <w:p w14:paraId="0C0D27E0" w14:textId="77777777" w:rsidR="00000000" w:rsidRPr="0089677D" w:rsidRDefault="00441890">
      <w:pPr>
        <w:pStyle w:val="FORMATTEXT"/>
        <w:ind w:firstLine="568"/>
        <w:jc w:val="both"/>
      </w:pPr>
    </w:p>
    <w:p w14:paraId="6FBF66A2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1CD13FC7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22887090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об оформлении решения (разрешения) об установлен</w:t>
      </w:r>
      <w:r w:rsidRPr="0089677D">
        <w:t>ии видов и лимитов топлива для установок, потребляющих топливо, - для объектов производственного назначения;</w:t>
      </w:r>
    </w:p>
    <w:p w14:paraId="675311C9" w14:textId="77777777" w:rsidR="00000000" w:rsidRPr="0089677D" w:rsidRDefault="00441890">
      <w:pPr>
        <w:pStyle w:val="FORMATTEXT"/>
        <w:ind w:firstLine="568"/>
        <w:jc w:val="both"/>
      </w:pPr>
    </w:p>
    <w:p w14:paraId="78DE452D" w14:textId="77777777" w:rsidR="00000000" w:rsidRPr="0089677D" w:rsidRDefault="00441890">
      <w:pPr>
        <w:pStyle w:val="FORMATTEXT"/>
        <w:ind w:firstLine="568"/>
        <w:jc w:val="both"/>
      </w:pPr>
      <w:r w:rsidRPr="0089677D">
        <w:t>б) характеристику источника газоснабжения в соответствии с техническими условиями;</w:t>
      </w:r>
    </w:p>
    <w:p w14:paraId="0210C48A" w14:textId="77777777" w:rsidR="00000000" w:rsidRPr="0089677D" w:rsidRDefault="00441890">
      <w:pPr>
        <w:pStyle w:val="FORMATTEXT"/>
        <w:ind w:firstLine="568"/>
        <w:jc w:val="both"/>
      </w:pPr>
    </w:p>
    <w:p w14:paraId="585098E7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 типе и количестве установок, потребляющих топлив</w:t>
      </w:r>
      <w:r w:rsidRPr="0089677D">
        <w:t>о, - для объектов производственного назначения;</w:t>
      </w:r>
    </w:p>
    <w:p w14:paraId="2706CDA8" w14:textId="77777777" w:rsidR="00000000" w:rsidRPr="0089677D" w:rsidRDefault="00441890">
      <w:pPr>
        <w:pStyle w:val="FORMATTEXT"/>
        <w:ind w:firstLine="568"/>
        <w:jc w:val="both"/>
      </w:pPr>
    </w:p>
    <w:p w14:paraId="4B0C7A8D" w14:textId="77777777" w:rsidR="00000000" w:rsidRPr="0089677D" w:rsidRDefault="00441890">
      <w:pPr>
        <w:pStyle w:val="FORMATTEXT"/>
        <w:ind w:firstLine="568"/>
        <w:jc w:val="both"/>
      </w:pPr>
      <w:r w:rsidRPr="0089677D">
        <w:t>г) расчетные (проектные) данные о потребности объекта капитального строительства в газе - для объектов непроизводственного назначения;</w:t>
      </w:r>
    </w:p>
    <w:p w14:paraId="38C648DE" w14:textId="77777777" w:rsidR="00000000" w:rsidRPr="0089677D" w:rsidRDefault="00441890">
      <w:pPr>
        <w:pStyle w:val="FORMATTEXT"/>
        <w:ind w:firstLine="568"/>
        <w:jc w:val="both"/>
      </w:pPr>
    </w:p>
    <w:p w14:paraId="29E637BA" w14:textId="487297B7" w:rsidR="00000000" w:rsidRPr="0089677D" w:rsidRDefault="00441890">
      <w:pPr>
        <w:pStyle w:val="FORMATTEXT"/>
        <w:ind w:firstLine="568"/>
        <w:jc w:val="both"/>
      </w:pPr>
      <w:r w:rsidRPr="0089677D">
        <w:t>д) подпункт утратил силу с 17 августа 2013 года - постановление Правите</w:t>
      </w:r>
      <w:r w:rsidRPr="0089677D">
        <w:t xml:space="preserve">льства Российской Федерации от 8 августа 2013 года N </w:t>
      </w:r>
      <w:proofErr w:type="gramStart"/>
      <w:r w:rsidRPr="0089677D">
        <w:t>679</w:t>
      </w:r>
      <w:r w:rsidRPr="0089677D">
        <w:t xml:space="preserve"> </w:t>
      </w:r>
      <w:r w:rsidRPr="0089677D">
        <w:t>;</w:t>
      </w:r>
      <w:proofErr w:type="gramEnd"/>
    </w:p>
    <w:p w14:paraId="7FF4B48E" w14:textId="77777777" w:rsidR="00000000" w:rsidRPr="0089677D" w:rsidRDefault="00441890">
      <w:pPr>
        <w:pStyle w:val="FORMATTEXT"/>
        <w:ind w:firstLine="568"/>
        <w:jc w:val="both"/>
      </w:pPr>
    </w:p>
    <w:p w14:paraId="69BFB18E" w14:textId="77777777" w:rsidR="00000000" w:rsidRPr="0089677D" w:rsidRDefault="00441890">
      <w:pPr>
        <w:pStyle w:val="FORMATTEXT"/>
        <w:ind w:firstLine="568"/>
        <w:jc w:val="both"/>
      </w:pPr>
      <w:r w:rsidRPr="0089677D">
        <w:t>е) описание технических решений по обеспечению учета и контроля расхода газа и продукции, вырабатываемой с использованием газа, в том числе тепловой и электрической энерги</w:t>
      </w:r>
      <w:r w:rsidRPr="0089677D">
        <w:t>и, - для объектов производственного назначения;</w:t>
      </w:r>
    </w:p>
    <w:p w14:paraId="7A0B8C18" w14:textId="77777777" w:rsidR="00000000" w:rsidRPr="0089677D" w:rsidRDefault="00441890">
      <w:pPr>
        <w:pStyle w:val="FORMATTEXT"/>
        <w:ind w:firstLine="568"/>
        <w:jc w:val="both"/>
      </w:pPr>
    </w:p>
    <w:p w14:paraId="280A6A0F" w14:textId="77777777" w:rsidR="00000000" w:rsidRPr="0089677D" w:rsidRDefault="00441890">
      <w:pPr>
        <w:pStyle w:val="FORMATTEXT"/>
        <w:ind w:firstLine="568"/>
        <w:jc w:val="both"/>
      </w:pPr>
      <w:r w:rsidRPr="0089677D">
        <w:t>ж) описание и обоснование применяемых систем автоматического регулирования и контроля тепловых процессов - для объектов производственного назначения;</w:t>
      </w:r>
    </w:p>
    <w:p w14:paraId="3293864F" w14:textId="77777777" w:rsidR="00000000" w:rsidRPr="0089677D" w:rsidRDefault="00441890">
      <w:pPr>
        <w:pStyle w:val="FORMATTEXT"/>
        <w:ind w:firstLine="568"/>
        <w:jc w:val="both"/>
      </w:pPr>
    </w:p>
    <w:p w14:paraId="60945BC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з) описание технических решений по обеспечению учета и </w:t>
      </w:r>
      <w:r w:rsidRPr="0089677D">
        <w:t>контроля расхода газа, применяемых систем автоматического регулирования - для объектов непроизводственного назначения;</w:t>
      </w:r>
    </w:p>
    <w:p w14:paraId="36914A97" w14:textId="77777777" w:rsidR="00000000" w:rsidRPr="0089677D" w:rsidRDefault="00441890">
      <w:pPr>
        <w:pStyle w:val="FORMATTEXT"/>
        <w:ind w:firstLine="568"/>
        <w:jc w:val="both"/>
      </w:pPr>
    </w:p>
    <w:p w14:paraId="7EE75B4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з_1) описание мест расположения приборов учета используемого газа и устройств сбора и передачи данных от таких приборов; </w:t>
      </w:r>
    </w:p>
    <w:p w14:paraId="0CA54CCC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</w:t>
      </w:r>
      <w:r w:rsidRPr="0089677D">
        <w:t>лнительно включен с 20 сентября 2017 года постановлением Правительства Российской Федерации от 8 сентября 2017 года N 1081)</w:t>
      </w:r>
    </w:p>
    <w:p w14:paraId="3C7FE2C9" w14:textId="77777777" w:rsidR="00000000" w:rsidRPr="0089677D" w:rsidRDefault="00441890">
      <w:pPr>
        <w:pStyle w:val="FORMATTEXT"/>
        <w:ind w:firstLine="568"/>
        <w:jc w:val="both"/>
      </w:pPr>
    </w:p>
    <w:p w14:paraId="112C0719" w14:textId="77777777" w:rsidR="00000000" w:rsidRPr="0089677D" w:rsidRDefault="00441890">
      <w:pPr>
        <w:pStyle w:val="FORMATTEXT"/>
        <w:ind w:firstLine="568"/>
        <w:jc w:val="both"/>
      </w:pPr>
      <w:r w:rsidRPr="0089677D">
        <w:t>и) описание способов контроля температуры и состава продуктов сгорания газа - для объектов производственного назначения;</w:t>
      </w:r>
    </w:p>
    <w:p w14:paraId="611907E5" w14:textId="77777777" w:rsidR="00000000" w:rsidRPr="0089677D" w:rsidRDefault="00441890">
      <w:pPr>
        <w:pStyle w:val="FORMATTEXT"/>
        <w:ind w:firstLine="568"/>
        <w:jc w:val="both"/>
      </w:pPr>
    </w:p>
    <w:p w14:paraId="1850D6C7" w14:textId="77777777" w:rsidR="00000000" w:rsidRPr="0089677D" w:rsidRDefault="00441890">
      <w:pPr>
        <w:pStyle w:val="FORMATTEXT"/>
        <w:ind w:firstLine="568"/>
        <w:jc w:val="both"/>
      </w:pPr>
      <w:r w:rsidRPr="0089677D">
        <w:t>к) описан</w:t>
      </w:r>
      <w:r w:rsidRPr="0089677D">
        <w:t>ие технических решений по обеспечению теплоизоляции ограждающих поверхностей агрегатов и теплопроводов - для объектов производственного назначения;</w:t>
      </w:r>
    </w:p>
    <w:p w14:paraId="704C4A0F" w14:textId="77777777" w:rsidR="00000000" w:rsidRPr="0089677D" w:rsidRDefault="00441890">
      <w:pPr>
        <w:pStyle w:val="FORMATTEXT"/>
        <w:ind w:firstLine="568"/>
        <w:jc w:val="both"/>
      </w:pPr>
    </w:p>
    <w:p w14:paraId="39C22360" w14:textId="77777777" w:rsidR="00000000" w:rsidRPr="0089677D" w:rsidRDefault="00441890">
      <w:pPr>
        <w:pStyle w:val="FORMATTEXT"/>
        <w:ind w:firstLine="568"/>
        <w:jc w:val="both"/>
      </w:pPr>
      <w:r w:rsidRPr="0089677D">
        <w:t>л) перечень сооружений резервного топливного хозяйства - для объектов производственного назначения;</w:t>
      </w:r>
    </w:p>
    <w:p w14:paraId="67D3F283" w14:textId="77777777" w:rsidR="00000000" w:rsidRPr="0089677D" w:rsidRDefault="00441890">
      <w:pPr>
        <w:pStyle w:val="FORMATTEXT"/>
        <w:ind w:firstLine="568"/>
        <w:jc w:val="both"/>
      </w:pPr>
    </w:p>
    <w:p w14:paraId="490B8739" w14:textId="77777777" w:rsidR="00000000" w:rsidRPr="0089677D" w:rsidRDefault="00441890">
      <w:pPr>
        <w:pStyle w:val="FORMATTEXT"/>
        <w:ind w:firstLine="568"/>
        <w:jc w:val="both"/>
      </w:pPr>
      <w:r w:rsidRPr="0089677D">
        <w:t>м) обо</w:t>
      </w:r>
      <w:r w:rsidRPr="0089677D">
        <w:t>снование выбора маршрута прохождения газопровода и границ охранной зоны присоединяемого газопровода, а также сооружений на нем;</w:t>
      </w:r>
    </w:p>
    <w:p w14:paraId="5A4F644E" w14:textId="77777777" w:rsidR="00000000" w:rsidRPr="0089677D" w:rsidRDefault="00441890">
      <w:pPr>
        <w:pStyle w:val="FORMATTEXT"/>
        <w:ind w:firstLine="568"/>
        <w:jc w:val="both"/>
      </w:pPr>
    </w:p>
    <w:p w14:paraId="32C7F2EE" w14:textId="77777777" w:rsidR="00000000" w:rsidRPr="0089677D" w:rsidRDefault="00441890">
      <w:pPr>
        <w:pStyle w:val="FORMATTEXT"/>
        <w:ind w:firstLine="568"/>
        <w:jc w:val="both"/>
      </w:pPr>
      <w:r w:rsidRPr="0089677D">
        <w:t>н) обоснование технических решений устройства электрохимической защиты стального газопровода от коррозии;</w:t>
      </w:r>
    </w:p>
    <w:p w14:paraId="3BBF7232" w14:textId="77777777" w:rsidR="00000000" w:rsidRPr="0089677D" w:rsidRDefault="00441890">
      <w:pPr>
        <w:pStyle w:val="FORMATTEXT"/>
        <w:ind w:firstLine="568"/>
        <w:jc w:val="both"/>
      </w:pPr>
    </w:p>
    <w:p w14:paraId="3A8CCAEC" w14:textId="77777777" w:rsidR="00000000" w:rsidRPr="0089677D" w:rsidRDefault="00441890">
      <w:pPr>
        <w:pStyle w:val="FORMATTEXT"/>
        <w:ind w:firstLine="568"/>
        <w:jc w:val="both"/>
      </w:pPr>
      <w:r w:rsidRPr="0089677D">
        <w:t>о) сведения о средст</w:t>
      </w:r>
      <w:r w:rsidRPr="0089677D">
        <w:t>вах телемеханизации газораспределительных сетей, объектов их энергоснабжения и электропривода;</w:t>
      </w:r>
    </w:p>
    <w:p w14:paraId="465182A5" w14:textId="77777777" w:rsidR="00000000" w:rsidRPr="0089677D" w:rsidRDefault="00441890">
      <w:pPr>
        <w:pStyle w:val="FORMATTEXT"/>
        <w:ind w:firstLine="568"/>
        <w:jc w:val="both"/>
      </w:pPr>
    </w:p>
    <w:p w14:paraId="400DD5A6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п) перечень мероприятий по обеспечению безопасного функционирования объектов системы газоснабжения, в том числе описание и обоснование проектируемых инженерных </w:t>
      </w:r>
      <w:r w:rsidRPr="0089677D">
        <w:t>систем по контролю и предупреждению возникновения потенциальных аварий, систем оповещения и связи;</w:t>
      </w:r>
    </w:p>
    <w:p w14:paraId="6DCA15BF" w14:textId="77777777" w:rsidR="00000000" w:rsidRPr="0089677D" w:rsidRDefault="00441890">
      <w:pPr>
        <w:pStyle w:val="FORMATTEXT"/>
        <w:ind w:firstLine="568"/>
        <w:jc w:val="both"/>
      </w:pPr>
    </w:p>
    <w:p w14:paraId="7CB1356C" w14:textId="77777777" w:rsidR="00000000" w:rsidRPr="0089677D" w:rsidRDefault="00441890">
      <w:pPr>
        <w:pStyle w:val="FORMATTEXT"/>
        <w:ind w:firstLine="568"/>
        <w:jc w:val="both"/>
      </w:pPr>
      <w:r w:rsidRPr="0089677D">
        <w:t>р) перечень мероприятий по созданию аварийной спасательной службы и мероприятий по охране систем газоснабжения - для объектов производственного назначения;</w:t>
      </w:r>
    </w:p>
    <w:p w14:paraId="355B65F3" w14:textId="77777777" w:rsidR="00000000" w:rsidRPr="0089677D" w:rsidRDefault="00441890">
      <w:pPr>
        <w:pStyle w:val="FORMATTEXT"/>
        <w:ind w:firstLine="568"/>
        <w:jc w:val="both"/>
      </w:pPr>
    </w:p>
    <w:p w14:paraId="0E62DC8B" w14:textId="77777777" w:rsidR="00000000" w:rsidRPr="0089677D" w:rsidRDefault="00441890">
      <w:pPr>
        <w:pStyle w:val="FORMATTEXT"/>
        <w:ind w:firstLine="568"/>
        <w:jc w:val="both"/>
      </w:pPr>
      <w:r w:rsidRPr="0089677D">
        <w:t>р_1) перечень мероприятий по обеспечению соблюдения установленных требований энергетической эффективности к устройствам, технологиям и материалам, используемым в системе газоснабжения, позволяющих исключить нерациональный расход газа, если такие требовани</w:t>
      </w:r>
      <w:r w:rsidRPr="0089677D">
        <w:t xml:space="preserve">я предусмотрены в задании на проектирование; </w:t>
      </w:r>
    </w:p>
    <w:p w14:paraId="01B37BFE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Российской Федерации от 8 сентября 2017 года N 1081)</w:t>
      </w:r>
    </w:p>
    <w:p w14:paraId="5DA87B4A" w14:textId="77777777" w:rsidR="00000000" w:rsidRPr="0089677D" w:rsidRDefault="00441890">
      <w:pPr>
        <w:pStyle w:val="FORMATTEXT"/>
        <w:ind w:firstLine="568"/>
        <w:jc w:val="both"/>
      </w:pPr>
    </w:p>
    <w:p w14:paraId="238EB2AF" w14:textId="77777777" w:rsidR="00000000" w:rsidRPr="0089677D" w:rsidRDefault="00441890">
      <w:pPr>
        <w:pStyle w:val="FORMATTEXT"/>
        <w:ind w:firstLine="568"/>
        <w:jc w:val="both"/>
      </w:pPr>
      <w:r w:rsidRPr="0089677D">
        <w:t>р_2) обоснование выбора конструктивных и инженерно-технических решений,</w:t>
      </w:r>
      <w:r w:rsidRPr="0089677D">
        <w:t xml:space="preserve"> используемых в системе газоснабжения, в части обеспечения соответствия зданий, строений и сооружений требованиям энергетической эффективности и требованиям оснащенности их приборами учета используемых энергетических ресурсов (за исключением зданий, строен</w:t>
      </w:r>
      <w:r w:rsidRPr="0089677D">
        <w:t xml:space="preserve">ий, сооружений, на которые требования энергетической эффективности и требования оснащенности их приборами учета используемых энергетических ресурсов не распространяются); </w:t>
      </w:r>
    </w:p>
    <w:p w14:paraId="3469A42A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</w:t>
      </w:r>
      <w:r w:rsidRPr="0089677D">
        <w:t xml:space="preserve"> Российской Федерации от 8 сентября 2017 года N 1081)</w:t>
      </w:r>
    </w:p>
    <w:p w14:paraId="53CBA8C3" w14:textId="77777777" w:rsidR="00000000" w:rsidRPr="0089677D" w:rsidRDefault="00441890">
      <w:pPr>
        <w:pStyle w:val="FORMATTEXT"/>
        <w:ind w:firstLine="568"/>
        <w:jc w:val="both"/>
      </w:pPr>
    </w:p>
    <w:p w14:paraId="471621F2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37212A57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0E6214E4" w14:textId="77777777" w:rsidR="00000000" w:rsidRPr="0089677D" w:rsidRDefault="00441890">
      <w:pPr>
        <w:pStyle w:val="FORMATTEXT"/>
        <w:ind w:firstLine="568"/>
        <w:jc w:val="both"/>
      </w:pPr>
      <w:r w:rsidRPr="0089677D">
        <w:t>с) схему маршрута прохождения газопровода с указанием границ его охранной зоны и сооружений на газопроводе;</w:t>
      </w:r>
    </w:p>
    <w:p w14:paraId="63C814AA" w14:textId="77777777" w:rsidR="00000000" w:rsidRPr="0089677D" w:rsidRDefault="00441890">
      <w:pPr>
        <w:pStyle w:val="FORMATTEXT"/>
        <w:ind w:firstLine="568"/>
        <w:jc w:val="both"/>
      </w:pPr>
    </w:p>
    <w:p w14:paraId="0DCDB38C" w14:textId="77777777" w:rsidR="00000000" w:rsidRPr="0089677D" w:rsidRDefault="00441890">
      <w:pPr>
        <w:pStyle w:val="FORMATTEXT"/>
        <w:ind w:firstLine="568"/>
        <w:jc w:val="both"/>
      </w:pPr>
      <w:r w:rsidRPr="0089677D">
        <w:t>т) план расположения производственных объектов и газоиспо</w:t>
      </w:r>
      <w:r w:rsidRPr="0089677D">
        <w:t>льзующего оборудования с указанием планируемых объемов использования газа - для объектов производственного назначения;</w:t>
      </w:r>
    </w:p>
    <w:p w14:paraId="276DCA04" w14:textId="77777777" w:rsidR="00000000" w:rsidRPr="0089677D" w:rsidRDefault="00441890">
      <w:pPr>
        <w:pStyle w:val="FORMATTEXT"/>
        <w:ind w:firstLine="568"/>
        <w:jc w:val="both"/>
      </w:pPr>
    </w:p>
    <w:p w14:paraId="39EBD239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у) план расположения объектов капитального строительства и газоиспользующего оборудования с указанием планируемых объемов использования </w:t>
      </w:r>
      <w:r w:rsidRPr="0089677D">
        <w:t>газа - для объектов непроизводственного назначения;</w:t>
      </w:r>
    </w:p>
    <w:p w14:paraId="26EC9539" w14:textId="77777777" w:rsidR="00000000" w:rsidRPr="0089677D" w:rsidRDefault="00441890">
      <w:pPr>
        <w:pStyle w:val="FORMATTEXT"/>
        <w:ind w:firstLine="568"/>
        <w:jc w:val="both"/>
      </w:pPr>
    </w:p>
    <w:p w14:paraId="5D256E3E" w14:textId="77777777" w:rsidR="00000000" w:rsidRPr="0089677D" w:rsidRDefault="00441890">
      <w:pPr>
        <w:pStyle w:val="FORMATTEXT"/>
        <w:ind w:firstLine="568"/>
        <w:jc w:val="both"/>
      </w:pPr>
      <w:r w:rsidRPr="0089677D">
        <w:t>ф) план сетей газоснабжения.</w:t>
      </w:r>
    </w:p>
    <w:p w14:paraId="000325C1" w14:textId="77777777" w:rsidR="00000000" w:rsidRPr="0089677D" w:rsidRDefault="00441890">
      <w:pPr>
        <w:pStyle w:val="FORMATTEXT"/>
        <w:ind w:firstLine="568"/>
        <w:jc w:val="both"/>
      </w:pPr>
    </w:p>
    <w:p w14:paraId="13CC1FCD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21</w:t>
      </w:r>
    </w:p>
    <w:p w14:paraId="18ECC847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4ECC1410" w14:textId="77777777" w:rsidR="00000000" w:rsidRPr="0089677D" w:rsidRDefault="00441890">
      <w:pPr>
        <w:pStyle w:val="FORMATTEXT"/>
        <w:ind w:firstLine="568"/>
        <w:jc w:val="both"/>
      </w:pPr>
    </w:p>
    <w:p w14:paraId="062A77DB" w14:textId="77777777" w:rsidR="00000000" w:rsidRPr="0089677D" w:rsidRDefault="00441890">
      <w:pPr>
        <w:pStyle w:val="FORMATTEXT"/>
        <w:ind w:firstLine="568"/>
        <w:jc w:val="both"/>
      </w:pPr>
      <w:r w:rsidRPr="0089677D">
        <w:t>22. Подраздел "Технологические решения" раздела 5 должен содержать:</w:t>
      </w:r>
    </w:p>
    <w:p w14:paraId="2644B3AC" w14:textId="77777777" w:rsidR="00000000" w:rsidRPr="0089677D" w:rsidRDefault="00441890">
      <w:pPr>
        <w:pStyle w:val="FORMATTEXT"/>
        <w:ind w:firstLine="568"/>
        <w:jc w:val="both"/>
      </w:pPr>
    </w:p>
    <w:p w14:paraId="34ADA048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03EAB8FC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5EC75251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1FADE52A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производственн</w:t>
      </w:r>
      <w:r w:rsidRPr="0089677D">
        <w:t>ой программе и номенклатуре продукции, характеристику принятой технологической схемы производства в целом и характеристику отдельных параметров технологического процесса, требования к организации производства, данные о трудоемкости изготовления продукции -</w:t>
      </w:r>
      <w:r w:rsidRPr="0089677D">
        <w:t xml:space="preserve"> для объектов производственного назначения;</w:t>
      </w:r>
    </w:p>
    <w:p w14:paraId="6D3D39C6" w14:textId="77777777" w:rsidR="00000000" w:rsidRPr="0089677D" w:rsidRDefault="00441890">
      <w:pPr>
        <w:pStyle w:val="FORMATTEXT"/>
        <w:ind w:firstLine="568"/>
        <w:jc w:val="both"/>
      </w:pPr>
    </w:p>
    <w:p w14:paraId="60DE3FA3" w14:textId="77777777" w:rsidR="00000000" w:rsidRPr="0089677D" w:rsidRDefault="00441890">
      <w:pPr>
        <w:pStyle w:val="FORMATTEXT"/>
        <w:ind w:firstLine="568"/>
        <w:jc w:val="both"/>
      </w:pPr>
      <w:r w:rsidRPr="0089677D">
        <w:t>б) обоснование потребности в основных видах ресурсов для технологических нужд - для объектов производственного назначения;</w:t>
      </w:r>
    </w:p>
    <w:p w14:paraId="493C40D5" w14:textId="77777777" w:rsidR="00000000" w:rsidRPr="0089677D" w:rsidRDefault="00441890">
      <w:pPr>
        <w:pStyle w:val="FORMATTEXT"/>
        <w:ind w:firstLine="568"/>
        <w:jc w:val="both"/>
      </w:pPr>
    </w:p>
    <w:p w14:paraId="27900572" w14:textId="77777777" w:rsidR="00000000" w:rsidRPr="0089677D" w:rsidRDefault="00441890">
      <w:pPr>
        <w:pStyle w:val="FORMATTEXT"/>
        <w:ind w:firstLine="568"/>
        <w:jc w:val="both"/>
      </w:pPr>
      <w:r w:rsidRPr="0089677D">
        <w:t>б_1) описание мест расположения приборов учета используемых в производственном процессе</w:t>
      </w:r>
      <w:r w:rsidRPr="0089677D">
        <w:t xml:space="preserve"> энергетических ресурсов и устройств сбора и передачи данных от таких приборов; </w:t>
      </w:r>
    </w:p>
    <w:p w14:paraId="5B2DA6A0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Российской Федерации от 8 сентября 2017 года N 1081)</w:t>
      </w:r>
    </w:p>
    <w:p w14:paraId="015E3B85" w14:textId="77777777" w:rsidR="00000000" w:rsidRPr="0089677D" w:rsidRDefault="00441890">
      <w:pPr>
        <w:pStyle w:val="FORMATTEXT"/>
        <w:ind w:firstLine="568"/>
        <w:jc w:val="both"/>
      </w:pPr>
    </w:p>
    <w:p w14:paraId="171E064E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в) описание источников поступления </w:t>
      </w:r>
      <w:r w:rsidRPr="0089677D">
        <w:t>сырья и материалов - для объектов производственного назначения;</w:t>
      </w:r>
    </w:p>
    <w:p w14:paraId="75E49F86" w14:textId="77777777" w:rsidR="00000000" w:rsidRPr="0089677D" w:rsidRDefault="00441890">
      <w:pPr>
        <w:pStyle w:val="FORMATTEXT"/>
        <w:ind w:firstLine="568"/>
        <w:jc w:val="both"/>
      </w:pPr>
    </w:p>
    <w:p w14:paraId="5EC8BE11" w14:textId="77777777" w:rsidR="00000000" w:rsidRPr="0089677D" w:rsidRDefault="00441890">
      <w:pPr>
        <w:pStyle w:val="FORMATTEXT"/>
        <w:ind w:firstLine="568"/>
        <w:jc w:val="both"/>
      </w:pPr>
      <w:r w:rsidRPr="0089677D">
        <w:t>г) описание требований к параметрам и качественным характеристикам продукции - для объектов производственного назначения;</w:t>
      </w:r>
    </w:p>
    <w:p w14:paraId="56308770" w14:textId="77777777" w:rsidR="00000000" w:rsidRPr="0089677D" w:rsidRDefault="00441890">
      <w:pPr>
        <w:pStyle w:val="FORMATTEXT"/>
        <w:ind w:firstLine="568"/>
        <w:jc w:val="both"/>
      </w:pPr>
    </w:p>
    <w:p w14:paraId="1EC8B7CB" w14:textId="77777777" w:rsidR="00000000" w:rsidRPr="0089677D" w:rsidRDefault="00441890">
      <w:pPr>
        <w:pStyle w:val="FORMATTEXT"/>
        <w:ind w:firstLine="568"/>
        <w:jc w:val="both"/>
      </w:pPr>
      <w:r w:rsidRPr="0089677D">
        <w:t>д) обоснование показателей и характеристик (на основе сравнительного</w:t>
      </w:r>
      <w:r w:rsidRPr="0089677D">
        <w:t xml:space="preserve"> анализа) принятых технологических процессов и оборудования - для объектов производственного назначения;</w:t>
      </w:r>
    </w:p>
    <w:p w14:paraId="153FB400" w14:textId="77777777" w:rsidR="00000000" w:rsidRPr="0089677D" w:rsidRDefault="00441890">
      <w:pPr>
        <w:pStyle w:val="FORMATTEXT"/>
        <w:ind w:firstLine="568"/>
        <w:jc w:val="both"/>
      </w:pPr>
    </w:p>
    <w:p w14:paraId="47E921E4" w14:textId="77777777" w:rsidR="00000000" w:rsidRPr="0089677D" w:rsidRDefault="00441890">
      <w:pPr>
        <w:pStyle w:val="FORMATTEXT"/>
        <w:ind w:firstLine="568"/>
        <w:jc w:val="both"/>
      </w:pPr>
      <w:r w:rsidRPr="0089677D">
        <w:t>е) обоснование количества и типов вспомогательного оборудования, в том числе грузоподъемного оборудования, транспортных средств и механизмов;</w:t>
      </w:r>
    </w:p>
    <w:p w14:paraId="55C60304" w14:textId="77777777" w:rsidR="00000000" w:rsidRPr="0089677D" w:rsidRDefault="00441890">
      <w:pPr>
        <w:pStyle w:val="FORMATTEXT"/>
        <w:ind w:firstLine="568"/>
        <w:jc w:val="both"/>
      </w:pPr>
    </w:p>
    <w:p w14:paraId="286E8C78" w14:textId="77777777" w:rsidR="00000000" w:rsidRPr="0089677D" w:rsidRDefault="00441890">
      <w:pPr>
        <w:pStyle w:val="FORMATTEXT"/>
        <w:ind w:firstLine="568"/>
        <w:jc w:val="both"/>
      </w:pPr>
      <w:r w:rsidRPr="0089677D">
        <w:t>ж) пере</w:t>
      </w:r>
      <w:r w:rsidRPr="0089677D">
        <w:t>чень мероприятий по обеспечению выполнения требований, предъявляемых к техническим устройствам, оборудованию, зданиям, строениям и сооружениям на опасных производственных объектах, - для объектов производственного назначения;</w:t>
      </w:r>
    </w:p>
    <w:p w14:paraId="340F8D2B" w14:textId="77777777" w:rsidR="00000000" w:rsidRPr="0089677D" w:rsidRDefault="00441890">
      <w:pPr>
        <w:pStyle w:val="FORMATTEXT"/>
        <w:ind w:firstLine="568"/>
        <w:jc w:val="both"/>
      </w:pPr>
    </w:p>
    <w:p w14:paraId="53A77F97" w14:textId="77777777" w:rsidR="00000000" w:rsidRPr="0089677D" w:rsidRDefault="00441890">
      <w:pPr>
        <w:pStyle w:val="FORMATTEXT"/>
        <w:ind w:firstLine="568"/>
        <w:jc w:val="both"/>
      </w:pPr>
      <w:r w:rsidRPr="0089677D">
        <w:t>з) сведения о наличии сертифи</w:t>
      </w:r>
      <w:r w:rsidRPr="0089677D">
        <w:t>катов соответствия требованиям промышленной безопасности и разрешений на применение используемого на подземных горных работах технологического оборудования и технических устройств (при необходимости) - для объектов производственного назначения;</w:t>
      </w:r>
    </w:p>
    <w:p w14:paraId="5BD69CF2" w14:textId="77777777" w:rsidR="00000000" w:rsidRPr="0089677D" w:rsidRDefault="00441890">
      <w:pPr>
        <w:pStyle w:val="FORMATTEXT"/>
        <w:ind w:firstLine="568"/>
        <w:jc w:val="both"/>
      </w:pPr>
    </w:p>
    <w:p w14:paraId="534FC8A1" w14:textId="77777777" w:rsidR="00000000" w:rsidRPr="0089677D" w:rsidRDefault="00441890">
      <w:pPr>
        <w:pStyle w:val="FORMATTEXT"/>
        <w:ind w:firstLine="568"/>
        <w:jc w:val="both"/>
      </w:pPr>
      <w:r w:rsidRPr="0089677D">
        <w:t>и) сведени</w:t>
      </w:r>
      <w:r w:rsidRPr="0089677D">
        <w:t>я о расчетной численности, профессионально-квалификационном составе работников с распределением по группам производственных процессов, числе рабочих мест и их оснащенности - для объектов производственного назначения;</w:t>
      </w:r>
    </w:p>
    <w:p w14:paraId="36D0A4BA" w14:textId="77777777" w:rsidR="00000000" w:rsidRPr="0089677D" w:rsidRDefault="00441890">
      <w:pPr>
        <w:pStyle w:val="FORMATTEXT"/>
        <w:ind w:firstLine="568"/>
        <w:jc w:val="both"/>
      </w:pPr>
    </w:p>
    <w:p w14:paraId="7D4C3E0C" w14:textId="77777777" w:rsidR="00000000" w:rsidRPr="0089677D" w:rsidRDefault="00441890">
      <w:pPr>
        <w:pStyle w:val="FORMATTEXT"/>
        <w:ind w:firstLine="568"/>
        <w:jc w:val="both"/>
      </w:pPr>
      <w:r w:rsidRPr="0089677D">
        <w:t>к) перечень мероприятий, обеспечивающи</w:t>
      </w:r>
      <w:r w:rsidRPr="0089677D">
        <w:t>х соблюдение требований по охране труда при эксплуатации производственных и непроизводственных объектов капитального строительства (кроме жилых зданий);</w:t>
      </w:r>
    </w:p>
    <w:p w14:paraId="70F54153" w14:textId="77777777" w:rsidR="00000000" w:rsidRPr="0089677D" w:rsidRDefault="00441890">
      <w:pPr>
        <w:pStyle w:val="FORMATTEXT"/>
        <w:ind w:firstLine="568"/>
        <w:jc w:val="both"/>
      </w:pPr>
    </w:p>
    <w:p w14:paraId="0BD80DCF" w14:textId="77777777" w:rsidR="00000000" w:rsidRPr="0089677D" w:rsidRDefault="00441890">
      <w:pPr>
        <w:pStyle w:val="FORMATTEXT"/>
        <w:ind w:firstLine="568"/>
        <w:jc w:val="both"/>
      </w:pPr>
      <w:r w:rsidRPr="0089677D">
        <w:t>л) описание автоматизированных систем, используемых в производственном процессе, - для объектов произв</w:t>
      </w:r>
      <w:r w:rsidRPr="0089677D">
        <w:t>одственного назначения;</w:t>
      </w:r>
    </w:p>
    <w:p w14:paraId="7A966D07" w14:textId="77777777" w:rsidR="00000000" w:rsidRPr="0089677D" w:rsidRDefault="00441890">
      <w:pPr>
        <w:pStyle w:val="FORMATTEXT"/>
        <w:ind w:firstLine="568"/>
        <w:jc w:val="both"/>
      </w:pPr>
    </w:p>
    <w:p w14:paraId="77E19389" w14:textId="77777777" w:rsidR="00000000" w:rsidRPr="0089677D" w:rsidRDefault="00441890">
      <w:pPr>
        <w:pStyle w:val="FORMATTEXT"/>
        <w:ind w:firstLine="568"/>
        <w:jc w:val="both"/>
      </w:pPr>
      <w:r w:rsidRPr="0089677D">
        <w:t>м) результаты расчетов о количестве и составе вредных выбросов в атмосферу и сбросов в водные источники (по отдельным цехам, производственным сооружениям) - для объектов производственного назначения;</w:t>
      </w:r>
    </w:p>
    <w:p w14:paraId="23E5E17D" w14:textId="77777777" w:rsidR="00000000" w:rsidRPr="0089677D" w:rsidRDefault="00441890">
      <w:pPr>
        <w:pStyle w:val="FORMATTEXT"/>
        <w:ind w:firstLine="568"/>
        <w:jc w:val="both"/>
      </w:pPr>
    </w:p>
    <w:p w14:paraId="45082F7C" w14:textId="77777777" w:rsidR="00000000" w:rsidRPr="0089677D" w:rsidRDefault="00441890">
      <w:pPr>
        <w:pStyle w:val="FORMATTEXT"/>
        <w:ind w:firstLine="568"/>
        <w:jc w:val="both"/>
      </w:pPr>
      <w:r w:rsidRPr="0089677D">
        <w:t>н) перечень мероприятий по пре</w:t>
      </w:r>
      <w:r w:rsidRPr="0089677D">
        <w:t>дотвращению (сокращению) выбросов и сбросов вредных веществ в окружающую среду;</w:t>
      </w:r>
    </w:p>
    <w:p w14:paraId="66126EED" w14:textId="77777777" w:rsidR="00000000" w:rsidRPr="0089677D" w:rsidRDefault="00441890">
      <w:pPr>
        <w:pStyle w:val="FORMATTEXT"/>
        <w:ind w:firstLine="568"/>
        <w:jc w:val="both"/>
      </w:pPr>
    </w:p>
    <w:p w14:paraId="6C3673DB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о) сведения о виде, составе и планируемом объеме отходов производства, подлежащих </w:t>
      </w:r>
      <w:r w:rsidRPr="0089677D">
        <w:lastRenderedPageBreak/>
        <w:t>утилизации и захоронению, с указанием класса опасности отходов - для объектов производственно</w:t>
      </w:r>
      <w:r w:rsidRPr="0089677D">
        <w:t>го назначения;</w:t>
      </w:r>
    </w:p>
    <w:p w14:paraId="000778C5" w14:textId="77777777" w:rsidR="00000000" w:rsidRPr="0089677D" w:rsidRDefault="00441890">
      <w:pPr>
        <w:pStyle w:val="FORMATTEXT"/>
        <w:ind w:firstLine="568"/>
        <w:jc w:val="both"/>
      </w:pPr>
    </w:p>
    <w:p w14:paraId="39B0D9BC" w14:textId="77777777" w:rsidR="00000000" w:rsidRPr="0089677D" w:rsidRDefault="00441890">
      <w:pPr>
        <w:pStyle w:val="FORMATTEXT"/>
        <w:ind w:firstLine="568"/>
        <w:jc w:val="both"/>
      </w:pPr>
      <w:r w:rsidRPr="0089677D">
        <w:t>о_1) перечень мероприятий по обеспечению соблюдения установленных требований энергетической эффективности к устройствам, технологиям и материалам, используемым в производственном процессе, позволяющих исключить нерациональный расход энергет</w:t>
      </w:r>
      <w:r w:rsidRPr="0089677D">
        <w:t xml:space="preserve">ических ресурсов, если такие требования предусмотрены в задании на проектирование; </w:t>
      </w:r>
    </w:p>
    <w:p w14:paraId="509DD5AB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Российской Федерации от 8 сентября 2017 года N 1081)</w:t>
      </w:r>
    </w:p>
    <w:p w14:paraId="521AD677" w14:textId="77777777" w:rsidR="00000000" w:rsidRPr="0089677D" w:rsidRDefault="00441890">
      <w:pPr>
        <w:pStyle w:val="FORMATTEXT"/>
        <w:ind w:firstLine="568"/>
        <w:jc w:val="both"/>
      </w:pPr>
    </w:p>
    <w:p w14:paraId="6AA268CC" w14:textId="77777777" w:rsidR="00000000" w:rsidRPr="0089677D" w:rsidRDefault="00441890">
      <w:pPr>
        <w:pStyle w:val="FORMATTEXT"/>
        <w:ind w:firstLine="568"/>
        <w:jc w:val="both"/>
      </w:pPr>
      <w:r w:rsidRPr="0089677D">
        <w:t>о_2) обоснование выбора функциона</w:t>
      </w:r>
      <w:r w:rsidRPr="0089677D">
        <w:t>льно-технологических, конструктивных и инженерно-технических решений, используемых в объектах производственного назначения, в части обеспечения соответствия зданий, строений и сооружений требованиям энергетической эффективности и требованиям оснащенности и</w:t>
      </w:r>
      <w:r w:rsidRPr="0089677D">
        <w:t xml:space="preserve">х приборами учета используемых энергетических ресурсов (за исключением зданий, строений, сооружений, на которые требования энергетической эффективности и требования оснащенности их приборами учета используемых энергетических ресурсов не распространяются); </w:t>
      </w:r>
    </w:p>
    <w:p w14:paraId="739B4494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20 сентября 2017 года постановлением Правительства Российской Федерации от 8 сентября 2017 года N 1081)</w:t>
      </w:r>
    </w:p>
    <w:p w14:paraId="26A2E63E" w14:textId="77777777" w:rsidR="00000000" w:rsidRPr="0089677D" w:rsidRDefault="00441890">
      <w:pPr>
        <w:pStyle w:val="FORMATTEXT"/>
        <w:ind w:firstLine="568"/>
        <w:jc w:val="both"/>
      </w:pPr>
    </w:p>
    <w:p w14:paraId="52679165" w14:textId="77777777" w:rsidR="00000000" w:rsidRPr="0089677D" w:rsidRDefault="00441890">
      <w:pPr>
        <w:pStyle w:val="FORMATTEXT"/>
        <w:ind w:firstLine="568"/>
        <w:jc w:val="both"/>
      </w:pPr>
      <w:r w:rsidRPr="0089677D">
        <w:t>п) описание и обоснование проектных решений, направленных на соблюдение требований технологических регламентов;</w:t>
      </w:r>
    </w:p>
    <w:p w14:paraId="6A41A45C" w14:textId="77777777" w:rsidR="00000000" w:rsidRPr="0089677D" w:rsidRDefault="00441890">
      <w:pPr>
        <w:pStyle w:val="FORMATTEXT"/>
        <w:ind w:firstLine="568"/>
        <w:jc w:val="both"/>
      </w:pPr>
    </w:p>
    <w:p w14:paraId="734B4100" w14:textId="77777777" w:rsidR="00000000" w:rsidRPr="0089677D" w:rsidRDefault="00441890">
      <w:pPr>
        <w:pStyle w:val="FORMATTEXT"/>
        <w:ind w:firstLine="568"/>
        <w:jc w:val="both"/>
      </w:pPr>
      <w:r w:rsidRPr="0089677D">
        <w:t>п</w:t>
      </w:r>
      <w:r w:rsidRPr="0089677D">
        <w:t>_1) описание мероприятий и обоснование проектных решений, направленных на предотвращение несанкционированного доступа на объект физических лиц, транспортных средств и грузов, - для объектов производственного назначения</w:t>
      </w:r>
      <w:r w:rsidRPr="0089677D">
        <w:t xml:space="preserve"> (подпункт дополнительно включен с 24 </w:t>
      </w:r>
      <w:r w:rsidRPr="0089677D">
        <w:t>мая 2011 года постановлением Правительства Российской Федерации от 15 февраля 2011 года N 73)</w:t>
      </w:r>
      <w:r w:rsidRPr="0089677D">
        <w:t>;</w:t>
      </w:r>
    </w:p>
    <w:p w14:paraId="29098633" w14:textId="77777777" w:rsidR="00000000" w:rsidRPr="0089677D" w:rsidRDefault="00441890">
      <w:pPr>
        <w:pStyle w:val="FORMATTEXT"/>
        <w:ind w:firstLine="568"/>
        <w:jc w:val="both"/>
      </w:pPr>
    </w:p>
    <w:p w14:paraId="6D6E2D43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п_2) описание технических средств и обоснование проектных решений, направленных на обнаружение взрывных устройств, оружия, боеприпасов, - для зданий, строений, </w:t>
      </w:r>
      <w:r w:rsidRPr="0089677D">
        <w:t>сооружений социально-культурного и коммунально-бытового назначения, нежилых помещений в многоквартирных домах, в которых согласно заданию на проектирование предполагается единовременное нахождение в любом из помещений более 50 человек и при эксплуатации ко</w:t>
      </w:r>
      <w:r w:rsidRPr="0089677D">
        <w:t>торых не предусматривается установление специального пропускного режима</w:t>
      </w:r>
      <w:r w:rsidRPr="0089677D">
        <w:t xml:space="preserve"> (подпункт дополнительно включен с 24 мая 2011 года постановлением Правительства Российской Федерации от 15 февраля 2011 года N 73)</w:t>
      </w:r>
      <w:r w:rsidRPr="0089677D">
        <w:t xml:space="preserve">; </w:t>
      </w:r>
    </w:p>
    <w:p w14:paraId="36CB6245" w14:textId="77777777" w:rsidR="00000000" w:rsidRPr="0089677D" w:rsidRDefault="00441890">
      <w:pPr>
        <w:pStyle w:val="FORMATTEXT"/>
        <w:ind w:firstLine="568"/>
        <w:jc w:val="both"/>
      </w:pPr>
    </w:p>
    <w:p w14:paraId="3385BF8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п_3) описание и обоснование проектных решений при </w:t>
      </w:r>
      <w:r w:rsidRPr="0089677D">
        <w:t xml:space="preserve">реализации требований, предусмотренных статьей 8 Федерального закона "О транспортной безопасности"; </w:t>
      </w:r>
    </w:p>
    <w:p w14:paraId="2D110B9D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3 февраля 2016 года постановлением Правительства Российской Федерации от 23 января 2016 года N 29)</w:t>
      </w:r>
      <w:r w:rsidRPr="0089677D">
        <w:t xml:space="preserve"> </w:t>
      </w:r>
    </w:p>
    <w:p w14:paraId="01F745A7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0637D351" w14:textId="77777777" w:rsidR="00000000" w:rsidRPr="0089677D" w:rsidRDefault="00441890">
      <w:pPr>
        <w:pStyle w:val="FORMATTEXT"/>
        <w:jc w:val="center"/>
      </w:pPr>
      <w:r w:rsidRPr="0089677D">
        <w:t>в графич</w:t>
      </w:r>
      <w:r w:rsidRPr="0089677D">
        <w:t xml:space="preserve">еской части </w:t>
      </w:r>
    </w:p>
    <w:p w14:paraId="26B26E05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26338B01" w14:textId="77777777" w:rsidR="00000000" w:rsidRPr="0089677D" w:rsidRDefault="00441890">
      <w:pPr>
        <w:pStyle w:val="FORMATTEXT"/>
        <w:ind w:firstLine="568"/>
        <w:jc w:val="both"/>
      </w:pPr>
      <w:r w:rsidRPr="0089677D">
        <w:t>р) принципиальные схемы технологических процессов от места поступления сырья и материалов до выпуска готовой продукции;</w:t>
      </w:r>
    </w:p>
    <w:p w14:paraId="22685DC0" w14:textId="77777777" w:rsidR="00000000" w:rsidRPr="0089677D" w:rsidRDefault="00441890">
      <w:pPr>
        <w:pStyle w:val="FORMATTEXT"/>
        <w:ind w:firstLine="568"/>
        <w:jc w:val="both"/>
      </w:pPr>
    </w:p>
    <w:p w14:paraId="18E1494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с) технологические планировки по корпусам (цехам) с указанием мест размещения основного технологического </w:t>
      </w:r>
      <w:r w:rsidRPr="0089677D">
        <w:t>оборудования, транспортных средств, мест контроля количества и качества сырья и готовой продукции и других мест - для объектов производственного назначения;</w:t>
      </w:r>
    </w:p>
    <w:p w14:paraId="15C62086" w14:textId="77777777" w:rsidR="00000000" w:rsidRPr="0089677D" w:rsidRDefault="00441890">
      <w:pPr>
        <w:pStyle w:val="FORMATTEXT"/>
        <w:ind w:firstLine="568"/>
        <w:jc w:val="both"/>
      </w:pPr>
    </w:p>
    <w:p w14:paraId="6CDA7514" w14:textId="77777777" w:rsidR="00000000" w:rsidRPr="0089677D" w:rsidRDefault="00441890">
      <w:pPr>
        <w:pStyle w:val="FORMATTEXT"/>
        <w:ind w:firstLine="568"/>
        <w:jc w:val="both"/>
      </w:pPr>
      <w:r w:rsidRPr="0089677D">
        <w:t>т) схему грузопотоков (при необходимости) - для объектов производственного назначения;</w:t>
      </w:r>
    </w:p>
    <w:p w14:paraId="13CA71E6" w14:textId="77777777" w:rsidR="00000000" w:rsidRPr="0089677D" w:rsidRDefault="00441890">
      <w:pPr>
        <w:pStyle w:val="FORMATTEXT"/>
        <w:ind w:firstLine="568"/>
        <w:jc w:val="both"/>
      </w:pPr>
    </w:p>
    <w:p w14:paraId="58803688" w14:textId="77777777" w:rsidR="00000000" w:rsidRPr="0089677D" w:rsidRDefault="00441890">
      <w:pPr>
        <w:pStyle w:val="FORMATTEXT"/>
        <w:ind w:firstLine="568"/>
        <w:jc w:val="both"/>
      </w:pPr>
      <w:r w:rsidRPr="0089677D">
        <w:t>у) схему р</w:t>
      </w:r>
      <w:r w:rsidRPr="0089677D">
        <w:t>асположения технических средств и устройств, предусмотренных проектными решениями, указанными в подпунктах "п_1" и "п_2" настоящего пункта</w:t>
      </w:r>
      <w:r w:rsidRPr="0089677D">
        <w:t xml:space="preserve"> (подпункт дополнительно включен с 24 мая 2011 года постановлением Правительства Российской Федерации от 15 февраля 20</w:t>
      </w:r>
      <w:r w:rsidRPr="0089677D">
        <w:t>11 года N 73)</w:t>
      </w:r>
      <w:r w:rsidRPr="0089677D">
        <w:t>;</w:t>
      </w:r>
    </w:p>
    <w:p w14:paraId="49B8DF2A" w14:textId="77777777" w:rsidR="00000000" w:rsidRPr="0089677D" w:rsidRDefault="00441890">
      <w:pPr>
        <w:pStyle w:val="FORMATTEXT"/>
        <w:ind w:firstLine="568"/>
        <w:jc w:val="both"/>
      </w:pPr>
    </w:p>
    <w:p w14:paraId="54562D57" w14:textId="77777777" w:rsidR="00000000" w:rsidRPr="0089677D" w:rsidRDefault="00441890">
      <w:pPr>
        <w:pStyle w:val="FORMATTEXT"/>
        <w:ind w:firstLine="568"/>
        <w:jc w:val="both"/>
      </w:pPr>
      <w:r w:rsidRPr="0089677D">
        <w:t>ф) схемы, предусмотренные подпунктами "б" - "г", "е" и "з" пункта 6 требований по обеспечению транспортной безопасности объектов транспортной инфраструктуры по видам транспорта на этапе их проектирования и строительства, утвержденных постан</w:t>
      </w:r>
      <w:r w:rsidRPr="0089677D">
        <w:t xml:space="preserve">овлением Правительства Российской Федерации от 23 января 2016 года N 29 "Об утверждении требований по обеспечению транспортной безопасности объектов транспортной инфраструктуры по видам транспорта на этапе их проектирования и строительства и требований по </w:t>
      </w:r>
      <w:r w:rsidRPr="0089677D">
        <w:t xml:space="preserve">обеспечению транспортной безопасности объектов (зданий, строений, сооружений), не являющихся объектами транспортной инфраструктуры и </w:t>
      </w:r>
      <w:r w:rsidRPr="0089677D">
        <w:lastRenderedPageBreak/>
        <w:t>расположенных на земельных участках, прилегающих к объектам транспортной инфраструктуры и отнесенных в соответствии с земел</w:t>
      </w:r>
      <w:r w:rsidRPr="0089677D">
        <w:t xml:space="preserve">ьным законодательством Российской Федерации к охранным зонам земель транспорта, и о внесении изменений в Положение о составе разделов проектной документации и требованиях к их содержанию". </w:t>
      </w:r>
    </w:p>
    <w:p w14:paraId="09164FB4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3 февраля 2016 года постановлени</w:t>
      </w:r>
      <w:r w:rsidRPr="0089677D">
        <w:t>ем Правительства Российской Федерации от 23 января 2016 года N 29)</w:t>
      </w:r>
    </w:p>
    <w:p w14:paraId="37FC71DA" w14:textId="77777777" w:rsidR="00000000" w:rsidRPr="0089677D" w:rsidRDefault="00441890">
      <w:pPr>
        <w:pStyle w:val="FORMATTEXT"/>
        <w:ind w:firstLine="568"/>
        <w:jc w:val="both"/>
      </w:pPr>
    </w:p>
    <w:p w14:paraId="6AA87A48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22</w:t>
      </w:r>
    </w:p>
    <w:p w14:paraId="5C67FDF0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1C85BB9A" w14:textId="77777777" w:rsidR="00000000" w:rsidRPr="0089677D" w:rsidRDefault="00441890">
      <w:pPr>
        <w:pStyle w:val="FORMATTEXT"/>
        <w:ind w:firstLine="568"/>
        <w:jc w:val="both"/>
      </w:pPr>
    </w:p>
    <w:p w14:paraId="517ACD80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23. Раздел 6 "Проект организации строительства" должен содержать: </w:t>
      </w:r>
    </w:p>
    <w:p w14:paraId="6F2A7712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4B26E9FF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2EEBAA3D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21EEAE65" w14:textId="77777777" w:rsidR="00000000" w:rsidRPr="0089677D" w:rsidRDefault="00441890">
      <w:pPr>
        <w:pStyle w:val="FORMATTEXT"/>
        <w:ind w:firstLine="568"/>
        <w:jc w:val="both"/>
      </w:pPr>
      <w:r w:rsidRPr="0089677D">
        <w:t>а) характеристику района по месту расположени</w:t>
      </w:r>
      <w:r w:rsidRPr="0089677D">
        <w:t>я объекта капитального строительства и условий строительства;</w:t>
      </w:r>
    </w:p>
    <w:p w14:paraId="5CA51010" w14:textId="77777777" w:rsidR="00000000" w:rsidRPr="0089677D" w:rsidRDefault="00441890">
      <w:pPr>
        <w:pStyle w:val="FORMATTEXT"/>
        <w:ind w:firstLine="568"/>
        <w:jc w:val="both"/>
      </w:pPr>
    </w:p>
    <w:p w14:paraId="43661891" w14:textId="77777777" w:rsidR="00000000" w:rsidRPr="0089677D" w:rsidRDefault="00441890">
      <w:pPr>
        <w:pStyle w:val="FORMATTEXT"/>
        <w:ind w:firstLine="568"/>
        <w:jc w:val="both"/>
      </w:pPr>
      <w:r w:rsidRPr="0089677D">
        <w:t>б) оценку развитости транспортной инфраструктуры;</w:t>
      </w:r>
    </w:p>
    <w:p w14:paraId="3EC95BF3" w14:textId="77777777" w:rsidR="00000000" w:rsidRPr="0089677D" w:rsidRDefault="00441890">
      <w:pPr>
        <w:pStyle w:val="FORMATTEXT"/>
        <w:ind w:firstLine="568"/>
        <w:jc w:val="both"/>
      </w:pPr>
    </w:p>
    <w:p w14:paraId="4DD95AFC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 возможности использования местной рабочей силы при осуществлении строительства;</w:t>
      </w:r>
    </w:p>
    <w:p w14:paraId="268449FE" w14:textId="77777777" w:rsidR="00000000" w:rsidRPr="0089677D" w:rsidRDefault="00441890">
      <w:pPr>
        <w:pStyle w:val="FORMATTEXT"/>
        <w:ind w:firstLine="568"/>
        <w:jc w:val="both"/>
      </w:pPr>
    </w:p>
    <w:p w14:paraId="3C1763F3" w14:textId="77777777" w:rsidR="00000000" w:rsidRPr="0089677D" w:rsidRDefault="00441890">
      <w:pPr>
        <w:pStyle w:val="FORMATTEXT"/>
        <w:ind w:firstLine="568"/>
        <w:jc w:val="both"/>
      </w:pPr>
      <w:r w:rsidRPr="0089677D">
        <w:t>г) перечень мероприятий по привлечению для осущ</w:t>
      </w:r>
      <w:r w:rsidRPr="0089677D">
        <w:t xml:space="preserve">ествления строительства квалифицированных специалистов, а также студенческих строительных отрядов, в том числе для выполнения работ вахтовым методом; </w:t>
      </w:r>
    </w:p>
    <w:p w14:paraId="68623079" w14:textId="6F33213E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20 июля 2017 года постановлением Правительства Российской Фе</w:t>
      </w:r>
      <w:r w:rsidRPr="0089677D">
        <w:t>дерации от 7 июля 2017 года N 806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19EA91F0" w14:textId="77777777" w:rsidR="00000000" w:rsidRPr="0089677D" w:rsidRDefault="00441890">
      <w:pPr>
        <w:pStyle w:val="FORMATTEXT"/>
        <w:ind w:firstLine="568"/>
        <w:jc w:val="both"/>
      </w:pPr>
    </w:p>
    <w:p w14:paraId="56ED60F4" w14:textId="77777777" w:rsidR="00000000" w:rsidRPr="0089677D" w:rsidRDefault="00441890">
      <w:pPr>
        <w:pStyle w:val="FORMATTEXT"/>
        <w:ind w:firstLine="568"/>
        <w:jc w:val="both"/>
      </w:pPr>
      <w:r w:rsidRPr="0089677D">
        <w:t>д) характеристику земельного участка, предоставленного для строительства, обоснование необходимости использования для строительства земельных участков вне земельного участка, предоставляемого д</w:t>
      </w:r>
      <w:r w:rsidRPr="0089677D">
        <w:t>ля строительства объекта капитального строительства;</w:t>
      </w:r>
    </w:p>
    <w:p w14:paraId="6BAD5664" w14:textId="77777777" w:rsidR="00000000" w:rsidRPr="0089677D" w:rsidRDefault="00441890">
      <w:pPr>
        <w:pStyle w:val="FORMATTEXT"/>
        <w:ind w:firstLine="568"/>
        <w:jc w:val="both"/>
      </w:pPr>
    </w:p>
    <w:p w14:paraId="73D82DCA" w14:textId="77777777" w:rsidR="00000000" w:rsidRPr="0089677D" w:rsidRDefault="00441890">
      <w:pPr>
        <w:pStyle w:val="FORMATTEXT"/>
        <w:ind w:firstLine="568"/>
        <w:jc w:val="both"/>
      </w:pPr>
      <w:r w:rsidRPr="0089677D">
        <w:t>е) описание особенностей проведения работ в условиях действующего предприятия, в местах расположения подземных коммуникаций, линий электропередачи и связи - для объектов производственного назначения;</w:t>
      </w:r>
    </w:p>
    <w:p w14:paraId="47619B23" w14:textId="77777777" w:rsidR="00000000" w:rsidRPr="0089677D" w:rsidRDefault="00441890">
      <w:pPr>
        <w:pStyle w:val="FORMATTEXT"/>
        <w:ind w:firstLine="568"/>
        <w:jc w:val="both"/>
      </w:pPr>
    </w:p>
    <w:p w14:paraId="06897831" w14:textId="77777777" w:rsidR="00000000" w:rsidRPr="0089677D" w:rsidRDefault="00441890">
      <w:pPr>
        <w:pStyle w:val="FORMATTEXT"/>
        <w:ind w:firstLine="568"/>
        <w:jc w:val="both"/>
      </w:pPr>
      <w:r w:rsidRPr="0089677D">
        <w:t>ж</w:t>
      </w:r>
      <w:r w:rsidRPr="0089677D">
        <w:t>) описание особенностей проведения работ в условиях стесненной городской застройки, в местах расположения подземных коммуникаций, линий электропередачи и связи - для объектов непроизводственного назначения;</w:t>
      </w:r>
    </w:p>
    <w:p w14:paraId="62D4A78C" w14:textId="77777777" w:rsidR="00000000" w:rsidRPr="0089677D" w:rsidRDefault="00441890">
      <w:pPr>
        <w:pStyle w:val="FORMATTEXT"/>
        <w:ind w:firstLine="568"/>
        <w:jc w:val="both"/>
      </w:pPr>
    </w:p>
    <w:p w14:paraId="132C8519" w14:textId="77777777" w:rsidR="00000000" w:rsidRPr="0089677D" w:rsidRDefault="00441890">
      <w:pPr>
        <w:pStyle w:val="FORMATTEXT"/>
        <w:ind w:firstLine="568"/>
        <w:jc w:val="both"/>
      </w:pPr>
      <w:r w:rsidRPr="0089677D">
        <w:t>з) обоснование принятой организационно-технологи</w:t>
      </w:r>
      <w:r w:rsidRPr="0089677D">
        <w:t>ческой схемы, определяющей последовательность возведения зданий и сооружений, инженерных и транспортных коммуникаций, обеспечивающей соблюдение установленных в календарном плане строительства сроков завершения строительства (его этапов);</w:t>
      </w:r>
    </w:p>
    <w:p w14:paraId="2DFABE64" w14:textId="77777777" w:rsidR="00000000" w:rsidRPr="0089677D" w:rsidRDefault="00441890">
      <w:pPr>
        <w:pStyle w:val="FORMATTEXT"/>
        <w:ind w:firstLine="568"/>
        <w:jc w:val="both"/>
      </w:pPr>
    </w:p>
    <w:p w14:paraId="0766BF8C" w14:textId="77777777" w:rsidR="00000000" w:rsidRPr="0089677D" w:rsidRDefault="00441890">
      <w:pPr>
        <w:pStyle w:val="FORMATTEXT"/>
        <w:ind w:firstLine="568"/>
        <w:jc w:val="both"/>
      </w:pPr>
      <w:r w:rsidRPr="0089677D">
        <w:t>и) перечень видов</w:t>
      </w:r>
      <w:r w:rsidRPr="0089677D">
        <w:t xml:space="preserve"> строительных и монтажных работ, ответственных конструкций, участков сетей инженерно-технического обеспечения, подлежащих освидетельствованию с составлением соответствующих актов приемки перед производством последующих работ и устройством последующих конст</w:t>
      </w:r>
      <w:r w:rsidRPr="0089677D">
        <w:t>рукций;</w:t>
      </w:r>
    </w:p>
    <w:p w14:paraId="0BCF20B3" w14:textId="77777777" w:rsidR="00000000" w:rsidRPr="0089677D" w:rsidRDefault="00441890">
      <w:pPr>
        <w:pStyle w:val="FORMATTEXT"/>
        <w:ind w:firstLine="568"/>
        <w:jc w:val="both"/>
      </w:pPr>
    </w:p>
    <w:p w14:paraId="24262767" w14:textId="77777777" w:rsidR="00000000" w:rsidRPr="0089677D" w:rsidRDefault="00441890">
      <w:pPr>
        <w:pStyle w:val="FORMATTEXT"/>
        <w:ind w:firstLine="568"/>
        <w:jc w:val="both"/>
      </w:pPr>
      <w:r w:rsidRPr="0089677D">
        <w:t>к) технологическую последовательность работ при возведении объектов капитального строительства или их отдельных элементов;</w:t>
      </w:r>
    </w:p>
    <w:p w14:paraId="66C272FB" w14:textId="77777777" w:rsidR="00000000" w:rsidRPr="0089677D" w:rsidRDefault="00441890">
      <w:pPr>
        <w:pStyle w:val="FORMATTEXT"/>
        <w:ind w:firstLine="568"/>
        <w:jc w:val="both"/>
      </w:pPr>
    </w:p>
    <w:p w14:paraId="4CC1FBD9" w14:textId="77777777" w:rsidR="00000000" w:rsidRPr="0089677D" w:rsidRDefault="00441890">
      <w:pPr>
        <w:pStyle w:val="FORMATTEXT"/>
        <w:ind w:firstLine="568"/>
        <w:jc w:val="both"/>
      </w:pPr>
      <w:r w:rsidRPr="0089677D">
        <w:t>л) обоснование потребности строительства в кадрах, основных строительных машинах, механизмах, транспортных средствах, в то</w:t>
      </w:r>
      <w:r w:rsidRPr="0089677D">
        <w:t>пливе и горюче-смазочных материалах, а также в электрической энергии, паре, воде, временных зданиях и сооружениях;</w:t>
      </w:r>
    </w:p>
    <w:p w14:paraId="48E7868D" w14:textId="77777777" w:rsidR="00000000" w:rsidRPr="0089677D" w:rsidRDefault="00441890">
      <w:pPr>
        <w:pStyle w:val="FORMATTEXT"/>
        <w:ind w:firstLine="568"/>
        <w:jc w:val="both"/>
      </w:pPr>
    </w:p>
    <w:p w14:paraId="7521BD70" w14:textId="77777777" w:rsidR="00000000" w:rsidRPr="0089677D" w:rsidRDefault="00441890">
      <w:pPr>
        <w:pStyle w:val="FORMATTEXT"/>
        <w:ind w:firstLine="568"/>
        <w:jc w:val="both"/>
      </w:pPr>
      <w:r w:rsidRPr="0089677D">
        <w:t>м) обоснование размеров и оснащения площадок для складирования материалов, конструкций, оборудования, укрупненных модулей и стендов для их с</w:t>
      </w:r>
      <w:r w:rsidRPr="0089677D">
        <w:t>борки. Решения по перемещению тяжеловесного негабаритного оборудования, укрупненных модулей и строительных конструкций;</w:t>
      </w:r>
    </w:p>
    <w:p w14:paraId="2A6D794F" w14:textId="77777777" w:rsidR="00000000" w:rsidRPr="0089677D" w:rsidRDefault="00441890">
      <w:pPr>
        <w:pStyle w:val="FORMATTEXT"/>
        <w:ind w:firstLine="568"/>
        <w:jc w:val="both"/>
      </w:pPr>
    </w:p>
    <w:p w14:paraId="44D39CD9" w14:textId="77777777" w:rsidR="00000000" w:rsidRPr="0089677D" w:rsidRDefault="00441890">
      <w:pPr>
        <w:pStyle w:val="FORMATTEXT"/>
        <w:ind w:firstLine="568"/>
        <w:jc w:val="both"/>
      </w:pPr>
      <w:r w:rsidRPr="0089677D">
        <w:t>н) предложения по обеспечению контроля качества строительных и монтажных работ, а также поставляемых на площадку и монтируемых оборудов</w:t>
      </w:r>
      <w:r w:rsidRPr="0089677D">
        <w:t>ания, конструкций и материалов;</w:t>
      </w:r>
    </w:p>
    <w:p w14:paraId="0534FFCF" w14:textId="77777777" w:rsidR="00000000" w:rsidRPr="0089677D" w:rsidRDefault="00441890">
      <w:pPr>
        <w:pStyle w:val="FORMATTEXT"/>
        <w:ind w:firstLine="568"/>
        <w:jc w:val="both"/>
      </w:pPr>
    </w:p>
    <w:p w14:paraId="5D466CE8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о) предложения по организации службы геодезического и лабораторного контроля;</w:t>
      </w:r>
    </w:p>
    <w:p w14:paraId="71CCEFC6" w14:textId="77777777" w:rsidR="00000000" w:rsidRPr="0089677D" w:rsidRDefault="00441890">
      <w:pPr>
        <w:pStyle w:val="FORMATTEXT"/>
        <w:ind w:firstLine="568"/>
        <w:jc w:val="both"/>
      </w:pPr>
    </w:p>
    <w:p w14:paraId="5E17638F" w14:textId="77777777" w:rsidR="00000000" w:rsidRPr="0089677D" w:rsidRDefault="00441890">
      <w:pPr>
        <w:pStyle w:val="FORMATTEXT"/>
        <w:ind w:firstLine="568"/>
        <w:jc w:val="both"/>
      </w:pPr>
      <w:r w:rsidRPr="0089677D">
        <w:t>п) перечень требований, которые должны быть учтены в рабочей документации, разрабатываемой на основании проектной документации, в связи с принят</w:t>
      </w:r>
      <w:r w:rsidRPr="0089677D">
        <w:t>ыми методами возведения строительных конструкций и монтажа оборудования;</w:t>
      </w:r>
    </w:p>
    <w:p w14:paraId="42533CB1" w14:textId="77777777" w:rsidR="00000000" w:rsidRPr="0089677D" w:rsidRDefault="00441890">
      <w:pPr>
        <w:pStyle w:val="FORMATTEXT"/>
        <w:ind w:firstLine="568"/>
        <w:jc w:val="both"/>
      </w:pPr>
    </w:p>
    <w:p w14:paraId="0E4C20AE" w14:textId="77777777" w:rsidR="00000000" w:rsidRPr="0089677D" w:rsidRDefault="00441890">
      <w:pPr>
        <w:pStyle w:val="FORMATTEXT"/>
        <w:ind w:firstLine="568"/>
        <w:jc w:val="both"/>
      </w:pPr>
      <w:r w:rsidRPr="0089677D">
        <w:t>р) обоснование потребности в жилье и социально-бытовом обслуживании персонала, участвующего в строительстве;</w:t>
      </w:r>
    </w:p>
    <w:p w14:paraId="198E668A" w14:textId="77777777" w:rsidR="00000000" w:rsidRPr="0089677D" w:rsidRDefault="00441890">
      <w:pPr>
        <w:pStyle w:val="FORMATTEXT"/>
        <w:ind w:firstLine="568"/>
        <w:jc w:val="both"/>
      </w:pPr>
    </w:p>
    <w:p w14:paraId="07007FDF" w14:textId="77777777" w:rsidR="00000000" w:rsidRPr="0089677D" w:rsidRDefault="00441890">
      <w:pPr>
        <w:pStyle w:val="FORMATTEXT"/>
        <w:ind w:firstLine="568"/>
        <w:jc w:val="both"/>
      </w:pPr>
      <w:r w:rsidRPr="0089677D">
        <w:t>с) перечень мероприятий и проектных решений по определению технических с</w:t>
      </w:r>
      <w:r w:rsidRPr="0089677D">
        <w:t>редств и методов работы, обеспечивающих выполнение нормативных требований охраны труда;</w:t>
      </w:r>
    </w:p>
    <w:p w14:paraId="39364948" w14:textId="77777777" w:rsidR="00000000" w:rsidRPr="0089677D" w:rsidRDefault="00441890">
      <w:pPr>
        <w:pStyle w:val="FORMATTEXT"/>
        <w:ind w:firstLine="568"/>
        <w:jc w:val="both"/>
      </w:pPr>
    </w:p>
    <w:p w14:paraId="72A61CA1" w14:textId="77777777" w:rsidR="00000000" w:rsidRPr="0089677D" w:rsidRDefault="00441890">
      <w:pPr>
        <w:pStyle w:val="FORMATTEXT"/>
        <w:ind w:firstLine="568"/>
        <w:jc w:val="both"/>
      </w:pPr>
      <w:r w:rsidRPr="0089677D">
        <w:t>т) описание проектных решений и мероприятий по охране окружающей среды в период строительства;</w:t>
      </w:r>
    </w:p>
    <w:p w14:paraId="69A545A5" w14:textId="77777777" w:rsidR="00000000" w:rsidRPr="0089677D" w:rsidRDefault="00441890">
      <w:pPr>
        <w:pStyle w:val="FORMATTEXT"/>
        <w:ind w:firstLine="568"/>
        <w:jc w:val="both"/>
      </w:pPr>
    </w:p>
    <w:p w14:paraId="046DC035" w14:textId="77777777" w:rsidR="00000000" w:rsidRPr="0089677D" w:rsidRDefault="00441890">
      <w:pPr>
        <w:pStyle w:val="FORMATTEXT"/>
        <w:ind w:firstLine="568"/>
        <w:jc w:val="both"/>
      </w:pPr>
      <w:r w:rsidRPr="0089677D">
        <w:t>т_1) описание проектных решений и мероприятий по охране объектов в пери</w:t>
      </w:r>
      <w:r w:rsidRPr="0089677D">
        <w:t>од строительства</w:t>
      </w:r>
      <w:r w:rsidRPr="0089677D">
        <w:t xml:space="preserve"> (подпункт дополнительно включен с 24 мая 2011 года постановлением Правительства Российской Федерации от 15 февраля 2011 года N 73)</w:t>
      </w:r>
      <w:r w:rsidRPr="0089677D">
        <w:t>;</w:t>
      </w:r>
    </w:p>
    <w:p w14:paraId="01736F00" w14:textId="77777777" w:rsidR="00000000" w:rsidRPr="0089677D" w:rsidRDefault="00441890">
      <w:pPr>
        <w:pStyle w:val="FORMATTEXT"/>
        <w:ind w:firstLine="568"/>
        <w:jc w:val="both"/>
      </w:pPr>
    </w:p>
    <w:p w14:paraId="4475F9E3" w14:textId="77777777" w:rsidR="00000000" w:rsidRPr="0089677D" w:rsidRDefault="00441890">
      <w:pPr>
        <w:pStyle w:val="FORMATTEXT"/>
        <w:ind w:firstLine="568"/>
        <w:jc w:val="both"/>
      </w:pPr>
      <w:r w:rsidRPr="0089677D">
        <w:t>т_2) описание проектных решений и мероприятий по реализации требований, предусмотренных пунктом 8 требован</w:t>
      </w:r>
      <w:r w:rsidRPr="0089677D">
        <w:t>ий по обеспечению транспортной безопасности объектов транспортной инфраструктуры по видам транспорта на этапе их проектирования и строительства, утвержденных постановлением Правительства Российской Федерации от 23 января 2016 г. N 29 "Об утверждении требов</w:t>
      </w:r>
      <w:r w:rsidRPr="0089677D">
        <w:t>аний по обеспечению транспортной безопасности объектов транспортной инфраструктуры по видам транспорта на этапе их проектирования и строительства и требований по обеспечению транспортной безопасности объектов (зданий, строений, сооружений), не являющихся о</w:t>
      </w:r>
      <w:r w:rsidRPr="0089677D">
        <w:t>бъектами транспортной инфраструктуры и расположенных на земельных участках, прилегающих к объектам транспортной инфраструктуры и отнесенных в соответствии с земельным законодательством Российской Федерации к охранным зонам земель транспорта, и о внесении и</w:t>
      </w:r>
      <w:r w:rsidRPr="0089677D">
        <w:t xml:space="preserve">зменений в Положение о составе разделов проектной документации и требованиях к их содержанию"; </w:t>
      </w:r>
    </w:p>
    <w:p w14:paraId="7D005DB7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со 2 мая 2018 года постановлением Правительства Российской Федерации от 21 апреля 2018 года N 479)</w:t>
      </w:r>
    </w:p>
    <w:p w14:paraId="12184280" w14:textId="77777777" w:rsidR="00000000" w:rsidRPr="0089677D" w:rsidRDefault="00441890">
      <w:pPr>
        <w:pStyle w:val="FORMATTEXT"/>
        <w:ind w:firstLine="568"/>
        <w:jc w:val="both"/>
      </w:pPr>
    </w:p>
    <w:p w14:paraId="47BBD648" w14:textId="77777777" w:rsidR="00000000" w:rsidRPr="0089677D" w:rsidRDefault="00441890">
      <w:pPr>
        <w:pStyle w:val="FORMATTEXT"/>
        <w:ind w:firstLine="568"/>
        <w:jc w:val="both"/>
      </w:pPr>
      <w:r w:rsidRPr="0089677D">
        <w:t>у) обоснование принятой прод</w:t>
      </w:r>
      <w:r w:rsidRPr="0089677D">
        <w:t>олжительности строительства объекта капитального строительства и его отдельных этапов;</w:t>
      </w:r>
    </w:p>
    <w:p w14:paraId="0C186153" w14:textId="77777777" w:rsidR="00000000" w:rsidRPr="0089677D" w:rsidRDefault="00441890">
      <w:pPr>
        <w:pStyle w:val="FORMATTEXT"/>
        <w:ind w:firstLine="568"/>
        <w:jc w:val="both"/>
      </w:pPr>
    </w:p>
    <w:p w14:paraId="1E5A667A" w14:textId="77777777" w:rsidR="00000000" w:rsidRPr="0089677D" w:rsidRDefault="00441890">
      <w:pPr>
        <w:pStyle w:val="FORMATTEXT"/>
        <w:ind w:firstLine="568"/>
        <w:jc w:val="both"/>
      </w:pPr>
      <w:r w:rsidRPr="0089677D">
        <w:t>ф) перечень мероприятий по организации мониторинга за состоянием зданий и сооружений, расположенных в непосредственной близости от строящегося объекта, земляные, строит</w:t>
      </w:r>
      <w:r w:rsidRPr="0089677D">
        <w:t>ельные, монтажные и иные работы на котором могут повлиять на техническое состояние и надежность таких зданий и сооружений;</w:t>
      </w:r>
    </w:p>
    <w:p w14:paraId="0D1A0813" w14:textId="77777777" w:rsidR="00000000" w:rsidRPr="0089677D" w:rsidRDefault="00441890">
      <w:pPr>
        <w:pStyle w:val="FORMATTEXT"/>
        <w:ind w:firstLine="568"/>
        <w:jc w:val="both"/>
      </w:pPr>
    </w:p>
    <w:p w14:paraId="3AB48BC2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3B625690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469F97EC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739408C1" w14:textId="77777777" w:rsidR="00000000" w:rsidRPr="0089677D" w:rsidRDefault="00441890">
      <w:pPr>
        <w:pStyle w:val="FORMATTEXT"/>
        <w:ind w:firstLine="568"/>
        <w:jc w:val="both"/>
      </w:pPr>
      <w:r w:rsidRPr="0089677D">
        <w:t>х) календарный план строительства, включая подготовительный период (сроки и пос</w:t>
      </w:r>
      <w:r w:rsidRPr="0089677D">
        <w:t>ледовательность строительства основных и вспомогательных зданий и сооружений, выделение этапов строительства);</w:t>
      </w:r>
    </w:p>
    <w:p w14:paraId="1120D405" w14:textId="77777777" w:rsidR="00000000" w:rsidRPr="0089677D" w:rsidRDefault="00441890">
      <w:pPr>
        <w:pStyle w:val="FORMATTEXT"/>
        <w:ind w:firstLine="568"/>
        <w:jc w:val="both"/>
      </w:pPr>
    </w:p>
    <w:p w14:paraId="337279B1" w14:textId="77777777" w:rsidR="00000000" w:rsidRPr="0089677D" w:rsidRDefault="00441890">
      <w:pPr>
        <w:pStyle w:val="FORMATTEXT"/>
        <w:ind w:firstLine="568"/>
        <w:jc w:val="both"/>
      </w:pPr>
      <w:r w:rsidRPr="0089677D">
        <w:t>ц) строительный генеральный план подготовительного периода строительства (при необходимости) и основного периода строительства с определением ме</w:t>
      </w:r>
      <w:r w:rsidRPr="0089677D">
        <w:t>ст расположения постоянных и временных зданий и сооружений, мест размещения площадок и складов временного складирования конструкций, изделий, материалов и оборудования, мест установки стационарных кранов и путей перемещения кранов большой грузоподъемности,</w:t>
      </w:r>
      <w:r w:rsidRPr="0089677D">
        <w:t xml:space="preserve"> инженерных сетей и источников обеспечения строительной площадки водой, электроэнергией, связью, а также трасс сетей с указанием точек их подключения и мест расположения знаков закрепления разбивочных осей.</w:t>
      </w:r>
    </w:p>
    <w:p w14:paraId="49B345C7" w14:textId="77777777" w:rsidR="00000000" w:rsidRPr="0089677D" w:rsidRDefault="00441890">
      <w:pPr>
        <w:pStyle w:val="FORMATTEXT"/>
        <w:ind w:firstLine="568"/>
        <w:jc w:val="both"/>
      </w:pPr>
    </w:p>
    <w:p w14:paraId="7D88D242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23</w:t>
      </w:r>
    </w:p>
    <w:p w14:paraId="04F72E8F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19C1CBBD" w14:textId="77777777" w:rsidR="00000000" w:rsidRPr="0089677D" w:rsidRDefault="00441890">
      <w:pPr>
        <w:pStyle w:val="FORMATTEXT"/>
        <w:ind w:firstLine="568"/>
        <w:jc w:val="both"/>
      </w:pPr>
    </w:p>
    <w:p w14:paraId="3AB1D672" w14:textId="77777777" w:rsidR="00000000" w:rsidRPr="0089677D" w:rsidRDefault="00441890">
      <w:pPr>
        <w:pStyle w:val="FORMATTEXT"/>
        <w:ind w:firstLine="568"/>
        <w:jc w:val="both"/>
      </w:pPr>
      <w:r w:rsidRPr="0089677D">
        <w:t>24. Раздел 7 "Проект о</w:t>
      </w:r>
      <w:r w:rsidRPr="0089677D">
        <w:t xml:space="preserve">рганизации работ по сносу или демонтажу объектов капитального строительства" выполняется при необходимости сноса (демонтажа) объекта или части объекта капитального строительства и должен содержать: </w:t>
      </w:r>
    </w:p>
    <w:p w14:paraId="537CA383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6F99B918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775ECC1F" w14:textId="77777777" w:rsidR="00000000" w:rsidRPr="0089677D" w:rsidRDefault="00441890">
      <w:pPr>
        <w:pStyle w:val="FORMATTEXT"/>
        <w:jc w:val="both"/>
      </w:pPr>
      <w:r w:rsidRPr="0089677D">
        <w:lastRenderedPageBreak/>
        <w:t xml:space="preserve">                 </w:t>
      </w:r>
    </w:p>
    <w:p w14:paraId="0AC9AB97" w14:textId="77777777" w:rsidR="00000000" w:rsidRPr="0089677D" w:rsidRDefault="00441890">
      <w:pPr>
        <w:pStyle w:val="FORMATTEXT"/>
        <w:ind w:firstLine="568"/>
        <w:jc w:val="both"/>
      </w:pPr>
      <w:r w:rsidRPr="0089677D">
        <w:t>а) основ</w:t>
      </w:r>
      <w:r w:rsidRPr="0089677D">
        <w:t>ание для разработки проекта организации работ по сносу или демонтажу зданий, строений и сооружений объектов капитального строительства;</w:t>
      </w:r>
    </w:p>
    <w:p w14:paraId="75C869BD" w14:textId="77777777" w:rsidR="00000000" w:rsidRPr="0089677D" w:rsidRDefault="00441890">
      <w:pPr>
        <w:pStyle w:val="FORMATTEXT"/>
        <w:ind w:firstLine="568"/>
        <w:jc w:val="both"/>
      </w:pPr>
    </w:p>
    <w:p w14:paraId="248D661B" w14:textId="77777777" w:rsidR="00000000" w:rsidRPr="0089677D" w:rsidRDefault="00441890">
      <w:pPr>
        <w:pStyle w:val="FORMATTEXT"/>
        <w:ind w:firstLine="568"/>
        <w:jc w:val="both"/>
      </w:pPr>
      <w:r w:rsidRPr="0089677D">
        <w:t>б) перечень зданий, строений и сооружений объектов капитального строительства, подлежащих сносу (демонтажу);</w:t>
      </w:r>
    </w:p>
    <w:p w14:paraId="5F92E9C1" w14:textId="77777777" w:rsidR="00000000" w:rsidRPr="0089677D" w:rsidRDefault="00441890">
      <w:pPr>
        <w:pStyle w:val="FORMATTEXT"/>
        <w:ind w:firstLine="568"/>
        <w:jc w:val="both"/>
      </w:pPr>
    </w:p>
    <w:p w14:paraId="221E8A0D" w14:textId="77777777" w:rsidR="00000000" w:rsidRPr="0089677D" w:rsidRDefault="00441890">
      <w:pPr>
        <w:pStyle w:val="FORMATTEXT"/>
        <w:ind w:firstLine="568"/>
        <w:jc w:val="both"/>
      </w:pPr>
      <w:r w:rsidRPr="0089677D">
        <w:t>в) перече</w:t>
      </w:r>
      <w:r w:rsidRPr="0089677D">
        <w:t>нь мероприятий по выведению из эксплуатации зданий, строений и сооружений объектов капитального строительства;</w:t>
      </w:r>
    </w:p>
    <w:p w14:paraId="08A2CEA5" w14:textId="77777777" w:rsidR="00000000" w:rsidRPr="0089677D" w:rsidRDefault="00441890">
      <w:pPr>
        <w:pStyle w:val="FORMATTEXT"/>
        <w:ind w:firstLine="568"/>
        <w:jc w:val="both"/>
      </w:pPr>
    </w:p>
    <w:p w14:paraId="68DE5313" w14:textId="77777777" w:rsidR="00000000" w:rsidRPr="0089677D" w:rsidRDefault="00441890">
      <w:pPr>
        <w:pStyle w:val="FORMATTEXT"/>
        <w:ind w:firstLine="568"/>
        <w:jc w:val="both"/>
      </w:pPr>
      <w:r w:rsidRPr="0089677D">
        <w:t>г) перечень мероприятий по обеспечению защиты ликвидируемых зданий, строений и сооружений объекта капитального строительства от проникновения лю</w:t>
      </w:r>
      <w:r w:rsidRPr="0089677D">
        <w:t>дей и животных в опасную зону и внутрь объекта, а также защиты зеленых насаждений;</w:t>
      </w:r>
    </w:p>
    <w:p w14:paraId="3425F684" w14:textId="77777777" w:rsidR="00000000" w:rsidRPr="0089677D" w:rsidRDefault="00441890">
      <w:pPr>
        <w:pStyle w:val="FORMATTEXT"/>
        <w:ind w:firstLine="568"/>
        <w:jc w:val="both"/>
      </w:pPr>
    </w:p>
    <w:p w14:paraId="2F6EEE09" w14:textId="77777777" w:rsidR="00000000" w:rsidRPr="0089677D" w:rsidRDefault="00441890">
      <w:pPr>
        <w:pStyle w:val="FORMATTEXT"/>
        <w:ind w:firstLine="568"/>
        <w:jc w:val="both"/>
      </w:pPr>
      <w:r w:rsidRPr="0089677D">
        <w:t>д) описание и обоснование принятого метода сноса (демонтажа);</w:t>
      </w:r>
    </w:p>
    <w:p w14:paraId="4DAE9F11" w14:textId="77777777" w:rsidR="00000000" w:rsidRPr="0089677D" w:rsidRDefault="00441890">
      <w:pPr>
        <w:pStyle w:val="FORMATTEXT"/>
        <w:ind w:firstLine="568"/>
        <w:jc w:val="both"/>
      </w:pPr>
    </w:p>
    <w:p w14:paraId="3F193A2C" w14:textId="77777777" w:rsidR="00000000" w:rsidRPr="0089677D" w:rsidRDefault="00441890">
      <w:pPr>
        <w:pStyle w:val="FORMATTEXT"/>
        <w:ind w:firstLine="568"/>
        <w:jc w:val="both"/>
      </w:pPr>
      <w:r w:rsidRPr="0089677D">
        <w:t>е) расчеты и обоснование размеров зон развала и опасных зон в зависимости от принятого метода сноса (демонтаж</w:t>
      </w:r>
      <w:r w:rsidRPr="0089677D">
        <w:t>а);</w:t>
      </w:r>
    </w:p>
    <w:p w14:paraId="45D99282" w14:textId="77777777" w:rsidR="00000000" w:rsidRPr="0089677D" w:rsidRDefault="00441890">
      <w:pPr>
        <w:pStyle w:val="FORMATTEXT"/>
        <w:ind w:firstLine="568"/>
        <w:jc w:val="both"/>
      </w:pPr>
    </w:p>
    <w:p w14:paraId="46D66DFA" w14:textId="77777777" w:rsidR="00000000" w:rsidRPr="0089677D" w:rsidRDefault="00441890">
      <w:pPr>
        <w:pStyle w:val="FORMATTEXT"/>
        <w:ind w:firstLine="568"/>
        <w:jc w:val="both"/>
      </w:pPr>
      <w:r w:rsidRPr="0089677D">
        <w:t>ж) оценку вероятности повреждения при сносе (демонтаже) инженерной инфраструктуры, в том числе действующих подземных сетей инженерно-технического обеспечения;</w:t>
      </w:r>
    </w:p>
    <w:p w14:paraId="2B45E71D" w14:textId="77777777" w:rsidR="00000000" w:rsidRPr="0089677D" w:rsidRDefault="00441890">
      <w:pPr>
        <w:pStyle w:val="FORMATTEXT"/>
        <w:ind w:firstLine="568"/>
        <w:jc w:val="both"/>
      </w:pPr>
    </w:p>
    <w:p w14:paraId="33C00E77" w14:textId="77777777" w:rsidR="00000000" w:rsidRPr="0089677D" w:rsidRDefault="00441890">
      <w:pPr>
        <w:pStyle w:val="FORMATTEXT"/>
        <w:ind w:firstLine="568"/>
        <w:jc w:val="both"/>
      </w:pPr>
      <w:r w:rsidRPr="0089677D">
        <w:t>з) описание и обоснование методов защиты и защитных устройств сетей инженерно-технического</w:t>
      </w:r>
      <w:r w:rsidRPr="0089677D">
        <w:t xml:space="preserve"> обеспечения, согласованные с владельцами этих сетей;</w:t>
      </w:r>
    </w:p>
    <w:p w14:paraId="69F7B748" w14:textId="77777777" w:rsidR="00000000" w:rsidRPr="0089677D" w:rsidRDefault="00441890">
      <w:pPr>
        <w:pStyle w:val="FORMATTEXT"/>
        <w:ind w:firstLine="568"/>
        <w:jc w:val="both"/>
      </w:pPr>
    </w:p>
    <w:p w14:paraId="5F3F2D01" w14:textId="77777777" w:rsidR="00000000" w:rsidRPr="0089677D" w:rsidRDefault="00441890">
      <w:pPr>
        <w:pStyle w:val="FORMATTEXT"/>
        <w:ind w:firstLine="568"/>
        <w:jc w:val="both"/>
      </w:pPr>
      <w:r w:rsidRPr="0089677D">
        <w:t>и) описание и обоснование решений по безопасным методам ведения работ по сносу (демонтажу);</w:t>
      </w:r>
    </w:p>
    <w:p w14:paraId="15AE7621" w14:textId="77777777" w:rsidR="00000000" w:rsidRPr="0089677D" w:rsidRDefault="00441890">
      <w:pPr>
        <w:pStyle w:val="FORMATTEXT"/>
        <w:ind w:firstLine="568"/>
        <w:jc w:val="both"/>
      </w:pPr>
    </w:p>
    <w:p w14:paraId="60F67FA4" w14:textId="77777777" w:rsidR="00000000" w:rsidRPr="0089677D" w:rsidRDefault="00441890">
      <w:pPr>
        <w:pStyle w:val="FORMATTEXT"/>
        <w:ind w:firstLine="568"/>
        <w:jc w:val="both"/>
      </w:pPr>
      <w:r w:rsidRPr="0089677D">
        <w:t>к) перечень мероприятий по обеспечению безопасности населения, в том числе его оповещения и эвакуации (при н</w:t>
      </w:r>
      <w:r w:rsidRPr="0089677D">
        <w:t>еобходимости);</w:t>
      </w:r>
    </w:p>
    <w:p w14:paraId="6B8BA47F" w14:textId="77777777" w:rsidR="00000000" w:rsidRPr="0089677D" w:rsidRDefault="00441890">
      <w:pPr>
        <w:pStyle w:val="FORMATTEXT"/>
        <w:ind w:firstLine="568"/>
        <w:jc w:val="both"/>
      </w:pPr>
    </w:p>
    <w:p w14:paraId="673287E2" w14:textId="77777777" w:rsidR="00000000" w:rsidRPr="0089677D" w:rsidRDefault="00441890">
      <w:pPr>
        <w:pStyle w:val="FORMATTEXT"/>
        <w:ind w:firstLine="568"/>
        <w:jc w:val="both"/>
      </w:pPr>
      <w:r w:rsidRPr="0089677D">
        <w:t>л) описание решений по вывозу и утилизации отходов;</w:t>
      </w:r>
    </w:p>
    <w:p w14:paraId="1893CABC" w14:textId="77777777" w:rsidR="00000000" w:rsidRPr="0089677D" w:rsidRDefault="00441890">
      <w:pPr>
        <w:pStyle w:val="FORMATTEXT"/>
        <w:ind w:firstLine="568"/>
        <w:jc w:val="both"/>
      </w:pPr>
    </w:p>
    <w:p w14:paraId="78D55BC5" w14:textId="77777777" w:rsidR="00000000" w:rsidRPr="0089677D" w:rsidRDefault="00441890">
      <w:pPr>
        <w:pStyle w:val="FORMATTEXT"/>
        <w:ind w:firstLine="568"/>
        <w:jc w:val="both"/>
      </w:pPr>
      <w:r w:rsidRPr="0089677D">
        <w:t>м) перечень мероприятий по рекультивации и благоустройству земельного участка (при необходимости);</w:t>
      </w:r>
    </w:p>
    <w:p w14:paraId="2C2E8DBA" w14:textId="77777777" w:rsidR="00000000" w:rsidRPr="0089677D" w:rsidRDefault="00441890">
      <w:pPr>
        <w:pStyle w:val="FORMATTEXT"/>
        <w:ind w:firstLine="568"/>
        <w:jc w:val="both"/>
      </w:pPr>
    </w:p>
    <w:p w14:paraId="10FFE779" w14:textId="77777777" w:rsidR="00000000" w:rsidRPr="0089677D" w:rsidRDefault="00441890">
      <w:pPr>
        <w:pStyle w:val="FORMATTEXT"/>
        <w:ind w:firstLine="568"/>
        <w:jc w:val="both"/>
      </w:pPr>
      <w:r w:rsidRPr="0089677D">
        <w:t>н) сведения об остающихся после сноса (демонтажа) в земле и в водных объектах коммуника</w:t>
      </w:r>
      <w:r w:rsidRPr="0089677D">
        <w:t>циях, конструкциях и сооружениях; сведения о наличии разрешений органов государственного надзора на сохранение таких коммуникаций, конструкций и сооружений в земле и в водных объектах - в случаях, когда наличие такого разрешения предусмотрено законодательс</w:t>
      </w:r>
      <w:r w:rsidRPr="0089677D">
        <w:t>твом Российской Федерации;</w:t>
      </w:r>
    </w:p>
    <w:p w14:paraId="445FCAB3" w14:textId="77777777" w:rsidR="00000000" w:rsidRPr="0089677D" w:rsidRDefault="00441890">
      <w:pPr>
        <w:pStyle w:val="FORMATTEXT"/>
        <w:ind w:firstLine="568"/>
        <w:jc w:val="both"/>
      </w:pPr>
    </w:p>
    <w:p w14:paraId="29F00248" w14:textId="77777777" w:rsidR="00000000" w:rsidRPr="0089677D" w:rsidRDefault="00441890">
      <w:pPr>
        <w:pStyle w:val="FORMATTEXT"/>
        <w:ind w:firstLine="568"/>
        <w:jc w:val="both"/>
      </w:pPr>
      <w:r w:rsidRPr="0089677D">
        <w:t>о) сведения о наличии согласования с соответствующими государственными органами, в том числе органами государственного надзора, технических решений по сносу (демонтажу) объекта путем взрыва, сжигания или иным потенциально опасны</w:t>
      </w:r>
      <w:r w:rsidRPr="0089677D">
        <w:t xml:space="preserve">м методом, перечень дополнительных мер по безопасности при использовании потенциально опасных методов сноса; </w:t>
      </w:r>
    </w:p>
    <w:p w14:paraId="7794420B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0DB6A18D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326053F3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34814DD2" w14:textId="77777777" w:rsidR="00000000" w:rsidRPr="0089677D" w:rsidRDefault="00441890">
      <w:pPr>
        <w:pStyle w:val="FORMATTEXT"/>
        <w:ind w:firstLine="568"/>
        <w:jc w:val="both"/>
      </w:pPr>
      <w:r w:rsidRPr="0089677D">
        <w:t>п) план земельного участка и прилегающих территорий с указанием места размещения сносимого объек</w:t>
      </w:r>
      <w:r w:rsidRPr="0089677D">
        <w:t>та, сетей инженерно-технического обеспечения, зон развала и опасных зон в период сноса (демонтажа) объекта с указанием мест складирования разбираемых материалов, конструкций, изделий и оборудования;</w:t>
      </w:r>
    </w:p>
    <w:p w14:paraId="5F934223" w14:textId="77777777" w:rsidR="00000000" w:rsidRPr="0089677D" w:rsidRDefault="00441890">
      <w:pPr>
        <w:pStyle w:val="FORMATTEXT"/>
        <w:ind w:firstLine="568"/>
        <w:jc w:val="both"/>
      </w:pPr>
    </w:p>
    <w:p w14:paraId="2F5D122E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р) чертежи защитных устройств инженерной инфраструктуры </w:t>
      </w:r>
      <w:r w:rsidRPr="0089677D">
        <w:t>и подземных коммуникаций;</w:t>
      </w:r>
    </w:p>
    <w:p w14:paraId="208F43E8" w14:textId="77777777" w:rsidR="00000000" w:rsidRPr="0089677D" w:rsidRDefault="00441890">
      <w:pPr>
        <w:pStyle w:val="FORMATTEXT"/>
        <w:ind w:firstLine="568"/>
        <w:jc w:val="both"/>
      </w:pPr>
    </w:p>
    <w:p w14:paraId="332CE2EA" w14:textId="77777777" w:rsidR="00000000" w:rsidRPr="0089677D" w:rsidRDefault="00441890">
      <w:pPr>
        <w:pStyle w:val="FORMATTEXT"/>
        <w:ind w:firstLine="568"/>
        <w:jc w:val="both"/>
      </w:pPr>
      <w:r w:rsidRPr="0089677D">
        <w:t>с) технологические карты-схемы последовательности сноса (демонтажа) строительных конструкций и оборудования.</w:t>
      </w:r>
    </w:p>
    <w:p w14:paraId="5C09F75C" w14:textId="77777777" w:rsidR="00000000" w:rsidRPr="0089677D" w:rsidRDefault="00441890">
      <w:pPr>
        <w:pStyle w:val="FORMATTEXT"/>
        <w:ind w:firstLine="568"/>
        <w:jc w:val="both"/>
      </w:pPr>
    </w:p>
    <w:p w14:paraId="056361C9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24</w:t>
      </w:r>
    </w:p>
    <w:p w14:paraId="50AB1BEF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4F5B7757" w14:textId="77777777" w:rsidR="00000000" w:rsidRPr="0089677D" w:rsidRDefault="00441890">
      <w:pPr>
        <w:pStyle w:val="FORMATTEXT"/>
        <w:ind w:firstLine="568"/>
        <w:jc w:val="both"/>
      </w:pPr>
    </w:p>
    <w:p w14:paraId="02FE2471" w14:textId="77777777" w:rsidR="00000000" w:rsidRPr="0089677D" w:rsidRDefault="00441890">
      <w:pPr>
        <w:pStyle w:val="FORMATTEXT"/>
        <w:ind w:firstLine="568"/>
        <w:jc w:val="both"/>
      </w:pPr>
      <w:r w:rsidRPr="0089677D">
        <w:t>25. Раздел 8 "Перечень мероприятий по охране окружающей среды" должен содержать:</w:t>
      </w:r>
    </w:p>
    <w:p w14:paraId="6AC8C2BD" w14:textId="77777777" w:rsidR="00000000" w:rsidRPr="0089677D" w:rsidRDefault="00441890">
      <w:pPr>
        <w:pStyle w:val="FORMATTEXT"/>
        <w:ind w:firstLine="568"/>
        <w:jc w:val="both"/>
      </w:pPr>
    </w:p>
    <w:p w14:paraId="32E3B5A3" w14:textId="77777777" w:rsidR="00000000" w:rsidRPr="0089677D" w:rsidRDefault="00441890">
      <w:pPr>
        <w:pStyle w:val="FORMATTEXT"/>
        <w:jc w:val="both"/>
      </w:pPr>
      <w:r w:rsidRPr="0089677D">
        <w:lastRenderedPageBreak/>
        <w:t>          </w:t>
      </w:r>
      <w:r w:rsidRPr="0089677D">
        <w:t xml:space="preserve">  </w:t>
      </w:r>
    </w:p>
    <w:p w14:paraId="64BC0B0D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1D00CD96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42DBC17E" w14:textId="77777777" w:rsidR="00000000" w:rsidRPr="0089677D" w:rsidRDefault="00441890">
      <w:pPr>
        <w:pStyle w:val="FORMATTEXT"/>
        <w:ind w:firstLine="568"/>
        <w:jc w:val="both"/>
      </w:pPr>
      <w:r w:rsidRPr="0089677D">
        <w:t>а) результаты оценки воздействия объекта капитального строительства на окружающую среду;</w:t>
      </w:r>
    </w:p>
    <w:p w14:paraId="039ADBFD" w14:textId="77777777" w:rsidR="00000000" w:rsidRPr="0089677D" w:rsidRDefault="00441890">
      <w:pPr>
        <w:pStyle w:val="FORMATTEXT"/>
        <w:ind w:firstLine="568"/>
        <w:jc w:val="both"/>
      </w:pPr>
    </w:p>
    <w:p w14:paraId="66F62AE3" w14:textId="77777777" w:rsidR="00000000" w:rsidRPr="0089677D" w:rsidRDefault="00441890">
      <w:pPr>
        <w:pStyle w:val="FORMATTEXT"/>
        <w:ind w:firstLine="568"/>
        <w:jc w:val="both"/>
      </w:pPr>
      <w:r w:rsidRPr="0089677D">
        <w:t>б) перечень мероприятий по предотвращению и (или) снижению возможного негативного воздействия намечаемой хозяйственной деятель</w:t>
      </w:r>
      <w:r w:rsidRPr="0089677D">
        <w:t>ности на окружающую среду и рациональному использованию природных ресурсов на период строительства и эксплуатации объекта капитального строительства, включающий:</w:t>
      </w:r>
    </w:p>
    <w:p w14:paraId="0CD8263A" w14:textId="77777777" w:rsidR="00000000" w:rsidRPr="0089677D" w:rsidRDefault="00441890">
      <w:pPr>
        <w:pStyle w:val="FORMATTEXT"/>
        <w:ind w:firstLine="568"/>
        <w:jc w:val="both"/>
      </w:pPr>
    </w:p>
    <w:p w14:paraId="5B3F37CA" w14:textId="77777777" w:rsidR="00000000" w:rsidRPr="0089677D" w:rsidRDefault="00441890">
      <w:pPr>
        <w:pStyle w:val="FORMATTEXT"/>
        <w:ind w:firstLine="568"/>
        <w:jc w:val="both"/>
      </w:pPr>
      <w:r w:rsidRPr="0089677D">
        <w:t>результаты расчетов приземных концентраций загрязняющих веществ, анализ и предложения по пред</w:t>
      </w:r>
      <w:r w:rsidRPr="0089677D">
        <w:t>ельно допустимым и временно согласованным выбросам;</w:t>
      </w:r>
    </w:p>
    <w:p w14:paraId="234C2D7B" w14:textId="77777777" w:rsidR="00000000" w:rsidRPr="0089677D" w:rsidRDefault="00441890">
      <w:pPr>
        <w:pStyle w:val="FORMATTEXT"/>
        <w:ind w:firstLine="568"/>
        <w:jc w:val="both"/>
      </w:pPr>
    </w:p>
    <w:p w14:paraId="3C798D25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решений по очистке сточных вод и утилизации обезвреженных элементов, по предотвращению аварийных сбросов сточных вод;</w:t>
      </w:r>
    </w:p>
    <w:p w14:paraId="1E288688" w14:textId="77777777" w:rsidR="00000000" w:rsidRPr="0089677D" w:rsidRDefault="00441890">
      <w:pPr>
        <w:pStyle w:val="FORMATTEXT"/>
        <w:ind w:firstLine="568"/>
        <w:jc w:val="both"/>
      </w:pPr>
    </w:p>
    <w:p w14:paraId="13BDCAD4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охране атмосферного воздуха;</w:t>
      </w:r>
    </w:p>
    <w:p w14:paraId="731ADC10" w14:textId="77777777" w:rsidR="00000000" w:rsidRPr="0089677D" w:rsidRDefault="00441890">
      <w:pPr>
        <w:pStyle w:val="FORMATTEXT"/>
        <w:ind w:firstLine="568"/>
        <w:jc w:val="both"/>
      </w:pPr>
    </w:p>
    <w:p w14:paraId="687942BA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оборотному в</w:t>
      </w:r>
      <w:r w:rsidRPr="0089677D">
        <w:t>одоснабжению - для объектов производственного назначения;</w:t>
      </w:r>
    </w:p>
    <w:p w14:paraId="0F01CF96" w14:textId="77777777" w:rsidR="00000000" w:rsidRPr="0089677D" w:rsidRDefault="00441890">
      <w:pPr>
        <w:pStyle w:val="FORMATTEXT"/>
        <w:ind w:firstLine="568"/>
        <w:jc w:val="both"/>
      </w:pPr>
    </w:p>
    <w:p w14:paraId="53856430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охране и рациональному использованию земельных ресурсов и почвенного покрова, в том числе мероприятия по рекультивации нарушенных или загрязненных земельных участков и почвенного пок</w:t>
      </w:r>
      <w:r w:rsidRPr="0089677D">
        <w:t>рова;</w:t>
      </w:r>
    </w:p>
    <w:p w14:paraId="3F617634" w14:textId="77777777" w:rsidR="00000000" w:rsidRPr="0089677D" w:rsidRDefault="00441890">
      <w:pPr>
        <w:pStyle w:val="FORMATTEXT"/>
        <w:ind w:firstLine="568"/>
        <w:jc w:val="both"/>
      </w:pPr>
    </w:p>
    <w:p w14:paraId="190090E5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сбору, использованию, обезвреживанию, транспортировке и размещению опасных отходов;</w:t>
      </w:r>
    </w:p>
    <w:p w14:paraId="45C3592A" w14:textId="77777777" w:rsidR="00000000" w:rsidRPr="0089677D" w:rsidRDefault="00441890">
      <w:pPr>
        <w:pStyle w:val="FORMATTEXT"/>
        <w:ind w:firstLine="568"/>
        <w:jc w:val="both"/>
      </w:pPr>
    </w:p>
    <w:p w14:paraId="72406E08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охране недр - для объектов производственного назначения;</w:t>
      </w:r>
    </w:p>
    <w:p w14:paraId="2CCA1794" w14:textId="77777777" w:rsidR="00000000" w:rsidRPr="0089677D" w:rsidRDefault="00441890">
      <w:pPr>
        <w:pStyle w:val="FORMATTEXT"/>
        <w:ind w:firstLine="568"/>
        <w:jc w:val="both"/>
      </w:pPr>
    </w:p>
    <w:p w14:paraId="5FF7472E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охране объектов растительного и животного мира и среды их оби</w:t>
      </w:r>
      <w:r w:rsidRPr="0089677D">
        <w:t>тания (при наличии объектов растительного и животного мира, занесенных в Красную книгу Российской Федерации и красные книги субъектов Российской Федерации, отдельно указываются мероприятия по охране таких объектов);</w:t>
      </w:r>
    </w:p>
    <w:p w14:paraId="2C729551" w14:textId="77777777" w:rsidR="00000000" w:rsidRPr="0089677D" w:rsidRDefault="00441890">
      <w:pPr>
        <w:pStyle w:val="FORMATTEXT"/>
        <w:ind w:firstLine="568"/>
        <w:jc w:val="both"/>
      </w:pPr>
    </w:p>
    <w:p w14:paraId="42D70397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минимизации возникновени</w:t>
      </w:r>
      <w:r w:rsidRPr="0089677D">
        <w:t>я возможных аварийных ситуаций на объекте капитального строительства и последствий их воздействия на экосистему региона;</w:t>
      </w:r>
    </w:p>
    <w:p w14:paraId="4DB1966A" w14:textId="77777777" w:rsidR="00000000" w:rsidRPr="0089677D" w:rsidRDefault="00441890">
      <w:pPr>
        <w:pStyle w:val="FORMATTEXT"/>
        <w:ind w:firstLine="568"/>
        <w:jc w:val="both"/>
      </w:pPr>
    </w:p>
    <w:p w14:paraId="30E44331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мероприятия, технические решения и сооружения, обеспечивающие рациональное использование и охрану водных объектов, а также сохранение </w:t>
      </w:r>
      <w:r w:rsidRPr="0089677D">
        <w:t>водных биологических ресурсов (в том числе предотвращение попадания рыб и других водных биологических ресурсов в водозаборные сооружения) и среды их обитания, в том числе условий их размножения, нагула, путей миграции (при необходимости);</w:t>
      </w:r>
    </w:p>
    <w:p w14:paraId="3FF26ABE" w14:textId="77777777" w:rsidR="00000000" w:rsidRPr="0089677D" w:rsidRDefault="00441890">
      <w:pPr>
        <w:pStyle w:val="FORMATTEXT"/>
        <w:ind w:firstLine="568"/>
        <w:jc w:val="both"/>
      </w:pPr>
    </w:p>
    <w:p w14:paraId="51F5E0DA" w14:textId="77777777" w:rsidR="00000000" w:rsidRPr="0089677D" w:rsidRDefault="00441890">
      <w:pPr>
        <w:pStyle w:val="FORMATTEXT"/>
        <w:ind w:firstLine="568"/>
        <w:jc w:val="both"/>
      </w:pPr>
      <w:r w:rsidRPr="0089677D">
        <w:t>программу произ</w:t>
      </w:r>
      <w:r w:rsidRPr="0089677D">
        <w:t>водственного экологического контроля (мониторинга) за характером изменения всех компонентов экосистемы при строительстве и эксплуатации объекта, а также при авариях;</w:t>
      </w:r>
    </w:p>
    <w:p w14:paraId="60BFDF43" w14:textId="77777777" w:rsidR="00000000" w:rsidRPr="0089677D" w:rsidRDefault="00441890">
      <w:pPr>
        <w:pStyle w:val="FORMATTEXT"/>
        <w:ind w:firstLine="568"/>
        <w:jc w:val="both"/>
      </w:pPr>
    </w:p>
    <w:p w14:paraId="3BE505E6" w14:textId="77777777" w:rsidR="00000000" w:rsidRPr="0089677D" w:rsidRDefault="00441890">
      <w:pPr>
        <w:pStyle w:val="FORMATTEXT"/>
        <w:ind w:firstLine="568"/>
        <w:jc w:val="both"/>
      </w:pPr>
      <w:r w:rsidRPr="0089677D">
        <w:t>в) перечень и расчет затрат на реализацию природоохранных мероприятий и компенсационных в</w:t>
      </w:r>
      <w:r w:rsidRPr="0089677D">
        <w:t xml:space="preserve">ыплат; </w:t>
      </w:r>
    </w:p>
    <w:p w14:paraId="5C202C5C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59529D29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516422A2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09917A8B" w14:textId="77777777" w:rsidR="00000000" w:rsidRPr="0089677D" w:rsidRDefault="00441890">
      <w:pPr>
        <w:pStyle w:val="FORMATTEXT"/>
        <w:ind w:firstLine="568"/>
        <w:jc w:val="both"/>
      </w:pPr>
      <w:r w:rsidRPr="0089677D">
        <w:t>г) ситуационный план (карту-схему) района строительства с указанием на нем границ земельного участка, предоставленного для размещения объекта капитального строительства, границ санитарно-защитной зо</w:t>
      </w:r>
      <w:r w:rsidRPr="0089677D">
        <w:t>ны, селитебной территории, рекреационных зон, водоохранных зон, зон охраны источников питьевого водоснабжения, мест обитания животных и растений, занесенных в Красную книгу Российской Федерации и красные книги субъектов Российской Федерации, а также мест н</w:t>
      </w:r>
      <w:r w:rsidRPr="0089677D">
        <w:t>ахождения расчетных точек;</w:t>
      </w:r>
    </w:p>
    <w:p w14:paraId="2D16EA3C" w14:textId="77777777" w:rsidR="00000000" w:rsidRPr="0089677D" w:rsidRDefault="00441890">
      <w:pPr>
        <w:pStyle w:val="FORMATTEXT"/>
        <w:ind w:firstLine="568"/>
        <w:jc w:val="both"/>
      </w:pPr>
    </w:p>
    <w:p w14:paraId="6324BB10" w14:textId="77777777" w:rsidR="00000000" w:rsidRPr="0089677D" w:rsidRDefault="00441890">
      <w:pPr>
        <w:pStyle w:val="FORMATTEXT"/>
        <w:ind w:firstLine="568"/>
        <w:jc w:val="both"/>
      </w:pPr>
      <w:r w:rsidRPr="0089677D">
        <w:t>д) ситуационный план (карту-схему) района строительства с указанием границ земельного участка, предоставленного для размещения объекта капитального строительства, расположения источников выбросов в атмосферу загрязняющих веществ</w:t>
      </w:r>
      <w:r w:rsidRPr="0089677D">
        <w:t xml:space="preserve"> и устройств по очистке этих выбросов;</w:t>
      </w:r>
    </w:p>
    <w:p w14:paraId="132948A8" w14:textId="77777777" w:rsidR="00000000" w:rsidRPr="0089677D" w:rsidRDefault="00441890">
      <w:pPr>
        <w:pStyle w:val="FORMATTEXT"/>
        <w:ind w:firstLine="568"/>
        <w:jc w:val="both"/>
      </w:pPr>
    </w:p>
    <w:p w14:paraId="31D50177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е) карты-схемы и сводные таблицы с результатами расчетов загрязнения атмосферы при неблагоприятных погодных условиях и выбросов по веществам и комбинациям веществ с </w:t>
      </w:r>
      <w:r w:rsidRPr="0089677D">
        <w:lastRenderedPageBreak/>
        <w:t>суммирующимися вредными воздействиями - для объекто</w:t>
      </w:r>
      <w:r w:rsidRPr="0089677D">
        <w:t>в производственного назначения;</w:t>
      </w:r>
    </w:p>
    <w:p w14:paraId="53A6010E" w14:textId="77777777" w:rsidR="00000000" w:rsidRPr="0089677D" w:rsidRDefault="00441890">
      <w:pPr>
        <w:pStyle w:val="FORMATTEXT"/>
        <w:ind w:firstLine="568"/>
        <w:jc w:val="both"/>
      </w:pPr>
    </w:p>
    <w:p w14:paraId="22835339" w14:textId="77777777" w:rsidR="00000000" w:rsidRPr="0089677D" w:rsidRDefault="00441890">
      <w:pPr>
        <w:pStyle w:val="FORMATTEXT"/>
        <w:ind w:firstLine="568"/>
        <w:jc w:val="both"/>
      </w:pPr>
      <w:r w:rsidRPr="0089677D">
        <w:t>ж) ситуационный план (карту-схему) района с указанием границ земельного участка, предоставленного для размещения объекта капитального строительства, с указанием контрольных пунктов, постов, скважин и иных объектов, обеспечи</w:t>
      </w:r>
      <w:r w:rsidRPr="0089677D">
        <w:t>вающих отбор проб воды из поверхностных водных объектов, а также подземных вод, - для объектов производственного назначения.</w:t>
      </w:r>
    </w:p>
    <w:p w14:paraId="231C8315" w14:textId="77777777" w:rsidR="00000000" w:rsidRPr="0089677D" w:rsidRDefault="00441890">
      <w:pPr>
        <w:pStyle w:val="FORMATTEXT"/>
        <w:ind w:firstLine="568"/>
        <w:jc w:val="both"/>
      </w:pPr>
    </w:p>
    <w:p w14:paraId="17DD7A26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25</w:t>
      </w:r>
    </w:p>
    <w:p w14:paraId="26A3BC27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7275EE6B" w14:textId="77777777" w:rsidR="00000000" w:rsidRPr="0089677D" w:rsidRDefault="00441890">
      <w:pPr>
        <w:pStyle w:val="FORMATTEXT"/>
        <w:ind w:firstLine="568"/>
        <w:jc w:val="both"/>
      </w:pPr>
    </w:p>
    <w:p w14:paraId="31487F4D" w14:textId="77777777" w:rsidR="00000000" w:rsidRPr="0089677D" w:rsidRDefault="00441890">
      <w:pPr>
        <w:pStyle w:val="FORMATTEXT"/>
        <w:ind w:firstLine="568"/>
        <w:jc w:val="both"/>
      </w:pPr>
      <w:r w:rsidRPr="0089677D">
        <w:t>26. Раздел 9 "Мероприятия по обеспечению пожарной безопасности" должен содержать:</w:t>
      </w:r>
    </w:p>
    <w:p w14:paraId="45486D56" w14:textId="77777777" w:rsidR="00000000" w:rsidRPr="0089677D" w:rsidRDefault="00441890">
      <w:pPr>
        <w:pStyle w:val="FORMATTEXT"/>
        <w:ind w:firstLine="568"/>
        <w:jc w:val="both"/>
      </w:pPr>
    </w:p>
    <w:p w14:paraId="06975735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76F9535C" w14:textId="77777777" w:rsidR="00000000" w:rsidRPr="0089677D" w:rsidRDefault="00441890">
      <w:pPr>
        <w:pStyle w:val="FORMATTEXT"/>
        <w:jc w:val="center"/>
      </w:pPr>
      <w:r w:rsidRPr="0089677D">
        <w:t>в тексто</w:t>
      </w:r>
      <w:r w:rsidRPr="0089677D">
        <w:t xml:space="preserve">вой части </w:t>
      </w:r>
    </w:p>
    <w:p w14:paraId="55FFD8B9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532A050D" w14:textId="77777777" w:rsidR="00000000" w:rsidRPr="0089677D" w:rsidRDefault="00441890">
      <w:pPr>
        <w:pStyle w:val="FORMATTEXT"/>
        <w:ind w:firstLine="568"/>
        <w:jc w:val="both"/>
      </w:pPr>
      <w:r w:rsidRPr="0089677D">
        <w:t>а) описание системы обеспечения пожарной безопасности объекта капитального строительства;</w:t>
      </w:r>
    </w:p>
    <w:p w14:paraId="0E10A761" w14:textId="77777777" w:rsidR="00000000" w:rsidRPr="0089677D" w:rsidRDefault="00441890">
      <w:pPr>
        <w:pStyle w:val="FORMATTEXT"/>
        <w:ind w:firstLine="568"/>
        <w:jc w:val="both"/>
      </w:pPr>
    </w:p>
    <w:p w14:paraId="2FF1FE0B" w14:textId="77777777" w:rsidR="00000000" w:rsidRPr="0089677D" w:rsidRDefault="00441890">
      <w:pPr>
        <w:pStyle w:val="FORMATTEXT"/>
        <w:ind w:firstLine="568"/>
        <w:jc w:val="both"/>
      </w:pPr>
      <w:r w:rsidRPr="0089677D">
        <w:t>б) обоснование противопожарных расстояний между зданиями, сооружениями и наружными установками, обеспечивающих пожарную безопасность объе</w:t>
      </w:r>
      <w:r w:rsidRPr="0089677D">
        <w:t>ктов капитального строительства;</w:t>
      </w:r>
    </w:p>
    <w:p w14:paraId="71ABC29C" w14:textId="77777777" w:rsidR="00000000" w:rsidRPr="0089677D" w:rsidRDefault="00441890">
      <w:pPr>
        <w:pStyle w:val="FORMATTEXT"/>
        <w:ind w:firstLine="568"/>
        <w:jc w:val="both"/>
      </w:pPr>
    </w:p>
    <w:p w14:paraId="6555D9F9" w14:textId="77777777" w:rsidR="00000000" w:rsidRPr="0089677D" w:rsidRDefault="00441890">
      <w:pPr>
        <w:pStyle w:val="FORMATTEXT"/>
        <w:ind w:firstLine="568"/>
        <w:jc w:val="both"/>
      </w:pPr>
      <w:r w:rsidRPr="0089677D">
        <w:t>в) описание и обоснование проектных решений по наружному противопожарному водоснабжению, по определению проездов и подъездов для пожарной техники;</w:t>
      </w:r>
    </w:p>
    <w:p w14:paraId="299816AD" w14:textId="77777777" w:rsidR="00000000" w:rsidRPr="0089677D" w:rsidRDefault="00441890">
      <w:pPr>
        <w:pStyle w:val="FORMATTEXT"/>
        <w:ind w:firstLine="568"/>
        <w:jc w:val="both"/>
      </w:pPr>
    </w:p>
    <w:p w14:paraId="4AAAAFEE" w14:textId="77777777" w:rsidR="00000000" w:rsidRPr="0089677D" w:rsidRDefault="00441890">
      <w:pPr>
        <w:pStyle w:val="FORMATTEXT"/>
        <w:ind w:firstLine="568"/>
        <w:jc w:val="both"/>
      </w:pPr>
      <w:r w:rsidRPr="0089677D">
        <w:t>г) описание и обоснование принятых конструктивных и объемно-планировочных</w:t>
      </w:r>
      <w:r w:rsidRPr="0089677D">
        <w:t xml:space="preserve"> решений, степени огнестойкости и класса конструктивной пожарной опасности строительных конструкций;</w:t>
      </w:r>
    </w:p>
    <w:p w14:paraId="112C2970" w14:textId="77777777" w:rsidR="00000000" w:rsidRPr="0089677D" w:rsidRDefault="00441890">
      <w:pPr>
        <w:pStyle w:val="FORMATTEXT"/>
        <w:ind w:firstLine="568"/>
        <w:jc w:val="both"/>
      </w:pPr>
    </w:p>
    <w:p w14:paraId="663E5758" w14:textId="77777777" w:rsidR="00000000" w:rsidRPr="0089677D" w:rsidRDefault="00441890">
      <w:pPr>
        <w:pStyle w:val="FORMATTEXT"/>
        <w:ind w:firstLine="568"/>
        <w:jc w:val="both"/>
      </w:pPr>
      <w:r w:rsidRPr="0089677D">
        <w:t>д) описание и обоснование проектных решений по обеспечению безопасности людей при возникновении пожара;</w:t>
      </w:r>
    </w:p>
    <w:p w14:paraId="00A9CAE0" w14:textId="77777777" w:rsidR="00000000" w:rsidRPr="0089677D" w:rsidRDefault="00441890">
      <w:pPr>
        <w:pStyle w:val="FORMATTEXT"/>
        <w:ind w:firstLine="568"/>
        <w:jc w:val="both"/>
      </w:pPr>
    </w:p>
    <w:p w14:paraId="0CD8A92D" w14:textId="77777777" w:rsidR="00000000" w:rsidRPr="0089677D" w:rsidRDefault="00441890">
      <w:pPr>
        <w:pStyle w:val="FORMATTEXT"/>
        <w:ind w:firstLine="568"/>
        <w:jc w:val="both"/>
      </w:pPr>
      <w:r w:rsidRPr="0089677D">
        <w:t>е) перечень мероприятий по обеспечению безопаснос</w:t>
      </w:r>
      <w:r w:rsidRPr="0089677D">
        <w:t>ти подразделений пожарной охраны при ликвидации пожара;</w:t>
      </w:r>
    </w:p>
    <w:p w14:paraId="6EDEE6DB" w14:textId="77777777" w:rsidR="00000000" w:rsidRPr="0089677D" w:rsidRDefault="00441890">
      <w:pPr>
        <w:pStyle w:val="FORMATTEXT"/>
        <w:ind w:firstLine="568"/>
        <w:jc w:val="both"/>
      </w:pPr>
    </w:p>
    <w:p w14:paraId="784B5E26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 о категории зданий, сооружений, помещений, оборудования и наружных установок по признаку взрывопожарной и пожарной опасности;</w:t>
      </w:r>
    </w:p>
    <w:p w14:paraId="7E67C054" w14:textId="77777777" w:rsidR="00000000" w:rsidRPr="0089677D" w:rsidRDefault="00441890">
      <w:pPr>
        <w:pStyle w:val="FORMATTEXT"/>
        <w:ind w:firstLine="568"/>
        <w:jc w:val="both"/>
      </w:pPr>
    </w:p>
    <w:p w14:paraId="6D4A3F56" w14:textId="77777777" w:rsidR="00000000" w:rsidRPr="0089677D" w:rsidRDefault="00441890">
      <w:pPr>
        <w:pStyle w:val="FORMATTEXT"/>
        <w:ind w:firstLine="568"/>
        <w:jc w:val="both"/>
      </w:pPr>
      <w:r w:rsidRPr="0089677D">
        <w:t>з) перечень зданий, сооружений, помещений и оборудования, по</w:t>
      </w:r>
      <w:r w:rsidRPr="0089677D">
        <w:t>длежащих защите автоматическими установками пожаротушения и оборудованию автоматической пожарной сигнализацией;</w:t>
      </w:r>
    </w:p>
    <w:p w14:paraId="546CCAF0" w14:textId="77777777" w:rsidR="00000000" w:rsidRPr="0089677D" w:rsidRDefault="00441890">
      <w:pPr>
        <w:pStyle w:val="FORMATTEXT"/>
        <w:ind w:firstLine="568"/>
        <w:jc w:val="both"/>
      </w:pPr>
    </w:p>
    <w:p w14:paraId="6CB24D66" w14:textId="77777777" w:rsidR="00000000" w:rsidRPr="0089677D" w:rsidRDefault="00441890">
      <w:pPr>
        <w:pStyle w:val="FORMATTEXT"/>
        <w:ind w:firstLine="568"/>
        <w:jc w:val="both"/>
      </w:pPr>
      <w:r w:rsidRPr="0089677D">
        <w:t>и) описание и обоснование противопожарной защиты (автоматических установок пожаротушения, пожарной сигнализации, оповещения и управления эвакуа</w:t>
      </w:r>
      <w:r w:rsidRPr="0089677D">
        <w:t>цией людей при пожаре, внутреннего противопожарного водопровода, противодымной защиты);</w:t>
      </w:r>
    </w:p>
    <w:p w14:paraId="0F5037B2" w14:textId="77777777" w:rsidR="00000000" w:rsidRPr="0089677D" w:rsidRDefault="00441890">
      <w:pPr>
        <w:pStyle w:val="FORMATTEXT"/>
        <w:ind w:firstLine="568"/>
        <w:jc w:val="both"/>
      </w:pPr>
    </w:p>
    <w:p w14:paraId="13756209" w14:textId="77777777" w:rsidR="00000000" w:rsidRPr="0089677D" w:rsidRDefault="00441890">
      <w:pPr>
        <w:pStyle w:val="FORMATTEXT"/>
        <w:ind w:firstLine="568"/>
        <w:jc w:val="both"/>
      </w:pPr>
      <w:r w:rsidRPr="0089677D">
        <w:t>к) описание и обоснование необходимости размещения оборудования противопожарной защиты, управления таким оборудованием, взаимодействия такого оборудования с инженерным</w:t>
      </w:r>
      <w:r w:rsidRPr="0089677D">
        <w:t>и системами зданий и оборудованием, работа которого во время пожара направлена на обеспечение безопасной эвакуации людей, тушение пожара и ограничение его развития, а также алгоритма работы технических систем (средств) противопожарной защиты (при наличии);</w:t>
      </w:r>
    </w:p>
    <w:p w14:paraId="193EB9DB" w14:textId="77777777" w:rsidR="00000000" w:rsidRPr="0089677D" w:rsidRDefault="00441890">
      <w:pPr>
        <w:pStyle w:val="FORMATTEXT"/>
        <w:ind w:firstLine="568"/>
        <w:jc w:val="both"/>
      </w:pPr>
    </w:p>
    <w:p w14:paraId="166CBE15" w14:textId="77777777" w:rsidR="00000000" w:rsidRPr="0089677D" w:rsidRDefault="00441890">
      <w:pPr>
        <w:pStyle w:val="FORMATTEXT"/>
        <w:ind w:firstLine="568"/>
        <w:jc w:val="both"/>
      </w:pPr>
      <w:r w:rsidRPr="0089677D">
        <w:t>л) описание организационно-технических мероприятий по обеспечению пожарной безопасности объекта капитального строительства;</w:t>
      </w:r>
    </w:p>
    <w:p w14:paraId="64C4F5F5" w14:textId="77777777" w:rsidR="00000000" w:rsidRPr="0089677D" w:rsidRDefault="00441890">
      <w:pPr>
        <w:pStyle w:val="FORMATTEXT"/>
        <w:ind w:firstLine="568"/>
        <w:jc w:val="both"/>
      </w:pPr>
    </w:p>
    <w:p w14:paraId="731C9909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м) расчет пожарных рисков угрозы жизни и здоровью людей и уничтожения имущества (при выполнении обязательных требований пожарной </w:t>
      </w:r>
      <w:r w:rsidRPr="0089677D">
        <w:t xml:space="preserve">безопасности, установленных техническими регламентами, и выполнении в добровольном порядке требований нормативных документов по пожарной безопасности расчет пожарных рисков не требуется); </w:t>
      </w:r>
    </w:p>
    <w:p w14:paraId="2B27D0BA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317F3D1F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7958A806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5932DF3F" w14:textId="77777777" w:rsidR="00000000" w:rsidRPr="0089677D" w:rsidRDefault="00441890">
      <w:pPr>
        <w:pStyle w:val="FORMATTEXT"/>
        <w:ind w:firstLine="568"/>
        <w:jc w:val="both"/>
      </w:pPr>
      <w:r w:rsidRPr="0089677D">
        <w:t>н) ситуационный п</w:t>
      </w:r>
      <w:r w:rsidRPr="0089677D">
        <w:t>лан организации земельного участка, предоставленного для размещения объекта капитального строительства, с указанием въезда (выезда) на территорию и путей подъезда к объектам пожарной техники, мест размещения и емкости пожарных резервуаров (при их наличии),</w:t>
      </w:r>
      <w:r w:rsidRPr="0089677D">
        <w:t xml:space="preserve"> схем прокладки наружного противопожарного водопровода, мест размещения пожарных гидрантов и </w:t>
      </w:r>
      <w:r w:rsidRPr="0089677D">
        <w:lastRenderedPageBreak/>
        <w:t>мест размещения насосных станций;</w:t>
      </w:r>
    </w:p>
    <w:p w14:paraId="0FAB517A" w14:textId="77777777" w:rsidR="00000000" w:rsidRPr="0089677D" w:rsidRDefault="00441890">
      <w:pPr>
        <w:pStyle w:val="FORMATTEXT"/>
        <w:ind w:firstLine="568"/>
        <w:jc w:val="both"/>
      </w:pPr>
    </w:p>
    <w:p w14:paraId="3A6163C7" w14:textId="77777777" w:rsidR="00000000" w:rsidRPr="0089677D" w:rsidRDefault="00441890">
      <w:pPr>
        <w:pStyle w:val="FORMATTEXT"/>
        <w:ind w:firstLine="568"/>
        <w:jc w:val="both"/>
      </w:pPr>
      <w:r w:rsidRPr="0089677D">
        <w:t>о) схемы эвакуации людей и материальных средств из зданий (сооружений) и с прилегающей к зданиям (сооружениям) территории в случ</w:t>
      </w:r>
      <w:r w:rsidRPr="0089677D">
        <w:t>ае возникновения пожара;</w:t>
      </w:r>
    </w:p>
    <w:p w14:paraId="453D9472" w14:textId="77777777" w:rsidR="00000000" w:rsidRPr="0089677D" w:rsidRDefault="00441890">
      <w:pPr>
        <w:pStyle w:val="FORMATTEXT"/>
        <w:ind w:firstLine="568"/>
        <w:jc w:val="both"/>
      </w:pPr>
    </w:p>
    <w:p w14:paraId="6674BA5F" w14:textId="77777777" w:rsidR="00000000" w:rsidRPr="0089677D" w:rsidRDefault="00441890">
      <w:pPr>
        <w:pStyle w:val="FORMATTEXT"/>
        <w:ind w:firstLine="568"/>
        <w:jc w:val="both"/>
      </w:pPr>
      <w:r w:rsidRPr="0089677D">
        <w:t>п) структурные схемы технических систем (средств) противопожарной защиты (автоматических установок пожаротушения, автоматической пожарной сигнализации, внутреннего противопожарного водопровода).</w:t>
      </w:r>
    </w:p>
    <w:p w14:paraId="271EAA00" w14:textId="77777777" w:rsidR="00000000" w:rsidRPr="0089677D" w:rsidRDefault="00441890">
      <w:pPr>
        <w:pStyle w:val="FORMATTEXT"/>
        <w:ind w:firstLine="568"/>
        <w:jc w:val="both"/>
      </w:pPr>
    </w:p>
    <w:p w14:paraId="5E6C9385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26</w:t>
      </w:r>
    </w:p>
    <w:p w14:paraId="06644723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5009B9D1" w14:textId="77777777" w:rsidR="00000000" w:rsidRPr="0089677D" w:rsidRDefault="00441890">
      <w:pPr>
        <w:pStyle w:val="FORMATTEXT"/>
        <w:ind w:firstLine="568"/>
        <w:jc w:val="both"/>
      </w:pPr>
    </w:p>
    <w:p w14:paraId="202A784B" w14:textId="77777777" w:rsidR="00000000" w:rsidRPr="0089677D" w:rsidRDefault="00441890">
      <w:pPr>
        <w:pStyle w:val="FORMATTEXT"/>
        <w:ind w:firstLine="568"/>
        <w:jc w:val="both"/>
      </w:pPr>
      <w:r w:rsidRPr="0089677D">
        <w:t>27. Раз</w:t>
      </w:r>
      <w:r w:rsidRPr="0089677D">
        <w:t xml:space="preserve">дел 10 "Мероприятия по обеспечению доступа инвалидов" должен содержать: </w:t>
      </w:r>
    </w:p>
    <w:p w14:paraId="1855A845" w14:textId="77777777" w:rsidR="00000000" w:rsidRPr="0089677D" w:rsidRDefault="00441890">
      <w:pPr>
        <w:pStyle w:val="FORMATTEXT"/>
        <w:jc w:val="both"/>
      </w:pPr>
      <w:r w:rsidRPr="0089677D">
        <w:t>          </w:t>
      </w:r>
    </w:p>
    <w:p w14:paraId="29251C6F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0FC09F1A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6BA45493" w14:textId="77777777" w:rsidR="00000000" w:rsidRPr="0089677D" w:rsidRDefault="00441890">
      <w:pPr>
        <w:pStyle w:val="FORMATTEXT"/>
        <w:ind w:firstLine="568"/>
        <w:jc w:val="both"/>
      </w:pPr>
      <w:r w:rsidRPr="0089677D">
        <w:t>а) перечень мероприятий по обеспечению доступа инвалидов к объектам, предусмотренным в пункте 10 части 12 статьи 48 Градостроительного к</w:t>
      </w:r>
      <w:r w:rsidRPr="0089677D">
        <w:t>одекса Российской Федерации;</w:t>
      </w:r>
    </w:p>
    <w:p w14:paraId="1A4D8B15" w14:textId="77777777" w:rsidR="00000000" w:rsidRPr="0089677D" w:rsidRDefault="00441890">
      <w:pPr>
        <w:pStyle w:val="FORMATTEXT"/>
        <w:ind w:firstLine="568"/>
        <w:jc w:val="both"/>
      </w:pPr>
    </w:p>
    <w:p w14:paraId="2BDD6BE3" w14:textId="77777777" w:rsidR="00000000" w:rsidRPr="0089677D" w:rsidRDefault="00441890">
      <w:pPr>
        <w:pStyle w:val="FORMATTEXT"/>
        <w:ind w:firstLine="568"/>
        <w:jc w:val="both"/>
      </w:pPr>
      <w:r w:rsidRPr="0089677D">
        <w:t>б) обоснование принятых конструктивных, объемно-планировочных и иных технических решений, обеспечивающих безопасное перемещение инвалидов на объектах, указанных в подпункте "а" настоящего пункта, а также их эвакуацию из указан</w:t>
      </w:r>
      <w:r w:rsidRPr="0089677D">
        <w:t>ных объектов в случае пожара или стихийного бедствия;</w:t>
      </w:r>
    </w:p>
    <w:p w14:paraId="6880B356" w14:textId="77777777" w:rsidR="00000000" w:rsidRPr="0089677D" w:rsidRDefault="00441890">
      <w:pPr>
        <w:pStyle w:val="FORMATTEXT"/>
        <w:ind w:firstLine="568"/>
        <w:jc w:val="both"/>
      </w:pPr>
    </w:p>
    <w:p w14:paraId="2C6CDC36" w14:textId="77777777" w:rsidR="00000000" w:rsidRPr="0089677D" w:rsidRDefault="00441890">
      <w:pPr>
        <w:pStyle w:val="FORMATTEXT"/>
        <w:ind w:firstLine="568"/>
        <w:jc w:val="both"/>
      </w:pPr>
      <w:r w:rsidRPr="0089677D">
        <w:t>в) описание проектных решений по обустройству рабочих мест инвалидов (при необходимости);</w:t>
      </w:r>
    </w:p>
    <w:p w14:paraId="6748C1A8" w14:textId="77777777" w:rsidR="00000000" w:rsidRPr="0089677D" w:rsidRDefault="00441890">
      <w:pPr>
        <w:pStyle w:val="FORMATTEXT"/>
        <w:ind w:firstLine="568"/>
        <w:jc w:val="both"/>
      </w:pPr>
    </w:p>
    <w:p w14:paraId="6D3A3327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6CC9594C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0373BBD0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09F8D02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г) схему планировочной организации земельного участка (или </w:t>
      </w:r>
      <w:r w:rsidRPr="0089677D">
        <w:t>фрагмент схемы), на котором расположены объекты, указанные в подпункте "а" настоящего пункта, с указанием путей перемещения инвалидов;</w:t>
      </w:r>
    </w:p>
    <w:p w14:paraId="2955A3AF" w14:textId="77777777" w:rsidR="00000000" w:rsidRPr="0089677D" w:rsidRDefault="00441890">
      <w:pPr>
        <w:pStyle w:val="FORMATTEXT"/>
        <w:ind w:firstLine="568"/>
        <w:jc w:val="both"/>
      </w:pPr>
    </w:p>
    <w:p w14:paraId="557549AA" w14:textId="77777777" w:rsidR="00000000" w:rsidRPr="0089677D" w:rsidRDefault="00441890">
      <w:pPr>
        <w:pStyle w:val="FORMATTEXT"/>
        <w:ind w:firstLine="568"/>
        <w:jc w:val="both"/>
      </w:pPr>
      <w:r w:rsidRPr="0089677D">
        <w:t>д) поэтажные планы зданий (строений, сооружений) объектов капитального строительства с указанием путей перемещения инвал</w:t>
      </w:r>
      <w:r w:rsidRPr="0089677D">
        <w:t xml:space="preserve">идов по объекту капитального строительства, а также путей их эвакуации. </w:t>
      </w:r>
    </w:p>
    <w:p w14:paraId="0F97D77A" w14:textId="77777777" w:rsidR="00000000" w:rsidRPr="0089677D" w:rsidRDefault="00441890">
      <w:pPr>
        <w:pStyle w:val="FORMATTEXT"/>
        <w:ind w:firstLine="568"/>
        <w:jc w:val="both"/>
      </w:pPr>
    </w:p>
    <w:p w14:paraId="4F321931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27</w:t>
      </w:r>
    </w:p>
    <w:p w14:paraId="4FFD5DA4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45FE4B8C" w14:textId="77777777" w:rsidR="00000000" w:rsidRPr="0089677D" w:rsidRDefault="00441890">
      <w:pPr>
        <w:pStyle w:val="FORMATTEXT"/>
        <w:ind w:firstLine="568"/>
        <w:jc w:val="both"/>
      </w:pPr>
    </w:p>
    <w:p w14:paraId="47A51413" w14:textId="77777777" w:rsidR="00000000" w:rsidRPr="0089677D" w:rsidRDefault="00441890">
      <w:pPr>
        <w:pStyle w:val="FORMATTEXT"/>
        <w:ind w:firstLine="568"/>
        <w:jc w:val="both"/>
      </w:pPr>
      <w:r w:rsidRPr="0089677D">
        <w:t>27_1. Раздел 10_1 "Мероприятия по обеспечению соблюдения требований энергетической эффективности и требований оснащенности зданий, строений и сооружений при</w:t>
      </w:r>
      <w:r w:rsidRPr="0089677D">
        <w:t xml:space="preserve">борами учета используемых энергетических ресурсов" должен содержать: </w:t>
      </w:r>
    </w:p>
    <w:p w14:paraId="22FFEB0E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типе и количестве установок, потребляющих топливо, тепловую энергию, воду, горячую воду для нужд горячего водоснабжения и электрическую энергию, параметрах и режимах их ра</w:t>
      </w:r>
      <w:r w:rsidRPr="0089677D">
        <w:t>боты, характеристиках отдельных параметров технологических процессов;</w:t>
      </w:r>
    </w:p>
    <w:p w14:paraId="4EE93CDF" w14:textId="77777777" w:rsidR="00000000" w:rsidRPr="0089677D" w:rsidRDefault="00441890">
      <w:pPr>
        <w:pStyle w:val="FORMATTEXT"/>
        <w:ind w:firstLine="568"/>
        <w:jc w:val="both"/>
      </w:pPr>
    </w:p>
    <w:p w14:paraId="64D1071C" w14:textId="77777777" w:rsidR="00000000" w:rsidRPr="0089677D" w:rsidRDefault="00441890">
      <w:pPr>
        <w:pStyle w:val="FORMATTEXT"/>
        <w:ind w:firstLine="568"/>
        <w:jc w:val="both"/>
      </w:pPr>
      <w:r w:rsidRPr="0089677D">
        <w:t>б) сведения о потребности (расчетные (проектные) значения нагрузок и расхода) объекта капитального строительства в топливе, тепловой энергии, воде, горячей воде для нужд горячего водосн</w:t>
      </w:r>
      <w:r w:rsidRPr="0089677D">
        <w:t>абжения и электрической энергии, в том числе на производственные нужды, и существующих лимитах их потребления;</w:t>
      </w:r>
    </w:p>
    <w:p w14:paraId="420A9DAE" w14:textId="77777777" w:rsidR="00000000" w:rsidRPr="0089677D" w:rsidRDefault="00441890">
      <w:pPr>
        <w:pStyle w:val="FORMATTEXT"/>
        <w:ind w:firstLine="568"/>
        <w:jc w:val="both"/>
      </w:pPr>
    </w:p>
    <w:p w14:paraId="2C4FF441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об источниках энергетических ресурсов, их характеристиках (в соответствии с техническими условиями), о параметрах энергоносителей, т</w:t>
      </w:r>
      <w:r w:rsidRPr="0089677D">
        <w:t>ребованиях к надежности и качеству поставляемых энергетических ресурсов;</w:t>
      </w:r>
    </w:p>
    <w:p w14:paraId="125A2580" w14:textId="77777777" w:rsidR="00000000" w:rsidRPr="0089677D" w:rsidRDefault="00441890">
      <w:pPr>
        <w:pStyle w:val="FORMATTEXT"/>
        <w:ind w:firstLine="568"/>
        <w:jc w:val="both"/>
      </w:pPr>
    </w:p>
    <w:p w14:paraId="275D68B5" w14:textId="77777777" w:rsidR="00000000" w:rsidRPr="0089677D" w:rsidRDefault="00441890">
      <w:pPr>
        <w:pStyle w:val="FORMATTEXT"/>
        <w:ind w:firstLine="568"/>
        <w:jc w:val="both"/>
      </w:pPr>
      <w:r w:rsidRPr="0089677D">
        <w:t>г) перечень мероприятий по резервированию электроэнергии и описание решений по обеспечению электроэнергией электроприемников в соответствии с установленной классификацией в рабочем и</w:t>
      </w:r>
      <w:r w:rsidRPr="0089677D">
        <w:t xml:space="preserve"> аварийном режимах;</w:t>
      </w:r>
    </w:p>
    <w:p w14:paraId="4586ACFD" w14:textId="77777777" w:rsidR="00000000" w:rsidRPr="0089677D" w:rsidRDefault="00441890">
      <w:pPr>
        <w:pStyle w:val="FORMATTEXT"/>
        <w:ind w:firstLine="568"/>
        <w:jc w:val="both"/>
      </w:pPr>
    </w:p>
    <w:p w14:paraId="5AA73974" w14:textId="77777777" w:rsidR="00000000" w:rsidRPr="0089677D" w:rsidRDefault="00441890">
      <w:pPr>
        <w:pStyle w:val="FORMATTEXT"/>
        <w:ind w:firstLine="568"/>
        <w:jc w:val="both"/>
      </w:pPr>
      <w:r w:rsidRPr="0089677D">
        <w:t>д) сведения о показателях энергетической эффективности объекта капитального строительства, в том числе о показателях, характеризующих годовую удельную величину расхода энергетических ресурсов в объекте капитального строительства;</w:t>
      </w:r>
    </w:p>
    <w:p w14:paraId="5C540549" w14:textId="77777777" w:rsidR="00000000" w:rsidRPr="0089677D" w:rsidRDefault="00441890">
      <w:pPr>
        <w:pStyle w:val="FORMATTEXT"/>
        <w:ind w:firstLine="568"/>
        <w:jc w:val="both"/>
      </w:pPr>
    </w:p>
    <w:p w14:paraId="1E5B9BCF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е) с</w:t>
      </w:r>
      <w:r w:rsidRPr="0089677D">
        <w:t>ведения о нормируемых показателях удельных годовых расходов энергетических ресурсов и максимально допустимых величинах отклонений от таких нормируемых показателей (за исключением зданий, строений, сооружений, на которые требования энергетической эффективно</w:t>
      </w:r>
      <w:r w:rsidRPr="0089677D">
        <w:t>сти не распространяются);</w:t>
      </w:r>
    </w:p>
    <w:p w14:paraId="3B752952" w14:textId="77777777" w:rsidR="00000000" w:rsidRPr="0089677D" w:rsidRDefault="00441890">
      <w:pPr>
        <w:pStyle w:val="FORMATTEXT"/>
        <w:ind w:firstLine="568"/>
        <w:jc w:val="both"/>
      </w:pPr>
    </w:p>
    <w:p w14:paraId="18BEEF74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 о классе энергетической эффективности (в случае если присвоение класса энергетической эффективности объекту капитального строительства является обязательным в соответствии с законодательством Российской Федерации об э</w:t>
      </w:r>
      <w:r w:rsidRPr="0089677D">
        <w:t>нергосбережении) и о повышении энергетической эффективности;</w:t>
      </w:r>
    </w:p>
    <w:p w14:paraId="6FF5059C" w14:textId="77777777" w:rsidR="00000000" w:rsidRPr="0089677D" w:rsidRDefault="00441890">
      <w:pPr>
        <w:pStyle w:val="FORMATTEXT"/>
        <w:ind w:firstLine="568"/>
        <w:jc w:val="both"/>
      </w:pPr>
    </w:p>
    <w:p w14:paraId="25E53506" w14:textId="77777777" w:rsidR="00000000" w:rsidRPr="0089677D" w:rsidRDefault="00441890">
      <w:pPr>
        <w:pStyle w:val="FORMATTEXT"/>
        <w:ind w:firstLine="568"/>
        <w:jc w:val="both"/>
      </w:pPr>
      <w:r w:rsidRPr="0089677D">
        <w:t>з) перечень требований энергетической эффективности, которым здание, строение и сооружение должны соответствовать при вводе в эксплуатацию и в процессе эксплуатации, и сроки, в течение которых в</w:t>
      </w:r>
      <w:r w:rsidRPr="0089677D">
        <w:t xml:space="preserve"> процессе эксплуатации должно быть обеспечено выполнение указанных требований энергетической эффективности (за исключением зданий, строений, сооружений, на которые требования энергетической эффективности не распространяются);</w:t>
      </w:r>
    </w:p>
    <w:p w14:paraId="652FEAB0" w14:textId="77777777" w:rsidR="00000000" w:rsidRPr="0089677D" w:rsidRDefault="00441890">
      <w:pPr>
        <w:pStyle w:val="FORMATTEXT"/>
        <w:ind w:firstLine="568"/>
        <w:jc w:val="both"/>
      </w:pPr>
    </w:p>
    <w:p w14:paraId="7A4B5506" w14:textId="77777777" w:rsidR="00000000" w:rsidRPr="0089677D" w:rsidRDefault="00441890">
      <w:pPr>
        <w:pStyle w:val="FORMATTEXT"/>
        <w:ind w:firstLine="568"/>
        <w:jc w:val="both"/>
      </w:pPr>
      <w:r w:rsidRPr="0089677D">
        <w:t>и) перечень технических требо</w:t>
      </w:r>
      <w:r w:rsidRPr="0089677D">
        <w:t>ваний, обеспечивающих достижение показателей, характеризующих выполнение требований энергетической эффективности для зданий, строений и сооружений (за исключением зданий, строений, сооружений, на которые требования энергетической эффективности и требования</w:t>
      </w:r>
      <w:r w:rsidRPr="0089677D">
        <w:t xml:space="preserve"> оснащенности их приборами учета используемых энергетических ресурсов не распространяются), в том числе:</w:t>
      </w:r>
    </w:p>
    <w:p w14:paraId="3709C762" w14:textId="77777777" w:rsidR="00000000" w:rsidRPr="0089677D" w:rsidRDefault="00441890">
      <w:pPr>
        <w:pStyle w:val="FORMATTEXT"/>
        <w:ind w:firstLine="568"/>
        <w:jc w:val="both"/>
      </w:pPr>
    </w:p>
    <w:p w14:paraId="0D32CC5A" w14:textId="77777777" w:rsidR="00000000" w:rsidRPr="0089677D" w:rsidRDefault="00441890">
      <w:pPr>
        <w:pStyle w:val="FORMATTEXT"/>
        <w:ind w:firstLine="568"/>
        <w:jc w:val="both"/>
      </w:pPr>
      <w:r w:rsidRPr="0089677D">
        <w:t>требований к влияющим на энергетическую эффективность зданий, строений, сооружений архитектурным, функционально-технологическим, конструктивным и инже</w:t>
      </w:r>
      <w:r w:rsidRPr="0089677D">
        <w:t>нерно-техническим решениям;</w:t>
      </w:r>
    </w:p>
    <w:p w14:paraId="70D652B0" w14:textId="77777777" w:rsidR="00000000" w:rsidRPr="0089677D" w:rsidRDefault="00441890">
      <w:pPr>
        <w:pStyle w:val="FORMATTEXT"/>
        <w:ind w:firstLine="568"/>
        <w:jc w:val="both"/>
      </w:pPr>
    </w:p>
    <w:p w14:paraId="692F1A67" w14:textId="77777777" w:rsidR="00000000" w:rsidRPr="0089677D" w:rsidRDefault="00441890">
      <w:pPr>
        <w:pStyle w:val="FORMATTEXT"/>
        <w:ind w:firstLine="568"/>
        <w:jc w:val="both"/>
      </w:pPr>
      <w:r w:rsidRPr="0089677D">
        <w:t>требований к отдельным элементам и конструкциям зданий, строений, сооружений и к их эксплуатационным свойствам;</w:t>
      </w:r>
    </w:p>
    <w:p w14:paraId="4F14D3FC" w14:textId="77777777" w:rsidR="00000000" w:rsidRPr="0089677D" w:rsidRDefault="00441890">
      <w:pPr>
        <w:pStyle w:val="FORMATTEXT"/>
        <w:ind w:firstLine="568"/>
        <w:jc w:val="both"/>
      </w:pPr>
    </w:p>
    <w:p w14:paraId="6D1539F8" w14:textId="77777777" w:rsidR="00000000" w:rsidRPr="0089677D" w:rsidRDefault="00441890">
      <w:pPr>
        <w:pStyle w:val="FORMATTEXT"/>
        <w:ind w:firstLine="568"/>
        <w:jc w:val="both"/>
      </w:pPr>
      <w:r w:rsidRPr="0089677D">
        <w:t>требований к используемым в зданиях, строениях, сооружениях устройствам и технологиям (в том числе применяемым сис</w:t>
      </w:r>
      <w:r w:rsidRPr="0089677D">
        <w:t>темам внутреннего освещения и теплоснабжения), включая инженерные системы;</w:t>
      </w:r>
    </w:p>
    <w:p w14:paraId="625DCD9C" w14:textId="77777777" w:rsidR="00000000" w:rsidRPr="0089677D" w:rsidRDefault="00441890">
      <w:pPr>
        <w:pStyle w:val="FORMATTEXT"/>
        <w:ind w:firstLine="568"/>
        <w:jc w:val="both"/>
      </w:pPr>
    </w:p>
    <w:p w14:paraId="43A5D6E1" w14:textId="77777777" w:rsidR="00000000" w:rsidRPr="0089677D" w:rsidRDefault="00441890">
      <w:pPr>
        <w:pStyle w:val="FORMATTEXT"/>
        <w:ind w:firstLine="568"/>
        <w:jc w:val="both"/>
      </w:pPr>
      <w:r w:rsidRPr="0089677D">
        <w:t>требований к включаемым в проектную документацию и применяемым при строительстве, реконструкции, капитальном ремонте зданий, строений, сооружений технологиям и материалам, позволяю</w:t>
      </w:r>
      <w:r w:rsidRPr="0089677D">
        <w:t>щих исключить нерациональный расход энергетических ресурсов как в процессе строительства, реконструкции, капитального ремонта, так и в процессе эксплуатации;</w:t>
      </w:r>
    </w:p>
    <w:p w14:paraId="4C313D38" w14:textId="77777777" w:rsidR="00000000" w:rsidRPr="0089677D" w:rsidRDefault="00441890">
      <w:pPr>
        <w:pStyle w:val="FORMATTEXT"/>
        <w:ind w:firstLine="568"/>
        <w:jc w:val="both"/>
      </w:pPr>
    </w:p>
    <w:p w14:paraId="18067220" w14:textId="77777777" w:rsidR="00000000" w:rsidRPr="0089677D" w:rsidRDefault="00441890">
      <w:pPr>
        <w:pStyle w:val="FORMATTEXT"/>
        <w:ind w:firstLine="568"/>
        <w:jc w:val="both"/>
      </w:pPr>
      <w:r w:rsidRPr="0089677D">
        <w:t>к) перечень мероприятий по обеспечению соблюдения установленных требований энергетической эффекти</w:t>
      </w:r>
      <w:r w:rsidRPr="0089677D">
        <w:t>вности и требований оснащенности зданий, строений и сооружений приборами учета используемых энергетических ресурсов (за исключением зданий, строений, сооружений, на которые требования энергетической эффективности и требования оснащенности их приборами учет</w:t>
      </w:r>
      <w:r w:rsidRPr="0089677D">
        <w:t>а используемых энергетических ресурсов не распространяются), включающий мероприятия по обеспечению соблюдения установленных требований энергетической эффективности к архитектурным, конструктивным, функционально-технологическим и инженерно-техническим решен</w:t>
      </w:r>
      <w:r w:rsidRPr="0089677D">
        <w:t>иям, влияющим на энергетическую эффективность зданий, строений и сооружений, и если это предусмотрено в задании на проектирование, - требований к устройствам, технологиям и материалам, используемым в системах электроснабжения, водоснабжения, отопления, вен</w:t>
      </w:r>
      <w:r w:rsidRPr="0089677D">
        <w:t>тиляции, кондиционирования воздуха и газоснабжения, позволяющих исключить нерациональный расход энергии и ресурсов как в процессе строительства, реконструкции, капитального ремонта, так и в процессе эксплуатации;</w:t>
      </w:r>
    </w:p>
    <w:p w14:paraId="4A54F4DD" w14:textId="77777777" w:rsidR="00000000" w:rsidRPr="0089677D" w:rsidRDefault="00441890">
      <w:pPr>
        <w:pStyle w:val="FORMATTEXT"/>
        <w:ind w:firstLine="568"/>
        <w:jc w:val="both"/>
      </w:pPr>
    </w:p>
    <w:p w14:paraId="3842A7D0" w14:textId="77777777" w:rsidR="00000000" w:rsidRPr="0089677D" w:rsidRDefault="00441890">
      <w:pPr>
        <w:pStyle w:val="FORMATTEXT"/>
        <w:ind w:firstLine="568"/>
        <w:jc w:val="both"/>
      </w:pPr>
      <w:r w:rsidRPr="0089677D">
        <w:t>л) перечень мероприятий по учету и контро</w:t>
      </w:r>
      <w:r w:rsidRPr="0089677D">
        <w:t>лю расходования используемых энергетических ресурсов;</w:t>
      </w:r>
    </w:p>
    <w:p w14:paraId="702CB51F" w14:textId="77777777" w:rsidR="00000000" w:rsidRPr="0089677D" w:rsidRDefault="00441890">
      <w:pPr>
        <w:pStyle w:val="FORMATTEXT"/>
        <w:ind w:firstLine="568"/>
        <w:jc w:val="both"/>
      </w:pPr>
    </w:p>
    <w:p w14:paraId="7E2D48F0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м) обоснование выбора оптимальных архитектурных, функционально-технологических, конструктивных и инженерно-технических решений и их надлежащей реализации при осуществлении строительства, реконструкции </w:t>
      </w:r>
      <w:r w:rsidRPr="0089677D">
        <w:t>и капитального ремонта с целью обеспечения соответствия зданий, строений и сооружений требованиям энергетической эффективности и требованиям оснащенности их приборами учета используемых энергетических ресурсов (с учетом требований энергетической эффективно</w:t>
      </w:r>
      <w:r w:rsidRPr="0089677D">
        <w:t xml:space="preserve">сти в отношении товаров, используемых для создания элементов конструкций зданий, строений, сооружений, в том числе инженерных систем </w:t>
      </w:r>
      <w:proofErr w:type="spellStart"/>
      <w:r w:rsidRPr="0089677D">
        <w:t>ресурсоснабжения</w:t>
      </w:r>
      <w:proofErr w:type="spellEnd"/>
      <w:r w:rsidRPr="0089677D">
        <w:t>, влияющих на энергетическую эффективность зданий, строений, сооружений);</w:t>
      </w:r>
    </w:p>
    <w:p w14:paraId="2A5427EF" w14:textId="77777777" w:rsidR="00000000" w:rsidRPr="0089677D" w:rsidRDefault="00441890">
      <w:pPr>
        <w:pStyle w:val="FORMATTEXT"/>
        <w:ind w:firstLine="568"/>
        <w:jc w:val="both"/>
      </w:pPr>
    </w:p>
    <w:p w14:paraId="798CC254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н) описание и обоснование принят</w:t>
      </w:r>
      <w:r w:rsidRPr="0089677D">
        <w:t>ых архитектурных, конструктивных, функционально-технологических и инженерно-технических решений, направленных на повышение энергетической эффективности объекта капитального строительства, в том числе в отношении наружных и внутренних систем электроснабжени</w:t>
      </w:r>
      <w:r w:rsidRPr="0089677D">
        <w:t>я, отопления, вентиляции, кондиционирования воздуха помещений (включая обоснование оптимальности размещения отопительного оборудования, решений в отношении тепловой изоляции теплопроводов, характеристик материалов для изготовления воздуховодов), горячего в</w:t>
      </w:r>
      <w:r w:rsidRPr="0089677D">
        <w:t>одоснабжения, оборотного водоснабжения и повторного использования тепла подогретой воды, решений по отделке помещений, решений, обеспечивающих естественное освещение помещений с постоянным пребыванием людей;</w:t>
      </w:r>
    </w:p>
    <w:p w14:paraId="28080DCC" w14:textId="77777777" w:rsidR="00000000" w:rsidRPr="0089677D" w:rsidRDefault="00441890">
      <w:pPr>
        <w:pStyle w:val="FORMATTEXT"/>
        <w:ind w:firstLine="568"/>
        <w:jc w:val="both"/>
      </w:pPr>
    </w:p>
    <w:p w14:paraId="5806198F" w14:textId="77777777" w:rsidR="00000000" w:rsidRPr="0089677D" w:rsidRDefault="00441890">
      <w:pPr>
        <w:pStyle w:val="FORMATTEXT"/>
        <w:ind w:firstLine="568"/>
        <w:jc w:val="both"/>
      </w:pPr>
      <w:r w:rsidRPr="0089677D">
        <w:t>о) спецификацию предполагаемого к применению об</w:t>
      </w:r>
      <w:r w:rsidRPr="0089677D">
        <w:t>орудования, изделий, материалов, позволяющих исключить нерациональный расход энергии и ресурсов, в том числе основные их характеристики, сведения о типе и классе предусмотренных проектом проводов и осветительной арматуры;</w:t>
      </w:r>
    </w:p>
    <w:p w14:paraId="7D0F639A" w14:textId="77777777" w:rsidR="00000000" w:rsidRPr="0089677D" w:rsidRDefault="00441890">
      <w:pPr>
        <w:pStyle w:val="FORMATTEXT"/>
        <w:ind w:firstLine="568"/>
        <w:jc w:val="both"/>
      </w:pPr>
    </w:p>
    <w:p w14:paraId="526D1749" w14:textId="77777777" w:rsidR="00000000" w:rsidRPr="0089677D" w:rsidRDefault="00441890">
      <w:pPr>
        <w:pStyle w:val="FORMATTEXT"/>
        <w:ind w:firstLine="568"/>
        <w:jc w:val="both"/>
      </w:pPr>
      <w:r w:rsidRPr="0089677D">
        <w:t>п) описание мест расположения при</w:t>
      </w:r>
      <w:r w:rsidRPr="0089677D">
        <w:t>боров учета используемых энергетических ресурсов, устройств сбора и передачи данных от таких приборов;</w:t>
      </w:r>
    </w:p>
    <w:p w14:paraId="3E232D9A" w14:textId="77777777" w:rsidR="00000000" w:rsidRPr="0089677D" w:rsidRDefault="00441890">
      <w:pPr>
        <w:pStyle w:val="FORMATTEXT"/>
        <w:ind w:firstLine="568"/>
        <w:jc w:val="both"/>
      </w:pPr>
    </w:p>
    <w:p w14:paraId="66993DDE" w14:textId="77777777" w:rsidR="00000000" w:rsidRPr="0089677D" w:rsidRDefault="00441890">
      <w:pPr>
        <w:pStyle w:val="FORMATTEXT"/>
        <w:ind w:firstLine="568"/>
        <w:jc w:val="both"/>
      </w:pPr>
      <w:r w:rsidRPr="0089677D">
        <w:t>р) описание и обоснование применяемых систем автоматизации и диспетчеризации и контроля тепловых процессов (для объектов производственного назначения) и</w:t>
      </w:r>
      <w:r w:rsidRPr="0089677D">
        <w:t xml:space="preserve"> процессов регулирования отопления, вентиляции и кондиционирования воздуха;</w:t>
      </w:r>
    </w:p>
    <w:p w14:paraId="1FE74E15" w14:textId="77777777" w:rsidR="00000000" w:rsidRPr="0089677D" w:rsidRDefault="00441890">
      <w:pPr>
        <w:pStyle w:val="FORMATTEXT"/>
        <w:ind w:firstLine="568"/>
        <w:jc w:val="both"/>
      </w:pPr>
    </w:p>
    <w:p w14:paraId="07AB4CB5" w14:textId="77777777" w:rsidR="00000000" w:rsidRPr="0089677D" w:rsidRDefault="00441890">
      <w:pPr>
        <w:pStyle w:val="FORMATTEXT"/>
        <w:ind w:firstLine="568"/>
        <w:jc w:val="both"/>
      </w:pPr>
      <w:r w:rsidRPr="0089677D">
        <w:t>с) описание схемы прокладки наружного противопожарного водопровода;</w:t>
      </w:r>
    </w:p>
    <w:p w14:paraId="51AA5D65" w14:textId="77777777" w:rsidR="00000000" w:rsidRPr="0089677D" w:rsidRDefault="00441890">
      <w:pPr>
        <w:pStyle w:val="FORMATTEXT"/>
        <w:ind w:firstLine="568"/>
        <w:jc w:val="both"/>
      </w:pPr>
    </w:p>
    <w:p w14:paraId="0FCDDAE3" w14:textId="77777777" w:rsidR="00000000" w:rsidRPr="0089677D" w:rsidRDefault="00441890">
      <w:pPr>
        <w:pStyle w:val="FORMATTEXT"/>
        <w:ind w:firstLine="568"/>
        <w:jc w:val="both"/>
      </w:pPr>
      <w:r w:rsidRPr="0089677D">
        <w:t>т) сведения об инженерных сетях и источниках обеспечения строительной площадки водой, электроэнергией, теплово</w:t>
      </w:r>
      <w:r w:rsidRPr="0089677D">
        <w:t>й энергией;</w:t>
      </w:r>
    </w:p>
    <w:p w14:paraId="6752FF38" w14:textId="77777777" w:rsidR="00000000" w:rsidRPr="0089677D" w:rsidRDefault="00441890">
      <w:pPr>
        <w:pStyle w:val="FORMATTEXT"/>
        <w:ind w:firstLine="568"/>
        <w:jc w:val="both"/>
      </w:pPr>
    </w:p>
    <w:p w14:paraId="7615EF7E" w14:textId="77777777" w:rsidR="00000000" w:rsidRPr="0089677D" w:rsidRDefault="00441890">
      <w:pPr>
        <w:pStyle w:val="FORMATTEXT"/>
        <w:ind w:firstLine="568"/>
        <w:jc w:val="both"/>
      </w:pPr>
      <w:r w:rsidRPr="0089677D">
        <w:t>у) требования к приборам учета электрической энергии, измерительным трансформаторам, иному оборудованию, которое указано в Основных положениях функционирования розничных рынков электрической энергии, утвержденных постановлением Правительства Р</w:t>
      </w:r>
      <w:r w:rsidRPr="0089677D">
        <w:t>оссийской Федерации от 4 мая 2012 г. N 442 "О функционировании розничных рынков электрической энергии, полном и (или) частичном ограничении режима потребления электрической энергии", используется для коммерческого учета электрической энергии (мощности) и о</w:t>
      </w:r>
      <w:r w:rsidRPr="0089677D">
        <w:t>беспечивает возможность присоединения приборов учета электрической энергии к интеллектуальной системе учета электрической энергии (мощности) гарантирующего поставщика, и к способу присоединения приборов учета электрической энергии к интеллектуальной систем</w:t>
      </w:r>
      <w:r w:rsidRPr="0089677D">
        <w:t>е учета электрической энергии (мощности) гарантирующего поставщика для передачи данных от таких приборов, обеспечивающему возможность организации интеллектуальной системы учета электрической энергии (мощности), в соответствии с законодательством об электро</w:t>
      </w:r>
      <w:r w:rsidRPr="0089677D">
        <w:t xml:space="preserve">энергетике; </w:t>
      </w:r>
    </w:p>
    <w:p w14:paraId="4291A10C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31 декабря 2020 года постановлением Правительства Российской Федерации от 21 декабря 2020 года N 2184)</w:t>
      </w:r>
    </w:p>
    <w:p w14:paraId="67DC0EF7" w14:textId="77777777" w:rsidR="00000000" w:rsidRPr="0089677D" w:rsidRDefault="00441890">
      <w:pPr>
        <w:pStyle w:val="FORMATTEXT"/>
        <w:ind w:firstLine="568"/>
        <w:jc w:val="both"/>
      </w:pPr>
    </w:p>
    <w:p w14:paraId="0037101F" w14:textId="77777777" w:rsidR="00000000" w:rsidRPr="0089677D" w:rsidRDefault="00441890">
      <w:pPr>
        <w:pStyle w:val="FORMATTEXT"/>
        <w:ind w:firstLine="568"/>
        <w:jc w:val="both"/>
      </w:pPr>
      <w:r w:rsidRPr="0089677D">
        <w:t>ф) требования об установке индивидуальных и общих (квартирных) приборов учета электрической энергии в мно</w:t>
      </w:r>
      <w:r w:rsidRPr="0089677D">
        <w:t>гоквартирных домах на границе раздела внутридомовых электрических сетей и внутриквартирных электрических сетей вне жилых помещений и обеспечении защитой от несанкционированного вмешательства в работу приборов учета (указанные требования применяются в случа</w:t>
      </w:r>
      <w:r w:rsidRPr="0089677D">
        <w:t xml:space="preserve">е строительства, реконструкции или капитального ремонта многоквартирного дома, в котором не исполнено указанное требование, но имеется соответствующая техническая возможность). </w:t>
      </w:r>
    </w:p>
    <w:p w14:paraId="5B722870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31 декабря 2020 года постановлением Правител</w:t>
      </w:r>
      <w:r w:rsidRPr="0089677D">
        <w:t>ьства Российской Федерации от 21 декабря 2020 года N 2184)</w:t>
      </w:r>
      <w:r w:rsidRPr="0089677D">
        <w:t xml:space="preserve"> </w:t>
      </w:r>
    </w:p>
    <w:p w14:paraId="45862CDA" w14:textId="178F3898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(Пункт 27_1 дополнительно включен с 1 мая 2010 года постановлением Правительства Российской Федерации от 13 апреля 2010 года N 235; в редакции, введенной в действие с 20 сентября 2017 года постано</w:t>
      </w:r>
      <w:r w:rsidRPr="0089677D">
        <w:rPr>
          <w:rFonts w:ascii="Arial" w:hAnsi="Arial" w:cs="Arial"/>
          <w:sz w:val="20"/>
          <w:szCs w:val="20"/>
        </w:rPr>
        <w:t xml:space="preserve">влением Правительства Российской Федерации от 8 сентября 2017 года N 1081. </w:t>
      </w:r>
      <w:r w:rsidRPr="0089677D">
        <w:rPr>
          <w:rFonts w:ascii="Arial" w:hAnsi="Arial" w:cs="Arial"/>
          <w:sz w:val="20"/>
          <w:szCs w:val="20"/>
        </w:rPr>
        <w:t>)</w:t>
      </w:r>
    </w:p>
    <w:p w14:paraId="47737918" w14:textId="77777777" w:rsidR="00000000" w:rsidRPr="0089677D" w:rsidRDefault="00441890">
      <w:pPr>
        <w:pStyle w:val="FORMATTEXT"/>
        <w:ind w:firstLine="568"/>
        <w:jc w:val="both"/>
      </w:pPr>
    </w:p>
    <w:p w14:paraId="33F955A7" w14:textId="77777777" w:rsidR="00000000" w:rsidRPr="0089677D" w:rsidRDefault="00441890">
      <w:pPr>
        <w:pStyle w:val="FORMATTEXT"/>
        <w:ind w:firstLine="568"/>
        <w:jc w:val="both"/>
      </w:pPr>
      <w:r w:rsidRPr="0089677D">
        <w:t>Комментарий к пункту 27_1</w:t>
      </w:r>
    </w:p>
    <w:p w14:paraId="7F57A987" w14:textId="77777777" w:rsidR="00000000" w:rsidRPr="0089677D" w:rsidRDefault="00441890">
      <w:pPr>
        <w:pStyle w:val="FORMATTEXT"/>
        <w:ind w:firstLine="568"/>
        <w:jc w:val="both"/>
      </w:pPr>
    </w:p>
    <w:p w14:paraId="610F9348" w14:textId="77777777" w:rsidR="00000000" w:rsidRPr="0089677D" w:rsidRDefault="00441890">
      <w:pPr>
        <w:pStyle w:val="FORMATTEXT"/>
        <w:ind w:firstLine="568"/>
        <w:jc w:val="both"/>
      </w:pPr>
      <w:r w:rsidRPr="0089677D">
        <w:t>28. Раздел 11 "Смета на строительство объектов капитального строительства" должен содержать текстовую часть в составе поясните</w:t>
      </w:r>
      <w:r w:rsidRPr="0089677D">
        <w:t>льной записки к сметной документации и сметную документацию.</w:t>
      </w:r>
    </w:p>
    <w:p w14:paraId="2D921915" w14:textId="77777777" w:rsidR="00000000" w:rsidRPr="0089677D" w:rsidRDefault="00441890">
      <w:pPr>
        <w:pStyle w:val="FORMATTEXT"/>
        <w:ind w:firstLine="568"/>
        <w:jc w:val="both"/>
      </w:pPr>
    </w:p>
    <w:p w14:paraId="58D911FE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28</w:t>
      </w:r>
    </w:p>
    <w:p w14:paraId="1A943589" w14:textId="77777777" w:rsidR="00000000" w:rsidRPr="0089677D" w:rsidRDefault="00441890">
      <w:pPr>
        <w:pStyle w:val="FORMATTEXT"/>
        <w:ind w:firstLine="568"/>
        <w:jc w:val="both"/>
      </w:pPr>
    </w:p>
    <w:p w14:paraId="42D690B3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29. Пояснительная записка к сметной документации, предусмотренная пунктом 28 настоящего </w:t>
      </w:r>
      <w:r w:rsidRPr="0089677D">
        <w:lastRenderedPageBreak/>
        <w:t>Положения, должна содержать следующую информацию:</w:t>
      </w:r>
    </w:p>
    <w:p w14:paraId="3C7A0B41" w14:textId="77777777" w:rsidR="00000000" w:rsidRPr="0089677D" w:rsidRDefault="00441890">
      <w:pPr>
        <w:pStyle w:val="FORMATTEXT"/>
        <w:ind w:firstLine="568"/>
        <w:jc w:val="both"/>
      </w:pPr>
    </w:p>
    <w:p w14:paraId="310E897E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месте расположе</w:t>
      </w:r>
      <w:r w:rsidRPr="0089677D">
        <w:t>ния объекта капитального строительства;</w:t>
      </w:r>
    </w:p>
    <w:p w14:paraId="15BD6830" w14:textId="77777777" w:rsidR="00000000" w:rsidRPr="0089677D" w:rsidRDefault="00441890">
      <w:pPr>
        <w:pStyle w:val="FORMATTEXT"/>
        <w:ind w:firstLine="568"/>
        <w:jc w:val="both"/>
      </w:pPr>
    </w:p>
    <w:p w14:paraId="1E52C2D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б) перечень утвержденных сметных нормативов, сведения о которых включены в федеральный реестр сметных нормативов, принятых для составления сметной документации на строительство; </w:t>
      </w:r>
    </w:p>
    <w:p w14:paraId="680A98C9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</w:t>
      </w:r>
      <w:r w:rsidRPr="0089677D">
        <w:t>йствие с 30 ноября 2016 года постановлением Правительства Российской Федерации от 12 ноября 2016 года N 1159; в редакции, введенной в действие с 23 декабря 2017 года постановлением Правительства Российской Федерации от 13 декабря 2017 года N 1541; в редакц</w:t>
      </w:r>
      <w:r w:rsidRPr="0089677D">
        <w:t>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79944490" w14:textId="77777777" w:rsidR="00000000" w:rsidRPr="0089677D" w:rsidRDefault="00441890">
      <w:pPr>
        <w:pStyle w:val="FORMATTEXT"/>
        <w:ind w:firstLine="568"/>
        <w:jc w:val="both"/>
      </w:pPr>
    </w:p>
    <w:p w14:paraId="48173795" w14:textId="77777777" w:rsidR="00000000" w:rsidRPr="0089677D" w:rsidRDefault="00441890">
      <w:pPr>
        <w:pStyle w:val="FORMATTEXT"/>
        <w:ind w:firstLine="568"/>
        <w:jc w:val="both"/>
      </w:pPr>
      <w:r w:rsidRPr="0089677D">
        <w:t>в) наименование подрядной организации (при наличии);</w:t>
      </w:r>
    </w:p>
    <w:p w14:paraId="3DBC1EEE" w14:textId="77777777" w:rsidR="00000000" w:rsidRPr="0089677D" w:rsidRDefault="00441890">
      <w:pPr>
        <w:pStyle w:val="FORMATTEXT"/>
        <w:ind w:firstLine="568"/>
        <w:jc w:val="both"/>
      </w:pPr>
    </w:p>
    <w:p w14:paraId="74FB5518" w14:textId="77777777" w:rsidR="00000000" w:rsidRPr="0089677D" w:rsidRDefault="00441890">
      <w:pPr>
        <w:pStyle w:val="FORMATTEXT"/>
        <w:ind w:firstLine="568"/>
        <w:jc w:val="both"/>
      </w:pPr>
      <w:r w:rsidRPr="0089677D">
        <w:t>г) обоснование особенностей определения смет</w:t>
      </w:r>
      <w:r w:rsidRPr="0089677D">
        <w:t>ной стоимости строительных работ для объекта капитального строительства;</w:t>
      </w:r>
    </w:p>
    <w:p w14:paraId="68FC623E" w14:textId="77777777" w:rsidR="00000000" w:rsidRPr="0089677D" w:rsidRDefault="00441890">
      <w:pPr>
        <w:pStyle w:val="FORMATTEXT"/>
        <w:ind w:firstLine="568"/>
        <w:jc w:val="both"/>
      </w:pPr>
    </w:p>
    <w:p w14:paraId="3551CD59" w14:textId="77777777" w:rsidR="00000000" w:rsidRPr="0089677D" w:rsidRDefault="00441890">
      <w:pPr>
        <w:pStyle w:val="FORMATTEXT"/>
        <w:ind w:firstLine="568"/>
        <w:jc w:val="both"/>
      </w:pPr>
      <w:r w:rsidRPr="0089677D">
        <w:t>д) другие сведения о порядке определения сметной стоимости строительства объекта капитального строительства, характерные для него.</w:t>
      </w:r>
    </w:p>
    <w:p w14:paraId="1E3FAD98" w14:textId="77777777" w:rsidR="00000000" w:rsidRPr="0089677D" w:rsidRDefault="00441890">
      <w:pPr>
        <w:pStyle w:val="FORMATTEXT"/>
        <w:ind w:firstLine="568"/>
        <w:jc w:val="both"/>
      </w:pPr>
    </w:p>
    <w:p w14:paraId="0BF36708" w14:textId="77777777" w:rsidR="00000000" w:rsidRPr="0089677D" w:rsidRDefault="00441890">
      <w:pPr>
        <w:pStyle w:val="FORMATTEXT"/>
        <w:ind w:firstLine="568"/>
        <w:jc w:val="both"/>
      </w:pPr>
      <w:r w:rsidRPr="0089677D">
        <w:t>30. Сметная документация, предусмотренная в пункте</w:t>
      </w:r>
      <w:r w:rsidRPr="0089677D">
        <w:t xml:space="preserve"> 28 настоящего Положения, должна содержать сводку затрат, сводный сметный расчет стоимости строительства, объектные и локальные сметные расчеты (сметы), сметные расчеты на отдельные виды затрат.</w:t>
      </w:r>
    </w:p>
    <w:p w14:paraId="13C443F9" w14:textId="77777777" w:rsidR="00000000" w:rsidRPr="0089677D" w:rsidRDefault="00441890">
      <w:pPr>
        <w:pStyle w:val="FORMATTEXT"/>
        <w:ind w:firstLine="568"/>
        <w:jc w:val="both"/>
      </w:pPr>
    </w:p>
    <w:p w14:paraId="6B70656C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Сметная документация на строительство объектов капитального </w:t>
      </w:r>
      <w:r w:rsidRPr="0089677D">
        <w:t>строительства, финансируемое с привлечением средств бюджетов бюджетной системы Российской Федерации, средств юридических лиц, созданных Российской Федерацией, субъектами Российской Федерации, муниципальными образованиями, юридических лиц, доля в уставных (</w:t>
      </w:r>
      <w:r w:rsidRPr="0089677D">
        <w:t>складочных) капиталах которых Российской Федерации, субъектов Российской Федерации, муниципальных образований составляет более 50 процентов, составляется с применением утвержденных сметных нормативов, сведения о которых включены в федеральный реестр сметны</w:t>
      </w:r>
      <w:r w:rsidRPr="0089677D">
        <w:t>х нормативов. Разработка и применение индивидуальных сметных нормативов, предназначенных для строительства конкретного объекта по предусматриваемым в проектной документации технологиям производства работ, условиям труда и поставок ресурсов, отсутствующим и</w:t>
      </w:r>
      <w:r w:rsidRPr="0089677D">
        <w:t xml:space="preserve">ли отличным от технологий, учтенных в сметных нормативах, содержащихся в федеральном реестре сметных нормативов, осуществляется по решению Правительства Российской Федерации. </w:t>
      </w:r>
    </w:p>
    <w:p w14:paraId="51EFC264" w14:textId="6C7AD670" w:rsidR="00000000" w:rsidRPr="0089677D" w:rsidRDefault="00441890">
      <w:pPr>
        <w:pStyle w:val="FORMATTEXT"/>
        <w:ind w:firstLine="568"/>
        <w:jc w:val="both"/>
      </w:pPr>
      <w:r w:rsidRPr="0089677D">
        <w:t>(Абзац дополнительно включен постановлением Правительства Российской Федерации о</w:t>
      </w:r>
      <w:r w:rsidRPr="0089677D">
        <w:t>т 7 декабря 2010 года N 1006; в редакции, введенной в действие с 7 августа 2015 года постановлением Правительства Российской Федерации от 28 июля 2015 года N 767; в редакции, введенной в действие с 23 декабря 2017 года постановлением Правительства Российск</w:t>
      </w:r>
      <w:r w:rsidRPr="0089677D">
        <w:t xml:space="preserve">ой Федерации от 13 декабря 2017 года N 1541. </w:t>
      </w:r>
      <w:r w:rsidRPr="0089677D">
        <w:t>)</w:t>
      </w:r>
    </w:p>
    <w:p w14:paraId="76014E5E" w14:textId="77777777" w:rsidR="00000000" w:rsidRPr="0089677D" w:rsidRDefault="00441890">
      <w:pPr>
        <w:pStyle w:val="FORMATTEXT"/>
        <w:ind w:firstLine="568"/>
        <w:jc w:val="both"/>
      </w:pPr>
    </w:p>
    <w:p w14:paraId="2B285666" w14:textId="77777777" w:rsidR="00000000" w:rsidRPr="0089677D" w:rsidRDefault="00441890">
      <w:pPr>
        <w:pStyle w:val="FORMATTEXT"/>
        <w:ind w:firstLine="568"/>
        <w:jc w:val="both"/>
      </w:pPr>
      <w:r w:rsidRPr="0089677D">
        <w:t>Указанная сметная документация составляется с применением базисного уровня цен и цен, сложившихся ко времени ее составления (с указанием месяца и года ее составления), или с применени</w:t>
      </w:r>
      <w:r w:rsidRPr="0089677D">
        <w:t xml:space="preserve">ем ресурсного метода определения стоимости строительства. Под базисным уровнем цен понимаются стоимостные показатели сметных нормативов, действовавшие по состоянию на 1 января 2000 г. </w:t>
      </w:r>
    </w:p>
    <w:p w14:paraId="45875069" w14:textId="3F8181DF" w:rsidR="00000000" w:rsidRPr="0089677D" w:rsidRDefault="00441890">
      <w:pPr>
        <w:pStyle w:val="FORMATTEXT"/>
        <w:ind w:firstLine="568"/>
        <w:jc w:val="both"/>
      </w:pPr>
      <w:r w:rsidRPr="0089677D">
        <w:t>(Абзац в редакции постановления Правительства Российской Федерации от 1</w:t>
      </w:r>
      <w:r w:rsidRPr="0089677D">
        <w:t xml:space="preserve">8 мая 2009 года N 427; в редакции, введенной в действие с 23 декабря 2017 года постановлением Правительства Российской Федерации от 13 декабря 2017 года N 1541. </w:t>
      </w:r>
      <w:r w:rsidRPr="0089677D">
        <w:t>)</w:t>
      </w:r>
    </w:p>
    <w:p w14:paraId="73249F50" w14:textId="77777777" w:rsidR="00000000" w:rsidRPr="0089677D" w:rsidRDefault="00441890">
      <w:pPr>
        <w:pStyle w:val="FORMATTEXT"/>
        <w:ind w:firstLine="568"/>
        <w:jc w:val="both"/>
      </w:pPr>
    </w:p>
    <w:p w14:paraId="5F00B1BA" w14:textId="77777777" w:rsidR="00000000" w:rsidRPr="0089677D" w:rsidRDefault="00441890">
      <w:pPr>
        <w:pStyle w:val="FORMATTEXT"/>
        <w:ind w:firstLine="568"/>
        <w:jc w:val="both"/>
      </w:pPr>
      <w:r w:rsidRPr="0089677D">
        <w:t>31. Сводный сметный расчет стоимости строительства, предусмотренный</w:t>
      </w:r>
      <w:r w:rsidRPr="0089677D">
        <w:t xml:space="preserve"> пунктом 30 настоящего Положения, составляется с распределением средств по следующим главам:</w:t>
      </w:r>
    </w:p>
    <w:p w14:paraId="38AF1B8A" w14:textId="77777777" w:rsidR="00000000" w:rsidRPr="0089677D" w:rsidRDefault="00441890">
      <w:pPr>
        <w:pStyle w:val="FORMATTEXT"/>
        <w:ind w:firstLine="568"/>
        <w:jc w:val="both"/>
      </w:pPr>
    </w:p>
    <w:p w14:paraId="30C05759" w14:textId="77777777" w:rsidR="00000000" w:rsidRPr="0089677D" w:rsidRDefault="00441890">
      <w:pPr>
        <w:pStyle w:val="FORMATTEXT"/>
        <w:ind w:firstLine="568"/>
        <w:jc w:val="both"/>
      </w:pPr>
      <w:r w:rsidRPr="0089677D">
        <w:t>подготовка территории строительства (глава 1);</w:t>
      </w:r>
    </w:p>
    <w:p w14:paraId="5DE3BF7B" w14:textId="77777777" w:rsidR="00000000" w:rsidRPr="0089677D" w:rsidRDefault="00441890">
      <w:pPr>
        <w:pStyle w:val="FORMATTEXT"/>
        <w:ind w:firstLine="568"/>
        <w:jc w:val="both"/>
      </w:pPr>
    </w:p>
    <w:p w14:paraId="0535BCD6" w14:textId="77777777" w:rsidR="00000000" w:rsidRPr="0089677D" w:rsidRDefault="00441890">
      <w:pPr>
        <w:pStyle w:val="FORMATTEXT"/>
        <w:ind w:firstLine="568"/>
        <w:jc w:val="both"/>
      </w:pPr>
      <w:r w:rsidRPr="0089677D">
        <w:t>основные объекты строительства (глава 2);</w:t>
      </w:r>
    </w:p>
    <w:p w14:paraId="799A0779" w14:textId="77777777" w:rsidR="00000000" w:rsidRPr="0089677D" w:rsidRDefault="00441890">
      <w:pPr>
        <w:pStyle w:val="FORMATTEXT"/>
        <w:ind w:firstLine="568"/>
        <w:jc w:val="both"/>
      </w:pPr>
    </w:p>
    <w:p w14:paraId="251DB3D4" w14:textId="77777777" w:rsidR="00000000" w:rsidRPr="0089677D" w:rsidRDefault="00441890">
      <w:pPr>
        <w:pStyle w:val="FORMATTEXT"/>
        <w:ind w:firstLine="568"/>
        <w:jc w:val="both"/>
      </w:pPr>
      <w:r w:rsidRPr="0089677D">
        <w:t>объекты подсобного и обслуживающего назначения (глава 3);</w:t>
      </w:r>
    </w:p>
    <w:p w14:paraId="7F88A40E" w14:textId="77777777" w:rsidR="00000000" w:rsidRPr="0089677D" w:rsidRDefault="00441890">
      <w:pPr>
        <w:pStyle w:val="FORMATTEXT"/>
        <w:ind w:firstLine="568"/>
        <w:jc w:val="both"/>
      </w:pPr>
    </w:p>
    <w:p w14:paraId="380A9756" w14:textId="77777777" w:rsidR="00000000" w:rsidRPr="0089677D" w:rsidRDefault="00441890">
      <w:pPr>
        <w:pStyle w:val="FORMATTEXT"/>
        <w:ind w:firstLine="568"/>
        <w:jc w:val="both"/>
      </w:pPr>
      <w:r w:rsidRPr="0089677D">
        <w:t>объекты эне</w:t>
      </w:r>
      <w:r w:rsidRPr="0089677D">
        <w:t>ргетического хозяйства (глава 4);</w:t>
      </w:r>
    </w:p>
    <w:p w14:paraId="095C879A" w14:textId="77777777" w:rsidR="00000000" w:rsidRPr="0089677D" w:rsidRDefault="00441890">
      <w:pPr>
        <w:pStyle w:val="FORMATTEXT"/>
        <w:ind w:firstLine="568"/>
        <w:jc w:val="both"/>
      </w:pPr>
    </w:p>
    <w:p w14:paraId="3DCACBC1" w14:textId="77777777" w:rsidR="00000000" w:rsidRPr="0089677D" w:rsidRDefault="00441890">
      <w:pPr>
        <w:pStyle w:val="FORMATTEXT"/>
        <w:ind w:firstLine="568"/>
        <w:jc w:val="both"/>
      </w:pPr>
      <w:r w:rsidRPr="0089677D">
        <w:t>объекты транспортного хозяйства и связи (глава 5);</w:t>
      </w:r>
    </w:p>
    <w:p w14:paraId="27F7766B" w14:textId="77777777" w:rsidR="00000000" w:rsidRPr="0089677D" w:rsidRDefault="00441890">
      <w:pPr>
        <w:pStyle w:val="FORMATTEXT"/>
        <w:ind w:firstLine="568"/>
        <w:jc w:val="both"/>
      </w:pPr>
    </w:p>
    <w:p w14:paraId="5B86AF66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наружные сети и сооружения водоснабжения, водоотведения, теплоснабжения и газоснабжения (глава 6);</w:t>
      </w:r>
    </w:p>
    <w:p w14:paraId="5903D5A9" w14:textId="77777777" w:rsidR="00000000" w:rsidRPr="0089677D" w:rsidRDefault="00441890">
      <w:pPr>
        <w:pStyle w:val="FORMATTEXT"/>
        <w:ind w:firstLine="568"/>
        <w:jc w:val="both"/>
      </w:pPr>
    </w:p>
    <w:p w14:paraId="0328AD08" w14:textId="77777777" w:rsidR="00000000" w:rsidRPr="0089677D" w:rsidRDefault="00441890">
      <w:pPr>
        <w:pStyle w:val="FORMATTEXT"/>
        <w:ind w:firstLine="568"/>
        <w:jc w:val="both"/>
      </w:pPr>
      <w:r w:rsidRPr="0089677D">
        <w:t>благоустройство и озеленение территории (глава 7);</w:t>
      </w:r>
    </w:p>
    <w:p w14:paraId="4A82D051" w14:textId="77777777" w:rsidR="00000000" w:rsidRPr="0089677D" w:rsidRDefault="00441890">
      <w:pPr>
        <w:pStyle w:val="FORMATTEXT"/>
        <w:ind w:firstLine="568"/>
        <w:jc w:val="both"/>
      </w:pPr>
    </w:p>
    <w:p w14:paraId="177E870D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временные здания </w:t>
      </w:r>
      <w:r w:rsidRPr="0089677D">
        <w:t>и сооружения (глава 8);</w:t>
      </w:r>
    </w:p>
    <w:p w14:paraId="6C0FBD1C" w14:textId="77777777" w:rsidR="00000000" w:rsidRPr="0089677D" w:rsidRDefault="00441890">
      <w:pPr>
        <w:pStyle w:val="FORMATTEXT"/>
        <w:ind w:firstLine="568"/>
        <w:jc w:val="both"/>
      </w:pPr>
    </w:p>
    <w:p w14:paraId="32D6CEA3" w14:textId="77777777" w:rsidR="00000000" w:rsidRPr="0089677D" w:rsidRDefault="00441890">
      <w:pPr>
        <w:pStyle w:val="FORMATTEXT"/>
        <w:ind w:firstLine="568"/>
        <w:jc w:val="both"/>
      </w:pPr>
      <w:r w:rsidRPr="0089677D">
        <w:t>прочие работы и затраты (глава 9);</w:t>
      </w:r>
    </w:p>
    <w:p w14:paraId="75C2199B" w14:textId="77777777" w:rsidR="00000000" w:rsidRPr="0089677D" w:rsidRDefault="00441890">
      <w:pPr>
        <w:pStyle w:val="FORMATTEXT"/>
        <w:ind w:firstLine="568"/>
        <w:jc w:val="both"/>
      </w:pPr>
    </w:p>
    <w:p w14:paraId="325D39B5" w14:textId="77777777" w:rsidR="00000000" w:rsidRPr="0089677D" w:rsidRDefault="00441890">
      <w:pPr>
        <w:pStyle w:val="FORMATTEXT"/>
        <w:ind w:firstLine="568"/>
        <w:jc w:val="both"/>
      </w:pPr>
      <w:r w:rsidRPr="0089677D">
        <w:t>содержание службы заказчика. Строительный контроль (глава 10);</w:t>
      </w:r>
    </w:p>
    <w:p w14:paraId="3D7BABE5" w14:textId="77777777" w:rsidR="00000000" w:rsidRPr="0089677D" w:rsidRDefault="00441890">
      <w:pPr>
        <w:pStyle w:val="FORMATTEXT"/>
        <w:ind w:firstLine="568"/>
        <w:jc w:val="both"/>
      </w:pPr>
    </w:p>
    <w:p w14:paraId="4C7E538C" w14:textId="77777777" w:rsidR="00000000" w:rsidRPr="0089677D" w:rsidRDefault="00441890">
      <w:pPr>
        <w:pStyle w:val="FORMATTEXT"/>
        <w:ind w:firstLine="568"/>
        <w:jc w:val="both"/>
      </w:pPr>
      <w:r w:rsidRPr="0089677D">
        <w:t>подготовка эксплуатационных кадров для строящегося объекта капитального строительства (глава 11);</w:t>
      </w:r>
    </w:p>
    <w:p w14:paraId="2557F628" w14:textId="77777777" w:rsidR="00000000" w:rsidRPr="0089677D" w:rsidRDefault="00441890">
      <w:pPr>
        <w:pStyle w:val="FORMATTEXT"/>
        <w:ind w:firstLine="568"/>
        <w:jc w:val="both"/>
      </w:pPr>
    </w:p>
    <w:p w14:paraId="3A8B1D45" w14:textId="77777777" w:rsidR="00000000" w:rsidRPr="0089677D" w:rsidRDefault="00441890">
      <w:pPr>
        <w:pStyle w:val="FORMATTEXT"/>
        <w:ind w:firstLine="568"/>
        <w:jc w:val="both"/>
      </w:pPr>
      <w:r w:rsidRPr="0089677D">
        <w:t>публичный технологический и цено</w:t>
      </w:r>
      <w:r w:rsidRPr="0089677D">
        <w:t>вой аудит, подготовка обоснования инвестиций, осуществляемых в инвестиционный проект по созданию объекта капитального строительства, в отношении которого планируется заключение контракта, предметом которого является одновременно выполнение работ по проекти</w:t>
      </w:r>
      <w:r w:rsidRPr="0089677D">
        <w:t xml:space="preserve">рованию, строительству и вводу в эксплуатацию объекта капитального строительства, технологический и ценовой аудит такого обоснования инвестиций, аудит проектной документации, проектные и изыскательские работы (глава 12). </w:t>
      </w:r>
    </w:p>
    <w:p w14:paraId="05EEB783" w14:textId="6660132A" w:rsidR="00000000" w:rsidRPr="0089677D" w:rsidRDefault="00441890">
      <w:pPr>
        <w:pStyle w:val="FORMATTEXT"/>
        <w:ind w:firstLine="568"/>
        <w:jc w:val="both"/>
      </w:pPr>
      <w:r w:rsidRPr="0089677D">
        <w:t>(Абзац в редакции, введенной в дей</w:t>
      </w:r>
      <w:r w:rsidRPr="0089677D">
        <w:t>ствие с 1 января 2014 года постановлением Правительства Российской Федерации от 30 апреля 2013 года N 382; в редакции, введенной в действие с 30 ноября 2016 года постановлением Правительства Российской Федерации от 12 ноября 2016 года N 1159; в редакции, в</w:t>
      </w:r>
      <w:r w:rsidRPr="0089677D">
        <w:t xml:space="preserve">веденной в действие с 1 июля 2017 года постановлением Правительства Российской Федерации от 12 мая 2017 года N 563. </w:t>
      </w:r>
      <w:r w:rsidRPr="0089677D">
        <w:t>)</w:t>
      </w:r>
      <w:r w:rsidRPr="0089677D">
        <w:t xml:space="preserve"> </w:t>
      </w:r>
    </w:p>
    <w:p w14:paraId="3202CF18" w14:textId="0ECC1338" w:rsidR="00000000" w:rsidRPr="0089677D" w:rsidRDefault="00441890">
      <w:pPr>
        <w:pStyle w:val="FORMATTEXT"/>
        <w:ind w:firstLine="568"/>
        <w:jc w:val="both"/>
      </w:pPr>
      <w:r w:rsidRPr="0089677D">
        <w:t xml:space="preserve">31_1. Пункт </w:t>
      </w:r>
      <w:r w:rsidRPr="0089677D">
        <w:t>дополнительно включен постановлением Правительства Российской Федерации от 7 декабря 2010 года N 100</w:t>
      </w:r>
      <w:r w:rsidRPr="0089677D">
        <w:t xml:space="preserve">6, </w:t>
      </w:r>
      <w:r w:rsidRPr="0089677D">
        <w:t>утратил силу с 10 июля 2012 года - постановление Правительства Российской Федерации от 25 июня 2012 года N 628</w:t>
      </w:r>
      <w:r w:rsidRPr="0089677D">
        <w:t xml:space="preserve">. </w:t>
      </w:r>
      <w:r w:rsidRPr="0089677D">
        <w:t xml:space="preserve">. </w:t>
      </w:r>
    </w:p>
    <w:p w14:paraId="30CF8F88" w14:textId="460A0078" w:rsidR="00000000" w:rsidRPr="0089677D" w:rsidRDefault="00441890">
      <w:pPr>
        <w:pStyle w:val="FORMATTEXT"/>
        <w:ind w:firstLine="568"/>
        <w:jc w:val="both"/>
      </w:pPr>
      <w:r w:rsidRPr="0089677D">
        <w:t xml:space="preserve">31_2. Пункт </w:t>
      </w:r>
      <w:r w:rsidRPr="0089677D">
        <w:t>дополнительно включен постановлением Правительства Российской Федерации от 7 декабря 2010 года N 1006</w:t>
      </w:r>
      <w:r w:rsidRPr="0089677D">
        <w:t xml:space="preserve">, </w:t>
      </w:r>
      <w:r w:rsidRPr="0089677D">
        <w:t>утратил силу с 10 июля 2012 года - постановление Правительства Российской Федерации от 25 июня 2012 года N 628</w:t>
      </w:r>
      <w:r w:rsidRPr="0089677D">
        <w:t xml:space="preserve">. </w:t>
      </w:r>
      <w:r w:rsidRPr="0089677D">
        <w:t>.</w:t>
      </w:r>
    </w:p>
    <w:p w14:paraId="25C216A5" w14:textId="77777777" w:rsidR="00000000" w:rsidRPr="0089677D" w:rsidRDefault="00441890">
      <w:pPr>
        <w:pStyle w:val="FORMATTEXT"/>
        <w:ind w:firstLine="568"/>
        <w:jc w:val="both"/>
      </w:pPr>
    </w:p>
    <w:p w14:paraId="21EB814C" w14:textId="77777777" w:rsidR="00000000" w:rsidRPr="0089677D" w:rsidRDefault="00441890">
      <w:pPr>
        <w:pStyle w:val="FORMATTEXT"/>
        <w:ind w:firstLine="568"/>
        <w:jc w:val="both"/>
      </w:pPr>
    </w:p>
    <w:p w14:paraId="62CC13C7" w14:textId="77777777" w:rsidR="00000000" w:rsidRPr="0089677D" w:rsidRDefault="00441890">
      <w:pPr>
        <w:pStyle w:val="FORMATTEXT"/>
        <w:ind w:firstLine="568"/>
        <w:jc w:val="both"/>
      </w:pPr>
      <w:r w:rsidRPr="0089677D">
        <w:t>32. Раздел 12 "Иная документация в случаях, предусмотренных федеральными законами" должен содержать документацию,</w:t>
      </w:r>
      <w:r w:rsidRPr="0089677D">
        <w:t xml:space="preserve"> необходимость разработки которой при осуществлении проектирования и строительства объекта капитального строительства предусмотрена законодательными актами Российской Федерации, в том числе: </w:t>
      </w:r>
    </w:p>
    <w:p w14:paraId="4A1FAAF5" w14:textId="77777777" w:rsidR="00000000" w:rsidRPr="0089677D" w:rsidRDefault="00441890">
      <w:pPr>
        <w:pStyle w:val="FORMATTEXT"/>
        <w:ind w:firstLine="568"/>
        <w:jc w:val="both"/>
      </w:pPr>
    </w:p>
    <w:p w14:paraId="3BEE67E6" w14:textId="77777777" w:rsidR="00000000" w:rsidRPr="0089677D" w:rsidRDefault="00441890">
      <w:pPr>
        <w:pStyle w:val="FORMATTEXT"/>
        <w:ind w:firstLine="568"/>
        <w:jc w:val="both"/>
      </w:pPr>
      <w:r w:rsidRPr="0089677D">
        <w:t>а) декларацию промышленной безопасности опасных производственн</w:t>
      </w:r>
      <w:r w:rsidRPr="0089677D">
        <w:t>ых объектов, разрабатываемую на стадии проектирования;</w:t>
      </w:r>
    </w:p>
    <w:p w14:paraId="4414B5CD" w14:textId="77777777" w:rsidR="00000000" w:rsidRPr="0089677D" w:rsidRDefault="00441890">
      <w:pPr>
        <w:pStyle w:val="FORMATTEXT"/>
        <w:ind w:firstLine="568"/>
        <w:jc w:val="both"/>
      </w:pPr>
    </w:p>
    <w:p w14:paraId="698F4BBE" w14:textId="77777777" w:rsidR="00000000" w:rsidRPr="0089677D" w:rsidRDefault="00441890">
      <w:pPr>
        <w:pStyle w:val="FORMATTEXT"/>
        <w:ind w:firstLine="568"/>
        <w:jc w:val="both"/>
      </w:pPr>
      <w:r w:rsidRPr="0089677D">
        <w:t>б) декларацию безопасности гидротехнических сооружений, разрабатываемую на стадии проектирования;</w:t>
      </w:r>
    </w:p>
    <w:p w14:paraId="3959A2CC" w14:textId="77777777" w:rsidR="00000000" w:rsidRPr="0089677D" w:rsidRDefault="00441890">
      <w:pPr>
        <w:pStyle w:val="FORMATTEXT"/>
        <w:ind w:firstLine="568"/>
        <w:jc w:val="both"/>
      </w:pPr>
    </w:p>
    <w:p w14:paraId="3EC73FBB" w14:textId="77777777" w:rsidR="00000000" w:rsidRPr="0089677D" w:rsidRDefault="00441890">
      <w:pPr>
        <w:pStyle w:val="FORMATTEXT"/>
        <w:ind w:firstLine="568"/>
        <w:jc w:val="both"/>
      </w:pPr>
      <w:r w:rsidRPr="0089677D">
        <w:t>б_1) перечень мероприятий по гражданской обороне, мероприятий по предупреждению чрезвычайных ситуаций</w:t>
      </w:r>
      <w:r w:rsidRPr="0089677D">
        <w:t xml:space="preserve"> природного и техногенного характера для объектов использования атомной энергии (в том числе ядерных установок, пунктов хранения ядерных материалов и радиоактивных веществ), опасных производственных объектов, определяемых таковыми в соответствии с законода</w:t>
      </w:r>
      <w:r w:rsidRPr="0089677D">
        <w:t>тельством Российской Федерации, особо опасных, технически сложных, уникальных объектов, объектов обороны и безопасности</w:t>
      </w:r>
      <w:r w:rsidRPr="0089677D">
        <w:t xml:space="preserve"> (подпункт дополнительно включен постановлением Правительства Российской Федерации от 21 декабря 2009 года N 1044)</w:t>
      </w:r>
      <w:r w:rsidRPr="0089677D">
        <w:t xml:space="preserve">; </w:t>
      </w:r>
    </w:p>
    <w:p w14:paraId="7CE4B7AE" w14:textId="77777777" w:rsidR="00000000" w:rsidRPr="0089677D" w:rsidRDefault="00441890">
      <w:pPr>
        <w:pStyle w:val="FORMATTEXT"/>
        <w:ind w:firstLine="568"/>
        <w:jc w:val="both"/>
      </w:pPr>
      <w:r w:rsidRPr="0089677D">
        <w:t>в) иную документацию</w:t>
      </w:r>
      <w:r w:rsidRPr="0089677D">
        <w:t xml:space="preserve">, установленную законодательными актами Российской Федерации. </w:t>
      </w:r>
    </w:p>
    <w:p w14:paraId="6D678ABD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384270AB" w14:textId="77777777" w:rsidR="00000000" w:rsidRPr="0089677D" w:rsidRDefault="00441890">
      <w:pPr>
        <w:pStyle w:val="FORMATTEXT"/>
        <w:jc w:val="both"/>
      </w:pPr>
    </w:p>
    <w:p w14:paraId="67E91B46" w14:textId="77777777" w:rsidR="00000000" w:rsidRPr="0089677D" w:rsidRDefault="00441890">
      <w:pPr>
        <w:pStyle w:val="HEADERTEXT"/>
        <w:rPr>
          <w:b/>
          <w:bCs/>
          <w:color w:val="auto"/>
        </w:rPr>
      </w:pPr>
    </w:p>
    <w:p w14:paraId="74C82D62" w14:textId="77777777" w:rsidR="00000000" w:rsidRPr="0089677D" w:rsidRDefault="00441890">
      <w:pPr>
        <w:pStyle w:val="HEADERTEXT"/>
        <w:jc w:val="center"/>
        <w:rPr>
          <w:b/>
          <w:bCs/>
          <w:color w:val="auto"/>
        </w:rPr>
      </w:pPr>
      <w:r w:rsidRPr="0089677D">
        <w:rPr>
          <w:b/>
          <w:bCs/>
          <w:color w:val="auto"/>
        </w:rPr>
        <w:t xml:space="preserve"> III. Состав разделов проектной документации на линейные объекты капитального строительства и требования к содержанию этих разделов </w:t>
      </w:r>
    </w:p>
    <w:p w14:paraId="3E820A74" w14:textId="77777777" w:rsidR="00000000" w:rsidRPr="0089677D" w:rsidRDefault="00441890">
      <w:pPr>
        <w:pStyle w:val="FORMATTEXT"/>
        <w:ind w:firstLine="568"/>
        <w:jc w:val="both"/>
      </w:pPr>
      <w:r w:rsidRPr="0089677D">
        <w:t>Комментарий к разделу III</w:t>
      </w:r>
      <w:r w:rsidRPr="0089677D">
        <w:t xml:space="preserve"> </w:t>
      </w:r>
    </w:p>
    <w:p w14:paraId="1DD7D5BD" w14:textId="77777777" w:rsidR="00000000" w:rsidRPr="0089677D" w:rsidRDefault="00441890">
      <w:pPr>
        <w:pStyle w:val="FORMATTEXT"/>
        <w:jc w:val="both"/>
      </w:pPr>
      <w:r w:rsidRPr="0089677D">
        <w:t>       </w:t>
      </w:r>
      <w:r w:rsidRPr="0089677D">
        <w:t xml:space="preserve">     </w:t>
      </w:r>
    </w:p>
    <w:p w14:paraId="7C2F8614" w14:textId="77777777" w:rsidR="00000000" w:rsidRPr="0089677D" w:rsidRDefault="00441890">
      <w:pPr>
        <w:pStyle w:val="FORMATTEXT"/>
        <w:ind w:firstLine="568"/>
        <w:jc w:val="both"/>
      </w:pPr>
      <w:r w:rsidRPr="0089677D">
        <w:t>33. Пр</w:t>
      </w:r>
      <w:r w:rsidRPr="0089677D">
        <w:t xml:space="preserve">оектная документация на линейные объекты капитального строительства (далее - линейные объекты) состоит из 10 разделов, требования к содержанию которых установлены пунктами </w:t>
      </w:r>
      <w:proofErr w:type="gramStart"/>
      <w:r w:rsidRPr="0089677D">
        <w:t>34-42</w:t>
      </w:r>
      <w:proofErr w:type="gramEnd"/>
      <w:r w:rsidRPr="0089677D">
        <w:t xml:space="preserve"> настоящего Положения.</w:t>
      </w:r>
    </w:p>
    <w:p w14:paraId="4637A5FA" w14:textId="77777777" w:rsidR="00000000" w:rsidRPr="0089677D" w:rsidRDefault="00441890">
      <w:pPr>
        <w:pStyle w:val="FORMATTEXT"/>
        <w:ind w:firstLine="568"/>
        <w:jc w:val="both"/>
      </w:pPr>
    </w:p>
    <w:p w14:paraId="5FE73345" w14:textId="77777777" w:rsidR="00000000" w:rsidRPr="0089677D" w:rsidRDefault="00441890">
      <w:pPr>
        <w:pStyle w:val="FORMATTEXT"/>
        <w:ind w:firstLine="568"/>
        <w:jc w:val="both"/>
      </w:pPr>
    </w:p>
    <w:p w14:paraId="43A6DAE6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 xml:space="preserve">34. Раздел 1 "Пояснительная записка" должен содержать </w:t>
      </w:r>
      <w:r w:rsidRPr="0089677D">
        <w:t>в текстовой части:</w:t>
      </w:r>
    </w:p>
    <w:p w14:paraId="7328748E" w14:textId="77777777" w:rsidR="00000000" w:rsidRPr="0089677D" w:rsidRDefault="00441890">
      <w:pPr>
        <w:pStyle w:val="FORMATTEXT"/>
        <w:ind w:firstLine="568"/>
        <w:jc w:val="both"/>
      </w:pPr>
    </w:p>
    <w:p w14:paraId="720C64F8" w14:textId="77777777" w:rsidR="00000000" w:rsidRPr="0089677D" w:rsidRDefault="00441890">
      <w:pPr>
        <w:pStyle w:val="FORMATTEXT"/>
        <w:ind w:firstLine="568"/>
        <w:jc w:val="both"/>
      </w:pPr>
      <w:r w:rsidRPr="0089677D">
        <w:t>а) реквизиты одного из указанных в подпункте "а" пункта 10 настоящего Положения документов, на основании которого принято решение о разработке проектной документации на линейные объекты, либо реквизиты международного договора Российской</w:t>
      </w:r>
      <w:r w:rsidRPr="0089677D">
        <w:t xml:space="preserve"> Федерации или соглашения о разделе продукции;</w:t>
      </w:r>
    </w:p>
    <w:p w14:paraId="608A61D2" w14:textId="77777777" w:rsidR="00000000" w:rsidRPr="0089677D" w:rsidRDefault="00441890">
      <w:pPr>
        <w:pStyle w:val="FORMATTEXT"/>
        <w:ind w:firstLine="568"/>
        <w:jc w:val="both"/>
      </w:pPr>
    </w:p>
    <w:p w14:paraId="37D7AC80" w14:textId="77777777" w:rsidR="00000000" w:rsidRPr="0089677D" w:rsidRDefault="00441890">
      <w:pPr>
        <w:pStyle w:val="FORMATTEXT"/>
        <w:ind w:firstLine="568"/>
        <w:jc w:val="both"/>
      </w:pPr>
      <w:r w:rsidRPr="0089677D">
        <w:t>б) исходные данные и условия для подготовки проектной документации на линейный объект, указанные в подпункте "б" пункта 10 настоящего Положения, за исключением абзацев пятого, десятого и двенадцатого, а также</w:t>
      </w:r>
      <w:r w:rsidRPr="0089677D">
        <w:t xml:space="preserve"> реквизиты утвержденной в установленном порядке документации по планировке территории (проекта планировки территории и проекта межевания территории) или (до 31 декабря 2012 г.) исходные данные и условия, содержащиеся в градостроительном плане земельного уч</w:t>
      </w:r>
      <w:r w:rsidRPr="0089677D">
        <w:t xml:space="preserve">астка; </w:t>
      </w:r>
    </w:p>
    <w:p w14:paraId="680183F6" w14:textId="08C0CD1F" w:rsidR="00000000" w:rsidRPr="0089677D" w:rsidRDefault="00441890">
      <w:pPr>
        <w:pStyle w:val="FORMATTEXT"/>
        <w:ind w:firstLine="568"/>
        <w:jc w:val="both"/>
      </w:pPr>
      <w:r w:rsidRPr="0089677D">
        <w:t>(Подпункт в редакции, введенной в действие с 16 августа 2012 года постановлением Правительства Российской Федерации от 2 августа 2012 года N 788</w:t>
      </w:r>
      <w:proofErr w:type="gramStart"/>
      <w:r w:rsidRPr="0089677D">
        <w:t xml:space="preserve">. </w:t>
      </w:r>
      <w:r w:rsidRPr="0089677D">
        <w:t>)</w:t>
      </w:r>
      <w:proofErr w:type="gramEnd"/>
    </w:p>
    <w:p w14:paraId="1D306FED" w14:textId="77777777" w:rsidR="00000000" w:rsidRPr="0089677D" w:rsidRDefault="00441890">
      <w:pPr>
        <w:pStyle w:val="FORMATTEXT"/>
        <w:ind w:firstLine="568"/>
        <w:jc w:val="both"/>
      </w:pPr>
    </w:p>
    <w:p w14:paraId="66429EBA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 климатической, географической и инженерно-геологической хара</w:t>
      </w:r>
      <w:r w:rsidRPr="0089677D">
        <w:t>ктеристике района, на территории которого предполагается осуществлять строительство линейного объекта;</w:t>
      </w:r>
    </w:p>
    <w:p w14:paraId="24D0384A" w14:textId="77777777" w:rsidR="00000000" w:rsidRPr="0089677D" w:rsidRDefault="00441890">
      <w:pPr>
        <w:pStyle w:val="FORMATTEXT"/>
        <w:ind w:firstLine="568"/>
        <w:jc w:val="both"/>
      </w:pPr>
    </w:p>
    <w:p w14:paraId="630C25E1" w14:textId="77777777" w:rsidR="00000000" w:rsidRPr="0089677D" w:rsidRDefault="00441890">
      <w:pPr>
        <w:pStyle w:val="FORMATTEXT"/>
        <w:ind w:firstLine="568"/>
        <w:jc w:val="both"/>
      </w:pPr>
      <w:r w:rsidRPr="0089677D">
        <w:t>г) описание вариантов маршрутов прохождения линейного объекта по территории района строительства (далее - трасса), обоснование выбранного варианта трасс</w:t>
      </w:r>
      <w:r w:rsidRPr="0089677D">
        <w:t>ы;</w:t>
      </w:r>
    </w:p>
    <w:p w14:paraId="64160F03" w14:textId="77777777" w:rsidR="00000000" w:rsidRPr="0089677D" w:rsidRDefault="00441890">
      <w:pPr>
        <w:pStyle w:val="FORMATTEXT"/>
        <w:ind w:firstLine="568"/>
        <w:jc w:val="both"/>
      </w:pPr>
    </w:p>
    <w:p w14:paraId="3D4AE3F8" w14:textId="77777777" w:rsidR="00000000" w:rsidRPr="0089677D" w:rsidRDefault="00441890">
      <w:pPr>
        <w:pStyle w:val="FORMATTEXT"/>
        <w:ind w:firstLine="568"/>
        <w:jc w:val="both"/>
      </w:pPr>
      <w:r w:rsidRPr="0089677D">
        <w:t>д) сведения о линейном объекте с указанием наименования, назначения и месторасположения начального и конечного пунктов линейного объекта;</w:t>
      </w:r>
    </w:p>
    <w:p w14:paraId="7D1880EC" w14:textId="77777777" w:rsidR="00000000" w:rsidRPr="0089677D" w:rsidRDefault="00441890">
      <w:pPr>
        <w:pStyle w:val="FORMATTEXT"/>
        <w:ind w:firstLine="568"/>
        <w:jc w:val="both"/>
      </w:pPr>
    </w:p>
    <w:p w14:paraId="3016EA27" w14:textId="77777777" w:rsidR="00000000" w:rsidRPr="0089677D" w:rsidRDefault="00441890">
      <w:pPr>
        <w:pStyle w:val="FORMATTEXT"/>
        <w:ind w:firstLine="568"/>
        <w:jc w:val="both"/>
      </w:pPr>
      <w:r w:rsidRPr="0089677D">
        <w:t>е) технико-экономическую характеристику проектируемого линейного объекта (категория, протяженность, проектная мо</w:t>
      </w:r>
      <w:r w:rsidRPr="0089677D">
        <w:t>щность, пропускная способность, грузонапряженность, интенсивность движения, сведения об основных технологических операциях линейного объекта в зависимости от его назначения, основные параметры продольного профиля и полосы отвода и др.);</w:t>
      </w:r>
    </w:p>
    <w:p w14:paraId="7A219CED" w14:textId="77777777" w:rsidR="00000000" w:rsidRPr="0089677D" w:rsidRDefault="00441890">
      <w:pPr>
        <w:pStyle w:val="FORMATTEXT"/>
        <w:ind w:firstLine="568"/>
        <w:jc w:val="both"/>
      </w:pPr>
    </w:p>
    <w:p w14:paraId="768E2A3A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сведения, указа</w:t>
      </w:r>
      <w:r w:rsidRPr="0089677D">
        <w:t>нные в подпунктах "з" - "л", "н", "п" и "с" пункта 10 настоящего Положения;</w:t>
      </w:r>
    </w:p>
    <w:p w14:paraId="46F6F645" w14:textId="77777777" w:rsidR="00000000" w:rsidRPr="0089677D" w:rsidRDefault="00441890">
      <w:pPr>
        <w:pStyle w:val="FORMATTEXT"/>
        <w:ind w:firstLine="568"/>
        <w:jc w:val="both"/>
      </w:pPr>
    </w:p>
    <w:p w14:paraId="0B529102" w14:textId="77777777" w:rsidR="00000000" w:rsidRPr="0089677D" w:rsidRDefault="00441890">
      <w:pPr>
        <w:pStyle w:val="FORMATTEXT"/>
        <w:ind w:firstLine="568"/>
        <w:jc w:val="both"/>
      </w:pPr>
      <w:r w:rsidRPr="0089677D">
        <w:t>з) описание принципиальных проектных решений, обеспечивающих надежность линейного объекта, последовательность его строительства, намечаемые этапы строительства и планируемые сроки</w:t>
      </w:r>
      <w:r w:rsidRPr="0089677D">
        <w:t xml:space="preserve"> ввода их в эксплуатацию.</w:t>
      </w:r>
    </w:p>
    <w:p w14:paraId="7991A854" w14:textId="77777777" w:rsidR="00000000" w:rsidRPr="0089677D" w:rsidRDefault="00441890">
      <w:pPr>
        <w:pStyle w:val="FORMATTEXT"/>
        <w:ind w:firstLine="568"/>
        <w:jc w:val="both"/>
      </w:pPr>
    </w:p>
    <w:p w14:paraId="63F39DF7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34</w:t>
      </w:r>
    </w:p>
    <w:p w14:paraId="14000BE3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60D4C04E" w14:textId="77777777" w:rsidR="00000000" w:rsidRPr="0089677D" w:rsidRDefault="00441890">
      <w:pPr>
        <w:pStyle w:val="FORMATTEXT"/>
        <w:ind w:firstLine="568"/>
        <w:jc w:val="both"/>
      </w:pPr>
    </w:p>
    <w:p w14:paraId="5CE25D0E" w14:textId="77777777" w:rsidR="00000000" w:rsidRPr="0089677D" w:rsidRDefault="00441890">
      <w:pPr>
        <w:pStyle w:val="FORMATTEXT"/>
        <w:ind w:firstLine="568"/>
        <w:jc w:val="both"/>
      </w:pPr>
      <w:r w:rsidRPr="0089677D">
        <w:t>35. Раздел 2 "Проект полосы отвода" должен содержать:</w:t>
      </w:r>
    </w:p>
    <w:p w14:paraId="7318D16D" w14:textId="77777777" w:rsidR="00000000" w:rsidRPr="0089677D" w:rsidRDefault="00441890">
      <w:pPr>
        <w:pStyle w:val="FORMATTEXT"/>
        <w:ind w:firstLine="568"/>
        <w:jc w:val="both"/>
      </w:pPr>
    </w:p>
    <w:p w14:paraId="1A273FA8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6EC1C9A6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1B61D94C" w14:textId="77777777" w:rsidR="00000000" w:rsidRPr="0089677D" w:rsidRDefault="00441890">
      <w:pPr>
        <w:pStyle w:val="FORMATTEXT"/>
        <w:ind w:firstLine="568"/>
        <w:jc w:val="both"/>
      </w:pPr>
      <w:r w:rsidRPr="0089677D">
        <w:t>а) характеристику трассы линейного объекта (описание рельефа местности, климатических и инженерно-геологических</w:t>
      </w:r>
      <w:r w:rsidRPr="0089677D">
        <w:t xml:space="preserve"> условий, опасных природных процессов, растительного покрова, естественных и искусственных преград, существующих, реконструируемых, проектируемых, сносимых зданий и сооружений, а также для автомобильных дорог - определение зоны избыточного транспортного за</w:t>
      </w:r>
      <w:r w:rsidRPr="0089677D">
        <w:t>грязнения);</w:t>
      </w:r>
    </w:p>
    <w:p w14:paraId="13D9F2FB" w14:textId="77777777" w:rsidR="00000000" w:rsidRPr="0089677D" w:rsidRDefault="00441890">
      <w:pPr>
        <w:pStyle w:val="FORMATTEXT"/>
        <w:ind w:firstLine="568"/>
        <w:jc w:val="both"/>
      </w:pPr>
    </w:p>
    <w:p w14:paraId="2B4B4DC5" w14:textId="77777777" w:rsidR="00000000" w:rsidRPr="0089677D" w:rsidRDefault="00441890">
      <w:pPr>
        <w:pStyle w:val="FORMATTEXT"/>
        <w:ind w:firstLine="568"/>
        <w:jc w:val="both"/>
      </w:pPr>
      <w:r w:rsidRPr="0089677D">
        <w:t>б) расчет размеров земельных участков, предоставленных для размещения линейного объекта (далее - полоса отвода);</w:t>
      </w:r>
    </w:p>
    <w:p w14:paraId="02F33618" w14:textId="77777777" w:rsidR="00000000" w:rsidRPr="0089677D" w:rsidRDefault="00441890">
      <w:pPr>
        <w:pStyle w:val="FORMATTEXT"/>
        <w:ind w:firstLine="568"/>
        <w:jc w:val="both"/>
      </w:pPr>
    </w:p>
    <w:p w14:paraId="476EDAAF" w14:textId="77777777" w:rsidR="00000000" w:rsidRPr="0089677D" w:rsidRDefault="00441890">
      <w:pPr>
        <w:pStyle w:val="FORMATTEXT"/>
        <w:ind w:firstLine="568"/>
        <w:jc w:val="both"/>
      </w:pPr>
      <w:r w:rsidRPr="0089677D">
        <w:t>в) перечни искусственных сооружений, пересечений, примыканий, включая их характеристику, перечень инженерных коммуникаций, подлеж</w:t>
      </w:r>
      <w:r w:rsidRPr="0089677D">
        <w:t>ащих переустройству;</w:t>
      </w:r>
    </w:p>
    <w:p w14:paraId="02C84C9D" w14:textId="77777777" w:rsidR="00000000" w:rsidRPr="0089677D" w:rsidRDefault="00441890">
      <w:pPr>
        <w:pStyle w:val="FORMATTEXT"/>
        <w:ind w:firstLine="568"/>
        <w:jc w:val="both"/>
      </w:pPr>
    </w:p>
    <w:p w14:paraId="592FCFC4" w14:textId="77777777" w:rsidR="00000000" w:rsidRPr="0089677D" w:rsidRDefault="00441890">
      <w:pPr>
        <w:pStyle w:val="FORMATTEXT"/>
        <w:ind w:firstLine="568"/>
        <w:jc w:val="both"/>
      </w:pPr>
      <w:r w:rsidRPr="0089677D">
        <w:t>г) описание решений по организации рельефа трассы и инженерной подготовке территории;</w:t>
      </w:r>
    </w:p>
    <w:p w14:paraId="1A427CE8" w14:textId="77777777" w:rsidR="00000000" w:rsidRPr="0089677D" w:rsidRDefault="00441890">
      <w:pPr>
        <w:pStyle w:val="FORMATTEXT"/>
        <w:ind w:firstLine="568"/>
        <w:jc w:val="both"/>
      </w:pPr>
    </w:p>
    <w:p w14:paraId="03BE8D94" w14:textId="77777777" w:rsidR="00000000" w:rsidRPr="0089677D" w:rsidRDefault="00441890">
      <w:pPr>
        <w:pStyle w:val="FORMATTEXT"/>
        <w:ind w:firstLine="568"/>
        <w:jc w:val="both"/>
      </w:pPr>
      <w:r w:rsidRPr="0089677D">
        <w:t>д) сведения о радиусах и углах поворота, длине прямых и криволинейных участков, продольных и поперечных уклонах, преодолеваемых высотах;</w:t>
      </w:r>
    </w:p>
    <w:p w14:paraId="404A0A35" w14:textId="77777777" w:rsidR="00000000" w:rsidRPr="0089677D" w:rsidRDefault="00441890">
      <w:pPr>
        <w:pStyle w:val="FORMATTEXT"/>
        <w:ind w:firstLine="568"/>
        <w:jc w:val="both"/>
      </w:pPr>
    </w:p>
    <w:p w14:paraId="737669DE" w14:textId="77777777" w:rsidR="00000000" w:rsidRPr="0089677D" w:rsidRDefault="00441890">
      <w:pPr>
        <w:pStyle w:val="FORMATTEXT"/>
        <w:ind w:firstLine="568"/>
        <w:jc w:val="both"/>
      </w:pPr>
      <w:r w:rsidRPr="0089677D">
        <w:t>е) обосно</w:t>
      </w:r>
      <w:r w:rsidRPr="0089677D">
        <w:t>вание необходимости размещения объекта и его инфраструктуры на землях сельскохозяйственного назначения, лесного, водного фондов, землях особо охраняемых природных территорий;</w:t>
      </w:r>
    </w:p>
    <w:p w14:paraId="20C868F4" w14:textId="77777777" w:rsidR="00000000" w:rsidRPr="0089677D" w:rsidRDefault="00441890">
      <w:pPr>
        <w:pStyle w:val="FORMATTEXT"/>
        <w:ind w:firstLine="568"/>
        <w:jc w:val="both"/>
      </w:pPr>
    </w:p>
    <w:p w14:paraId="436F237E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ж) сведения о путепроводах, эстакадах, пешеходных переходах и развязках - для а</w:t>
      </w:r>
      <w:r w:rsidRPr="0089677D">
        <w:t>втомобильных и железных дорог;</w:t>
      </w:r>
    </w:p>
    <w:p w14:paraId="19B18439" w14:textId="77777777" w:rsidR="00000000" w:rsidRPr="0089677D" w:rsidRDefault="00441890">
      <w:pPr>
        <w:pStyle w:val="FORMATTEXT"/>
        <w:ind w:firstLine="568"/>
        <w:jc w:val="both"/>
      </w:pPr>
    </w:p>
    <w:p w14:paraId="4A2A4451" w14:textId="77777777" w:rsidR="00000000" w:rsidRPr="0089677D" w:rsidRDefault="00441890">
      <w:pPr>
        <w:pStyle w:val="FORMATTEXT"/>
        <w:ind w:firstLine="568"/>
        <w:jc w:val="both"/>
      </w:pPr>
      <w:r w:rsidRPr="0089677D">
        <w:t>з) сведения о необходимости проектирования постов дорожно-патрульной службы, пунктов весового контроля, постов учета движения, постов метеорологического наблюдения, остановок общественного транспорта и мест размещения объект</w:t>
      </w:r>
      <w:r w:rsidRPr="0089677D">
        <w:t>ов дорожного сервиса - для автомобильных дорог;</w:t>
      </w:r>
    </w:p>
    <w:p w14:paraId="528BA773" w14:textId="77777777" w:rsidR="00000000" w:rsidRPr="0089677D" w:rsidRDefault="00441890">
      <w:pPr>
        <w:pStyle w:val="FORMATTEXT"/>
        <w:ind w:firstLine="568"/>
        <w:jc w:val="both"/>
      </w:pPr>
    </w:p>
    <w:p w14:paraId="52A3C051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6F15BF96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3063C75E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7EE42DF2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и) топографическую карту-схему с указанием границ административно-территориальных образований, по территории которых планируется провести трассу линейного </w:t>
      </w:r>
      <w:r w:rsidRPr="0089677D">
        <w:t>объекта;</w:t>
      </w:r>
    </w:p>
    <w:p w14:paraId="12C3A416" w14:textId="77777777" w:rsidR="00000000" w:rsidRPr="0089677D" w:rsidRDefault="00441890">
      <w:pPr>
        <w:pStyle w:val="FORMATTEXT"/>
        <w:ind w:firstLine="568"/>
        <w:jc w:val="both"/>
      </w:pPr>
    </w:p>
    <w:p w14:paraId="767AAD8A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к) план и продольный профиль трассы с инженерно-геологическим разрезом с указанием пикетов, углов поворота, обозначением существующих, проектируемых, реконструируемых, сносимых зданий и сооружений, трасс сетей инженерно-технического обеспечения, </w:t>
      </w:r>
      <w:r w:rsidRPr="0089677D">
        <w:t>сопутствующих и пересекаемых коммуникаций, а также для магистральных нефтепроводов и нефтепродуктопроводов - с указанием мест размещения запорной арматуры (задвижек с электрическим приводом и ручных), станций электрохимической защиты, магистральной линии с</w:t>
      </w:r>
      <w:r w:rsidRPr="0089677D">
        <w:t>вязи и электроснабжения для средств катодной защиты и приводов электрических задвижек, мест размещения головной и промежуточной перекачивающих станций, мест размещения потребителей;</w:t>
      </w:r>
    </w:p>
    <w:p w14:paraId="5B608742" w14:textId="77777777" w:rsidR="00000000" w:rsidRPr="0089677D" w:rsidRDefault="00441890">
      <w:pPr>
        <w:pStyle w:val="FORMATTEXT"/>
        <w:ind w:firstLine="568"/>
        <w:jc w:val="both"/>
      </w:pPr>
    </w:p>
    <w:p w14:paraId="2131E032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л) план трассы с указанием участков воздушных линий связи (включая места </w:t>
      </w:r>
      <w:r w:rsidRPr="0089677D">
        <w:t>размещения опор, марки подвешиваемых проводов) и участков кабельных линий связи (включая тип кабеля, глубины заложения кабеля, места размещения наземных и подземных линейно-кабельных сооружений);</w:t>
      </w:r>
    </w:p>
    <w:p w14:paraId="1172A340" w14:textId="77777777" w:rsidR="00000000" w:rsidRPr="0089677D" w:rsidRDefault="00441890">
      <w:pPr>
        <w:pStyle w:val="FORMATTEXT"/>
        <w:ind w:firstLine="568"/>
        <w:jc w:val="both"/>
      </w:pPr>
    </w:p>
    <w:p w14:paraId="75ED93DB" w14:textId="77777777" w:rsidR="00000000" w:rsidRPr="0089677D" w:rsidRDefault="00441890">
      <w:pPr>
        <w:pStyle w:val="FORMATTEXT"/>
        <w:ind w:firstLine="568"/>
        <w:jc w:val="both"/>
      </w:pPr>
      <w:r w:rsidRPr="0089677D">
        <w:t>м) план трассы с указанием мест размещения проектируемых по</w:t>
      </w:r>
      <w:r w:rsidRPr="0089677D">
        <w:t>стов дорожно-патрульной службы, пунктов весового контроля, постов учета движения, постов метеорологического наблюдения, остановок общественного транспорта и мест размещения объектов дорожного сервиса - для автомобильных дорог.</w:t>
      </w:r>
    </w:p>
    <w:p w14:paraId="364E2EF2" w14:textId="77777777" w:rsidR="00000000" w:rsidRPr="0089677D" w:rsidRDefault="00441890">
      <w:pPr>
        <w:pStyle w:val="FORMATTEXT"/>
        <w:ind w:firstLine="568"/>
        <w:jc w:val="both"/>
      </w:pPr>
    </w:p>
    <w:p w14:paraId="706BD373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35</w:t>
      </w:r>
    </w:p>
    <w:p w14:paraId="739BE54D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3EB8A4FF" w14:textId="77777777" w:rsidR="00000000" w:rsidRPr="0089677D" w:rsidRDefault="00441890">
      <w:pPr>
        <w:pStyle w:val="FORMATTEXT"/>
        <w:ind w:firstLine="568"/>
        <w:jc w:val="both"/>
      </w:pPr>
    </w:p>
    <w:p w14:paraId="4C9EA560" w14:textId="77777777" w:rsidR="00000000" w:rsidRPr="0089677D" w:rsidRDefault="00441890">
      <w:pPr>
        <w:pStyle w:val="FORMATTEXT"/>
        <w:ind w:firstLine="568"/>
        <w:jc w:val="both"/>
      </w:pPr>
      <w:r w:rsidRPr="0089677D">
        <w:t>36</w:t>
      </w:r>
      <w:r w:rsidRPr="0089677D">
        <w:t xml:space="preserve">. Раздел 3 "Технологические и конструктивные решения линейного объекта. Искусственные сооружения" должен содержать: </w:t>
      </w:r>
    </w:p>
    <w:p w14:paraId="7D3B2C70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6224B959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35E7847E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0DD2A49A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топографических, инженерно-геологических, гидрогеологических, метеорологичес</w:t>
      </w:r>
      <w:r w:rsidRPr="0089677D">
        <w:t>ких и климатических условиях участка, на котором будет осуществляться строительство линейного объекта;</w:t>
      </w:r>
    </w:p>
    <w:p w14:paraId="65015EB7" w14:textId="77777777" w:rsidR="00000000" w:rsidRPr="0089677D" w:rsidRDefault="00441890">
      <w:pPr>
        <w:pStyle w:val="FORMATTEXT"/>
        <w:ind w:firstLine="568"/>
        <w:jc w:val="both"/>
      </w:pPr>
    </w:p>
    <w:p w14:paraId="009B8A38" w14:textId="77777777" w:rsidR="00000000" w:rsidRPr="0089677D" w:rsidRDefault="00441890">
      <w:pPr>
        <w:pStyle w:val="FORMATTEXT"/>
        <w:ind w:firstLine="568"/>
        <w:jc w:val="both"/>
      </w:pPr>
      <w:r w:rsidRPr="0089677D">
        <w:t>б) сведения об особых природно-климатических условиях земельного участка, предоставляемого для размещения линейного объекта (сейсмичность, мерзлые грунт</w:t>
      </w:r>
      <w:r w:rsidRPr="0089677D">
        <w:t>ы, опасные геологические процессы и др.);</w:t>
      </w:r>
    </w:p>
    <w:p w14:paraId="6A1243DC" w14:textId="77777777" w:rsidR="00000000" w:rsidRPr="0089677D" w:rsidRDefault="00441890">
      <w:pPr>
        <w:pStyle w:val="FORMATTEXT"/>
        <w:ind w:firstLine="568"/>
        <w:jc w:val="both"/>
      </w:pPr>
    </w:p>
    <w:p w14:paraId="59C22DA2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 прочностных и деформационных характеристиках грунта в основании линейного объекта;</w:t>
      </w:r>
    </w:p>
    <w:p w14:paraId="095D7593" w14:textId="77777777" w:rsidR="00000000" w:rsidRPr="0089677D" w:rsidRDefault="00441890">
      <w:pPr>
        <w:pStyle w:val="FORMATTEXT"/>
        <w:ind w:firstLine="568"/>
        <w:jc w:val="both"/>
      </w:pPr>
    </w:p>
    <w:p w14:paraId="61743415" w14:textId="77777777" w:rsidR="00000000" w:rsidRPr="0089677D" w:rsidRDefault="00441890">
      <w:pPr>
        <w:pStyle w:val="FORMATTEXT"/>
        <w:ind w:firstLine="568"/>
        <w:jc w:val="both"/>
      </w:pPr>
      <w:r w:rsidRPr="0089677D">
        <w:t>г) сведения об уровне грунтовых вод, их химическом составе, агрессивности по отношению к материалам изделий и конс</w:t>
      </w:r>
      <w:r w:rsidRPr="0089677D">
        <w:t>трукций подземной части линейного объекта;</w:t>
      </w:r>
    </w:p>
    <w:p w14:paraId="41FF05DC" w14:textId="77777777" w:rsidR="00000000" w:rsidRPr="0089677D" w:rsidRDefault="00441890">
      <w:pPr>
        <w:pStyle w:val="FORMATTEXT"/>
        <w:ind w:firstLine="568"/>
        <w:jc w:val="both"/>
      </w:pPr>
    </w:p>
    <w:p w14:paraId="6F90A8E7" w14:textId="77777777" w:rsidR="00000000" w:rsidRPr="0089677D" w:rsidRDefault="00441890">
      <w:pPr>
        <w:pStyle w:val="FORMATTEXT"/>
        <w:ind w:firstLine="568"/>
        <w:jc w:val="both"/>
      </w:pPr>
      <w:r w:rsidRPr="0089677D">
        <w:t>д) сведения о категории и классе линейного объекта;</w:t>
      </w:r>
    </w:p>
    <w:p w14:paraId="1BAC99E9" w14:textId="77777777" w:rsidR="00000000" w:rsidRPr="0089677D" w:rsidRDefault="00441890">
      <w:pPr>
        <w:pStyle w:val="FORMATTEXT"/>
        <w:ind w:firstLine="568"/>
        <w:jc w:val="both"/>
      </w:pPr>
    </w:p>
    <w:p w14:paraId="47993A03" w14:textId="77777777" w:rsidR="00000000" w:rsidRPr="0089677D" w:rsidRDefault="00441890">
      <w:pPr>
        <w:pStyle w:val="FORMATTEXT"/>
        <w:ind w:firstLine="568"/>
        <w:jc w:val="both"/>
      </w:pPr>
      <w:r w:rsidRPr="0089677D">
        <w:t>е) сведения о проектной мощности (пропускной способности, грузообороте, интенсивности движения и др.) линейного объекта;</w:t>
      </w:r>
    </w:p>
    <w:p w14:paraId="5C537209" w14:textId="77777777" w:rsidR="00000000" w:rsidRPr="0089677D" w:rsidRDefault="00441890">
      <w:pPr>
        <w:pStyle w:val="FORMATTEXT"/>
        <w:ind w:firstLine="568"/>
        <w:jc w:val="both"/>
      </w:pPr>
    </w:p>
    <w:p w14:paraId="084AA129" w14:textId="77777777" w:rsidR="00000000" w:rsidRPr="0089677D" w:rsidRDefault="00441890">
      <w:pPr>
        <w:pStyle w:val="FORMATTEXT"/>
        <w:ind w:firstLine="568"/>
        <w:jc w:val="both"/>
      </w:pPr>
      <w:r w:rsidRPr="0089677D">
        <w:t>ж) показатели и характеристики технол</w:t>
      </w:r>
      <w:r w:rsidRPr="0089677D">
        <w:t xml:space="preserve">огического оборудования и устройств линейного объекта (в том числе надежность, устойчивость, экономичность, возможность автоматического регулирования, минимальность выбросов (сбросов) загрязняющих веществ, компактность, использование новейших технологий); </w:t>
      </w:r>
    </w:p>
    <w:p w14:paraId="321545DC" w14:textId="77777777" w:rsidR="00000000" w:rsidRPr="0089677D" w:rsidRDefault="00441890">
      <w:pPr>
        <w:pStyle w:val="FORMATTEXT"/>
        <w:ind w:firstLine="568"/>
        <w:jc w:val="both"/>
      </w:pPr>
    </w:p>
    <w:p w14:paraId="7525E9F3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з) перечень мероприятий по энергосбережению;</w:t>
      </w:r>
    </w:p>
    <w:p w14:paraId="4A8D1819" w14:textId="77777777" w:rsidR="00000000" w:rsidRPr="0089677D" w:rsidRDefault="00441890">
      <w:pPr>
        <w:pStyle w:val="FORMATTEXT"/>
        <w:ind w:firstLine="568"/>
        <w:jc w:val="both"/>
      </w:pPr>
    </w:p>
    <w:p w14:paraId="21E244A3" w14:textId="77777777" w:rsidR="00000000" w:rsidRPr="0089677D" w:rsidRDefault="00441890">
      <w:pPr>
        <w:pStyle w:val="FORMATTEXT"/>
        <w:ind w:firstLine="568"/>
        <w:jc w:val="both"/>
      </w:pPr>
      <w:r w:rsidRPr="0089677D">
        <w:t>и) обоснование количества и типов оборудования, в том числе грузоподъемного, транспортных средств и механизмов, используемых в процессе строительства линейного объекта;</w:t>
      </w:r>
    </w:p>
    <w:p w14:paraId="006FD49F" w14:textId="77777777" w:rsidR="00000000" w:rsidRPr="0089677D" w:rsidRDefault="00441890">
      <w:pPr>
        <w:pStyle w:val="FORMATTEXT"/>
        <w:ind w:firstLine="568"/>
        <w:jc w:val="both"/>
      </w:pPr>
    </w:p>
    <w:p w14:paraId="5D3C7C1A" w14:textId="77777777" w:rsidR="00000000" w:rsidRPr="0089677D" w:rsidRDefault="00441890">
      <w:pPr>
        <w:pStyle w:val="FORMATTEXT"/>
        <w:ind w:firstLine="568"/>
        <w:jc w:val="both"/>
      </w:pPr>
      <w:r w:rsidRPr="0089677D">
        <w:t>к) сведения о численности и профессион</w:t>
      </w:r>
      <w:r w:rsidRPr="0089677D">
        <w:t>ально-квалификационном составе персонала с распределением по группам производственных процессов, число и оснащенность рабочих мест;</w:t>
      </w:r>
    </w:p>
    <w:p w14:paraId="7471CEF4" w14:textId="77777777" w:rsidR="00000000" w:rsidRPr="0089677D" w:rsidRDefault="00441890">
      <w:pPr>
        <w:pStyle w:val="FORMATTEXT"/>
        <w:ind w:firstLine="568"/>
        <w:jc w:val="both"/>
      </w:pPr>
    </w:p>
    <w:p w14:paraId="4D1D6651" w14:textId="77777777" w:rsidR="00000000" w:rsidRPr="0089677D" w:rsidRDefault="00441890">
      <w:pPr>
        <w:pStyle w:val="FORMATTEXT"/>
        <w:ind w:firstLine="568"/>
        <w:jc w:val="both"/>
      </w:pPr>
      <w:r w:rsidRPr="0089677D">
        <w:t>л) перечень мероприятий, обеспечивающих соблюдение требований по охране труда в процессе эксплуатации линейного объекта;</w:t>
      </w:r>
    </w:p>
    <w:p w14:paraId="7BEB1F0B" w14:textId="77777777" w:rsidR="00000000" w:rsidRPr="0089677D" w:rsidRDefault="00441890">
      <w:pPr>
        <w:pStyle w:val="FORMATTEXT"/>
        <w:ind w:firstLine="568"/>
        <w:jc w:val="both"/>
      </w:pPr>
    </w:p>
    <w:p w14:paraId="0612DF3D" w14:textId="77777777" w:rsidR="00000000" w:rsidRPr="0089677D" w:rsidRDefault="00441890">
      <w:pPr>
        <w:pStyle w:val="FORMATTEXT"/>
        <w:ind w:firstLine="568"/>
        <w:jc w:val="both"/>
      </w:pPr>
      <w:r w:rsidRPr="0089677D">
        <w:t>м</w:t>
      </w:r>
      <w:r w:rsidRPr="0089677D">
        <w:t>) обоснование принятых в проектной документации автоматизированных систем управления технологическими процессами, автоматических систем по предотвращению нарушения устойчивости и качества работы линейного объекта;</w:t>
      </w:r>
    </w:p>
    <w:p w14:paraId="1D0ACC8D" w14:textId="77777777" w:rsidR="00000000" w:rsidRPr="0089677D" w:rsidRDefault="00441890">
      <w:pPr>
        <w:pStyle w:val="FORMATTEXT"/>
        <w:ind w:firstLine="568"/>
        <w:jc w:val="both"/>
      </w:pPr>
    </w:p>
    <w:p w14:paraId="42560933" w14:textId="77777777" w:rsidR="00000000" w:rsidRPr="0089677D" w:rsidRDefault="00441890">
      <w:pPr>
        <w:pStyle w:val="FORMATTEXT"/>
        <w:ind w:firstLine="568"/>
        <w:jc w:val="both"/>
      </w:pPr>
      <w:r w:rsidRPr="0089677D">
        <w:t>м_1) описание и обоснование проектных реш</w:t>
      </w:r>
      <w:r w:rsidRPr="0089677D">
        <w:t xml:space="preserve">ений при реализации требований, предусмотренных статьей 8 Федерального закона "О транспортной безопасности"; </w:t>
      </w:r>
    </w:p>
    <w:p w14:paraId="79ABCA68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 3 февраля 2016 года постановлением Правительства Российской Федерации от 23 января 2016 года N 29)</w:t>
      </w:r>
    </w:p>
    <w:p w14:paraId="4E80F2AA" w14:textId="77777777" w:rsidR="00000000" w:rsidRPr="0089677D" w:rsidRDefault="00441890">
      <w:pPr>
        <w:pStyle w:val="FORMATTEXT"/>
        <w:ind w:firstLine="568"/>
        <w:jc w:val="both"/>
      </w:pPr>
    </w:p>
    <w:p w14:paraId="43EA3967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н) описание </w:t>
      </w:r>
      <w:r w:rsidRPr="0089677D">
        <w:t>решений по организации ремонтного хозяйства, его оснащенность;</w:t>
      </w:r>
    </w:p>
    <w:p w14:paraId="0BA8EF80" w14:textId="77777777" w:rsidR="00000000" w:rsidRPr="0089677D" w:rsidRDefault="00441890">
      <w:pPr>
        <w:pStyle w:val="FORMATTEXT"/>
        <w:ind w:firstLine="568"/>
        <w:jc w:val="both"/>
      </w:pPr>
    </w:p>
    <w:p w14:paraId="6AF8B520" w14:textId="77777777" w:rsidR="00000000" w:rsidRPr="0089677D" w:rsidRDefault="00441890">
      <w:pPr>
        <w:pStyle w:val="FORMATTEXT"/>
        <w:ind w:firstLine="568"/>
        <w:jc w:val="both"/>
      </w:pPr>
      <w:r w:rsidRPr="0089677D">
        <w:t>о) обоснование технических решений по строительству в сложных инженерно-геологических условиях (при необходимости);</w:t>
      </w:r>
    </w:p>
    <w:p w14:paraId="62496C3B" w14:textId="77777777" w:rsidR="00000000" w:rsidRPr="0089677D" w:rsidRDefault="00441890">
      <w:pPr>
        <w:pStyle w:val="FORMATTEXT"/>
        <w:ind w:firstLine="568"/>
        <w:jc w:val="both"/>
      </w:pPr>
    </w:p>
    <w:p w14:paraId="35CA0AF2" w14:textId="77777777" w:rsidR="00000000" w:rsidRPr="0089677D" w:rsidRDefault="00441890">
      <w:pPr>
        <w:pStyle w:val="FORMATTEXT"/>
        <w:ind w:firstLine="568"/>
        <w:jc w:val="both"/>
      </w:pPr>
      <w:r w:rsidRPr="0089677D">
        <w:t>п) для автомобильных дорог - документы, указанные в подпунктах "а" - "о" на</w:t>
      </w:r>
      <w:r w:rsidRPr="0089677D">
        <w:t>стоящего пункта, а также:</w:t>
      </w:r>
    </w:p>
    <w:p w14:paraId="2312B4E4" w14:textId="77777777" w:rsidR="00000000" w:rsidRPr="0089677D" w:rsidRDefault="00441890">
      <w:pPr>
        <w:pStyle w:val="FORMATTEXT"/>
        <w:ind w:firstLine="568"/>
        <w:jc w:val="both"/>
      </w:pPr>
    </w:p>
    <w:p w14:paraId="1FB2538A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об основных параметрах и характеристиках земляного полотна, в том числе принятые профили земляного полотна, ширина основной площадки, протяженность земляного полотна в насыпях и выемках, минимальная высота насыпи, глуби</w:t>
      </w:r>
      <w:r w:rsidRPr="0089677D">
        <w:t>на выемок;</w:t>
      </w:r>
    </w:p>
    <w:p w14:paraId="173B9E44" w14:textId="77777777" w:rsidR="00000000" w:rsidRPr="0089677D" w:rsidRDefault="00441890">
      <w:pPr>
        <w:pStyle w:val="FORMATTEXT"/>
        <w:ind w:firstLine="568"/>
        <w:jc w:val="both"/>
      </w:pPr>
    </w:p>
    <w:p w14:paraId="653354F7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требований к грунтам отсыпки (влажность и гранулометрический состав);</w:t>
      </w:r>
    </w:p>
    <w:p w14:paraId="7D4F85C2" w14:textId="77777777" w:rsidR="00000000" w:rsidRPr="0089677D" w:rsidRDefault="00441890">
      <w:pPr>
        <w:pStyle w:val="FORMATTEXT"/>
        <w:ind w:firstLine="568"/>
        <w:jc w:val="both"/>
      </w:pPr>
    </w:p>
    <w:p w14:paraId="6ECB513E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необходимой плотности грунта насыпи и величин коэффициентов уплотнения для различных видов грунта;</w:t>
      </w:r>
    </w:p>
    <w:p w14:paraId="08F8BBC7" w14:textId="77777777" w:rsidR="00000000" w:rsidRPr="0089677D" w:rsidRDefault="00441890">
      <w:pPr>
        <w:pStyle w:val="FORMATTEXT"/>
        <w:ind w:firstLine="568"/>
        <w:jc w:val="both"/>
      </w:pPr>
    </w:p>
    <w:p w14:paraId="49486555" w14:textId="77777777" w:rsidR="00000000" w:rsidRPr="0089677D" w:rsidRDefault="00441890">
      <w:pPr>
        <w:pStyle w:val="FORMATTEXT"/>
        <w:ind w:firstLine="568"/>
        <w:jc w:val="both"/>
      </w:pPr>
      <w:r w:rsidRPr="0089677D">
        <w:t>расчет объемов земляных работ;</w:t>
      </w:r>
    </w:p>
    <w:p w14:paraId="796455E0" w14:textId="77777777" w:rsidR="00000000" w:rsidRPr="0089677D" w:rsidRDefault="00441890">
      <w:pPr>
        <w:pStyle w:val="FORMATTEXT"/>
        <w:ind w:firstLine="568"/>
        <w:jc w:val="both"/>
      </w:pPr>
    </w:p>
    <w:p w14:paraId="193F7713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принятых</w:t>
      </w:r>
      <w:r w:rsidRPr="0089677D">
        <w:t xml:space="preserve"> способов отвода поверхностных вод, поступающих к земляному полотну;</w:t>
      </w:r>
    </w:p>
    <w:p w14:paraId="32C7E1C1" w14:textId="77777777" w:rsidR="00000000" w:rsidRPr="0089677D" w:rsidRDefault="00441890">
      <w:pPr>
        <w:pStyle w:val="FORMATTEXT"/>
        <w:ind w:firstLine="568"/>
        <w:jc w:val="both"/>
      </w:pPr>
    </w:p>
    <w:p w14:paraId="392C7863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типов конструкций и ведомость дорожных покрытий;</w:t>
      </w:r>
    </w:p>
    <w:p w14:paraId="7A134E8B" w14:textId="77777777" w:rsidR="00000000" w:rsidRPr="0089677D" w:rsidRDefault="00441890">
      <w:pPr>
        <w:pStyle w:val="FORMATTEXT"/>
        <w:ind w:firstLine="568"/>
        <w:jc w:val="both"/>
      </w:pPr>
    </w:p>
    <w:p w14:paraId="51B92FDE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конструкций верхнего строения пути железных дорог в местах пересечения с автомобильными дорогами (при необходимости);</w:t>
      </w:r>
    </w:p>
    <w:p w14:paraId="486E3DC7" w14:textId="77777777" w:rsidR="00000000" w:rsidRPr="0089677D" w:rsidRDefault="00441890">
      <w:pPr>
        <w:pStyle w:val="FORMATTEXT"/>
        <w:ind w:firstLine="568"/>
        <w:jc w:val="both"/>
      </w:pPr>
    </w:p>
    <w:p w14:paraId="4844C4D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описание конструктивных решений </w:t>
      </w:r>
      <w:proofErr w:type="spellStart"/>
      <w:r w:rsidRPr="0089677D">
        <w:t>противодеформационных</w:t>
      </w:r>
      <w:proofErr w:type="spellEnd"/>
      <w:r w:rsidRPr="0089677D">
        <w:t xml:space="preserve"> сооружений земляного полотна;</w:t>
      </w:r>
    </w:p>
    <w:p w14:paraId="11418717" w14:textId="77777777" w:rsidR="00000000" w:rsidRPr="0089677D" w:rsidRDefault="00441890">
      <w:pPr>
        <w:pStyle w:val="FORMATTEXT"/>
        <w:ind w:firstLine="568"/>
        <w:jc w:val="both"/>
      </w:pPr>
    </w:p>
    <w:p w14:paraId="19E83C4C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защите трассы от снежных заносов и попадания на них животных;</w:t>
      </w:r>
    </w:p>
    <w:p w14:paraId="7D5DF943" w14:textId="77777777" w:rsidR="00000000" w:rsidRPr="0089677D" w:rsidRDefault="00441890">
      <w:pPr>
        <w:pStyle w:val="FORMATTEXT"/>
        <w:ind w:firstLine="568"/>
        <w:jc w:val="both"/>
      </w:pPr>
    </w:p>
    <w:p w14:paraId="19306E63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обоснование типов и конструктивных решений искусственных сооружений (мостов, труб, </w:t>
      </w:r>
      <w:r w:rsidRPr="0089677D">
        <w:t>путепроводов, эстакад, развязок, пешеходных мостов, подземных переходов, скотопрогонов, подпорных стенок и др.);</w:t>
      </w:r>
    </w:p>
    <w:p w14:paraId="720786EE" w14:textId="77777777" w:rsidR="00000000" w:rsidRPr="0089677D" w:rsidRDefault="00441890">
      <w:pPr>
        <w:pStyle w:val="FORMATTEXT"/>
        <w:ind w:firstLine="568"/>
        <w:jc w:val="both"/>
      </w:pPr>
    </w:p>
    <w:p w14:paraId="25D056CB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конструктивной схемы искусственных сооружений, используемых материалов и изделий (фундаментов, опор, пролетных строений, береговых со</w:t>
      </w:r>
      <w:r w:rsidRPr="0089677D">
        <w:t>пряжений, крепления откосов);</w:t>
      </w:r>
    </w:p>
    <w:p w14:paraId="449E66D0" w14:textId="77777777" w:rsidR="00000000" w:rsidRPr="0089677D" w:rsidRDefault="00441890">
      <w:pPr>
        <w:pStyle w:val="FORMATTEXT"/>
        <w:ind w:firstLine="568"/>
        <w:jc w:val="both"/>
      </w:pPr>
    </w:p>
    <w:p w14:paraId="0BDB14D4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размеров отверстий искусственных сооружений, обеспечивающих пропуск воды;</w:t>
      </w:r>
    </w:p>
    <w:p w14:paraId="6EBAC5A1" w14:textId="77777777" w:rsidR="00000000" w:rsidRPr="0089677D" w:rsidRDefault="00441890">
      <w:pPr>
        <w:pStyle w:val="FORMATTEXT"/>
        <w:ind w:firstLine="568"/>
        <w:jc w:val="both"/>
      </w:pPr>
    </w:p>
    <w:p w14:paraId="0E3CAFAC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искусственных сооружений с указанием их основных характеристик и параметров (количество, длина, расчетная схема, расходы сборного</w:t>
      </w:r>
      <w:r w:rsidRPr="0089677D">
        <w:t xml:space="preserve"> и монолитного железобетона, бетона, металла);</w:t>
      </w:r>
    </w:p>
    <w:p w14:paraId="492C0877" w14:textId="77777777" w:rsidR="00000000" w:rsidRPr="0089677D" w:rsidRDefault="00441890">
      <w:pPr>
        <w:pStyle w:val="FORMATTEXT"/>
        <w:ind w:firstLine="568"/>
        <w:jc w:val="both"/>
      </w:pPr>
    </w:p>
    <w:p w14:paraId="394D92CD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описание схем мостов, путепроводов, схем опор мостов (при необходимости), схем развязок на </w:t>
      </w:r>
      <w:r w:rsidRPr="0089677D">
        <w:lastRenderedPageBreak/>
        <w:t>разных уровнях;</w:t>
      </w:r>
    </w:p>
    <w:p w14:paraId="70058694" w14:textId="77777777" w:rsidR="00000000" w:rsidRPr="0089677D" w:rsidRDefault="00441890">
      <w:pPr>
        <w:pStyle w:val="FORMATTEXT"/>
        <w:ind w:firstLine="568"/>
        <w:jc w:val="both"/>
      </w:pPr>
    </w:p>
    <w:p w14:paraId="1F08E03E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способах пересечения линейного объекта;</w:t>
      </w:r>
    </w:p>
    <w:p w14:paraId="328F6365" w14:textId="77777777" w:rsidR="00000000" w:rsidRPr="0089677D" w:rsidRDefault="00441890">
      <w:pPr>
        <w:pStyle w:val="FORMATTEXT"/>
        <w:ind w:firstLine="568"/>
        <w:jc w:val="both"/>
      </w:pPr>
    </w:p>
    <w:p w14:paraId="41E4EE5C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транспортно-эксплуатационном состоян</w:t>
      </w:r>
      <w:r w:rsidRPr="0089677D">
        <w:t>ии, уровне аварийности автомобильной дороги - для реконструируемых (подлежащих капитальному ремонту) автомобильных дорог;</w:t>
      </w:r>
    </w:p>
    <w:p w14:paraId="06992301" w14:textId="77777777" w:rsidR="00000000" w:rsidRPr="0089677D" w:rsidRDefault="00441890">
      <w:pPr>
        <w:pStyle w:val="FORMATTEXT"/>
        <w:ind w:firstLine="568"/>
        <w:jc w:val="both"/>
      </w:pPr>
    </w:p>
    <w:p w14:paraId="3BE0A033" w14:textId="77777777" w:rsidR="00000000" w:rsidRPr="0089677D" w:rsidRDefault="00441890">
      <w:pPr>
        <w:pStyle w:val="FORMATTEXT"/>
        <w:ind w:firstLine="568"/>
        <w:jc w:val="both"/>
      </w:pPr>
      <w:r w:rsidRPr="0089677D">
        <w:t>р) для железных дорог - документы и сведения, указанные в подпунктах "а" - "о" настоящего пункта, а также:</w:t>
      </w:r>
    </w:p>
    <w:p w14:paraId="336E9F44" w14:textId="77777777" w:rsidR="00000000" w:rsidRPr="0089677D" w:rsidRDefault="00441890">
      <w:pPr>
        <w:pStyle w:val="FORMATTEXT"/>
        <w:ind w:firstLine="568"/>
        <w:jc w:val="both"/>
      </w:pPr>
    </w:p>
    <w:p w14:paraId="35E0CC45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з</w:t>
      </w:r>
      <w:r w:rsidRPr="0089677D">
        <w:t>ащите трассы от снежных заносов и попадания на них животных;</w:t>
      </w:r>
    </w:p>
    <w:p w14:paraId="0C09415F" w14:textId="77777777" w:rsidR="00000000" w:rsidRPr="0089677D" w:rsidRDefault="00441890">
      <w:pPr>
        <w:pStyle w:val="FORMATTEXT"/>
        <w:ind w:firstLine="568"/>
        <w:jc w:val="both"/>
      </w:pPr>
    </w:p>
    <w:p w14:paraId="5A1D85DE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категории железной дороги, характеристика грузопотоков, в том числе объем (доля) пассажирских перевозок;</w:t>
      </w:r>
    </w:p>
    <w:p w14:paraId="39A583DE" w14:textId="77777777" w:rsidR="00000000" w:rsidRPr="0089677D" w:rsidRDefault="00441890">
      <w:pPr>
        <w:pStyle w:val="FORMATTEXT"/>
        <w:ind w:firstLine="568"/>
        <w:jc w:val="both"/>
      </w:pPr>
    </w:p>
    <w:p w14:paraId="1DC0BCE8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конструкций верхнего строения пути железных дорог, в том числе в места</w:t>
      </w:r>
      <w:r w:rsidRPr="0089677D">
        <w:t>х пересечения с автомобильными дорогами;</w:t>
      </w:r>
    </w:p>
    <w:p w14:paraId="061BE148" w14:textId="77777777" w:rsidR="00000000" w:rsidRPr="0089677D" w:rsidRDefault="00441890">
      <w:pPr>
        <w:pStyle w:val="FORMATTEXT"/>
        <w:ind w:firstLine="568"/>
        <w:jc w:val="both"/>
      </w:pPr>
    </w:p>
    <w:p w14:paraId="769E4831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основных параметров проектируемой железнодорожной линии (руководящий уклон, вид тяги, места размещения раздельных пунктов и участков тягового обслуживания, число главных путей; специализация, количество</w:t>
      </w:r>
      <w:r w:rsidRPr="0089677D">
        <w:t xml:space="preserve"> и полезная длина приемоотправочных путей; электроснабжение электрифицируемых линий и места размещения тяговых подстанций);</w:t>
      </w:r>
    </w:p>
    <w:p w14:paraId="3144731E" w14:textId="77777777" w:rsidR="00000000" w:rsidRPr="0089677D" w:rsidRDefault="00441890">
      <w:pPr>
        <w:pStyle w:val="FORMATTEXT"/>
        <w:ind w:firstLine="568"/>
        <w:jc w:val="both"/>
      </w:pPr>
    </w:p>
    <w:p w14:paraId="2A010E5B" w14:textId="77777777" w:rsidR="00000000" w:rsidRPr="0089677D" w:rsidRDefault="00441890">
      <w:pPr>
        <w:pStyle w:val="FORMATTEXT"/>
        <w:ind w:firstLine="568"/>
        <w:jc w:val="both"/>
      </w:pPr>
      <w:r w:rsidRPr="0089677D">
        <w:t>данные о расчетном количестве подвижного состава;</w:t>
      </w:r>
    </w:p>
    <w:p w14:paraId="05908557" w14:textId="77777777" w:rsidR="00000000" w:rsidRPr="0089677D" w:rsidRDefault="00441890">
      <w:pPr>
        <w:pStyle w:val="FORMATTEXT"/>
        <w:ind w:firstLine="568"/>
        <w:jc w:val="both"/>
      </w:pPr>
    </w:p>
    <w:p w14:paraId="14580AA3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проектируемых и (или) реконструируемых объектах локомотивного и вагон</w:t>
      </w:r>
      <w:r w:rsidRPr="0089677D">
        <w:t>ного хозяйства (места размещения и зоны обслуживания локомотивных бригад; места размещения депо, их мощность в части количества и видов обслуживания, приписанный парк локомотивов, обоснование достаточности устройств локомотивного хозяйства и парка локомоти</w:t>
      </w:r>
      <w:r w:rsidRPr="0089677D">
        <w:t>вов; оценка достаточности устройств по обслуживанию вагонного хозяйства; проектируемые устройства вагонного хозяйства, их характеристики);</w:t>
      </w:r>
    </w:p>
    <w:p w14:paraId="109CD341" w14:textId="77777777" w:rsidR="00000000" w:rsidRPr="0089677D" w:rsidRDefault="00441890">
      <w:pPr>
        <w:pStyle w:val="FORMATTEXT"/>
        <w:ind w:firstLine="568"/>
        <w:jc w:val="both"/>
      </w:pPr>
    </w:p>
    <w:p w14:paraId="6B611564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проектируемой схемы тягового обслуживания;</w:t>
      </w:r>
    </w:p>
    <w:p w14:paraId="067E80B0" w14:textId="77777777" w:rsidR="00000000" w:rsidRPr="0089677D" w:rsidRDefault="00441890">
      <w:pPr>
        <w:pStyle w:val="FORMATTEXT"/>
        <w:ind w:firstLine="568"/>
        <w:jc w:val="both"/>
      </w:pPr>
    </w:p>
    <w:p w14:paraId="3E1B8E05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потребности в эксплуатационном персонале;</w:t>
      </w:r>
    </w:p>
    <w:p w14:paraId="4224247E" w14:textId="77777777" w:rsidR="00000000" w:rsidRPr="0089677D" w:rsidRDefault="00441890">
      <w:pPr>
        <w:pStyle w:val="FORMATTEXT"/>
        <w:ind w:firstLine="568"/>
        <w:jc w:val="both"/>
      </w:pPr>
    </w:p>
    <w:p w14:paraId="7F98C4F8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</w:t>
      </w:r>
      <w:r w:rsidRPr="0089677D">
        <w:t xml:space="preserve"> и требования к местам размещения персонала, оснащенности рабочих мест, санитарно-бытовому обеспечению персонала, участвующего в строительстве;</w:t>
      </w:r>
    </w:p>
    <w:p w14:paraId="22C95E13" w14:textId="77777777" w:rsidR="00000000" w:rsidRPr="0089677D" w:rsidRDefault="00441890">
      <w:pPr>
        <w:pStyle w:val="FORMATTEXT"/>
        <w:ind w:firstLine="568"/>
        <w:jc w:val="both"/>
      </w:pPr>
    </w:p>
    <w:p w14:paraId="222ABBAC" w14:textId="77777777" w:rsidR="00000000" w:rsidRPr="0089677D" w:rsidRDefault="00441890">
      <w:pPr>
        <w:pStyle w:val="FORMATTEXT"/>
        <w:ind w:firstLine="568"/>
        <w:jc w:val="both"/>
      </w:pPr>
      <w:r w:rsidRPr="0089677D">
        <w:t>р_1) для метрополитена - документы и сведения, указанные в подпунктах "а"-"о" настоящего пункта, а также:</w:t>
      </w:r>
    </w:p>
    <w:p w14:paraId="5C6E74DF" w14:textId="77777777" w:rsidR="00000000" w:rsidRPr="0089677D" w:rsidRDefault="00441890">
      <w:pPr>
        <w:pStyle w:val="FORMATTEXT"/>
        <w:ind w:firstLine="568"/>
        <w:jc w:val="both"/>
      </w:pPr>
    </w:p>
    <w:p w14:paraId="1486827B" w14:textId="77777777" w:rsidR="00000000" w:rsidRPr="0089677D" w:rsidRDefault="00441890">
      <w:pPr>
        <w:pStyle w:val="FORMATTEXT"/>
        <w:ind w:firstLine="568"/>
        <w:jc w:val="both"/>
      </w:pPr>
      <w:r w:rsidRPr="0089677D">
        <w:t>свед</w:t>
      </w:r>
      <w:r w:rsidRPr="0089677D">
        <w:t>ения о системе электроснабжения:</w:t>
      </w:r>
    </w:p>
    <w:p w14:paraId="074858A4" w14:textId="77777777" w:rsidR="00000000" w:rsidRPr="0089677D" w:rsidRDefault="00441890">
      <w:pPr>
        <w:pStyle w:val="FORMATTEXT"/>
        <w:ind w:firstLine="568"/>
        <w:jc w:val="both"/>
      </w:pPr>
    </w:p>
    <w:p w14:paraId="7D7D48A4" w14:textId="77777777" w:rsidR="00000000" w:rsidRPr="0089677D" w:rsidRDefault="00441890">
      <w:pPr>
        <w:pStyle w:val="FORMATTEXT"/>
        <w:ind w:firstLine="568"/>
        <w:jc w:val="both"/>
      </w:pPr>
      <w:r w:rsidRPr="0089677D">
        <w:t>характеристика источников электроснабжения в соответствии с техническими условиями на подключение объекта капитального строительства к сетям электроснабжения общего пользования;</w:t>
      </w:r>
    </w:p>
    <w:p w14:paraId="4A58BD34" w14:textId="77777777" w:rsidR="00000000" w:rsidRPr="0089677D" w:rsidRDefault="00441890">
      <w:pPr>
        <w:pStyle w:val="FORMATTEXT"/>
        <w:ind w:firstLine="568"/>
        <w:jc w:val="both"/>
      </w:pPr>
    </w:p>
    <w:p w14:paraId="495F5705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принятой схемы электроснабжени</w:t>
      </w:r>
      <w:r w:rsidRPr="0089677D">
        <w:t>я;</w:t>
      </w:r>
    </w:p>
    <w:p w14:paraId="699A4091" w14:textId="77777777" w:rsidR="00000000" w:rsidRPr="0089677D" w:rsidRDefault="00441890">
      <w:pPr>
        <w:pStyle w:val="FORMATTEXT"/>
        <w:ind w:firstLine="568"/>
        <w:jc w:val="both"/>
      </w:pPr>
    </w:p>
    <w:p w14:paraId="5DABEE24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количестве электроприемников, их установленной и расчетной мощности;</w:t>
      </w:r>
    </w:p>
    <w:p w14:paraId="27DBB166" w14:textId="77777777" w:rsidR="00000000" w:rsidRPr="0089677D" w:rsidRDefault="00441890">
      <w:pPr>
        <w:pStyle w:val="FORMATTEXT"/>
        <w:ind w:firstLine="568"/>
        <w:jc w:val="both"/>
      </w:pPr>
    </w:p>
    <w:p w14:paraId="3231531F" w14:textId="77777777" w:rsidR="00000000" w:rsidRPr="0089677D" w:rsidRDefault="00441890">
      <w:pPr>
        <w:pStyle w:val="FORMATTEXT"/>
        <w:ind w:firstLine="568"/>
        <w:jc w:val="both"/>
      </w:pPr>
      <w:r w:rsidRPr="0089677D">
        <w:t>требования к надежности электроснабжения и качеству электроэнергии;</w:t>
      </w:r>
    </w:p>
    <w:p w14:paraId="294EA787" w14:textId="77777777" w:rsidR="00000000" w:rsidRPr="0089677D" w:rsidRDefault="00441890">
      <w:pPr>
        <w:pStyle w:val="FORMATTEXT"/>
        <w:ind w:firstLine="568"/>
        <w:jc w:val="both"/>
      </w:pPr>
    </w:p>
    <w:p w14:paraId="497DA2A9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решений по обеспечению электроэнергией электроприемников в соответствии с установленной класс</w:t>
      </w:r>
      <w:r w:rsidRPr="0089677D">
        <w:t>ификацией в рабочем и аварийном режимах;</w:t>
      </w:r>
    </w:p>
    <w:p w14:paraId="73D60535" w14:textId="77777777" w:rsidR="00000000" w:rsidRPr="0089677D" w:rsidRDefault="00441890">
      <w:pPr>
        <w:pStyle w:val="FORMATTEXT"/>
        <w:ind w:firstLine="568"/>
        <w:jc w:val="both"/>
      </w:pPr>
    </w:p>
    <w:p w14:paraId="7492BDF5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проектных решений по компенсации реактивной мощности, релейной защите, управлению, автоматизации и диспетчеризации системы электроснабжения;</w:t>
      </w:r>
    </w:p>
    <w:p w14:paraId="3C8E5C03" w14:textId="77777777" w:rsidR="00000000" w:rsidRPr="0089677D" w:rsidRDefault="00441890">
      <w:pPr>
        <w:pStyle w:val="FORMATTEXT"/>
        <w:ind w:firstLine="568"/>
        <w:jc w:val="both"/>
      </w:pPr>
    </w:p>
    <w:p w14:paraId="3C6CAA3E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экономии электроэнергии;</w:t>
      </w:r>
    </w:p>
    <w:p w14:paraId="2FCBED7B" w14:textId="77777777" w:rsidR="00000000" w:rsidRPr="0089677D" w:rsidRDefault="00441890">
      <w:pPr>
        <w:pStyle w:val="FORMATTEXT"/>
        <w:ind w:firstLine="568"/>
        <w:jc w:val="both"/>
      </w:pPr>
    </w:p>
    <w:p w14:paraId="3D62632C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мо</w:t>
      </w:r>
      <w:r w:rsidRPr="0089677D">
        <w:t>щности сетевых и трансформаторных объектов;</w:t>
      </w:r>
    </w:p>
    <w:p w14:paraId="02836083" w14:textId="77777777" w:rsidR="00000000" w:rsidRPr="0089677D" w:rsidRDefault="00441890">
      <w:pPr>
        <w:pStyle w:val="FORMATTEXT"/>
        <w:ind w:firstLine="568"/>
        <w:jc w:val="both"/>
      </w:pPr>
    </w:p>
    <w:p w14:paraId="051A26AF" w14:textId="77777777" w:rsidR="00000000" w:rsidRPr="0089677D" w:rsidRDefault="00441890">
      <w:pPr>
        <w:pStyle w:val="FORMATTEXT"/>
        <w:ind w:firstLine="568"/>
        <w:jc w:val="both"/>
      </w:pPr>
      <w:r w:rsidRPr="0089677D">
        <w:t>решения по организации масляного и ремонтного хозяйства;</w:t>
      </w:r>
    </w:p>
    <w:p w14:paraId="574AB7AE" w14:textId="77777777" w:rsidR="00000000" w:rsidRPr="0089677D" w:rsidRDefault="00441890">
      <w:pPr>
        <w:pStyle w:val="FORMATTEXT"/>
        <w:ind w:firstLine="568"/>
        <w:jc w:val="both"/>
      </w:pPr>
    </w:p>
    <w:p w14:paraId="68757035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заземлению (занулению) и молниезащите;</w:t>
      </w:r>
    </w:p>
    <w:p w14:paraId="7C5E8248" w14:textId="77777777" w:rsidR="00000000" w:rsidRPr="0089677D" w:rsidRDefault="00441890">
      <w:pPr>
        <w:pStyle w:val="FORMATTEXT"/>
        <w:ind w:firstLine="568"/>
        <w:jc w:val="both"/>
      </w:pPr>
    </w:p>
    <w:p w14:paraId="50B90CFA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типе, классе проводов и осветительной арматуры, которые подлежат применению пр</w:t>
      </w:r>
      <w:r w:rsidRPr="0089677D">
        <w:t>и строительстве объекта капитального строительства;</w:t>
      </w:r>
    </w:p>
    <w:p w14:paraId="6633A05E" w14:textId="77777777" w:rsidR="00000000" w:rsidRPr="0089677D" w:rsidRDefault="00441890">
      <w:pPr>
        <w:pStyle w:val="FORMATTEXT"/>
        <w:ind w:firstLine="568"/>
        <w:jc w:val="both"/>
      </w:pPr>
    </w:p>
    <w:p w14:paraId="659C3646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рабочего и аварийного освещения;</w:t>
      </w:r>
    </w:p>
    <w:p w14:paraId="34DB0C7F" w14:textId="77777777" w:rsidR="00000000" w:rsidRPr="0089677D" w:rsidRDefault="00441890">
      <w:pPr>
        <w:pStyle w:val="FORMATTEXT"/>
        <w:ind w:firstLine="568"/>
        <w:jc w:val="both"/>
      </w:pPr>
    </w:p>
    <w:p w14:paraId="527B41A5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дополнительных и резервных источников электроэнергии;</w:t>
      </w:r>
    </w:p>
    <w:p w14:paraId="5D924B27" w14:textId="77777777" w:rsidR="00000000" w:rsidRPr="0089677D" w:rsidRDefault="00441890">
      <w:pPr>
        <w:pStyle w:val="FORMATTEXT"/>
        <w:ind w:firstLine="568"/>
        <w:jc w:val="both"/>
      </w:pPr>
    </w:p>
    <w:p w14:paraId="505A0CCE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резервированию электроэнергии;</w:t>
      </w:r>
    </w:p>
    <w:p w14:paraId="29AA1B6C" w14:textId="77777777" w:rsidR="00000000" w:rsidRPr="0089677D" w:rsidRDefault="00441890">
      <w:pPr>
        <w:pStyle w:val="FORMATTEXT"/>
        <w:ind w:firstLine="568"/>
        <w:jc w:val="both"/>
      </w:pPr>
    </w:p>
    <w:p w14:paraId="7DEAB6E0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системе водоснабжени</w:t>
      </w:r>
      <w:r w:rsidRPr="0089677D">
        <w:t>я:</w:t>
      </w:r>
    </w:p>
    <w:p w14:paraId="3076BBDE" w14:textId="77777777" w:rsidR="00000000" w:rsidRPr="0089677D" w:rsidRDefault="00441890">
      <w:pPr>
        <w:pStyle w:val="FORMATTEXT"/>
        <w:ind w:firstLine="568"/>
        <w:jc w:val="both"/>
      </w:pPr>
    </w:p>
    <w:p w14:paraId="5611FD4D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существующих и проектируемых источниках водоснабжения;</w:t>
      </w:r>
    </w:p>
    <w:p w14:paraId="0B2F6205" w14:textId="77777777" w:rsidR="00000000" w:rsidRPr="0089677D" w:rsidRDefault="00441890">
      <w:pPr>
        <w:pStyle w:val="FORMATTEXT"/>
        <w:ind w:firstLine="568"/>
        <w:jc w:val="both"/>
      </w:pPr>
    </w:p>
    <w:p w14:paraId="33D014A3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существующих и проектируемых зонах охраны источников питьевого водоснабжения, водоохранных зонах;</w:t>
      </w:r>
    </w:p>
    <w:p w14:paraId="50B47B3E" w14:textId="77777777" w:rsidR="00000000" w:rsidRPr="0089677D" w:rsidRDefault="00441890">
      <w:pPr>
        <w:pStyle w:val="FORMATTEXT"/>
        <w:ind w:firstLine="568"/>
        <w:jc w:val="both"/>
      </w:pPr>
    </w:p>
    <w:p w14:paraId="36E8E50C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и характеристика системы водоснабжения и ее параметров;</w:t>
      </w:r>
    </w:p>
    <w:p w14:paraId="1FA7C9F0" w14:textId="77777777" w:rsidR="00000000" w:rsidRPr="0089677D" w:rsidRDefault="00441890">
      <w:pPr>
        <w:pStyle w:val="FORMATTEXT"/>
        <w:ind w:firstLine="568"/>
        <w:jc w:val="both"/>
      </w:pPr>
    </w:p>
    <w:p w14:paraId="02FAC818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сведения </w:t>
      </w:r>
      <w:r w:rsidRPr="0089677D">
        <w:t>о расчетном (проектном) расходе воды на хозяйственно-питьевые нужды, в том числе на автоматическое пожаротушение и техническое водоснабжение, включая оборотное;</w:t>
      </w:r>
    </w:p>
    <w:p w14:paraId="69DAF444" w14:textId="77777777" w:rsidR="00000000" w:rsidRPr="0089677D" w:rsidRDefault="00441890">
      <w:pPr>
        <w:pStyle w:val="FORMATTEXT"/>
        <w:ind w:firstLine="568"/>
        <w:jc w:val="both"/>
      </w:pPr>
    </w:p>
    <w:p w14:paraId="0FD9D3B6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расчетном (проектном) расходе воды на производственные нужды;</w:t>
      </w:r>
    </w:p>
    <w:p w14:paraId="329BB307" w14:textId="77777777" w:rsidR="00000000" w:rsidRPr="0089677D" w:rsidRDefault="00441890">
      <w:pPr>
        <w:pStyle w:val="FORMATTEXT"/>
        <w:ind w:firstLine="568"/>
        <w:jc w:val="both"/>
      </w:pPr>
    </w:p>
    <w:p w14:paraId="1A2FD914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фактическ</w:t>
      </w:r>
      <w:r w:rsidRPr="0089677D">
        <w:t>ом и требуемом напоре в сети водоснабжения, проектных решениях и инженерном оборудовании, обеспечивающих создание требуемого напора воды;</w:t>
      </w:r>
    </w:p>
    <w:p w14:paraId="38A79D52" w14:textId="77777777" w:rsidR="00000000" w:rsidRPr="0089677D" w:rsidRDefault="00441890">
      <w:pPr>
        <w:pStyle w:val="FORMATTEXT"/>
        <w:ind w:firstLine="568"/>
        <w:jc w:val="both"/>
      </w:pPr>
    </w:p>
    <w:p w14:paraId="114B307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сведения о материалах труб систем водоснабжения и мерах по их защите от агрессивного воздействия грунтов и грунтовых </w:t>
      </w:r>
      <w:r w:rsidRPr="0089677D">
        <w:t>вод;</w:t>
      </w:r>
    </w:p>
    <w:p w14:paraId="0C8E8791" w14:textId="77777777" w:rsidR="00000000" w:rsidRPr="0089677D" w:rsidRDefault="00441890">
      <w:pPr>
        <w:pStyle w:val="FORMATTEXT"/>
        <w:ind w:firstLine="568"/>
        <w:jc w:val="both"/>
      </w:pPr>
    </w:p>
    <w:p w14:paraId="52F38CB5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качестве воды;</w:t>
      </w:r>
    </w:p>
    <w:p w14:paraId="6469DD15" w14:textId="77777777" w:rsidR="00000000" w:rsidRPr="0089677D" w:rsidRDefault="00441890">
      <w:pPr>
        <w:pStyle w:val="FORMATTEXT"/>
        <w:ind w:firstLine="568"/>
        <w:jc w:val="both"/>
      </w:pPr>
    </w:p>
    <w:p w14:paraId="4C536CF5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обеспечению установленных показателей качества воды для различных потребителей;</w:t>
      </w:r>
    </w:p>
    <w:p w14:paraId="3787D649" w14:textId="77777777" w:rsidR="00000000" w:rsidRPr="0089677D" w:rsidRDefault="00441890">
      <w:pPr>
        <w:pStyle w:val="FORMATTEXT"/>
        <w:ind w:firstLine="568"/>
        <w:jc w:val="both"/>
      </w:pPr>
    </w:p>
    <w:p w14:paraId="71347BD8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резервированию воды;</w:t>
      </w:r>
    </w:p>
    <w:p w14:paraId="057FF8B2" w14:textId="77777777" w:rsidR="00000000" w:rsidRPr="0089677D" w:rsidRDefault="00441890">
      <w:pPr>
        <w:pStyle w:val="FORMATTEXT"/>
        <w:ind w:firstLine="568"/>
        <w:jc w:val="both"/>
      </w:pPr>
    </w:p>
    <w:p w14:paraId="19747572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учету водопотребления;</w:t>
      </w:r>
    </w:p>
    <w:p w14:paraId="23CA5368" w14:textId="77777777" w:rsidR="00000000" w:rsidRPr="0089677D" w:rsidRDefault="00441890">
      <w:pPr>
        <w:pStyle w:val="FORMATTEXT"/>
        <w:ind w:firstLine="568"/>
        <w:jc w:val="both"/>
      </w:pPr>
    </w:p>
    <w:p w14:paraId="23EE9114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автомат</w:t>
      </w:r>
      <w:r w:rsidRPr="0089677D">
        <w:t>изации водоснабжения;</w:t>
      </w:r>
    </w:p>
    <w:p w14:paraId="12406D02" w14:textId="77777777" w:rsidR="00000000" w:rsidRPr="0089677D" w:rsidRDefault="00441890">
      <w:pPr>
        <w:pStyle w:val="FORMATTEXT"/>
        <w:ind w:firstLine="568"/>
        <w:jc w:val="both"/>
      </w:pPr>
    </w:p>
    <w:p w14:paraId="4CA296CE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рациональному использованию воды, ее экономии;</w:t>
      </w:r>
    </w:p>
    <w:p w14:paraId="148035B4" w14:textId="77777777" w:rsidR="00000000" w:rsidRPr="0089677D" w:rsidRDefault="00441890">
      <w:pPr>
        <w:pStyle w:val="FORMATTEXT"/>
        <w:ind w:firstLine="568"/>
        <w:jc w:val="both"/>
      </w:pPr>
    </w:p>
    <w:p w14:paraId="1598FE34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горячего водоснабжения;</w:t>
      </w:r>
    </w:p>
    <w:p w14:paraId="295CD321" w14:textId="77777777" w:rsidR="00000000" w:rsidRPr="0089677D" w:rsidRDefault="00441890">
      <w:pPr>
        <w:pStyle w:val="FORMATTEXT"/>
        <w:ind w:firstLine="568"/>
        <w:jc w:val="both"/>
      </w:pPr>
    </w:p>
    <w:p w14:paraId="691C6257" w14:textId="77777777" w:rsidR="00000000" w:rsidRPr="0089677D" w:rsidRDefault="00441890">
      <w:pPr>
        <w:pStyle w:val="FORMATTEXT"/>
        <w:ind w:firstLine="568"/>
        <w:jc w:val="both"/>
      </w:pPr>
      <w:r w:rsidRPr="0089677D">
        <w:t>расчетный расход горячей воды;</w:t>
      </w:r>
    </w:p>
    <w:p w14:paraId="00F59D25" w14:textId="77777777" w:rsidR="00000000" w:rsidRPr="0089677D" w:rsidRDefault="00441890">
      <w:pPr>
        <w:pStyle w:val="FORMATTEXT"/>
        <w:ind w:firstLine="568"/>
        <w:jc w:val="both"/>
      </w:pPr>
    </w:p>
    <w:p w14:paraId="699A3961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оборотного водоснабжения и мероприятий, обеспечивающих повторное испо</w:t>
      </w:r>
      <w:r w:rsidRPr="0089677D">
        <w:t>льзование тепла подогретой воды;</w:t>
      </w:r>
    </w:p>
    <w:p w14:paraId="5C982D22" w14:textId="77777777" w:rsidR="00000000" w:rsidRPr="0089677D" w:rsidRDefault="00441890">
      <w:pPr>
        <w:pStyle w:val="FORMATTEXT"/>
        <w:ind w:firstLine="568"/>
        <w:jc w:val="both"/>
      </w:pPr>
    </w:p>
    <w:p w14:paraId="5508500F" w14:textId="77777777" w:rsidR="00000000" w:rsidRPr="0089677D" w:rsidRDefault="00441890">
      <w:pPr>
        <w:pStyle w:val="FORMATTEXT"/>
        <w:ind w:firstLine="568"/>
        <w:jc w:val="both"/>
      </w:pPr>
      <w:r w:rsidRPr="0089677D">
        <w:t>баланс водопотребления и водоотведения по объекту капитального строительства в целом и по основным производственным процессам;</w:t>
      </w:r>
    </w:p>
    <w:p w14:paraId="3AF44011" w14:textId="77777777" w:rsidR="00000000" w:rsidRPr="0089677D" w:rsidRDefault="00441890">
      <w:pPr>
        <w:pStyle w:val="FORMATTEXT"/>
        <w:ind w:firstLine="568"/>
        <w:jc w:val="both"/>
      </w:pPr>
    </w:p>
    <w:p w14:paraId="474AA63D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системе водоотведения:</w:t>
      </w:r>
    </w:p>
    <w:p w14:paraId="15D858BD" w14:textId="77777777" w:rsidR="00000000" w:rsidRPr="0089677D" w:rsidRDefault="00441890">
      <w:pPr>
        <w:pStyle w:val="FORMATTEXT"/>
        <w:ind w:firstLine="568"/>
        <w:jc w:val="both"/>
      </w:pPr>
    </w:p>
    <w:p w14:paraId="27D117B0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существующих и проектируемых системах канализаци</w:t>
      </w:r>
      <w:r w:rsidRPr="0089677D">
        <w:t>и, водоотведения и станциях очистки сточных вод;</w:t>
      </w:r>
    </w:p>
    <w:p w14:paraId="1B868A4A" w14:textId="77777777" w:rsidR="00000000" w:rsidRPr="0089677D" w:rsidRDefault="00441890">
      <w:pPr>
        <w:pStyle w:val="FORMATTEXT"/>
        <w:ind w:firstLine="568"/>
        <w:jc w:val="both"/>
      </w:pPr>
    </w:p>
    <w:p w14:paraId="1373FA13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принятых систем сбора и отвода сточных вод, объема сточных вод, концентраций их загрязнений, способов предварительной очистки, применяемых реагентов, оборудования и аппаратуры;</w:t>
      </w:r>
    </w:p>
    <w:p w14:paraId="634D5F6D" w14:textId="77777777" w:rsidR="00000000" w:rsidRPr="0089677D" w:rsidRDefault="00441890">
      <w:pPr>
        <w:pStyle w:val="FORMATTEXT"/>
        <w:ind w:firstLine="568"/>
        <w:jc w:val="both"/>
      </w:pPr>
    </w:p>
    <w:p w14:paraId="2A52BF1A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обоснование прин</w:t>
      </w:r>
      <w:r w:rsidRPr="0089677D">
        <w:t>ятого порядка сбора, утилизации и захоронения отходов;</w:t>
      </w:r>
    </w:p>
    <w:p w14:paraId="437A0E81" w14:textId="77777777" w:rsidR="00000000" w:rsidRPr="0089677D" w:rsidRDefault="00441890">
      <w:pPr>
        <w:pStyle w:val="FORMATTEXT"/>
        <w:ind w:firstLine="568"/>
        <w:jc w:val="both"/>
      </w:pPr>
    </w:p>
    <w:p w14:paraId="3C8B3E55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и обоснование схемы прокладки канализационных трубопроводов, описание участков прокладки напорных трубопроводов (при наличии), условия их прокладки, оборудование, сведения о материале трубопр</w:t>
      </w:r>
      <w:r w:rsidRPr="0089677D">
        <w:t>оводов и колодцев, способы их защиты от агрессивного воздействия грунтов и грунтовых вод;</w:t>
      </w:r>
    </w:p>
    <w:p w14:paraId="44E32A0E" w14:textId="77777777" w:rsidR="00000000" w:rsidRPr="0089677D" w:rsidRDefault="00441890">
      <w:pPr>
        <w:pStyle w:val="FORMATTEXT"/>
        <w:ind w:firstLine="568"/>
        <w:jc w:val="both"/>
      </w:pPr>
    </w:p>
    <w:p w14:paraId="59D1397F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проектных решений в отношении ливневой канализации и расчетного объема дождевых стоков;</w:t>
      </w:r>
    </w:p>
    <w:p w14:paraId="4A9791E1" w14:textId="77777777" w:rsidR="00000000" w:rsidRPr="0089677D" w:rsidRDefault="00441890">
      <w:pPr>
        <w:pStyle w:val="FORMATTEXT"/>
        <w:ind w:firstLine="568"/>
        <w:jc w:val="both"/>
      </w:pPr>
    </w:p>
    <w:p w14:paraId="33C44F4A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проектных решений по сбору и отводу дренажных вод;</w:t>
      </w:r>
    </w:p>
    <w:p w14:paraId="0D22889A" w14:textId="77777777" w:rsidR="00000000" w:rsidRPr="0089677D" w:rsidRDefault="00441890">
      <w:pPr>
        <w:pStyle w:val="FORMATTEXT"/>
        <w:ind w:firstLine="568"/>
        <w:jc w:val="both"/>
      </w:pPr>
    </w:p>
    <w:p w14:paraId="00DF30B3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</w:t>
      </w:r>
      <w:r w:rsidRPr="0089677D">
        <w:t>ия о системах отопления, вентиляции и кондиционирования воздуха, тепловых сетях:</w:t>
      </w:r>
    </w:p>
    <w:p w14:paraId="0D5BF1B6" w14:textId="77777777" w:rsidR="00000000" w:rsidRPr="0089677D" w:rsidRDefault="00441890">
      <w:pPr>
        <w:pStyle w:val="FORMATTEXT"/>
        <w:ind w:firstLine="568"/>
        <w:jc w:val="both"/>
      </w:pPr>
    </w:p>
    <w:p w14:paraId="1B548CD1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климатических и метеорологических условиях района строительства, расчетных параметрах наружного воздуха;</w:t>
      </w:r>
    </w:p>
    <w:p w14:paraId="15AAE7A9" w14:textId="77777777" w:rsidR="00000000" w:rsidRPr="0089677D" w:rsidRDefault="00441890">
      <w:pPr>
        <w:pStyle w:val="FORMATTEXT"/>
        <w:ind w:firstLine="568"/>
        <w:jc w:val="both"/>
      </w:pPr>
    </w:p>
    <w:p w14:paraId="5886034A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об источниках теплоснабжения, параметрах теплоно</w:t>
      </w:r>
      <w:r w:rsidRPr="0089677D">
        <w:t>сителей систем отопления и вентиляции;</w:t>
      </w:r>
    </w:p>
    <w:p w14:paraId="28391B9E" w14:textId="77777777" w:rsidR="00000000" w:rsidRPr="0089677D" w:rsidRDefault="00441890">
      <w:pPr>
        <w:pStyle w:val="FORMATTEXT"/>
        <w:ind w:firstLine="568"/>
        <w:jc w:val="both"/>
      </w:pPr>
    </w:p>
    <w:p w14:paraId="31E54395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и обоснование способов прокладки и конструктивных решений, включая решения в отношении диаметров и теплоизоляции труб теплотрассы от точки присоединения к сетям общего пользования до объекта капитального ст</w:t>
      </w:r>
      <w:r w:rsidRPr="0089677D">
        <w:t>роительства;</w:t>
      </w:r>
    </w:p>
    <w:p w14:paraId="435E7409" w14:textId="77777777" w:rsidR="00000000" w:rsidRPr="0089677D" w:rsidRDefault="00441890">
      <w:pPr>
        <w:pStyle w:val="FORMATTEXT"/>
        <w:ind w:firstLine="568"/>
        <w:jc w:val="both"/>
      </w:pPr>
    </w:p>
    <w:p w14:paraId="19964CFF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 по защите трубопроводов от агрессивного воздействия грунтов и грунтовых вод;</w:t>
      </w:r>
    </w:p>
    <w:p w14:paraId="3614904E" w14:textId="77777777" w:rsidR="00000000" w:rsidRPr="0089677D" w:rsidRDefault="00441890">
      <w:pPr>
        <w:pStyle w:val="FORMATTEXT"/>
        <w:ind w:firstLine="568"/>
        <w:jc w:val="both"/>
      </w:pPr>
    </w:p>
    <w:p w14:paraId="4DF0C69E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принятых систем и принципиальных решений по отоплению, вентиляции и кондиционированию воздуха помещений;</w:t>
      </w:r>
    </w:p>
    <w:p w14:paraId="290083C6" w14:textId="77777777" w:rsidR="00000000" w:rsidRPr="0089677D" w:rsidRDefault="00441890">
      <w:pPr>
        <w:pStyle w:val="FORMATTEXT"/>
        <w:ind w:firstLine="568"/>
        <w:jc w:val="both"/>
      </w:pPr>
    </w:p>
    <w:p w14:paraId="13CC1DB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сведения о тепловых нагрузках на </w:t>
      </w:r>
      <w:r w:rsidRPr="0089677D">
        <w:t>отопление, вентиляцию, горячее водоснабжение на производственные и другие нужды;</w:t>
      </w:r>
    </w:p>
    <w:p w14:paraId="189DE18F" w14:textId="77777777" w:rsidR="00000000" w:rsidRPr="0089677D" w:rsidRDefault="00441890">
      <w:pPr>
        <w:pStyle w:val="FORMATTEXT"/>
        <w:ind w:firstLine="568"/>
        <w:jc w:val="both"/>
      </w:pPr>
    </w:p>
    <w:p w14:paraId="7BE2F520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потребности в паре;</w:t>
      </w:r>
    </w:p>
    <w:p w14:paraId="4CE2C615" w14:textId="77777777" w:rsidR="00000000" w:rsidRPr="0089677D" w:rsidRDefault="00441890">
      <w:pPr>
        <w:pStyle w:val="FORMATTEXT"/>
        <w:ind w:firstLine="568"/>
        <w:jc w:val="both"/>
      </w:pPr>
    </w:p>
    <w:p w14:paraId="32D5FE67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оптимальности размещения отопительного оборудования, характеристик материалов для изготовления воздуховодов;</w:t>
      </w:r>
    </w:p>
    <w:p w14:paraId="568D8909" w14:textId="77777777" w:rsidR="00000000" w:rsidRPr="0089677D" w:rsidRDefault="00441890">
      <w:pPr>
        <w:pStyle w:val="FORMATTEXT"/>
        <w:ind w:firstLine="568"/>
        <w:jc w:val="both"/>
      </w:pPr>
    </w:p>
    <w:p w14:paraId="0ECF1363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рационал</w:t>
      </w:r>
      <w:r w:rsidRPr="0089677D">
        <w:t>ьности трассировки воздуховодов вентиляционных систем;</w:t>
      </w:r>
    </w:p>
    <w:p w14:paraId="39276CC5" w14:textId="77777777" w:rsidR="00000000" w:rsidRPr="0089677D" w:rsidRDefault="00441890">
      <w:pPr>
        <w:pStyle w:val="FORMATTEXT"/>
        <w:ind w:firstLine="568"/>
        <w:jc w:val="both"/>
      </w:pPr>
    </w:p>
    <w:p w14:paraId="3884970F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технических решений, обеспечивающих надежность работы систем в экстремальных условиях;</w:t>
      </w:r>
    </w:p>
    <w:p w14:paraId="51A3FDF4" w14:textId="77777777" w:rsidR="00000000" w:rsidRPr="0089677D" w:rsidRDefault="00441890">
      <w:pPr>
        <w:pStyle w:val="FORMATTEXT"/>
        <w:ind w:firstLine="568"/>
        <w:jc w:val="both"/>
      </w:pPr>
    </w:p>
    <w:p w14:paraId="1B525BE0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 автоматизации и диспетчеризации процесса регулирования отопления, вентиляции и кондицио</w:t>
      </w:r>
      <w:r w:rsidRPr="0089677D">
        <w:t>нирования воздуха;</w:t>
      </w:r>
    </w:p>
    <w:p w14:paraId="419B58DF" w14:textId="77777777" w:rsidR="00000000" w:rsidRPr="0089677D" w:rsidRDefault="00441890">
      <w:pPr>
        <w:pStyle w:val="FORMATTEXT"/>
        <w:ind w:firstLine="568"/>
        <w:jc w:val="both"/>
      </w:pPr>
    </w:p>
    <w:p w14:paraId="7FAD3B33" w14:textId="77777777" w:rsidR="00000000" w:rsidRPr="0089677D" w:rsidRDefault="00441890">
      <w:pPr>
        <w:pStyle w:val="FORMATTEXT"/>
        <w:ind w:firstLine="568"/>
        <w:jc w:val="both"/>
      </w:pPr>
      <w:r w:rsidRPr="0089677D">
        <w:t>характеристика технологического оборудования, выделяющего вредные вещества;</w:t>
      </w:r>
    </w:p>
    <w:p w14:paraId="33C50BB7" w14:textId="77777777" w:rsidR="00000000" w:rsidRPr="0089677D" w:rsidRDefault="00441890">
      <w:pPr>
        <w:pStyle w:val="FORMATTEXT"/>
        <w:ind w:firstLine="568"/>
        <w:jc w:val="both"/>
      </w:pPr>
    </w:p>
    <w:p w14:paraId="295F2C72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выбранной системы очистки от газов и пыли;</w:t>
      </w:r>
    </w:p>
    <w:p w14:paraId="4338D766" w14:textId="77777777" w:rsidR="00000000" w:rsidRPr="0089677D" w:rsidRDefault="00441890">
      <w:pPr>
        <w:pStyle w:val="FORMATTEXT"/>
        <w:ind w:firstLine="568"/>
        <w:jc w:val="both"/>
      </w:pPr>
    </w:p>
    <w:p w14:paraId="76AC308E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обеспечению эффективности работы систем вентиляции в аварийной ситуации (при не</w:t>
      </w:r>
      <w:r w:rsidRPr="0089677D">
        <w:t>обходимости);</w:t>
      </w:r>
    </w:p>
    <w:p w14:paraId="46CFA2E2" w14:textId="77777777" w:rsidR="00000000" w:rsidRPr="0089677D" w:rsidRDefault="00441890">
      <w:pPr>
        <w:pStyle w:val="FORMATTEXT"/>
        <w:ind w:firstLine="568"/>
        <w:jc w:val="both"/>
      </w:pPr>
    </w:p>
    <w:p w14:paraId="26A89623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системе автоматики и телемеханики движения поездов:</w:t>
      </w:r>
    </w:p>
    <w:p w14:paraId="2C9494FB" w14:textId="77777777" w:rsidR="00000000" w:rsidRPr="0089677D" w:rsidRDefault="00441890">
      <w:pPr>
        <w:pStyle w:val="FORMATTEXT"/>
        <w:ind w:firstLine="568"/>
        <w:jc w:val="both"/>
      </w:pPr>
    </w:p>
    <w:p w14:paraId="5B2439F9" w14:textId="77777777" w:rsidR="00000000" w:rsidRPr="0089677D" w:rsidRDefault="00441890">
      <w:pPr>
        <w:pStyle w:val="FORMATTEXT"/>
        <w:ind w:firstLine="568"/>
        <w:jc w:val="both"/>
      </w:pPr>
      <w:r w:rsidRPr="0089677D">
        <w:t>общие сведения о проектируемых системах автоматики и телемеханики для обеспечения безопасности и организации движения поездов, пропускной способности линии (участка);</w:t>
      </w:r>
    </w:p>
    <w:p w14:paraId="17D0E8AA" w14:textId="77777777" w:rsidR="00000000" w:rsidRPr="0089677D" w:rsidRDefault="00441890">
      <w:pPr>
        <w:pStyle w:val="FORMATTEXT"/>
        <w:ind w:firstLine="568"/>
        <w:jc w:val="both"/>
      </w:pPr>
    </w:p>
    <w:p w14:paraId="447A881E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</w:t>
      </w:r>
      <w:r w:rsidRPr="0089677D">
        <w:t xml:space="preserve"> о системе автоматического регулирования и обеспечения безопасности движения поездов, автоматической блокировки;</w:t>
      </w:r>
    </w:p>
    <w:p w14:paraId="2BC4AFE1" w14:textId="77777777" w:rsidR="00000000" w:rsidRPr="0089677D" w:rsidRDefault="00441890">
      <w:pPr>
        <w:pStyle w:val="FORMATTEXT"/>
        <w:ind w:firstLine="568"/>
        <w:jc w:val="both"/>
      </w:pPr>
    </w:p>
    <w:p w14:paraId="339C216E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устройств автоматического регулирования скорости;</w:t>
      </w:r>
    </w:p>
    <w:p w14:paraId="07BB58DF" w14:textId="77777777" w:rsidR="00000000" w:rsidRPr="0089677D" w:rsidRDefault="00441890">
      <w:pPr>
        <w:pStyle w:val="FORMATTEXT"/>
        <w:ind w:firstLine="568"/>
        <w:jc w:val="both"/>
      </w:pPr>
    </w:p>
    <w:p w14:paraId="394D29AB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контролируемых ступенях скорости;</w:t>
      </w:r>
    </w:p>
    <w:p w14:paraId="604469F9" w14:textId="77777777" w:rsidR="00000000" w:rsidRPr="0089677D" w:rsidRDefault="00441890">
      <w:pPr>
        <w:pStyle w:val="FORMATTEXT"/>
        <w:ind w:firstLine="568"/>
        <w:jc w:val="both"/>
      </w:pPr>
    </w:p>
    <w:p w14:paraId="3BA26207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сведения о нормативах для расчета то</w:t>
      </w:r>
      <w:r w:rsidRPr="0089677D">
        <w:t>рмозных путей и выполнения тяговых расчетов;</w:t>
      </w:r>
    </w:p>
    <w:p w14:paraId="5F9787F3" w14:textId="77777777" w:rsidR="00000000" w:rsidRPr="0089677D" w:rsidRDefault="00441890">
      <w:pPr>
        <w:pStyle w:val="FORMATTEXT"/>
        <w:ind w:firstLine="568"/>
        <w:jc w:val="both"/>
      </w:pPr>
    </w:p>
    <w:p w14:paraId="53475436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устройств автоматической блокировки, сигнализации светофоров и режимов эксплуатации;</w:t>
      </w:r>
    </w:p>
    <w:p w14:paraId="72767AC6" w14:textId="77777777" w:rsidR="00000000" w:rsidRPr="0089677D" w:rsidRDefault="00441890">
      <w:pPr>
        <w:pStyle w:val="FORMATTEXT"/>
        <w:ind w:firstLine="568"/>
        <w:jc w:val="both"/>
      </w:pPr>
    </w:p>
    <w:p w14:paraId="4650F1FE" w14:textId="77777777" w:rsidR="00000000" w:rsidRPr="0089677D" w:rsidRDefault="00441890">
      <w:pPr>
        <w:pStyle w:val="FORMATTEXT"/>
        <w:ind w:firstLine="568"/>
        <w:jc w:val="both"/>
      </w:pPr>
      <w:r w:rsidRPr="0089677D">
        <w:t>расчет схемы блок-участков (по каждому перегону);</w:t>
      </w:r>
    </w:p>
    <w:p w14:paraId="2A60850D" w14:textId="77777777" w:rsidR="00000000" w:rsidRPr="0089677D" w:rsidRDefault="00441890">
      <w:pPr>
        <w:pStyle w:val="FORMATTEXT"/>
        <w:ind w:firstLine="568"/>
        <w:jc w:val="both"/>
      </w:pPr>
    </w:p>
    <w:p w14:paraId="53DD0D27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параметрах системы централизации стрелок и сигналов;</w:t>
      </w:r>
    </w:p>
    <w:p w14:paraId="624E6B4E" w14:textId="77777777" w:rsidR="00000000" w:rsidRPr="0089677D" w:rsidRDefault="00441890">
      <w:pPr>
        <w:pStyle w:val="FORMATTEXT"/>
        <w:ind w:firstLine="568"/>
        <w:jc w:val="both"/>
      </w:pPr>
    </w:p>
    <w:p w14:paraId="75777CE1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пропускной способности оборотных тупиков;</w:t>
      </w:r>
    </w:p>
    <w:p w14:paraId="03FEB303" w14:textId="77777777" w:rsidR="00000000" w:rsidRPr="0089677D" w:rsidRDefault="00441890">
      <w:pPr>
        <w:pStyle w:val="FORMATTEXT"/>
        <w:ind w:firstLine="568"/>
        <w:jc w:val="both"/>
      </w:pPr>
    </w:p>
    <w:p w14:paraId="5D262386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автоматизации часто повторяющихся маршрутов;</w:t>
      </w:r>
    </w:p>
    <w:p w14:paraId="1B2DB6AE" w14:textId="77777777" w:rsidR="00000000" w:rsidRPr="0089677D" w:rsidRDefault="00441890">
      <w:pPr>
        <w:pStyle w:val="FORMATTEXT"/>
        <w:ind w:firstLine="568"/>
        <w:jc w:val="both"/>
      </w:pPr>
    </w:p>
    <w:p w14:paraId="43C5F35F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схемы управления стрелочными приводами, тип стрелочного привода;</w:t>
      </w:r>
    </w:p>
    <w:p w14:paraId="1C166C44" w14:textId="77777777" w:rsidR="00000000" w:rsidRPr="0089677D" w:rsidRDefault="00441890">
      <w:pPr>
        <w:pStyle w:val="FORMATTEXT"/>
        <w:ind w:firstLine="568"/>
        <w:jc w:val="both"/>
      </w:pPr>
    </w:p>
    <w:p w14:paraId="23441DA2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контроля остановки поездов на станциях с путев</w:t>
      </w:r>
      <w:r w:rsidRPr="0089677D">
        <w:t>ым развитием;</w:t>
      </w:r>
    </w:p>
    <w:p w14:paraId="07319AC9" w14:textId="77777777" w:rsidR="00000000" w:rsidRPr="0089677D" w:rsidRDefault="00441890">
      <w:pPr>
        <w:pStyle w:val="FORMATTEXT"/>
        <w:ind w:firstLine="568"/>
        <w:jc w:val="both"/>
      </w:pPr>
    </w:p>
    <w:p w14:paraId="150BB6B6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сигнализации полуавтоматических светофоров;</w:t>
      </w:r>
    </w:p>
    <w:p w14:paraId="7D6D259A" w14:textId="77777777" w:rsidR="00000000" w:rsidRPr="0089677D" w:rsidRDefault="00441890">
      <w:pPr>
        <w:pStyle w:val="FORMATTEXT"/>
        <w:ind w:firstLine="568"/>
        <w:jc w:val="both"/>
      </w:pPr>
    </w:p>
    <w:p w14:paraId="5F487BB4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пригласительных сигналов и их автоматизации, резервирования аппаратуры;</w:t>
      </w:r>
    </w:p>
    <w:p w14:paraId="7ABEA4D8" w14:textId="77777777" w:rsidR="00000000" w:rsidRPr="0089677D" w:rsidRDefault="00441890">
      <w:pPr>
        <w:pStyle w:val="FORMATTEXT"/>
        <w:ind w:firstLine="568"/>
        <w:jc w:val="both"/>
      </w:pPr>
    </w:p>
    <w:p w14:paraId="7EC6E75A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об устройствах диспетчерской централизации, режимах работы, мерах защиты от несанкционир</w:t>
      </w:r>
      <w:r w:rsidRPr="0089677D">
        <w:t>ованного доступа;</w:t>
      </w:r>
    </w:p>
    <w:p w14:paraId="2FA675B0" w14:textId="77777777" w:rsidR="00000000" w:rsidRPr="0089677D" w:rsidRDefault="00441890">
      <w:pPr>
        <w:pStyle w:val="FORMATTEXT"/>
        <w:ind w:firstLine="568"/>
        <w:jc w:val="both"/>
      </w:pPr>
    </w:p>
    <w:p w14:paraId="1FFD9C82" w14:textId="77777777" w:rsidR="00000000" w:rsidRPr="0089677D" w:rsidRDefault="00441890">
      <w:pPr>
        <w:pStyle w:val="FORMATTEXT"/>
        <w:ind w:firstLine="568"/>
        <w:jc w:val="both"/>
      </w:pPr>
      <w:r w:rsidRPr="0089677D">
        <w:t>основные параметры систем телеуправления и телесигнализации, дальность управления и каналы связи, емкость систем;</w:t>
      </w:r>
    </w:p>
    <w:p w14:paraId="5F69EA36" w14:textId="77777777" w:rsidR="00000000" w:rsidRPr="0089677D" w:rsidRDefault="00441890">
      <w:pPr>
        <w:pStyle w:val="FORMATTEXT"/>
        <w:ind w:firstLine="568"/>
        <w:jc w:val="both"/>
      </w:pPr>
    </w:p>
    <w:p w14:paraId="7D4B024A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дублирования ответственных команд;</w:t>
      </w:r>
    </w:p>
    <w:p w14:paraId="41A3C792" w14:textId="77777777" w:rsidR="00000000" w:rsidRPr="0089677D" w:rsidRDefault="00441890">
      <w:pPr>
        <w:pStyle w:val="FORMATTEXT"/>
        <w:ind w:firstLine="568"/>
        <w:jc w:val="both"/>
      </w:pPr>
    </w:p>
    <w:p w14:paraId="432BFB17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резервировании аппаратуры;</w:t>
      </w:r>
    </w:p>
    <w:p w14:paraId="094C6D09" w14:textId="77777777" w:rsidR="00000000" w:rsidRPr="0089677D" w:rsidRDefault="00441890">
      <w:pPr>
        <w:pStyle w:val="FORMATTEXT"/>
        <w:ind w:firstLine="568"/>
        <w:jc w:val="both"/>
      </w:pPr>
    </w:p>
    <w:p w14:paraId="53FFB747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размещении централ</w:t>
      </w:r>
      <w:r w:rsidRPr="0089677D">
        <w:t>ьных и станционных устройств;</w:t>
      </w:r>
    </w:p>
    <w:p w14:paraId="142703CD" w14:textId="77777777" w:rsidR="00000000" w:rsidRPr="0089677D" w:rsidRDefault="00441890">
      <w:pPr>
        <w:pStyle w:val="FORMATTEXT"/>
        <w:ind w:firstLine="568"/>
        <w:jc w:val="both"/>
      </w:pPr>
    </w:p>
    <w:p w14:paraId="37C97D41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автоматического управления движением поездов;</w:t>
      </w:r>
    </w:p>
    <w:p w14:paraId="47D6FFC7" w14:textId="77777777" w:rsidR="00000000" w:rsidRPr="0089677D" w:rsidRDefault="00441890">
      <w:pPr>
        <w:pStyle w:val="FORMATTEXT"/>
        <w:ind w:firstLine="568"/>
        <w:jc w:val="both"/>
      </w:pPr>
    </w:p>
    <w:p w14:paraId="1E1F54FB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взаимодействии с системами автоматического регулирования и безопасности движения;</w:t>
      </w:r>
    </w:p>
    <w:p w14:paraId="330BD2F0" w14:textId="77777777" w:rsidR="00000000" w:rsidRPr="0089677D" w:rsidRDefault="00441890">
      <w:pPr>
        <w:pStyle w:val="FORMATTEXT"/>
        <w:ind w:firstLine="568"/>
        <w:jc w:val="both"/>
      </w:pPr>
    </w:p>
    <w:p w14:paraId="67A80C0A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системах сетей связи и электрочасов:</w:t>
      </w:r>
    </w:p>
    <w:p w14:paraId="34E2C715" w14:textId="77777777" w:rsidR="00000000" w:rsidRPr="0089677D" w:rsidRDefault="00441890">
      <w:pPr>
        <w:pStyle w:val="FORMATTEXT"/>
        <w:ind w:firstLine="568"/>
        <w:jc w:val="both"/>
      </w:pPr>
    </w:p>
    <w:p w14:paraId="7AFC363C" w14:textId="77777777" w:rsidR="00000000" w:rsidRPr="0089677D" w:rsidRDefault="00441890">
      <w:pPr>
        <w:pStyle w:val="FORMATTEXT"/>
        <w:ind w:firstLine="568"/>
        <w:jc w:val="both"/>
      </w:pPr>
      <w:r w:rsidRPr="0089677D">
        <w:t>общие сведения о к</w:t>
      </w:r>
      <w:r w:rsidRPr="0089677D">
        <w:t>омплексе средств связи, емкости присоединяемой сети связи объекта метрополитена к сети связи общего пользования;</w:t>
      </w:r>
    </w:p>
    <w:p w14:paraId="38B9922F" w14:textId="77777777" w:rsidR="00000000" w:rsidRPr="0089677D" w:rsidRDefault="00441890">
      <w:pPr>
        <w:pStyle w:val="FORMATTEXT"/>
        <w:ind w:firstLine="568"/>
        <w:jc w:val="both"/>
      </w:pPr>
    </w:p>
    <w:p w14:paraId="4229EE9D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технических условиях присоединения к сети связи города (метрополитена);</w:t>
      </w:r>
    </w:p>
    <w:p w14:paraId="5DB3D932" w14:textId="77777777" w:rsidR="00000000" w:rsidRPr="0089677D" w:rsidRDefault="00441890">
      <w:pPr>
        <w:pStyle w:val="FORMATTEXT"/>
        <w:ind w:firstLine="568"/>
        <w:jc w:val="both"/>
      </w:pPr>
    </w:p>
    <w:p w14:paraId="57A03D09" w14:textId="77777777" w:rsidR="00000000" w:rsidRPr="0089677D" w:rsidRDefault="00441890">
      <w:pPr>
        <w:pStyle w:val="FORMATTEXT"/>
        <w:ind w:firstLine="568"/>
        <w:jc w:val="both"/>
      </w:pPr>
      <w:r w:rsidRPr="0089677D">
        <w:t>характеристика и состав средств связи с обоснованием приме</w:t>
      </w:r>
      <w:r w:rsidRPr="0089677D">
        <w:t>няемого оборудования и емкости, указанием мест размещения оборудования;</w:t>
      </w:r>
    </w:p>
    <w:p w14:paraId="3952755C" w14:textId="77777777" w:rsidR="00000000" w:rsidRPr="0089677D" w:rsidRDefault="00441890">
      <w:pPr>
        <w:pStyle w:val="FORMATTEXT"/>
        <w:ind w:firstLine="568"/>
        <w:jc w:val="both"/>
      </w:pPr>
    </w:p>
    <w:p w14:paraId="2B6D2443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технических решений по записи и защите информации (при необходимости);</w:t>
      </w:r>
    </w:p>
    <w:p w14:paraId="1514F004" w14:textId="77777777" w:rsidR="00000000" w:rsidRPr="0089677D" w:rsidRDefault="00441890">
      <w:pPr>
        <w:pStyle w:val="FORMATTEXT"/>
        <w:ind w:firstLine="568"/>
        <w:jc w:val="both"/>
      </w:pPr>
    </w:p>
    <w:p w14:paraId="5F487C7A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выбранной трассы линии связи;</w:t>
      </w:r>
    </w:p>
    <w:p w14:paraId="7ADC48E8" w14:textId="77777777" w:rsidR="00000000" w:rsidRPr="0089677D" w:rsidRDefault="00441890">
      <w:pPr>
        <w:pStyle w:val="FORMATTEXT"/>
        <w:ind w:firstLine="568"/>
        <w:jc w:val="both"/>
      </w:pPr>
    </w:p>
    <w:p w14:paraId="6FE5DE65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параметрах, марках и сечениях кабелей, определен</w:t>
      </w:r>
      <w:r w:rsidRPr="0089677D">
        <w:t>ие емкости кабелей, меры по снижению затухания, расход кабелей связи;</w:t>
      </w:r>
    </w:p>
    <w:p w14:paraId="6091BB1B" w14:textId="77777777" w:rsidR="00000000" w:rsidRPr="0089677D" w:rsidRDefault="00441890">
      <w:pPr>
        <w:pStyle w:val="FORMATTEXT"/>
        <w:ind w:firstLine="568"/>
        <w:jc w:val="both"/>
      </w:pPr>
    </w:p>
    <w:p w14:paraId="51C3E2BC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теленаблюдения, системы громкоговорящего оповещения и системы электрочасов на станциях, видов сигнализации, мест размещения оборудования и методов управления;</w:t>
      </w:r>
    </w:p>
    <w:p w14:paraId="62DE1DA9" w14:textId="77777777" w:rsidR="00000000" w:rsidRPr="0089677D" w:rsidRDefault="00441890">
      <w:pPr>
        <w:pStyle w:val="FORMATTEXT"/>
        <w:ind w:firstLine="568"/>
        <w:jc w:val="both"/>
      </w:pPr>
    </w:p>
    <w:p w14:paraId="7E24D4A7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</w:t>
      </w:r>
      <w:r w:rsidRPr="0089677D">
        <w:t>ь мероприятий по обеспечению устойчивого функционирования сетей связи, в том числе в чрезвычайных ситуациях;</w:t>
      </w:r>
    </w:p>
    <w:p w14:paraId="65FEF8F6" w14:textId="77777777" w:rsidR="00000000" w:rsidRPr="0089677D" w:rsidRDefault="00441890">
      <w:pPr>
        <w:pStyle w:val="FORMATTEXT"/>
        <w:ind w:firstLine="568"/>
        <w:jc w:val="both"/>
      </w:pPr>
    </w:p>
    <w:p w14:paraId="01A1DD99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путях и контактном рельсе:</w:t>
      </w:r>
    </w:p>
    <w:p w14:paraId="39BEDD19" w14:textId="77777777" w:rsidR="00000000" w:rsidRPr="0089677D" w:rsidRDefault="00441890">
      <w:pPr>
        <w:pStyle w:val="FORMATTEXT"/>
        <w:ind w:firstLine="568"/>
        <w:jc w:val="both"/>
      </w:pPr>
    </w:p>
    <w:p w14:paraId="6A34C97E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сведения о принятой норме ширины колеи на прямых и кривых участках пути;</w:t>
      </w:r>
    </w:p>
    <w:p w14:paraId="0622E209" w14:textId="77777777" w:rsidR="00000000" w:rsidRPr="0089677D" w:rsidRDefault="00441890">
      <w:pPr>
        <w:pStyle w:val="FORMATTEXT"/>
        <w:ind w:firstLine="568"/>
        <w:jc w:val="both"/>
      </w:pPr>
    </w:p>
    <w:p w14:paraId="03461F08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принятого типа рельсо</w:t>
      </w:r>
      <w:r w:rsidRPr="0089677D">
        <w:t xml:space="preserve">в и рода </w:t>
      </w:r>
      <w:proofErr w:type="spellStart"/>
      <w:r w:rsidRPr="0089677D">
        <w:t>подрельсового</w:t>
      </w:r>
      <w:proofErr w:type="spellEnd"/>
      <w:r w:rsidRPr="0089677D">
        <w:t xml:space="preserve"> основания на главных, станционных и соединительных путях, расположенных на подземных, наземных и надземных участках линии;</w:t>
      </w:r>
    </w:p>
    <w:p w14:paraId="34212C61" w14:textId="77777777" w:rsidR="00000000" w:rsidRPr="0089677D" w:rsidRDefault="00441890">
      <w:pPr>
        <w:pStyle w:val="FORMATTEXT"/>
        <w:ind w:firstLine="568"/>
        <w:jc w:val="both"/>
      </w:pPr>
    </w:p>
    <w:p w14:paraId="77B0611A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принятых типах и марках стрелочных переводов, перекрестных съездов, глухих пересечений, промежуточ</w:t>
      </w:r>
      <w:r w:rsidRPr="0089677D">
        <w:t xml:space="preserve">ных скреплений (в том числе </w:t>
      </w:r>
      <w:proofErr w:type="spellStart"/>
      <w:r w:rsidRPr="0089677D">
        <w:t>виброгасящих</w:t>
      </w:r>
      <w:proofErr w:type="spellEnd"/>
      <w:r w:rsidRPr="0089677D">
        <w:t>), путевом бетонном (балластном) слое, способе сварки рельсов и длине сварных рельсовых плетей;</w:t>
      </w:r>
    </w:p>
    <w:p w14:paraId="448A0773" w14:textId="77777777" w:rsidR="00000000" w:rsidRPr="0089677D" w:rsidRDefault="00441890">
      <w:pPr>
        <w:pStyle w:val="FORMATTEXT"/>
        <w:ind w:firstLine="568"/>
        <w:jc w:val="both"/>
      </w:pPr>
    </w:p>
    <w:p w14:paraId="7E4C9AEB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земляном полотне и водоотводных устройствах на наземном участке линии, а также охранных приспособлениях и ур</w:t>
      </w:r>
      <w:r w:rsidRPr="0089677D">
        <w:t>авнительных приборах на надземном участке линии;</w:t>
      </w:r>
    </w:p>
    <w:p w14:paraId="5BE028E6" w14:textId="77777777" w:rsidR="00000000" w:rsidRPr="0089677D" w:rsidRDefault="00441890">
      <w:pPr>
        <w:pStyle w:val="FORMATTEXT"/>
        <w:ind w:firstLine="568"/>
        <w:jc w:val="both"/>
      </w:pPr>
    </w:p>
    <w:p w14:paraId="418DDF63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конструкциях контактного рельса (способ крепления кронштейна контактного рельса к элементам верхнего строения пути, способ крепления контактного рельса к кронштейну, уклоны концевых отводов, защи</w:t>
      </w:r>
      <w:r w:rsidRPr="0089677D">
        <w:t>тный короб, способ сварки контактного рельса и длина сварных рельсовых плетей);</w:t>
      </w:r>
    </w:p>
    <w:p w14:paraId="7ABFBF04" w14:textId="77777777" w:rsidR="00000000" w:rsidRPr="0089677D" w:rsidRDefault="00441890">
      <w:pPr>
        <w:pStyle w:val="FORMATTEXT"/>
        <w:ind w:firstLine="568"/>
        <w:jc w:val="both"/>
      </w:pPr>
    </w:p>
    <w:p w14:paraId="290FE56E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системе охранной сигнализации и контроля доступа, а также о системе антитеррористической защиты для электродепо и дистанции защиты автоматики:</w:t>
      </w:r>
    </w:p>
    <w:p w14:paraId="61E172DE" w14:textId="77777777" w:rsidR="00000000" w:rsidRPr="0089677D" w:rsidRDefault="00441890">
      <w:pPr>
        <w:pStyle w:val="FORMATTEXT"/>
        <w:ind w:firstLine="568"/>
        <w:jc w:val="both"/>
      </w:pPr>
    </w:p>
    <w:p w14:paraId="21009A8C" w14:textId="77777777" w:rsidR="00000000" w:rsidRPr="0089677D" w:rsidRDefault="00441890">
      <w:pPr>
        <w:pStyle w:val="FORMATTEXT"/>
        <w:ind w:firstLine="568"/>
        <w:jc w:val="both"/>
      </w:pPr>
      <w:r w:rsidRPr="0089677D">
        <w:t>общие сведения о сис</w:t>
      </w:r>
      <w:r w:rsidRPr="0089677D">
        <w:t>теме автоматической охранной сигнализации и управления контролем доступа на объект метрополитена;</w:t>
      </w:r>
    </w:p>
    <w:p w14:paraId="2F35B5EA" w14:textId="77777777" w:rsidR="00000000" w:rsidRPr="0089677D" w:rsidRDefault="00441890">
      <w:pPr>
        <w:pStyle w:val="FORMATTEXT"/>
        <w:ind w:firstLine="568"/>
        <w:jc w:val="both"/>
      </w:pPr>
    </w:p>
    <w:p w14:paraId="3A90AFAB" w14:textId="77777777" w:rsidR="00000000" w:rsidRPr="0089677D" w:rsidRDefault="00441890">
      <w:pPr>
        <w:pStyle w:val="FORMATTEXT"/>
        <w:ind w:firstLine="568"/>
        <w:jc w:val="both"/>
      </w:pPr>
      <w:r w:rsidRPr="0089677D">
        <w:t>характеристика и состав средств автоматической охранной сигнализации и управления контролем доступа с обоснованием применяемого оборудования и емкости, указа</w:t>
      </w:r>
      <w:r w:rsidRPr="0089677D">
        <w:t>нием мест размещения оборудования;</w:t>
      </w:r>
    </w:p>
    <w:p w14:paraId="5BB00EE8" w14:textId="77777777" w:rsidR="00000000" w:rsidRPr="0089677D" w:rsidRDefault="00441890">
      <w:pPr>
        <w:pStyle w:val="FORMATTEXT"/>
        <w:ind w:firstLine="568"/>
        <w:jc w:val="both"/>
      </w:pPr>
    </w:p>
    <w:p w14:paraId="0C38C7AE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технических решений по передаче информации о срабатывании системы;</w:t>
      </w:r>
    </w:p>
    <w:p w14:paraId="7951192D" w14:textId="77777777" w:rsidR="00000000" w:rsidRPr="0089677D" w:rsidRDefault="00441890">
      <w:pPr>
        <w:pStyle w:val="FORMATTEXT"/>
        <w:ind w:firstLine="568"/>
        <w:jc w:val="both"/>
      </w:pPr>
    </w:p>
    <w:p w14:paraId="373FD1AD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выбранной трассы сети охранной сигнализации;</w:t>
      </w:r>
    </w:p>
    <w:p w14:paraId="265BBD48" w14:textId="77777777" w:rsidR="00000000" w:rsidRPr="0089677D" w:rsidRDefault="00441890">
      <w:pPr>
        <w:pStyle w:val="FORMATTEXT"/>
        <w:ind w:firstLine="568"/>
        <w:jc w:val="both"/>
      </w:pPr>
    </w:p>
    <w:p w14:paraId="2879280F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параметрах, марках и сечениях кабелей, определение емкости кабелей, расход</w:t>
      </w:r>
      <w:r w:rsidRPr="0089677D">
        <w:t xml:space="preserve"> кабелей;</w:t>
      </w:r>
    </w:p>
    <w:p w14:paraId="4B028411" w14:textId="77777777" w:rsidR="00000000" w:rsidRPr="0089677D" w:rsidRDefault="00441890">
      <w:pPr>
        <w:pStyle w:val="FORMATTEXT"/>
        <w:ind w:firstLine="568"/>
        <w:jc w:val="both"/>
      </w:pPr>
    </w:p>
    <w:p w14:paraId="3A9157FE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перечень мероприятий по обеспечению устойчивого функционирования сетей охранной сигнализации и управления контролем доступа, в том числе в чрезвычайных ситуациях; </w:t>
      </w:r>
    </w:p>
    <w:p w14:paraId="74E9809D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"р_1" дополнительно включен постановлением Правительства Российской Фе</w:t>
      </w:r>
      <w:r w:rsidRPr="0089677D">
        <w:t>дерации от 7 декабря 2010 года N 1006)</w:t>
      </w:r>
      <w:r w:rsidRPr="0089677D">
        <w:t xml:space="preserve"> </w:t>
      </w:r>
    </w:p>
    <w:p w14:paraId="3CF802F8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1196A85B" w14:textId="77777777" w:rsidR="00000000" w:rsidRPr="0089677D" w:rsidRDefault="00441890">
      <w:pPr>
        <w:pStyle w:val="FORMATTEXT"/>
        <w:ind w:firstLine="568"/>
        <w:jc w:val="both"/>
      </w:pPr>
      <w:r w:rsidRPr="0089677D">
        <w:t>с) для линий связи - документы и сведения, указанные в подпунктах "а" - "о" настоящего пункта, а также:</w:t>
      </w:r>
    </w:p>
    <w:p w14:paraId="5BC570BE" w14:textId="77777777" w:rsidR="00000000" w:rsidRPr="0089677D" w:rsidRDefault="00441890">
      <w:pPr>
        <w:pStyle w:val="FORMATTEXT"/>
        <w:ind w:firstLine="568"/>
        <w:jc w:val="both"/>
      </w:pPr>
    </w:p>
    <w:p w14:paraId="4083000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сведения о возможности обледенения проводов и перечень мероприятий по </w:t>
      </w:r>
      <w:proofErr w:type="spellStart"/>
      <w:r w:rsidRPr="0089677D">
        <w:t>антиобледенению</w:t>
      </w:r>
      <w:proofErr w:type="spellEnd"/>
      <w:r w:rsidRPr="0089677D">
        <w:t>;</w:t>
      </w:r>
    </w:p>
    <w:p w14:paraId="7CA46EDE" w14:textId="77777777" w:rsidR="00000000" w:rsidRPr="0089677D" w:rsidRDefault="00441890">
      <w:pPr>
        <w:pStyle w:val="FORMATTEXT"/>
        <w:ind w:firstLine="568"/>
        <w:jc w:val="both"/>
      </w:pPr>
    </w:p>
    <w:p w14:paraId="4B3E3D8C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т</w:t>
      </w:r>
      <w:r w:rsidRPr="0089677D">
        <w:t>ипов и размеров стоек (промежуточные, угловые, переходные, оконечные), конструкций опор мачтовых переходов через водные преграды;</w:t>
      </w:r>
    </w:p>
    <w:p w14:paraId="2DCC0A4A" w14:textId="77777777" w:rsidR="00000000" w:rsidRPr="0089677D" w:rsidRDefault="00441890">
      <w:pPr>
        <w:pStyle w:val="FORMATTEXT"/>
        <w:ind w:firstLine="568"/>
        <w:jc w:val="both"/>
      </w:pPr>
    </w:p>
    <w:p w14:paraId="07B377FA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конструкций фундаментов, опор, системы молниезащиты, а также мер по защите конструкций от коррозии;</w:t>
      </w:r>
    </w:p>
    <w:p w14:paraId="0B0E630D" w14:textId="77777777" w:rsidR="00000000" w:rsidRPr="0089677D" w:rsidRDefault="00441890">
      <w:pPr>
        <w:pStyle w:val="FORMATTEXT"/>
        <w:ind w:firstLine="568"/>
        <w:jc w:val="both"/>
      </w:pPr>
    </w:p>
    <w:p w14:paraId="41FAAA29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технич</w:t>
      </w:r>
      <w:r w:rsidRPr="0089677D">
        <w:t>еских решений, обеспечивающих присоединение проектируемой линии связи к сети связи общего пользования;</w:t>
      </w:r>
    </w:p>
    <w:p w14:paraId="485EC8D3" w14:textId="77777777" w:rsidR="00000000" w:rsidRPr="0089677D" w:rsidRDefault="00441890">
      <w:pPr>
        <w:pStyle w:val="FORMATTEXT"/>
        <w:ind w:firstLine="568"/>
        <w:jc w:val="both"/>
      </w:pPr>
    </w:p>
    <w:p w14:paraId="774B3000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строительства новых или использования существующих сооружений связи для пропуска трафика проектируемой сети связи, технические параметры в т</w:t>
      </w:r>
      <w:r w:rsidRPr="0089677D">
        <w:t>очках соединения сетей связи (уровень сигналов, спектры сигналов, скорости передачи и др.);</w:t>
      </w:r>
    </w:p>
    <w:p w14:paraId="1A7D58AD" w14:textId="77777777" w:rsidR="00000000" w:rsidRPr="0089677D" w:rsidRDefault="00441890">
      <w:pPr>
        <w:pStyle w:val="FORMATTEXT"/>
        <w:ind w:firstLine="568"/>
        <w:jc w:val="both"/>
      </w:pPr>
    </w:p>
    <w:p w14:paraId="55BFB53F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принятых систем сигнализации;</w:t>
      </w:r>
    </w:p>
    <w:p w14:paraId="369907E8" w14:textId="77777777" w:rsidR="00000000" w:rsidRPr="0089677D" w:rsidRDefault="00441890">
      <w:pPr>
        <w:pStyle w:val="FORMATTEXT"/>
        <w:ind w:firstLine="568"/>
        <w:jc w:val="both"/>
      </w:pPr>
    </w:p>
    <w:p w14:paraId="27D116D7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обоснование применяемого коммутационного оборудования, позволяющего производить учет исходящего трафика на всех уровнях </w:t>
      </w:r>
      <w:r w:rsidRPr="0089677D">
        <w:t>присоединения;</w:t>
      </w:r>
    </w:p>
    <w:p w14:paraId="1B65FB7E" w14:textId="77777777" w:rsidR="00000000" w:rsidRPr="0089677D" w:rsidRDefault="00441890">
      <w:pPr>
        <w:pStyle w:val="FORMATTEXT"/>
        <w:ind w:firstLine="568"/>
        <w:jc w:val="both"/>
      </w:pPr>
    </w:p>
    <w:p w14:paraId="326DCBE5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т) для магистральных трубопроводов - документы и сведения, указанные в подпунктах "а" - "о" </w:t>
      </w:r>
      <w:r w:rsidRPr="0089677D">
        <w:lastRenderedPageBreak/>
        <w:t>настоящего пункта, а также:</w:t>
      </w:r>
    </w:p>
    <w:p w14:paraId="3933CFBB" w14:textId="77777777" w:rsidR="00000000" w:rsidRPr="0089677D" w:rsidRDefault="00441890">
      <w:pPr>
        <w:pStyle w:val="FORMATTEXT"/>
        <w:ind w:firstLine="568"/>
        <w:jc w:val="both"/>
      </w:pPr>
    </w:p>
    <w:p w14:paraId="13B513F9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технологии процесса транспортирования продукта;</w:t>
      </w:r>
    </w:p>
    <w:p w14:paraId="24CC0589" w14:textId="77777777" w:rsidR="00000000" w:rsidRPr="0089677D" w:rsidRDefault="00441890">
      <w:pPr>
        <w:pStyle w:val="FORMATTEXT"/>
        <w:ind w:firstLine="568"/>
        <w:jc w:val="both"/>
      </w:pPr>
    </w:p>
    <w:p w14:paraId="41FD1696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проектной пропускной способности трубопровода по п</w:t>
      </w:r>
      <w:r w:rsidRPr="0089677D">
        <w:t>еремещению продукта - для нефтепроводов;</w:t>
      </w:r>
    </w:p>
    <w:p w14:paraId="25584CB7" w14:textId="77777777" w:rsidR="00000000" w:rsidRPr="0089677D" w:rsidRDefault="00441890">
      <w:pPr>
        <w:pStyle w:val="FORMATTEXT"/>
        <w:ind w:firstLine="568"/>
        <w:jc w:val="both"/>
      </w:pPr>
    </w:p>
    <w:p w14:paraId="4783C240" w14:textId="77777777" w:rsidR="00000000" w:rsidRPr="0089677D" w:rsidRDefault="00441890">
      <w:pPr>
        <w:pStyle w:val="FORMATTEXT"/>
        <w:ind w:firstLine="568"/>
        <w:jc w:val="both"/>
      </w:pPr>
      <w:r w:rsidRPr="0089677D">
        <w:t>характеристика параметров трубопровода;</w:t>
      </w:r>
    </w:p>
    <w:p w14:paraId="24BFECD0" w14:textId="77777777" w:rsidR="00000000" w:rsidRPr="0089677D" w:rsidRDefault="00441890">
      <w:pPr>
        <w:pStyle w:val="FORMATTEXT"/>
        <w:ind w:firstLine="568"/>
        <w:jc w:val="both"/>
      </w:pPr>
    </w:p>
    <w:p w14:paraId="71ECC00D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диаметра трубопровода;</w:t>
      </w:r>
    </w:p>
    <w:p w14:paraId="2290A06B" w14:textId="77777777" w:rsidR="00000000" w:rsidRPr="0089677D" w:rsidRDefault="00441890">
      <w:pPr>
        <w:pStyle w:val="FORMATTEXT"/>
        <w:ind w:firstLine="568"/>
        <w:jc w:val="both"/>
      </w:pPr>
    </w:p>
    <w:p w14:paraId="2166FFB7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рабочем давлении и максимально допустимом рабочем давлении;</w:t>
      </w:r>
    </w:p>
    <w:p w14:paraId="076CD6F7" w14:textId="77777777" w:rsidR="00000000" w:rsidRPr="0089677D" w:rsidRDefault="00441890">
      <w:pPr>
        <w:pStyle w:val="FORMATTEXT"/>
        <w:ind w:firstLine="568"/>
        <w:jc w:val="both"/>
      </w:pPr>
    </w:p>
    <w:p w14:paraId="757F8025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работы клапанов-регуляторов;</w:t>
      </w:r>
    </w:p>
    <w:p w14:paraId="3763F10C" w14:textId="77777777" w:rsidR="00000000" w:rsidRPr="0089677D" w:rsidRDefault="00441890">
      <w:pPr>
        <w:pStyle w:val="FORMATTEXT"/>
        <w:ind w:firstLine="568"/>
        <w:jc w:val="both"/>
      </w:pPr>
    </w:p>
    <w:p w14:paraId="10231887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необх</w:t>
      </w:r>
      <w:r w:rsidRPr="0089677D">
        <w:t>одимости использования антифрикционных присадок;</w:t>
      </w:r>
    </w:p>
    <w:p w14:paraId="2D70AB3E" w14:textId="77777777" w:rsidR="00000000" w:rsidRPr="0089677D" w:rsidRDefault="00441890">
      <w:pPr>
        <w:pStyle w:val="FORMATTEXT"/>
        <w:ind w:firstLine="568"/>
        <w:jc w:val="both"/>
      </w:pPr>
    </w:p>
    <w:p w14:paraId="566625D7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толщины стенки труб в зависимости от падения рабочего давления по длине трубопровода и условий эксплуатации;</w:t>
      </w:r>
    </w:p>
    <w:p w14:paraId="27C68B6A" w14:textId="77777777" w:rsidR="00000000" w:rsidRPr="0089677D" w:rsidRDefault="00441890">
      <w:pPr>
        <w:pStyle w:val="FORMATTEXT"/>
        <w:ind w:firstLine="568"/>
        <w:jc w:val="both"/>
      </w:pPr>
    </w:p>
    <w:p w14:paraId="06DF20FA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мест установки запорной арматуры с учетом рельефа местности, пересекаемы</w:t>
      </w:r>
      <w:r w:rsidRPr="0089677D">
        <w:t xml:space="preserve">х естественных и искусственных преград и других факторов; </w:t>
      </w:r>
    </w:p>
    <w:p w14:paraId="3900C487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6D80413D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резервной пропускной способности трубопровода и резервном оборудовании и потенциальной необходимости в них;</w:t>
      </w:r>
    </w:p>
    <w:p w14:paraId="6C53A4F6" w14:textId="77777777" w:rsidR="00000000" w:rsidRPr="0089677D" w:rsidRDefault="00441890">
      <w:pPr>
        <w:pStyle w:val="FORMATTEXT"/>
        <w:ind w:firstLine="568"/>
        <w:jc w:val="both"/>
      </w:pPr>
    </w:p>
    <w:p w14:paraId="5FEC6F78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выбора технологии транспортирования продукции на</w:t>
      </w:r>
      <w:r w:rsidRPr="0089677D">
        <w:t xml:space="preserve"> основе сравнительного анализа (экономического, технического, экологического) других существующих технологий;</w:t>
      </w:r>
    </w:p>
    <w:p w14:paraId="0C7D4369" w14:textId="77777777" w:rsidR="00000000" w:rsidRPr="0089677D" w:rsidRDefault="00441890">
      <w:pPr>
        <w:pStyle w:val="FORMATTEXT"/>
        <w:ind w:firstLine="568"/>
        <w:jc w:val="both"/>
      </w:pPr>
    </w:p>
    <w:p w14:paraId="3C8FCD70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выбранного количества и качества основного и вспомогательного оборудования, в том числе задвижек, его технических характеристик, а та</w:t>
      </w:r>
      <w:r w:rsidRPr="0089677D">
        <w:t>кже методов управления оборудованием;</w:t>
      </w:r>
    </w:p>
    <w:p w14:paraId="73C927A9" w14:textId="77777777" w:rsidR="00000000" w:rsidRPr="0089677D" w:rsidRDefault="00441890">
      <w:pPr>
        <w:pStyle w:val="FORMATTEXT"/>
        <w:ind w:firstLine="568"/>
        <w:jc w:val="both"/>
      </w:pPr>
    </w:p>
    <w:p w14:paraId="070386C5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числе рабочих мест и их оснащенности, включая численность аварийно-вспомогательных бригад и водителей специального транспорта;</w:t>
      </w:r>
    </w:p>
    <w:p w14:paraId="2D55D729" w14:textId="77777777" w:rsidR="00000000" w:rsidRPr="0089677D" w:rsidRDefault="00441890">
      <w:pPr>
        <w:pStyle w:val="FORMATTEXT"/>
        <w:ind w:firstLine="568"/>
        <w:jc w:val="both"/>
      </w:pPr>
    </w:p>
    <w:p w14:paraId="512BFE16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расходе топлива, электроэнергии, воды и других материалов на технол</w:t>
      </w:r>
      <w:r w:rsidRPr="0089677D">
        <w:t>огические нужды;</w:t>
      </w:r>
    </w:p>
    <w:p w14:paraId="1FBF62B1" w14:textId="77777777" w:rsidR="00000000" w:rsidRPr="0089677D" w:rsidRDefault="00441890">
      <w:pPr>
        <w:pStyle w:val="FORMATTEXT"/>
        <w:ind w:firstLine="568"/>
        <w:jc w:val="both"/>
      </w:pPr>
    </w:p>
    <w:p w14:paraId="0C39EBD5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управления технологическим процессом (при наличии технологического процесса);</w:t>
      </w:r>
    </w:p>
    <w:p w14:paraId="25190174" w14:textId="77777777" w:rsidR="00000000" w:rsidRPr="0089677D" w:rsidRDefault="00441890">
      <w:pPr>
        <w:pStyle w:val="FORMATTEXT"/>
        <w:ind w:firstLine="568"/>
        <w:jc w:val="both"/>
      </w:pPr>
    </w:p>
    <w:p w14:paraId="4B598606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диагностики состояния трубопровода;</w:t>
      </w:r>
    </w:p>
    <w:p w14:paraId="44776793" w14:textId="77777777" w:rsidR="00000000" w:rsidRPr="0089677D" w:rsidRDefault="00441890">
      <w:pPr>
        <w:pStyle w:val="FORMATTEXT"/>
        <w:ind w:firstLine="568"/>
        <w:jc w:val="both"/>
      </w:pPr>
    </w:p>
    <w:p w14:paraId="33CD529D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защите трубопровода от снижения (увеличения) температуры продукт</w:t>
      </w:r>
      <w:r w:rsidRPr="0089677D">
        <w:t>а выше (ниже) допустимой;</w:t>
      </w:r>
    </w:p>
    <w:p w14:paraId="66E70D33" w14:textId="77777777" w:rsidR="00000000" w:rsidRPr="0089677D" w:rsidRDefault="00441890">
      <w:pPr>
        <w:pStyle w:val="FORMATTEXT"/>
        <w:ind w:firstLine="568"/>
        <w:jc w:val="both"/>
      </w:pPr>
    </w:p>
    <w:p w14:paraId="48F25842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вида, состава и объема отходов, подлежащих утилизации и захоронению;</w:t>
      </w:r>
    </w:p>
    <w:p w14:paraId="1430CA0D" w14:textId="77777777" w:rsidR="00000000" w:rsidRPr="0089677D" w:rsidRDefault="00441890">
      <w:pPr>
        <w:pStyle w:val="FORMATTEXT"/>
        <w:ind w:firstLine="568"/>
        <w:jc w:val="both"/>
      </w:pPr>
    </w:p>
    <w:p w14:paraId="2EC401AE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классификации токсичности отходов, местах и способах их захоронения в соответствии с установленными техническими условиями;</w:t>
      </w:r>
    </w:p>
    <w:p w14:paraId="30814974" w14:textId="77777777" w:rsidR="00000000" w:rsidRPr="0089677D" w:rsidRDefault="00441890">
      <w:pPr>
        <w:pStyle w:val="FORMATTEXT"/>
        <w:ind w:firstLine="568"/>
        <w:jc w:val="both"/>
      </w:pPr>
    </w:p>
    <w:p w14:paraId="6AEBA76D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</w:t>
      </w:r>
      <w:r w:rsidRPr="0089677D">
        <w:t>емы снижения уровня токсичных выбросов, сбросов, перечень мер по предотвращению аварийных выбросов (сбросов);</w:t>
      </w:r>
    </w:p>
    <w:p w14:paraId="6D82FAF4" w14:textId="77777777" w:rsidR="00000000" w:rsidRPr="0089677D" w:rsidRDefault="00441890">
      <w:pPr>
        <w:pStyle w:val="FORMATTEXT"/>
        <w:ind w:firstLine="568"/>
        <w:jc w:val="both"/>
      </w:pPr>
    </w:p>
    <w:p w14:paraId="54E2544E" w14:textId="77777777" w:rsidR="00000000" w:rsidRPr="0089677D" w:rsidRDefault="00441890">
      <w:pPr>
        <w:pStyle w:val="FORMATTEXT"/>
        <w:ind w:firstLine="568"/>
        <w:jc w:val="both"/>
      </w:pPr>
      <w:r w:rsidRPr="0089677D">
        <w:t>оценка возможных аварийных ситуаций;</w:t>
      </w:r>
    </w:p>
    <w:p w14:paraId="09C9234F" w14:textId="77777777" w:rsidR="00000000" w:rsidRPr="0089677D" w:rsidRDefault="00441890">
      <w:pPr>
        <w:pStyle w:val="FORMATTEXT"/>
        <w:ind w:firstLine="568"/>
        <w:jc w:val="both"/>
      </w:pPr>
    </w:p>
    <w:p w14:paraId="045C418E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об опасных участках на трассе трубопровода и обоснование выбора размера защитных зон;</w:t>
      </w:r>
    </w:p>
    <w:p w14:paraId="624B8C5F" w14:textId="77777777" w:rsidR="00000000" w:rsidRPr="0089677D" w:rsidRDefault="00441890">
      <w:pPr>
        <w:pStyle w:val="FORMATTEXT"/>
        <w:ind w:firstLine="568"/>
        <w:jc w:val="both"/>
      </w:pPr>
    </w:p>
    <w:p w14:paraId="075503AA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пр</w:t>
      </w:r>
      <w:r w:rsidRPr="0089677D">
        <w:t>оектных и организационных мероприятий по ликвидации последствий аварий, в том числе план по предупреждению и ликвидации аварийных разливов нефти и нефтепродуктов (при необходимости);</w:t>
      </w:r>
    </w:p>
    <w:p w14:paraId="637A3A7E" w14:textId="77777777" w:rsidR="00000000" w:rsidRPr="0089677D" w:rsidRDefault="00441890">
      <w:pPr>
        <w:pStyle w:val="FORMATTEXT"/>
        <w:ind w:firstLine="568"/>
        <w:jc w:val="both"/>
      </w:pPr>
    </w:p>
    <w:p w14:paraId="6322D447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проектных решений по прохождению трассы трубопровода (переход в</w:t>
      </w:r>
      <w:r w:rsidRPr="0089677D">
        <w:t xml:space="preserve">одных преград, </w:t>
      </w:r>
      <w:r w:rsidRPr="0089677D">
        <w:lastRenderedPageBreak/>
        <w:t>болот, пересечение транспортных коммуникаций, прокладка трубопровода в горной местности и по территориям, подверженным воздействию опасных геологических процессов);</w:t>
      </w:r>
    </w:p>
    <w:p w14:paraId="4A36A632" w14:textId="77777777" w:rsidR="00000000" w:rsidRPr="0089677D" w:rsidRDefault="00441890">
      <w:pPr>
        <w:pStyle w:val="FORMATTEXT"/>
        <w:ind w:firstLine="568"/>
        <w:jc w:val="both"/>
      </w:pPr>
    </w:p>
    <w:p w14:paraId="2D92B66A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безопасного расстояния от оси магистрального трубопровода до на</w:t>
      </w:r>
      <w:r w:rsidRPr="0089677D">
        <w:t>селенных пунктов, инженерных сооружений (мостов, дорог), а также при параллельном прохождении магистрального трубопровода с указанными объектами и аналогичными по функциональному назначению трубопроводами;</w:t>
      </w:r>
    </w:p>
    <w:p w14:paraId="706CC9B6" w14:textId="77777777" w:rsidR="00000000" w:rsidRPr="0089677D" w:rsidRDefault="00441890">
      <w:pPr>
        <w:pStyle w:val="FORMATTEXT"/>
        <w:ind w:firstLine="568"/>
        <w:jc w:val="both"/>
      </w:pPr>
    </w:p>
    <w:p w14:paraId="188336B8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надежности и устойчивости трубопровод</w:t>
      </w:r>
      <w:r w:rsidRPr="0089677D">
        <w:t>а и отдельных его элементов;</w:t>
      </w:r>
    </w:p>
    <w:p w14:paraId="7CD6DE06" w14:textId="77777777" w:rsidR="00000000" w:rsidRPr="0089677D" w:rsidRDefault="00441890">
      <w:pPr>
        <w:pStyle w:val="FORMATTEXT"/>
        <w:ind w:firstLine="568"/>
        <w:jc w:val="both"/>
      </w:pPr>
    </w:p>
    <w:p w14:paraId="5A107A53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нагрузках и воздействиях на трубопровод;</w:t>
      </w:r>
    </w:p>
    <w:p w14:paraId="45319C97" w14:textId="77777777" w:rsidR="00000000" w:rsidRPr="0089677D" w:rsidRDefault="00441890">
      <w:pPr>
        <w:pStyle w:val="FORMATTEXT"/>
        <w:ind w:firstLine="568"/>
        <w:jc w:val="both"/>
      </w:pPr>
    </w:p>
    <w:p w14:paraId="1B512FEA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принятых расчетных сочетаниях нагрузок;</w:t>
      </w:r>
    </w:p>
    <w:p w14:paraId="14A7DC6F" w14:textId="77777777" w:rsidR="00000000" w:rsidRPr="0089677D" w:rsidRDefault="00441890">
      <w:pPr>
        <w:pStyle w:val="FORMATTEXT"/>
        <w:ind w:firstLine="568"/>
        <w:jc w:val="both"/>
      </w:pPr>
    </w:p>
    <w:p w14:paraId="06C03930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принятых для расчета коэффициентах надежности по материалу, по назначению трубопровода, по нагрузке, по грунту</w:t>
      </w:r>
      <w:r w:rsidRPr="0089677D">
        <w:t xml:space="preserve"> и другим параметрам;</w:t>
      </w:r>
    </w:p>
    <w:p w14:paraId="175E9605" w14:textId="77777777" w:rsidR="00000000" w:rsidRPr="0089677D" w:rsidRDefault="00441890">
      <w:pPr>
        <w:pStyle w:val="FORMATTEXT"/>
        <w:ind w:firstLine="568"/>
        <w:jc w:val="both"/>
      </w:pPr>
    </w:p>
    <w:p w14:paraId="22ADFE68" w14:textId="77777777" w:rsidR="00000000" w:rsidRPr="0089677D" w:rsidRDefault="00441890">
      <w:pPr>
        <w:pStyle w:val="FORMATTEXT"/>
        <w:ind w:firstLine="568"/>
        <w:jc w:val="both"/>
      </w:pPr>
      <w:r w:rsidRPr="0089677D">
        <w:t>основные физические характеристики стали труб, принятые для расчета;</w:t>
      </w:r>
    </w:p>
    <w:p w14:paraId="0805A54A" w14:textId="77777777" w:rsidR="00000000" w:rsidRPr="0089677D" w:rsidRDefault="00441890">
      <w:pPr>
        <w:pStyle w:val="FORMATTEXT"/>
        <w:ind w:firstLine="568"/>
        <w:jc w:val="both"/>
      </w:pPr>
    </w:p>
    <w:p w14:paraId="5BA2C2A0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требований к габаритным размерам труб, допустимым отклонениям наружного диаметра, овальности, кривизны, расчетные данные, подтверждающие прочность и ус</w:t>
      </w:r>
      <w:r w:rsidRPr="0089677D">
        <w:t>тойчивость трубопровода;</w:t>
      </w:r>
    </w:p>
    <w:p w14:paraId="0E115D8D" w14:textId="77777777" w:rsidR="00000000" w:rsidRPr="0089677D" w:rsidRDefault="00441890">
      <w:pPr>
        <w:pStyle w:val="FORMATTEXT"/>
        <w:ind w:firstLine="568"/>
        <w:jc w:val="both"/>
      </w:pPr>
    </w:p>
    <w:p w14:paraId="4B3EB381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пространственной жесткости конструкций (во время транспортировки, монтажа (строительства) и эксплуатации);</w:t>
      </w:r>
    </w:p>
    <w:p w14:paraId="3F792811" w14:textId="77777777" w:rsidR="00000000" w:rsidRPr="0089677D" w:rsidRDefault="00441890">
      <w:pPr>
        <w:pStyle w:val="FORMATTEXT"/>
        <w:ind w:firstLine="568"/>
        <w:jc w:val="both"/>
      </w:pPr>
    </w:p>
    <w:p w14:paraId="2602E39A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и обоснование классов и марок бетона и стали, применяемых при строительстве;</w:t>
      </w:r>
    </w:p>
    <w:p w14:paraId="57E2531A" w14:textId="77777777" w:rsidR="00000000" w:rsidRPr="0089677D" w:rsidRDefault="00441890">
      <w:pPr>
        <w:pStyle w:val="FORMATTEXT"/>
        <w:ind w:firstLine="568"/>
        <w:jc w:val="both"/>
      </w:pPr>
    </w:p>
    <w:p w14:paraId="209AE337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конструктивны</w:t>
      </w:r>
      <w:r w:rsidRPr="0089677D">
        <w:t xml:space="preserve">х решений по укреплению оснований и усилению конструкций при прокладке трубопроводов по трассе с крутизной склонов более 15 градусов; </w:t>
      </w:r>
    </w:p>
    <w:p w14:paraId="710B757E" w14:textId="77777777" w:rsidR="00000000" w:rsidRPr="0089677D" w:rsidRDefault="00441890">
      <w:pPr>
        <w:pStyle w:val="FORMATTEXT"/>
        <w:ind w:firstLine="568"/>
        <w:jc w:val="both"/>
      </w:pPr>
    </w:p>
    <w:p w14:paraId="5FA74BAC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глубины заложения трубопровода на отдельных участках;</w:t>
      </w:r>
    </w:p>
    <w:p w14:paraId="300EEAB7" w14:textId="77777777" w:rsidR="00000000" w:rsidRPr="0089677D" w:rsidRDefault="00441890">
      <w:pPr>
        <w:pStyle w:val="FORMATTEXT"/>
        <w:ind w:firstLine="568"/>
        <w:jc w:val="both"/>
      </w:pPr>
    </w:p>
    <w:p w14:paraId="474F312B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конструктивных решений при прокладке трубопр</w:t>
      </w:r>
      <w:r w:rsidRPr="0089677D">
        <w:t>овода по обводненным участкам, на участках болот, участках, где наблюдаются осыпи, оползни, участках, подверженных эрозии, при пересечении крутых склонов, промоин, а также при переходе малых и средних рек;</w:t>
      </w:r>
    </w:p>
    <w:p w14:paraId="441E0B6C" w14:textId="77777777" w:rsidR="00000000" w:rsidRPr="0089677D" w:rsidRDefault="00441890">
      <w:pPr>
        <w:pStyle w:val="FORMATTEXT"/>
        <w:ind w:firstLine="568"/>
        <w:jc w:val="both"/>
      </w:pPr>
    </w:p>
    <w:p w14:paraId="4FA90F0B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принципиальных конструктивных решений ба</w:t>
      </w:r>
      <w:r w:rsidRPr="0089677D">
        <w:t>лансировки трубы трубопровода с применением утяжелителей охватывающего типа (вес комплекта, шаг установки и другие параметры);</w:t>
      </w:r>
    </w:p>
    <w:p w14:paraId="23B2E68D" w14:textId="77777777" w:rsidR="00000000" w:rsidRPr="0089677D" w:rsidRDefault="00441890">
      <w:pPr>
        <w:pStyle w:val="FORMATTEXT"/>
        <w:ind w:firstLine="568"/>
        <w:jc w:val="both"/>
      </w:pPr>
    </w:p>
    <w:p w14:paraId="214362A0" w14:textId="77777777" w:rsidR="00000000" w:rsidRPr="0089677D" w:rsidRDefault="00441890">
      <w:pPr>
        <w:pStyle w:val="FORMATTEXT"/>
        <w:ind w:firstLine="568"/>
        <w:jc w:val="both"/>
      </w:pPr>
      <w:r w:rsidRPr="0089677D">
        <w:t>обоснование выбранных мест установки сигнальных знаков на берегах водоемов, лесосплавных рек и других водных объектов;</w:t>
      </w:r>
    </w:p>
    <w:p w14:paraId="312B5ED4" w14:textId="77777777" w:rsidR="00000000" w:rsidRPr="0089677D" w:rsidRDefault="00441890">
      <w:pPr>
        <w:pStyle w:val="FORMATTEXT"/>
        <w:ind w:firstLine="568"/>
        <w:jc w:val="both"/>
      </w:pPr>
    </w:p>
    <w:p w14:paraId="67E1C886" w14:textId="77777777" w:rsidR="00000000" w:rsidRPr="0089677D" w:rsidRDefault="00441890">
      <w:pPr>
        <w:pStyle w:val="FORMATTEXT"/>
        <w:jc w:val="both"/>
      </w:pPr>
      <w:r w:rsidRPr="0089677D">
        <w:t>        </w:t>
      </w:r>
      <w:r w:rsidRPr="0089677D">
        <w:t xml:space="preserve">    </w:t>
      </w:r>
    </w:p>
    <w:p w14:paraId="5BD6B0E4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564D1077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657D85D0" w14:textId="77777777" w:rsidR="00000000" w:rsidRPr="0089677D" w:rsidRDefault="00441890">
      <w:pPr>
        <w:pStyle w:val="FORMATTEXT"/>
        <w:ind w:firstLine="568"/>
        <w:jc w:val="both"/>
      </w:pPr>
      <w:r w:rsidRPr="0089677D">
        <w:t>у) схему линейного объекта с обозначением мест установки технологического оборудования (при наличии);</w:t>
      </w:r>
    </w:p>
    <w:p w14:paraId="1B835B93" w14:textId="77777777" w:rsidR="00000000" w:rsidRPr="0089677D" w:rsidRDefault="00441890">
      <w:pPr>
        <w:pStyle w:val="FORMATTEXT"/>
        <w:ind w:firstLine="568"/>
        <w:jc w:val="both"/>
      </w:pPr>
    </w:p>
    <w:p w14:paraId="195CD62B" w14:textId="77777777" w:rsidR="00000000" w:rsidRPr="0089677D" w:rsidRDefault="00441890">
      <w:pPr>
        <w:pStyle w:val="FORMATTEXT"/>
        <w:ind w:firstLine="568"/>
        <w:jc w:val="both"/>
      </w:pPr>
      <w:r w:rsidRPr="0089677D">
        <w:t>ф) чертежи конструктивных решений несущих конструкций и отдельных элементов опор, описанных в пояснительной з</w:t>
      </w:r>
      <w:r w:rsidRPr="0089677D">
        <w:t>аписке;</w:t>
      </w:r>
    </w:p>
    <w:p w14:paraId="1990F934" w14:textId="77777777" w:rsidR="00000000" w:rsidRPr="0089677D" w:rsidRDefault="00441890">
      <w:pPr>
        <w:pStyle w:val="FORMATTEXT"/>
        <w:ind w:firstLine="568"/>
        <w:jc w:val="both"/>
      </w:pPr>
    </w:p>
    <w:p w14:paraId="69B5019A" w14:textId="77777777" w:rsidR="00000000" w:rsidRPr="0089677D" w:rsidRDefault="00441890">
      <w:pPr>
        <w:pStyle w:val="FORMATTEXT"/>
        <w:ind w:firstLine="568"/>
        <w:jc w:val="both"/>
      </w:pPr>
      <w:r w:rsidRPr="0089677D">
        <w:t>х) чертежи основных элементов искусственных сооружений, конструкций;</w:t>
      </w:r>
    </w:p>
    <w:p w14:paraId="600B563F" w14:textId="77777777" w:rsidR="00000000" w:rsidRPr="0089677D" w:rsidRDefault="00441890">
      <w:pPr>
        <w:pStyle w:val="FORMATTEXT"/>
        <w:ind w:firstLine="568"/>
        <w:jc w:val="both"/>
      </w:pPr>
    </w:p>
    <w:p w14:paraId="2DF89EE8" w14:textId="77777777" w:rsidR="00000000" w:rsidRPr="0089677D" w:rsidRDefault="00441890">
      <w:pPr>
        <w:pStyle w:val="FORMATTEXT"/>
        <w:ind w:firstLine="568"/>
        <w:jc w:val="both"/>
      </w:pPr>
      <w:r w:rsidRPr="0089677D">
        <w:t>х_1) схемы, предусмотренные подпунктами "б" - "г", "е" и "з" пункта 6 требований по обеспечению транспортной безопасности объектов транспортной инфраструктуры по видам транспорт</w:t>
      </w:r>
      <w:r w:rsidRPr="0089677D">
        <w:t>а на этапе их проектирования и строительства, утвержденных постановлением Правительства Российской Федерации от 23 января 2016 года N 29 "Об утверждении требований по обеспечению транспортной безопасности объектов транспортной инфраструктуры по видам транс</w:t>
      </w:r>
      <w:r w:rsidRPr="0089677D">
        <w:t>порта на этапе их проектирования и строительства и требований по обеспечению транспортной безопасности объектов (зданий, строений, сооружений), не являющихся объектами транспортной инфраструктуры и расположенных на земельных участках, прилегающих к объекта</w:t>
      </w:r>
      <w:r w:rsidRPr="0089677D">
        <w:t xml:space="preserve">м транспортной инфраструктуры и отнесенных в соответствии с земельным законодательством Российской Федерации к охранным зонам земель транспорта, и о внесении изменений в Положение о составе </w:t>
      </w:r>
      <w:r w:rsidRPr="0089677D">
        <w:lastRenderedPageBreak/>
        <w:t xml:space="preserve">разделов проектной документации и требованиях к их содержанию"; </w:t>
      </w:r>
    </w:p>
    <w:p w14:paraId="35F4F2F6" w14:textId="77777777" w:rsidR="00000000" w:rsidRPr="0089677D" w:rsidRDefault="00441890">
      <w:pPr>
        <w:pStyle w:val="FORMATTEXT"/>
        <w:ind w:firstLine="568"/>
        <w:jc w:val="both"/>
      </w:pPr>
      <w:r w:rsidRPr="0089677D">
        <w:t>(</w:t>
      </w:r>
      <w:r w:rsidRPr="0089677D">
        <w:t>Подпункт дополнительно включен с 3 февраля 2016 года постановлением Правительства Российской Федерации от 23 января 2016 года N 29)</w:t>
      </w:r>
    </w:p>
    <w:p w14:paraId="1119A88D" w14:textId="77777777" w:rsidR="00000000" w:rsidRPr="0089677D" w:rsidRDefault="00441890">
      <w:pPr>
        <w:pStyle w:val="FORMATTEXT"/>
        <w:ind w:firstLine="568"/>
        <w:jc w:val="both"/>
      </w:pPr>
    </w:p>
    <w:p w14:paraId="2063F341" w14:textId="77777777" w:rsidR="00000000" w:rsidRPr="0089677D" w:rsidRDefault="00441890">
      <w:pPr>
        <w:pStyle w:val="FORMATTEXT"/>
        <w:ind w:firstLine="568"/>
        <w:jc w:val="both"/>
      </w:pPr>
      <w:r w:rsidRPr="0089677D">
        <w:t>ц) схемы крепления элементов конструкций;</w:t>
      </w:r>
    </w:p>
    <w:p w14:paraId="3577C9C6" w14:textId="77777777" w:rsidR="00000000" w:rsidRPr="0089677D" w:rsidRDefault="00441890">
      <w:pPr>
        <w:pStyle w:val="FORMATTEXT"/>
        <w:ind w:firstLine="568"/>
        <w:jc w:val="both"/>
      </w:pPr>
    </w:p>
    <w:p w14:paraId="4F847D81" w14:textId="77777777" w:rsidR="00000000" w:rsidRPr="0089677D" w:rsidRDefault="00441890">
      <w:pPr>
        <w:pStyle w:val="FORMATTEXT"/>
        <w:ind w:firstLine="568"/>
        <w:jc w:val="both"/>
      </w:pPr>
      <w:r w:rsidRPr="0089677D">
        <w:t>ч) для автомобильных дорог - схемы и чертежи, указанные в подпунктах "у" - "ц" н</w:t>
      </w:r>
      <w:r w:rsidRPr="0089677D">
        <w:t>астоящего пункта, а также:</w:t>
      </w:r>
    </w:p>
    <w:p w14:paraId="28CFB021" w14:textId="77777777" w:rsidR="00000000" w:rsidRPr="0089677D" w:rsidRDefault="00441890">
      <w:pPr>
        <w:pStyle w:val="FORMATTEXT"/>
        <w:ind w:firstLine="568"/>
        <w:jc w:val="both"/>
      </w:pPr>
    </w:p>
    <w:p w14:paraId="42A4BBE7" w14:textId="77777777" w:rsidR="00000000" w:rsidRPr="0089677D" w:rsidRDefault="00441890">
      <w:pPr>
        <w:pStyle w:val="FORMATTEXT"/>
        <w:ind w:firstLine="568"/>
        <w:jc w:val="both"/>
      </w:pPr>
      <w:r w:rsidRPr="0089677D">
        <w:t>чертежи характерных профилей насыпи и выемок, конструкций дорожных одежд;</w:t>
      </w:r>
    </w:p>
    <w:p w14:paraId="44C9658F" w14:textId="77777777" w:rsidR="00000000" w:rsidRPr="0089677D" w:rsidRDefault="00441890">
      <w:pPr>
        <w:pStyle w:val="FORMATTEXT"/>
        <w:ind w:firstLine="568"/>
        <w:jc w:val="both"/>
      </w:pPr>
    </w:p>
    <w:p w14:paraId="7D49F437" w14:textId="77777777" w:rsidR="00000000" w:rsidRPr="0089677D" w:rsidRDefault="00441890">
      <w:pPr>
        <w:pStyle w:val="FORMATTEXT"/>
        <w:ind w:firstLine="568"/>
        <w:jc w:val="both"/>
      </w:pPr>
      <w:r w:rsidRPr="0089677D">
        <w:t>чертежи индивидуальных профилей земляного полотна;</w:t>
      </w:r>
    </w:p>
    <w:p w14:paraId="192AD6F2" w14:textId="77777777" w:rsidR="00000000" w:rsidRPr="0089677D" w:rsidRDefault="00441890">
      <w:pPr>
        <w:pStyle w:val="FORMATTEXT"/>
        <w:ind w:firstLine="568"/>
        <w:jc w:val="both"/>
      </w:pPr>
    </w:p>
    <w:p w14:paraId="1B84CA39" w14:textId="77777777" w:rsidR="00000000" w:rsidRPr="0089677D" w:rsidRDefault="00441890">
      <w:pPr>
        <w:pStyle w:val="FORMATTEXT"/>
        <w:ind w:firstLine="568"/>
        <w:jc w:val="both"/>
      </w:pPr>
      <w:r w:rsidRPr="0089677D">
        <w:t>ш) для железных дорог - схемы и чертежи, указанные в подпунктах "у" - "ц" настоящего пункта, а также</w:t>
      </w:r>
      <w:r w:rsidRPr="0089677D">
        <w:t>:</w:t>
      </w:r>
    </w:p>
    <w:p w14:paraId="504EAB0C" w14:textId="77777777" w:rsidR="00000000" w:rsidRPr="0089677D" w:rsidRDefault="00441890">
      <w:pPr>
        <w:pStyle w:val="FORMATTEXT"/>
        <w:ind w:firstLine="568"/>
        <w:jc w:val="both"/>
      </w:pPr>
    </w:p>
    <w:p w14:paraId="7504C9FE" w14:textId="77777777" w:rsidR="00000000" w:rsidRPr="0089677D" w:rsidRDefault="00441890">
      <w:pPr>
        <w:pStyle w:val="FORMATTEXT"/>
        <w:ind w:firstLine="568"/>
        <w:jc w:val="both"/>
      </w:pPr>
      <w:r w:rsidRPr="0089677D">
        <w:t>чертежи характерных профилей насыпи и выемок, верхнего строения пути;</w:t>
      </w:r>
    </w:p>
    <w:p w14:paraId="53C5FEEC" w14:textId="77777777" w:rsidR="00000000" w:rsidRPr="0089677D" w:rsidRDefault="00441890">
      <w:pPr>
        <w:pStyle w:val="FORMATTEXT"/>
        <w:ind w:firstLine="568"/>
        <w:jc w:val="both"/>
      </w:pPr>
    </w:p>
    <w:p w14:paraId="6DD18211" w14:textId="77777777" w:rsidR="00000000" w:rsidRPr="0089677D" w:rsidRDefault="00441890">
      <w:pPr>
        <w:pStyle w:val="FORMATTEXT"/>
        <w:ind w:firstLine="568"/>
        <w:jc w:val="both"/>
      </w:pPr>
      <w:r w:rsidRPr="0089677D">
        <w:t>чертежи индивидуальных профилей земляного полотна;</w:t>
      </w:r>
    </w:p>
    <w:p w14:paraId="1977BA51" w14:textId="77777777" w:rsidR="00000000" w:rsidRPr="0089677D" w:rsidRDefault="00441890">
      <w:pPr>
        <w:pStyle w:val="FORMATTEXT"/>
        <w:ind w:firstLine="568"/>
        <w:jc w:val="both"/>
      </w:pPr>
    </w:p>
    <w:p w14:paraId="21337DE2" w14:textId="77777777" w:rsidR="00000000" w:rsidRPr="0089677D" w:rsidRDefault="00441890">
      <w:pPr>
        <w:pStyle w:val="FORMATTEXT"/>
        <w:ind w:firstLine="568"/>
        <w:jc w:val="both"/>
      </w:pPr>
      <w:r w:rsidRPr="0089677D">
        <w:t>диаграмму грузопотока (при необходимости);</w:t>
      </w:r>
    </w:p>
    <w:p w14:paraId="4F711361" w14:textId="77777777" w:rsidR="00000000" w:rsidRPr="0089677D" w:rsidRDefault="00441890">
      <w:pPr>
        <w:pStyle w:val="FORMATTEXT"/>
        <w:ind w:firstLine="568"/>
        <w:jc w:val="both"/>
      </w:pPr>
    </w:p>
    <w:p w14:paraId="400146A2" w14:textId="77777777" w:rsidR="00000000" w:rsidRPr="0089677D" w:rsidRDefault="00441890">
      <w:pPr>
        <w:pStyle w:val="FORMATTEXT"/>
        <w:ind w:firstLine="568"/>
        <w:jc w:val="both"/>
      </w:pPr>
      <w:r w:rsidRPr="0089677D">
        <w:t>планы узлов, станций и других раздельных пунктов с указанием объектов капитального стр</w:t>
      </w:r>
      <w:r w:rsidRPr="0089677D">
        <w:t>оительства, сооружений и обустройств железнодорожной инфраструктуры;</w:t>
      </w:r>
    </w:p>
    <w:p w14:paraId="0BFF78E4" w14:textId="77777777" w:rsidR="00000000" w:rsidRPr="0089677D" w:rsidRDefault="00441890">
      <w:pPr>
        <w:pStyle w:val="FORMATTEXT"/>
        <w:ind w:firstLine="568"/>
        <w:jc w:val="both"/>
      </w:pPr>
    </w:p>
    <w:p w14:paraId="62CD739B" w14:textId="77777777" w:rsidR="00000000" w:rsidRPr="0089677D" w:rsidRDefault="00441890">
      <w:pPr>
        <w:pStyle w:val="FORMATTEXT"/>
        <w:ind w:firstLine="568"/>
        <w:jc w:val="both"/>
      </w:pPr>
      <w:r w:rsidRPr="0089677D">
        <w:t>ш_1) для метрополитена - документы и сведения, указанные в подпунктах "у"-"ц" настоящего пункта, а также:</w:t>
      </w:r>
    </w:p>
    <w:p w14:paraId="7ED8E4A9" w14:textId="77777777" w:rsidR="00000000" w:rsidRPr="0089677D" w:rsidRDefault="00441890">
      <w:pPr>
        <w:pStyle w:val="FORMATTEXT"/>
        <w:ind w:firstLine="568"/>
        <w:jc w:val="both"/>
      </w:pPr>
    </w:p>
    <w:p w14:paraId="61C9220D" w14:textId="77777777" w:rsidR="00000000" w:rsidRPr="0089677D" w:rsidRDefault="00441890">
      <w:pPr>
        <w:pStyle w:val="FORMATTEXT"/>
        <w:ind w:firstLine="568"/>
        <w:jc w:val="both"/>
      </w:pPr>
      <w:r w:rsidRPr="0089677D">
        <w:t>применительно к системе электроснабжения:</w:t>
      </w:r>
    </w:p>
    <w:p w14:paraId="7C2C33E5" w14:textId="77777777" w:rsidR="00000000" w:rsidRPr="0089677D" w:rsidRDefault="00441890">
      <w:pPr>
        <w:pStyle w:val="FORMATTEXT"/>
        <w:ind w:firstLine="568"/>
        <w:jc w:val="both"/>
      </w:pPr>
    </w:p>
    <w:p w14:paraId="46CFDCF7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принципиальные схемы электроснабжени</w:t>
      </w:r>
      <w:r w:rsidRPr="0089677D">
        <w:t>я электроприемников от основного, дополнительного и резервного источников электроснабжения;</w:t>
      </w:r>
    </w:p>
    <w:p w14:paraId="2F5CC47A" w14:textId="77777777" w:rsidR="00000000" w:rsidRPr="0089677D" w:rsidRDefault="00441890">
      <w:pPr>
        <w:pStyle w:val="FORMATTEXT"/>
        <w:ind w:firstLine="568"/>
        <w:jc w:val="both"/>
      </w:pPr>
    </w:p>
    <w:p w14:paraId="14EA4082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принципиальная схема сети освещения, в том числе промышленной площадки и транспортных коммуникаций;</w:t>
      </w:r>
    </w:p>
    <w:p w14:paraId="79B979F0" w14:textId="77777777" w:rsidR="00000000" w:rsidRPr="0089677D" w:rsidRDefault="00441890">
      <w:pPr>
        <w:pStyle w:val="FORMATTEXT"/>
        <w:ind w:firstLine="568"/>
        <w:jc w:val="both"/>
      </w:pPr>
    </w:p>
    <w:p w14:paraId="5B87EDAA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принципиальная схема сети аварийного освещения;</w:t>
      </w:r>
    </w:p>
    <w:p w14:paraId="08B567CE" w14:textId="77777777" w:rsidR="00000000" w:rsidRPr="0089677D" w:rsidRDefault="00441890">
      <w:pPr>
        <w:pStyle w:val="FORMATTEXT"/>
        <w:ind w:firstLine="568"/>
        <w:jc w:val="both"/>
      </w:pPr>
    </w:p>
    <w:p w14:paraId="325C0388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заземле</w:t>
      </w:r>
      <w:r w:rsidRPr="0089677D">
        <w:t>ний (занулений) и молниезащиты;</w:t>
      </w:r>
    </w:p>
    <w:p w14:paraId="0F004D01" w14:textId="77777777" w:rsidR="00000000" w:rsidRPr="0089677D" w:rsidRDefault="00441890">
      <w:pPr>
        <w:pStyle w:val="FORMATTEXT"/>
        <w:ind w:firstLine="568"/>
        <w:jc w:val="both"/>
      </w:pPr>
    </w:p>
    <w:p w14:paraId="1996D59D" w14:textId="77777777" w:rsidR="00000000" w:rsidRPr="0089677D" w:rsidRDefault="00441890">
      <w:pPr>
        <w:pStyle w:val="FORMATTEXT"/>
        <w:ind w:firstLine="568"/>
        <w:jc w:val="both"/>
      </w:pPr>
      <w:r w:rsidRPr="0089677D">
        <w:t>план сетей электроснабжения;</w:t>
      </w:r>
    </w:p>
    <w:p w14:paraId="4A8DAEFE" w14:textId="77777777" w:rsidR="00000000" w:rsidRPr="0089677D" w:rsidRDefault="00441890">
      <w:pPr>
        <w:pStyle w:val="FORMATTEXT"/>
        <w:ind w:firstLine="568"/>
        <w:jc w:val="both"/>
      </w:pPr>
    </w:p>
    <w:p w14:paraId="387F20A3" w14:textId="77777777" w:rsidR="00000000" w:rsidRPr="0089677D" w:rsidRDefault="00441890">
      <w:pPr>
        <w:pStyle w:val="FORMATTEXT"/>
        <w:ind w:firstLine="568"/>
        <w:jc w:val="both"/>
      </w:pPr>
      <w:r w:rsidRPr="0089677D">
        <w:t>схема размещения электрооборудования;</w:t>
      </w:r>
    </w:p>
    <w:p w14:paraId="0013E94E" w14:textId="77777777" w:rsidR="00000000" w:rsidRPr="0089677D" w:rsidRDefault="00441890">
      <w:pPr>
        <w:pStyle w:val="FORMATTEXT"/>
        <w:ind w:firstLine="568"/>
        <w:jc w:val="both"/>
      </w:pPr>
    </w:p>
    <w:p w14:paraId="16EA11E1" w14:textId="77777777" w:rsidR="00000000" w:rsidRPr="0089677D" w:rsidRDefault="00441890">
      <w:pPr>
        <w:pStyle w:val="FORMATTEXT"/>
        <w:ind w:firstLine="568"/>
        <w:jc w:val="both"/>
      </w:pPr>
      <w:r w:rsidRPr="0089677D">
        <w:t>применительно к системе водоснабжения:</w:t>
      </w:r>
    </w:p>
    <w:p w14:paraId="2CBCB597" w14:textId="77777777" w:rsidR="00000000" w:rsidRPr="0089677D" w:rsidRDefault="00441890">
      <w:pPr>
        <w:pStyle w:val="FORMATTEXT"/>
        <w:ind w:firstLine="568"/>
        <w:jc w:val="both"/>
      </w:pPr>
    </w:p>
    <w:p w14:paraId="5E8F229C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принципиальные схемы систем водоснабжения объекта капитального строительства;</w:t>
      </w:r>
    </w:p>
    <w:p w14:paraId="342FB09C" w14:textId="77777777" w:rsidR="00000000" w:rsidRPr="0089677D" w:rsidRDefault="00441890">
      <w:pPr>
        <w:pStyle w:val="FORMATTEXT"/>
        <w:ind w:firstLine="568"/>
        <w:jc w:val="both"/>
      </w:pPr>
    </w:p>
    <w:p w14:paraId="249726C4" w14:textId="77777777" w:rsidR="00000000" w:rsidRPr="0089677D" w:rsidRDefault="00441890">
      <w:pPr>
        <w:pStyle w:val="FORMATTEXT"/>
        <w:ind w:firstLine="568"/>
        <w:jc w:val="both"/>
      </w:pPr>
      <w:r w:rsidRPr="0089677D">
        <w:t>план сетей водоснабжения;</w:t>
      </w:r>
    </w:p>
    <w:p w14:paraId="55B6FBBA" w14:textId="77777777" w:rsidR="00000000" w:rsidRPr="0089677D" w:rsidRDefault="00441890">
      <w:pPr>
        <w:pStyle w:val="FORMATTEXT"/>
        <w:ind w:firstLine="568"/>
        <w:jc w:val="both"/>
      </w:pPr>
    </w:p>
    <w:p w14:paraId="67E3F632" w14:textId="77777777" w:rsidR="00000000" w:rsidRPr="0089677D" w:rsidRDefault="00441890">
      <w:pPr>
        <w:pStyle w:val="FORMATTEXT"/>
        <w:ind w:firstLine="568"/>
        <w:jc w:val="both"/>
      </w:pPr>
      <w:r w:rsidRPr="0089677D">
        <w:t>примени</w:t>
      </w:r>
      <w:r w:rsidRPr="0089677D">
        <w:t>тельно к системе водоотведения:</w:t>
      </w:r>
    </w:p>
    <w:p w14:paraId="2F68BE06" w14:textId="77777777" w:rsidR="00000000" w:rsidRPr="0089677D" w:rsidRDefault="00441890">
      <w:pPr>
        <w:pStyle w:val="FORMATTEXT"/>
        <w:ind w:firstLine="568"/>
        <w:jc w:val="both"/>
      </w:pPr>
    </w:p>
    <w:p w14:paraId="604EA832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принципиальные схемы систем канализации и водоотведения объекта капитального строительства;</w:t>
      </w:r>
    </w:p>
    <w:p w14:paraId="449772F6" w14:textId="77777777" w:rsidR="00000000" w:rsidRPr="0089677D" w:rsidRDefault="00441890">
      <w:pPr>
        <w:pStyle w:val="FORMATTEXT"/>
        <w:ind w:firstLine="568"/>
        <w:jc w:val="both"/>
      </w:pPr>
    </w:p>
    <w:p w14:paraId="01221752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принципиальные схемы прокладки наружных сетей водоотведения, ливнестоков и дренажных вод;</w:t>
      </w:r>
    </w:p>
    <w:p w14:paraId="13E55100" w14:textId="77777777" w:rsidR="00000000" w:rsidRPr="0089677D" w:rsidRDefault="00441890">
      <w:pPr>
        <w:pStyle w:val="FORMATTEXT"/>
        <w:ind w:firstLine="568"/>
        <w:jc w:val="both"/>
      </w:pPr>
    </w:p>
    <w:p w14:paraId="5F6126EB" w14:textId="77777777" w:rsidR="00000000" w:rsidRPr="0089677D" w:rsidRDefault="00441890">
      <w:pPr>
        <w:pStyle w:val="FORMATTEXT"/>
        <w:ind w:firstLine="568"/>
        <w:jc w:val="both"/>
      </w:pPr>
      <w:r w:rsidRPr="0089677D">
        <w:t>план сетей водоотведения;</w:t>
      </w:r>
    </w:p>
    <w:p w14:paraId="2D1EFA60" w14:textId="77777777" w:rsidR="00000000" w:rsidRPr="0089677D" w:rsidRDefault="00441890">
      <w:pPr>
        <w:pStyle w:val="FORMATTEXT"/>
        <w:ind w:firstLine="568"/>
        <w:jc w:val="both"/>
      </w:pPr>
    </w:p>
    <w:p w14:paraId="1877ED60" w14:textId="77777777" w:rsidR="00000000" w:rsidRPr="0089677D" w:rsidRDefault="00441890">
      <w:pPr>
        <w:pStyle w:val="FORMATTEXT"/>
        <w:ind w:firstLine="568"/>
        <w:jc w:val="both"/>
      </w:pPr>
      <w:r w:rsidRPr="0089677D">
        <w:t>применительн</w:t>
      </w:r>
      <w:r w:rsidRPr="0089677D">
        <w:t>о к системам отопления, вентиляции и кондиционирования воздуха, тепловых сетей:</w:t>
      </w:r>
    </w:p>
    <w:p w14:paraId="4BDA2DB4" w14:textId="77777777" w:rsidR="00000000" w:rsidRPr="0089677D" w:rsidRDefault="00441890">
      <w:pPr>
        <w:pStyle w:val="FORMATTEXT"/>
        <w:ind w:firstLine="568"/>
        <w:jc w:val="both"/>
      </w:pPr>
    </w:p>
    <w:p w14:paraId="0C182437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принципиальные схемы систем отопления, вентиляции и кондиционирования воздуха;</w:t>
      </w:r>
    </w:p>
    <w:p w14:paraId="153212F2" w14:textId="77777777" w:rsidR="00000000" w:rsidRPr="0089677D" w:rsidRDefault="00441890">
      <w:pPr>
        <w:pStyle w:val="FORMATTEXT"/>
        <w:ind w:firstLine="568"/>
        <w:jc w:val="both"/>
      </w:pPr>
    </w:p>
    <w:p w14:paraId="3D0D93E6" w14:textId="77777777" w:rsidR="00000000" w:rsidRPr="0089677D" w:rsidRDefault="00441890">
      <w:pPr>
        <w:pStyle w:val="FORMATTEXT"/>
        <w:ind w:firstLine="568"/>
        <w:jc w:val="both"/>
      </w:pPr>
      <w:r w:rsidRPr="0089677D">
        <w:t>схема паропроводов (при наличии);</w:t>
      </w:r>
    </w:p>
    <w:p w14:paraId="4CEFAB0E" w14:textId="77777777" w:rsidR="00000000" w:rsidRPr="0089677D" w:rsidRDefault="00441890">
      <w:pPr>
        <w:pStyle w:val="FORMATTEXT"/>
        <w:ind w:firstLine="568"/>
        <w:jc w:val="both"/>
      </w:pPr>
    </w:p>
    <w:p w14:paraId="21822363" w14:textId="77777777" w:rsidR="00000000" w:rsidRPr="0089677D" w:rsidRDefault="00441890">
      <w:pPr>
        <w:pStyle w:val="FORMATTEXT"/>
        <w:ind w:firstLine="568"/>
        <w:jc w:val="both"/>
      </w:pPr>
      <w:r w:rsidRPr="0089677D">
        <w:t>схема холодоснабжения (при наличии);</w:t>
      </w:r>
    </w:p>
    <w:p w14:paraId="189444A4" w14:textId="77777777" w:rsidR="00000000" w:rsidRPr="0089677D" w:rsidRDefault="00441890">
      <w:pPr>
        <w:pStyle w:val="FORMATTEXT"/>
        <w:ind w:firstLine="568"/>
        <w:jc w:val="both"/>
      </w:pPr>
    </w:p>
    <w:p w14:paraId="0B19F97C" w14:textId="77777777" w:rsidR="00000000" w:rsidRPr="0089677D" w:rsidRDefault="00441890">
      <w:pPr>
        <w:pStyle w:val="FORMATTEXT"/>
        <w:ind w:firstLine="568"/>
        <w:jc w:val="both"/>
      </w:pPr>
      <w:r w:rsidRPr="0089677D">
        <w:t>план сетей теплоснабже</w:t>
      </w:r>
      <w:r w:rsidRPr="0089677D">
        <w:t>ния;</w:t>
      </w:r>
    </w:p>
    <w:p w14:paraId="7E84BC78" w14:textId="77777777" w:rsidR="00000000" w:rsidRPr="0089677D" w:rsidRDefault="00441890">
      <w:pPr>
        <w:pStyle w:val="FORMATTEXT"/>
        <w:ind w:firstLine="568"/>
        <w:jc w:val="both"/>
      </w:pPr>
    </w:p>
    <w:p w14:paraId="453F5129" w14:textId="77777777" w:rsidR="00000000" w:rsidRPr="0089677D" w:rsidRDefault="00441890">
      <w:pPr>
        <w:pStyle w:val="FORMATTEXT"/>
        <w:ind w:firstLine="568"/>
        <w:jc w:val="both"/>
      </w:pPr>
      <w:r w:rsidRPr="0089677D">
        <w:t>применительно к системам автоматики и телемеханики движения поездов:</w:t>
      </w:r>
    </w:p>
    <w:p w14:paraId="29197E9E" w14:textId="77777777" w:rsidR="00000000" w:rsidRPr="0089677D" w:rsidRDefault="00441890">
      <w:pPr>
        <w:pStyle w:val="FORMATTEXT"/>
        <w:ind w:firstLine="568"/>
        <w:jc w:val="both"/>
      </w:pPr>
    </w:p>
    <w:p w14:paraId="521B3C61" w14:textId="77777777" w:rsidR="00000000" w:rsidRPr="0089677D" w:rsidRDefault="00441890">
      <w:pPr>
        <w:pStyle w:val="FORMATTEXT"/>
        <w:ind w:firstLine="568"/>
        <w:jc w:val="both"/>
      </w:pPr>
      <w:r w:rsidRPr="0089677D">
        <w:t>схема распределения допустимых скоростных режимов движения поездов на путевых участках;</w:t>
      </w:r>
    </w:p>
    <w:p w14:paraId="79E82BED" w14:textId="77777777" w:rsidR="00000000" w:rsidRPr="0089677D" w:rsidRDefault="00441890">
      <w:pPr>
        <w:pStyle w:val="FORMATTEXT"/>
        <w:ind w:firstLine="568"/>
        <w:jc w:val="both"/>
      </w:pPr>
    </w:p>
    <w:p w14:paraId="5AEA295E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маршрутов на станциях с путевым развитием;</w:t>
      </w:r>
    </w:p>
    <w:p w14:paraId="6441E82B" w14:textId="77777777" w:rsidR="00000000" w:rsidRPr="0089677D" w:rsidRDefault="00441890">
      <w:pPr>
        <w:pStyle w:val="FORMATTEXT"/>
        <w:ind w:firstLine="568"/>
        <w:jc w:val="both"/>
      </w:pPr>
    </w:p>
    <w:p w14:paraId="4F749E79" w14:textId="77777777" w:rsidR="00000000" w:rsidRPr="0089677D" w:rsidRDefault="00441890">
      <w:pPr>
        <w:pStyle w:val="FORMATTEXT"/>
        <w:ind w:firstLine="568"/>
        <w:jc w:val="both"/>
      </w:pPr>
      <w:r w:rsidRPr="0089677D">
        <w:t>схема расположения оборудования и кабель</w:t>
      </w:r>
      <w:r w:rsidRPr="0089677D">
        <w:t>ный план;</w:t>
      </w:r>
    </w:p>
    <w:p w14:paraId="47F07487" w14:textId="77777777" w:rsidR="00000000" w:rsidRPr="0089677D" w:rsidRDefault="00441890">
      <w:pPr>
        <w:pStyle w:val="FORMATTEXT"/>
        <w:ind w:firstLine="568"/>
        <w:jc w:val="both"/>
      </w:pPr>
    </w:p>
    <w:p w14:paraId="6EB34072" w14:textId="77777777" w:rsidR="00000000" w:rsidRPr="0089677D" w:rsidRDefault="00441890">
      <w:pPr>
        <w:pStyle w:val="FORMATTEXT"/>
        <w:ind w:firstLine="568"/>
        <w:jc w:val="both"/>
      </w:pPr>
      <w:r w:rsidRPr="0089677D">
        <w:t>чертежи основных технических решений линий или участков в устройствах автоматики и телемеханики движения поездов;</w:t>
      </w:r>
    </w:p>
    <w:p w14:paraId="6DBC5AB6" w14:textId="77777777" w:rsidR="00000000" w:rsidRPr="0089677D" w:rsidRDefault="00441890">
      <w:pPr>
        <w:pStyle w:val="FORMATTEXT"/>
        <w:ind w:firstLine="568"/>
        <w:jc w:val="both"/>
      </w:pPr>
    </w:p>
    <w:p w14:paraId="6DF0D759" w14:textId="77777777" w:rsidR="00000000" w:rsidRPr="0089677D" w:rsidRDefault="00441890">
      <w:pPr>
        <w:pStyle w:val="FORMATTEXT"/>
        <w:ind w:firstLine="568"/>
        <w:jc w:val="both"/>
      </w:pPr>
      <w:r w:rsidRPr="0089677D">
        <w:t>схема размещения оборудования в аппаратных автоматики и телемеханики движения поездов;</w:t>
      </w:r>
    </w:p>
    <w:p w14:paraId="4B826C70" w14:textId="77777777" w:rsidR="00000000" w:rsidRPr="0089677D" w:rsidRDefault="00441890">
      <w:pPr>
        <w:pStyle w:val="FORMATTEXT"/>
        <w:ind w:firstLine="568"/>
        <w:jc w:val="both"/>
      </w:pPr>
    </w:p>
    <w:p w14:paraId="6586EF4F" w14:textId="77777777" w:rsidR="00000000" w:rsidRPr="0089677D" w:rsidRDefault="00441890">
      <w:pPr>
        <w:pStyle w:val="FORMATTEXT"/>
        <w:ind w:firstLine="568"/>
        <w:jc w:val="both"/>
      </w:pPr>
      <w:r w:rsidRPr="0089677D">
        <w:t>применительно к системам сетей связи и эле</w:t>
      </w:r>
      <w:r w:rsidRPr="0089677D">
        <w:t>ктрочасов:</w:t>
      </w:r>
    </w:p>
    <w:p w14:paraId="049795C0" w14:textId="77777777" w:rsidR="00000000" w:rsidRPr="0089677D" w:rsidRDefault="00441890">
      <w:pPr>
        <w:pStyle w:val="FORMATTEXT"/>
        <w:ind w:firstLine="568"/>
        <w:jc w:val="both"/>
      </w:pPr>
    </w:p>
    <w:p w14:paraId="46589761" w14:textId="77777777" w:rsidR="00000000" w:rsidRPr="0089677D" w:rsidRDefault="00441890">
      <w:pPr>
        <w:pStyle w:val="FORMATTEXT"/>
        <w:ind w:firstLine="568"/>
        <w:jc w:val="both"/>
      </w:pPr>
      <w:r w:rsidRPr="0089677D">
        <w:t>скелетные схемы сетей средств связи, локальных вычислительных сетей (при наличии) и иных слаботочных сетей;</w:t>
      </w:r>
    </w:p>
    <w:p w14:paraId="4FB439A8" w14:textId="77777777" w:rsidR="00000000" w:rsidRPr="0089677D" w:rsidRDefault="00441890">
      <w:pPr>
        <w:pStyle w:val="FORMATTEXT"/>
        <w:ind w:firstLine="568"/>
        <w:jc w:val="both"/>
      </w:pPr>
    </w:p>
    <w:p w14:paraId="5014BE91" w14:textId="77777777" w:rsidR="00000000" w:rsidRPr="0089677D" w:rsidRDefault="00441890">
      <w:pPr>
        <w:pStyle w:val="FORMATTEXT"/>
        <w:ind w:firstLine="568"/>
        <w:jc w:val="both"/>
      </w:pPr>
      <w:r w:rsidRPr="0089677D">
        <w:t>схема размещения оконечного оборудования, иных технических, радиоэлектронных средств и высокочастотных устройств (при наличии);</w:t>
      </w:r>
    </w:p>
    <w:p w14:paraId="46DFA707" w14:textId="77777777" w:rsidR="00000000" w:rsidRPr="0089677D" w:rsidRDefault="00441890">
      <w:pPr>
        <w:pStyle w:val="FORMATTEXT"/>
        <w:ind w:firstLine="568"/>
        <w:jc w:val="both"/>
      </w:pPr>
    </w:p>
    <w:p w14:paraId="0D179608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схема </w:t>
      </w:r>
      <w:r w:rsidRPr="0089677D">
        <w:t>комплексных магистральных сетей;</w:t>
      </w:r>
    </w:p>
    <w:p w14:paraId="5CE36641" w14:textId="77777777" w:rsidR="00000000" w:rsidRPr="0089677D" w:rsidRDefault="00441890">
      <w:pPr>
        <w:pStyle w:val="FORMATTEXT"/>
        <w:ind w:firstLine="568"/>
        <w:jc w:val="both"/>
      </w:pPr>
    </w:p>
    <w:p w14:paraId="1AD6B20B" w14:textId="77777777" w:rsidR="00000000" w:rsidRPr="0089677D" w:rsidRDefault="00441890">
      <w:pPr>
        <w:pStyle w:val="FORMATTEXT"/>
        <w:ind w:firstLine="568"/>
        <w:jc w:val="both"/>
      </w:pPr>
      <w:r w:rsidRPr="0089677D">
        <w:t>применительно к конструкции путей и контактного рельса:</w:t>
      </w:r>
    </w:p>
    <w:p w14:paraId="39790F16" w14:textId="77777777" w:rsidR="00000000" w:rsidRPr="0089677D" w:rsidRDefault="00441890">
      <w:pPr>
        <w:pStyle w:val="FORMATTEXT"/>
        <w:ind w:firstLine="568"/>
        <w:jc w:val="both"/>
      </w:pPr>
    </w:p>
    <w:p w14:paraId="74449695" w14:textId="77777777" w:rsidR="00000000" w:rsidRPr="0089677D" w:rsidRDefault="00441890">
      <w:pPr>
        <w:pStyle w:val="FORMATTEXT"/>
        <w:ind w:firstLine="568"/>
        <w:jc w:val="both"/>
      </w:pPr>
      <w:r w:rsidRPr="0089677D">
        <w:t>чертежи принятых конструкций верхнего строения пути и контактного рельса;</w:t>
      </w:r>
    </w:p>
    <w:p w14:paraId="0651B8EF" w14:textId="77777777" w:rsidR="00000000" w:rsidRPr="0089677D" w:rsidRDefault="00441890">
      <w:pPr>
        <w:pStyle w:val="FORMATTEXT"/>
        <w:ind w:firstLine="568"/>
        <w:jc w:val="both"/>
      </w:pPr>
    </w:p>
    <w:p w14:paraId="08306465" w14:textId="77777777" w:rsidR="00000000" w:rsidRPr="0089677D" w:rsidRDefault="00441890">
      <w:pPr>
        <w:pStyle w:val="FORMATTEXT"/>
        <w:ind w:firstLine="568"/>
        <w:jc w:val="both"/>
      </w:pPr>
      <w:r w:rsidRPr="0089677D">
        <w:t>поперечные профили земляного полотна и план водоотводных устройств на открытом наземном уч</w:t>
      </w:r>
      <w:r w:rsidRPr="0089677D">
        <w:t>астке линии (с указанием площадок для складирования снега, сбрасываемого с путей);</w:t>
      </w:r>
    </w:p>
    <w:p w14:paraId="438839AD" w14:textId="77777777" w:rsidR="00000000" w:rsidRPr="0089677D" w:rsidRDefault="00441890">
      <w:pPr>
        <w:pStyle w:val="FORMATTEXT"/>
        <w:ind w:firstLine="568"/>
        <w:jc w:val="both"/>
      </w:pPr>
    </w:p>
    <w:p w14:paraId="5C198A85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применительно к системе автоматической охранной сигнализации и контроля доступа, а также системе антитеррористической защиты, технологическим решениям резервных источников </w:t>
      </w:r>
      <w:r w:rsidRPr="0089677D">
        <w:t>электроснабжения объектов метрополитена:</w:t>
      </w:r>
    </w:p>
    <w:p w14:paraId="5AE40700" w14:textId="77777777" w:rsidR="00000000" w:rsidRPr="0089677D" w:rsidRDefault="00441890">
      <w:pPr>
        <w:pStyle w:val="FORMATTEXT"/>
        <w:ind w:firstLine="568"/>
        <w:jc w:val="both"/>
      </w:pPr>
    </w:p>
    <w:p w14:paraId="78ED8069" w14:textId="77777777" w:rsidR="00000000" w:rsidRPr="0089677D" w:rsidRDefault="00441890">
      <w:pPr>
        <w:pStyle w:val="FORMATTEXT"/>
        <w:ind w:firstLine="568"/>
        <w:jc w:val="both"/>
      </w:pPr>
      <w:r w:rsidRPr="0089677D">
        <w:t>скелетные схемы сетей охранной сигнализации и управления контролем доступа на объект метрополитена;</w:t>
      </w:r>
    </w:p>
    <w:p w14:paraId="4A642E2F" w14:textId="77777777" w:rsidR="00000000" w:rsidRPr="0089677D" w:rsidRDefault="00441890">
      <w:pPr>
        <w:pStyle w:val="FORMATTEXT"/>
        <w:ind w:firstLine="568"/>
        <w:jc w:val="both"/>
      </w:pPr>
    </w:p>
    <w:p w14:paraId="004CAC9A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размещения оконечного оборудования, иных технических, радиоэлектронных средств и высокочастотных устройств</w:t>
      </w:r>
      <w:r w:rsidRPr="0089677D">
        <w:t xml:space="preserve"> (при наличии); </w:t>
      </w:r>
    </w:p>
    <w:p w14:paraId="18863629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"ш_1" дополнительно включен постановлением Правительства Российской Федерации от 7 декабря 2010 года N 1006)</w:t>
      </w:r>
    </w:p>
    <w:p w14:paraId="6FD88ECC" w14:textId="77777777" w:rsidR="00000000" w:rsidRPr="0089677D" w:rsidRDefault="00441890">
      <w:pPr>
        <w:pStyle w:val="FORMATTEXT"/>
        <w:ind w:firstLine="568"/>
        <w:jc w:val="both"/>
      </w:pPr>
    </w:p>
    <w:p w14:paraId="61EB1064" w14:textId="77777777" w:rsidR="00000000" w:rsidRPr="0089677D" w:rsidRDefault="00441890">
      <w:pPr>
        <w:pStyle w:val="FORMATTEXT"/>
        <w:ind w:firstLine="568"/>
        <w:jc w:val="both"/>
      </w:pPr>
      <w:r w:rsidRPr="0089677D">
        <w:t>щ) для сетей связи - схемы и чертежи, указанные в подпунктах "у" - "ц" настоящего пункта, а также:</w:t>
      </w:r>
    </w:p>
    <w:p w14:paraId="11E0A81E" w14:textId="77777777" w:rsidR="00000000" w:rsidRPr="0089677D" w:rsidRDefault="00441890">
      <w:pPr>
        <w:pStyle w:val="FORMATTEXT"/>
        <w:ind w:firstLine="568"/>
        <w:jc w:val="both"/>
      </w:pPr>
    </w:p>
    <w:p w14:paraId="729E4DED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устройства ка</w:t>
      </w:r>
      <w:r w:rsidRPr="0089677D">
        <w:t>бельных переходов через железные и автомобильные (шоссейные, грунтовые) дороги, а также через водные преграды;</w:t>
      </w:r>
    </w:p>
    <w:p w14:paraId="3E2084CB" w14:textId="77777777" w:rsidR="00000000" w:rsidRPr="0089677D" w:rsidRDefault="00441890">
      <w:pPr>
        <w:pStyle w:val="FORMATTEXT"/>
        <w:ind w:firstLine="568"/>
        <w:jc w:val="both"/>
      </w:pPr>
    </w:p>
    <w:p w14:paraId="009337CB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крепления опор и мачт оттяжками;</w:t>
      </w:r>
    </w:p>
    <w:p w14:paraId="2AD00445" w14:textId="77777777" w:rsidR="00000000" w:rsidRPr="0089677D" w:rsidRDefault="00441890">
      <w:pPr>
        <w:pStyle w:val="FORMATTEXT"/>
        <w:ind w:firstLine="568"/>
        <w:jc w:val="both"/>
      </w:pPr>
    </w:p>
    <w:p w14:paraId="09409447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узлов перехода с подземной линии на воздушную линию;</w:t>
      </w:r>
    </w:p>
    <w:p w14:paraId="0D85122B" w14:textId="77777777" w:rsidR="00000000" w:rsidRPr="0089677D" w:rsidRDefault="00441890">
      <w:pPr>
        <w:pStyle w:val="FORMATTEXT"/>
        <w:ind w:firstLine="568"/>
        <w:jc w:val="both"/>
      </w:pPr>
    </w:p>
    <w:p w14:paraId="4516B774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расстановки оборудования связи на лине</w:t>
      </w:r>
      <w:r w:rsidRPr="0089677D">
        <w:t>йном объекте;</w:t>
      </w:r>
    </w:p>
    <w:p w14:paraId="1388A556" w14:textId="77777777" w:rsidR="00000000" w:rsidRPr="0089677D" w:rsidRDefault="00441890">
      <w:pPr>
        <w:pStyle w:val="FORMATTEXT"/>
        <w:ind w:firstLine="568"/>
        <w:jc w:val="both"/>
      </w:pPr>
    </w:p>
    <w:p w14:paraId="7C3B9B45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тактовой сетевой синхронизации, увязанные со схемой тактовой сетевой синхронизации сети общего пользования, - для сетей связи, присоединяемых к сети связи общего пользования и использующих цифровую технику коммутации и передачи информа</w:t>
      </w:r>
      <w:r w:rsidRPr="0089677D">
        <w:t>ции;</w:t>
      </w:r>
    </w:p>
    <w:p w14:paraId="15C0ADC4" w14:textId="77777777" w:rsidR="00000000" w:rsidRPr="0089677D" w:rsidRDefault="00441890">
      <w:pPr>
        <w:pStyle w:val="FORMATTEXT"/>
        <w:ind w:firstLine="568"/>
        <w:jc w:val="both"/>
      </w:pPr>
    </w:p>
    <w:p w14:paraId="1BD6E9E2" w14:textId="77777777" w:rsidR="00000000" w:rsidRPr="0089677D" w:rsidRDefault="00441890">
      <w:pPr>
        <w:pStyle w:val="FORMATTEXT"/>
        <w:ind w:firstLine="568"/>
        <w:jc w:val="both"/>
      </w:pPr>
      <w:r w:rsidRPr="0089677D">
        <w:t>э) для магистральных трубопроводов - схемы и чертежи, указанные в подпунктах "у" - "ц" настоящего пункта, а также:</w:t>
      </w:r>
    </w:p>
    <w:p w14:paraId="1ED746FD" w14:textId="77777777" w:rsidR="00000000" w:rsidRPr="0089677D" w:rsidRDefault="00441890">
      <w:pPr>
        <w:pStyle w:val="FORMATTEXT"/>
        <w:ind w:firstLine="568"/>
        <w:jc w:val="both"/>
      </w:pPr>
    </w:p>
    <w:p w14:paraId="43CB211D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расстановки основного и вспомогательного оборудования;</w:t>
      </w:r>
    </w:p>
    <w:p w14:paraId="62C24121" w14:textId="77777777" w:rsidR="00000000" w:rsidRPr="0089677D" w:rsidRDefault="00441890">
      <w:pPr>
        <w:pStyle w:val="FORMATTEXT"/>
        <w:ind w:firstLine="568"/>
        <w:jc w:val="both"/>
      </w:pPr>
    </w:p>
    <w:p w14:paraId="514988E5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трассы с указанием мест установки задвижек, узлов пуска и приема ш</w:t>
      </w:r>
      <w:r w:rsidRPr="0089677D">
        <w:t>аровых разделителей (очистителей);</w:t>
      </w:r>
    </w:p>
    <w:p w14:paraId="0D15A757" w14:textId="77777777" w:rsidR="00000000" w:rsidRPr="0089677D" w:rsidRDefault="00441890">
      <w:pPr>
        <w:pStyle w:val="FORMATTEXT"/>
        <w:ind w:firstLine="568"/>
        <w:jc w:val="both"/>
      </w:pPr>
    </w:p>
    <w:p w14:paraId="12C16889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управления технологическими процессами и их контроля;</w:t>
      </w:r>
    </w:p>
    <w:p w14:paraId="20D3FE87" w14:textId="77777777" w:rsidR="00000000" w:rsidRPr="0089677D" w:rsidRDefault="00441890">
      <w:pPr>
        <w:pStyle w:val="FORMATTEXT"/>
        <w:ind w:firstLine="568"/>
        <w:jc w:val="both"/>
      </w:pPr>
    </w:p>
    <w:p w14:paraId="7FD841B4" w14:textId="77777777" w:rsidR="00000000" w:rsidRPr="0089677D" w:rsidRDefault="00441890">
      <w:pPr>
        <w:pStyle w:val="FORMATTEXT"/>
        <w:ind w:firstLine="568"/>
        <w:jc w:val="both"/>
      </w:pPr>
      <w:r w:rsidRPr="0089677D">
        <w:t>схемы сочетания нагрузок;</w:t>
      </w:r>
    </w:p>
    <w:p w14:paraId="265D8D3B" w14:textId="77777777" w:rsidR="00000000" w:rsidRPr="0089677D" w:rsidRDefault="00441890">
      <w:pPr>
        <w:pStyle w:val="FORMATTEXT"/>
        <w:ind w:firstLine="568"/>
        <w:jc w:val="both"/>
      </w:pPr>
    </w:p>
    <w:p w14:paraId="6DFFC734" w14:textId="77777777" w:rsidR="00000000" w:rsidRPr="0089677D" w:rsidRDefault="00441890">
      <w:pPr>
        <w:pStyle w:val="FORMATTEXT"/>
        <w:ind w:firstLine="568"/>
        <w:jc w:val="both"/>
      </w:pPr>
      <w:r w:rsidRPr="0089677D">
        <w:t>принципиальные схемы автоматизированной системы управления технологическими процессами на линейном объекте.</w:t>
      </w:r>
    </w:p>
    <w:p w14:paraId="088A0DA1" w14:textId="77777777" w:rsidR="00000000" w:rsidRPr="0089677D" w:rsidRDefault="00441890">
      <w:pPr>
        <w:pStyle w:val="FORMATTEXT"/>
        <w:ind w:firstLine="568"/>
        <w:jc w:val="both"/>
      </w:pPr>
    </w:p>
    <w:p w14:paraId="33399728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</w:t>
      </w:r>
      <w:r w:rsidRPr="0089677D">
        <w:rPr>
          <w:rFonts w:ascii="Arial" w:hAnsi="Arial" w:cs="Arial"/>
          <w:sz w:val="20"/>
          <w:szCs w:val="20"/>
        </w:rPr>
        <w:t xml:space="preserve"> 36</w:t>
      </w:r>
    </w:p>
    <w:p w14:paraId="43689FD0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1FC7D6F1" w14:textId="77777777" w:rsidR="00000000" w:rsidRPr="0089677D" w:rsidRDefault="00441890">
      <w:pPr>
        <w:pStyle w:val="FORMATTEXT"/>
        <w:ind w:firstLine="568"/>
        <w:jc w:val="both"/>
      </w:pPr>
    </w:p>
    <w:p w14:paraId="508D9000" w14:textId="77777777" w:rsidR="00000000" w:rsidRPr="0089677D" w:rsidRDefault="00441890">
      <w:pPr>
        <w:pStyle w:val="FORMATTEXT"/>
        <w:ind w:firstLine="568"/>
        <w:jc w:val="both"/>
      </w:pPr>
      <w:r w:rsidRPr="0089677D">
        <w:t>37. Раздел 4 "Здания, строения и сооружения, входящие в инфраструктуру линейного объекта" должен содержать:</w:t>
      </w:r>
    </w:p>
    <w:p w14:paraId="61DA2F88" w14:textId="77777777" w:rsidR="00000000" w:rsidRPr="0089677D" w:rsidRDefault="00441890">
      <w:pPr>
        <w:pStyle w:val="FORMATTEXT"/>
        <w:ind w:firstLine="568"/>
        <w:jc w:val="both"/>
      </w:pPr>
    </w:p>
    <w:p w14:paraId="0A5E64F4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6253915F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3AFCD436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1065E846" w14:textId="77777777" w:rsidR="00000000" w:rsidRPr="0089677D" w:rsidRDefault="00441890">
      <w:pPr>
        <w:pStyle w:val="FORMATTEXT"/>
        <w:ind w:firstLine="568"/>
        <w:jc w:val="both"/>
      </w:pPr>
      <w:r w:rsidRPr="0089677D">
        <w:t>а) сведения о строительстве новых, реконструкции существующих объектов капитального строите</w:t>
      </w:r>
      <w:r w:rsidRPr="0089677D">
        <w:t>льства производственного и непроизводственного назначения, обеспечивающих функционирование линейного объекта;</w:t>
      </w:r>
    </w:p>
    <w:p w14:paraId="308C71F0" w14:textId="77777777" w:rsidR="00000000" w:rsidRPr="0089677D" w:rsidRDefault="00441890">
      <w:pPr>
        <w:pStyle w:val="FORMATTEXT"/>
        <w:ind w:firstLine="568"/>
        <w:jc w:val="both"/>
      </w:pPr>
    </w:p>
    <w:p w14:paraId="16FBD9FC" w14:textId="77777777" w:rsidR="00000000" w:rsidRPr="0089677D" w:rsidRDefault="00441890">
      <w:pPr>
        <w:pStyle w:val="FORMATTEXT"/>
        <w:ind w:firstLine="568"/>
        <w:jc w:val="both"/>
      </w:pPr>
      <w:r w:rsidRPr="0089677D">
        <w:t>б) перечень зданий, строений и сооружений, проектируемых в составе линейного объекта, с указанием их характеристик;</w:t>
      </w:r>
    </w:p>
    <w:p w14:paraId="56E64B33" w14:textId="77777777" w:rsidR="00000000" w:rsidRPr="0089677D" w:rsidRDefault="00441890">
      <w:pPr>
        <w:pStyle w:val="FORMATTEXT"/>
        <w:ind w:firstLine="568"/>
        <w:jc w:val="both"/>
      </w:pPr>
    </w:p>
    <w:p w14:paraId="5BDFB546" w14:textId="77777777" w:rsidR="00000000" w:rsidRPr="0089677D" w:rsidRDefault="00441890">
      <w:pPr>
        <w:pStyle w:val="FORMATTEXT"/>
        <w:ind w:firstLine="568"/>
        <w:jc w:val="both"/>
      </w:pPr>
      <w:r w:rsidRPr="0089677D">
        <w:t>в) сведения о проектной доку</w:t>
      </w:r>
      <w:r w:rsidRPr="0089677D">
        <w:t>ментации, применяемой при проектировании зданий и сооружений, проектируемых в составе линейного объекта, в том числе о документации повторного применения. Проектная документация в отношении строительства таких объектов разрабатывается в соответствии с пунк</w:t>
      </w:r>
      <w:r w:rsidRPr="0089677D">
        <w:t>тами 10-32 настоящего Положения, а в отношении подземных объектов метрополитена - в соответствии с пунктом 13, подпунктами "д" - "х" пункта 14, подпунктами "а" - "г", "ж" пункта 15 и пунктами 16-19, 22, 27 настоящего Положения с учетом особенностей, предус</w:t>
      </w:r>
      <w:r w:rsidRPr="0089677D">
        <w:t xml:space="preserve">мотренных настоящим подпунктом. В случае если размещение зданий и сооружений, проектируемых в составе линейного объекта, предусмотрено утвержденным проектом планировки территории и проектом межевания территории, наличие градостроительного плана земельного </w:t>
      </w:r>
      <w:r w:rsidRPr="0089677D">
        <w:t xml:space="preserve">участка не требуется; </w:t>
      </w:r>
    </w:p>
    <w:p w14:paraId="303A1ECA" w14:textId="6789C359" w:rsidR="00000000" w:rsidRPr="0089677D" w:rsidRDefault="00441890">
      <w:pPr>
        <w:pStyle w:val="FORMATTEXT"/>
        <w:ind w:firstLine="568"/>
        <w:jc w:val="both"/>
      </w:pPr>
      <w:r w:rsidRPr="0089677D">
        <w:t xml:space="preserve">(Подпункт дополнен постановлением Правительства Российской Федерации от 7 декабря 2010 года N 1006; в редакции, введенной в действие с 8 мая 2020 года постановлением Правительства Российской Федерации от 28 апреля 2020 года N 598. </w:t>
      </w:r>
      <w:r w:rsidRPr="0089677D">
        <w:t>)</w:t>
      </w:r>
      <w:r w:rsidRPr="0089677D">
        <w:t xml:space="preserve"> </w:t>
      </w:r>
    </w:p>
    <w:p w14:paraId="40BBF57D" w14:textId="77777777" w:rsidR="00000000" w:rsidRPr="0089677D" w:rsidRDefault="00441890">
      <w:pPr>
        <w:pStyle w:val="FORMATTEXT"/>
        <w:jc w:val="both"/>
      </w:pPr>
      <w:r w:rsidRPr="0089677D">
        <w:t>                </w:t>
      </w:r>
    </w:p>
    <w:p w14:paraId="05C5888B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0613DE98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434F1322" w14:textId="77777777" w:rsidR="00000000" w:rsidRPr="0089677D" w:rsidRDefault="00441890">
      <w:pPr>
        <w:pStyle w:val="FORMATTEXT"/>
        <w:ind w:firstLine="568"/>
        <w:jc w:val="both"/>
      </w:pPr>
      <w:r w:rsidRPr="0089677D">
        <w:t>г) схемы линейного объекта с обозначением мест расположения зданий, строений и сооружений, проектируемых в составе линейного объекта и обеспечивающих его функционирование.</w:t>
      </w:r>
    </w:p>
    <w:p w14:paraId="4B9DD5BE" w14:textId="77777777" w:rsidR="00000000" w:rsidRPr="0089677D" w:rsidRDefault="00441890">
      <w:pPr>
        <w:pStyle w:val="FORMATTEXT"/>
        <w:ind w:firstLine="568"/>
        <w:jc w:val="both"/>
      </w:pPr>
    </w:p>
    <w:p w14:paraId="011DC46D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</w:t>
      </w:r>
      <w:r w:rsidRPr="0089677D">
        <w:rPr>
          <w:rFonts w:ascii="Arial" w:hAnsi="Arial" w:cs="Arial"/>
          <w:sz w:val="20"/>
          <w:szCs w:val="20"/>
        </w:rPr>
        <w:t>омментарий к пункту 37</w:t>
      </w:r>
    </w:p>
    <w:p w14:paraId="6E053A60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599D583B" w14:textId="77777777" w:rsidR="00000000" w:rsidRPr="0089677D" w:rsidRDefault="00441890">
      <w:pPr>
        <w:pStyle w:val="FORMATTEXT"/>
        <w:ind w:firstLine="568"/>
        <w:jc w:val="both"/>
      </w:pPr>
    </w:p>
    <w:p w14:paraId="044EAF45" w14:textId="77777777" w:rsidR="00000000" w:rsidRPr="0089677D" w:rsidRDefault="00441890">
      <w:pPr>
        <w:pStyle w:val="FORMATTEXT"/>
        <w:ind w:firstLine="568"/>
        <w:jc w:val="both"/>
      </w:pPr>
      <w:r w:rsidRPr="0089677D">
        <w:t>38. Раздел 5 "Проект организации строительства" должен содержать:</w:t>
      </w:r>
    </w:p>
    <w:p w14:paraId="59A6A9C1" w14:textId="77777777" w:rsidR="00000000" w:rsidRPr="0089677D" w:rsidRDefault="00441890">
      <w:pPr>
        <w:pStyle w:val="FORMATTEXT"/>
        <w:ind w:firstLine="568"/>
        <w:jc w:val="both"/>
      </w:pPr>
    </w:p>
    <w:p w14:paraId="69CB3A16" w14:textId="77777777" w:rsidR="00000000" w:rsidRPr="0089677D" w:rsidRDefault="00441890">
      <w:pPr>
        <w:pStyle w:val="FORMATTEXT"/>
        <w:jc w:val="both"/>
      </w:pPr>
      <w:r w:rsidRPr="0089677D">
        <w:t xml:space="preserve">            </w:t>
      </w:r>
    </w:p>
    <w:p w14:paraId="34804A31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38AAF85E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1206FB5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а) характеристику трассы линейного объекта, района его строительства, описание полосы отвода и мест расположения </w:t>
      </w:r>
      <w:r w:rsidRPr="0089677D">
        <w:t>на трассе зданий, строений и сооружений, проектируемых в составе линейного объекта и обеспечивающих его функционирование;</w:t>
      </w:r>
    </w:p>
    <w:p w14:paraId="30E47C70" w14:textId="77777777" w:rsidR="00000000" w:rsidRPr="0089677D" w:rsidRDefault="00441890">
      <w:pPr>
        <w:pStyle w:val="FORMATTEXT"/>
        <w:ind w:firstLine="568"/>
        <w:jc w:val="both"/>
      </w:pPr>
    </w:p>
    <w:p w14:paraId="4886B3FF" w14:textId="2B182A2A" w:rsidR="00000000" w:rsidRPr="0089677D" w:rsidRDefault="00441890">
      <w:pPr>
        <w:pStyle w:val="FORMATTEXT"/>
        <w:ind w:firstLine="568"/>
        <w:jc w:val="both"/>
      </w:pPr>
      <w:r w:rsidRPr="0089677D">
        <w:t>б) сведения о размерах земельных участков, временно отводимых на период строительства для обеспечения размещения строительных механиз</w:t>
      </w:r>
      <w:r w:rsidRPr="0089677D">
        <w:t xml:space="preserve">мов, хранения отвала и резерва грунта, в том </w:t>
      </w:r>
      <w:r w:rsidRPr="0089677D">
        <w:lastRenderedPageBreak/>
        <w:t>числе растительного, устройства объездов, перекладки коммуникаций, площадок складирования материалов и изделий, полигонов сборки конструкций, карьеров для добычи инертных материалов. Указанные сведения не включа</w:t>
      </w:r>
      <w:r w:rsidRPr="0089677D">
        <w:t>ются в проектную документацию для строительства подземных линий и объектов метрополитена</w:t>
      </w:r>
      <w:r w:rsidRPr="0089677D">
        <w:t xml:space="preserve"> (подпункт дополнен постановлением Правительства Российской Федерации от 7 декабря 2010 года N </w:t>
      </w:r>
      <w:proofErr w:type="gramStart"/>
      <w:r w:rsidRPr="0089677D">
        <w:t xml:space="preserve">1006 </w:t>
      </w:r>
      <w:r w:rsidRPr="0089677D">
        <w:t>)</w:t>
      </w:r>
      <w:proofErr w:type="gramEnd"/>
      <w:r w:rsidRPr="0089677D">
        <w:t>;</w:t>
      </w:r>
    </w:p>
    <w:p w14:paraId="72B41945" w14:textId="77777777" w:rsidR="00000000" w:rsidRPr="0089677D" w:rsidRDefault="00441890">
      <w:pPr>
        <w:pStyle w:val="FORMATTEXT"/>
        <w:ind w:firstLine="568"/>
        <w:jc w:val="both"/>
      </w:pPr>
    </w:p>
    <w:p w14:paraId="023A71E4" w14:textId="59165843" w:rsidR="00000000" w:rsidRPr="0089677D" w:rsidRDefault="00441890">
      <w:pPr>
        <w:pStyle w:val="FORMATTEXT"/>
        <w:ind w:firstLine="568"/>
        <w:jc w:val="both"/>
      </w:pPr>
      <w:r w:rsidRPr="0089677D">
        <w:t>в) сведения о местах размещения баз мат</w:t>
      </w:r>
      <w:r w:rsidRPr="0089677D">
        <w:t>ериально-технического обеспечения, производственных организаций и объектов энергетического обеспечения, обслуживающих строительство на отдельных участках трассы, а также о местах проживания персонала, участвующего в строительстве, и размещения пунктов соци</w:t>
      </w:r>
      <w:r w:rsidRPr="0089677D">
        <w:t>ально-бытового обслуживания (при необходимости)</w:t>
      </w:r>
      <w:r w:rsidRPr="0089677D">
        <w:t xml:space="preserve"> (подпункт дополнен постановлением Правительства Российской Федерации от 7 декабря 2010 года N 1006 </w:t>
      </w:r>
      <w:r w:rsidRPr="0089677D">
        <w:t>)</w:t>
      </w:r>
      <w:r w:rsidRPr="0089677D">
        <w:t>;</w:t>
      </w:r>
    </w:p>
    <w:p w14:paraId="172FFB31" w14:textId="77777777" w:rsidR="00000000" w:rsidRPr="0089677D" w:rsidRDefault="00441890">
      <w:pPr>
        <w:pStyle w:val="FORMATTEXT"/>
        <w:ind w:firstLine="568"/>
        <w:jc w:val="both"/>
      </w:pPr>
    </w:p>
    <w:p w14:paraId="26C44598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г) описание транспортной схемы (схем) доставки материально-технических ресурсов </w:t>
      </w:r>
      <w:r w:rsidRPr="0089677D">
        <w:t>с указанием мест расположения станций и пристаней разгрузки, промежуточных складов и временных подъездных дорог, в том числе временной дороги вдоль линейного объекта;</w:t>
      </w:r>
    </w:p>
    <w:p w14:paraId="52AEAAF0" w14:textId="77777777" w:rsidR="00000000" w:rsidRPr="0089677D" w:rsidRDefault="00441890">
      <w:pPr>
        <w:pStyle w:val="FORMATTEXT"/>
        <w:ind w:firstLine="568"/>
        <w:jc w:val="both"/>
      </w:pPr>
    </w:p>
    <w:p w14:paraId="11E0A769" w14:textId="77777777" w:rsidR="00000000" w:rsidRPr="0089677D" w:rsidRDefault="00441890">
      <w:pPr>
        <w:pStyle w:val="FORMATTEXT"/>
        <w:ind w:firstLine="568"/>
        <w:jc w:val="both"/>
      </w:pPr>
      <w:r w:rsidRPr="0089677D">
        <w:t>д) обоснование потребности в основных строительных машинах, механизмах, транспортных сре</w:t>
      </w:r>
      <w:r w:rsidRPr="0089677D">
        <w:t>дствах, электрической энергии, паре, воде, кислороде, ацетилене, сжатом воздухе, взрывчатых веществах (при необходимости), а также во временных зданиях и сооружениях;</w:t>
      </w:r>
    </w:p>
    <w:p w14:paraId="72832209" w14:textId="77777777" w:rsidR="00000000" w:rsidRPr="0089677D" w:rsidRDefault="00441890">
      <w:pPr>
        <w:pStyle w:val="FORMATTEXT"/>
        <w:ind w:firstLine="568"/>
        <w:jc w:val="both"/>
      </w:pPr>
    </w:p>
    <w:p w14:paraId="2BBDAAA2" w14:textId="77777777" w:rsidR="00000000" w:rsidRPr="0089677D" w:rsidRDefault="00441890">
      <w:pPr>
        <w:pStyle w:val="FORMATTEXT"/>
        <w:ind w:firstLine="568"/>
        <w:jc w:val="both"/>
      </w:pPr>
      <w:r w:rsidRPr="0089677D">
        <w:t>е) перечень специальных вспомогательных сооружений, стендов, установок, приспособлений и</w:t>
      </w:r>
      <w:r w:rsidRPr="0089677D">
        <w:t xml:space="preserve"> устройств, требующих разработки рабочих чертежей для их строительства (при необходимости);</w:t>
      </w:r>
    </w:p>
    <w:p w14:paraId="2647C9F7" w14:textId="77777777" w:rsidR="00000000" w:rsidRPr="0089677D" w:rsidRDefault="00441890">
      <w:pPr>
        <w:pStyle w:val="FORMATTEXT"/>
        <w:ind w:firstLine="568"/>
        <w:jc w:val="both"/>
      </w:pPr>
    </w:p>
    <w:p w14:paraId="2B1BDCA7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 об объемах и трудоемкости основных строительных и монтажных работ по участкам трассы;</w:t>
      </w:r>
    </w:p>
    <w:p w14:paraId="66ECB6ED" w14:textId="77777777" w:rsidR="00000000" w:rsidRPr="0089677D" w:rsidRDefault="00441890">
      <w:pPr>
        <w:pStyle w:val="FORMATTEXT"/>
        <w:ind w:firstLine="568"/>
        <w:jc w:val="both"/>
      </w:pPr>
    </w:p>
    <w:p w14:paraId="22328E25" w14:textId="77777777" w:rsidR="00000000" w:rsidRPr="0089677D" w:rsidRDefault="00441890">
      <w:pPr>
        <w:pStyle w:val="FORMATTEXT"/>
        <w:ind w:firstLine="568"/>
        <w:jc w:val="both"/>
      </w:pPr>
      <w:r w:rsidRPr="0089677D">
        <w:t>з) обоснование организационно-технологической схемы, определяюще</w:t>
      </w:r>
      <w:r w:rsidRPr="0089677D">
        <w:t>й оптимальную последовательность сооружения линейного объекта;</w:t>
      </w:r>
    </w:p>
    <w:p w14:paraId="0883F870" w14:textId="77777777" w:rsidR="00000000" w:rsidRPr="0089677D" w:rsidRDefault="00441890">
      <w:pPr>
        <w:pStyle w:val="FORMATTEXT"/>
        <w:ind w:firstLine="568"/>
        <w:jc w:val="both"/>
      </w:pPr>
    </w:p>
    <w:p w14:paraId="49DE8FBE" w14:textId="77777777" w:rsidR="00000000" w:rsidRPr="0089677D" w:rsidRDefault="00441890">
      <w:pPr>
        <w:pStyle w:val="FORMATTEXT"/>
        <w:ind w:firstLine="568"/>
        <w:jc w:val="both"/>
      </w:pPr>
      <w:r w:rsidRPr="0089677D">
        <w:t>и) перечень основных видов строительных и монтажных работ, ответственных конструкций, участков сетей инженерно-технического обеспечения, подлежащих освидетельствованию с составлением соответст</w:t>
      </w:r>
      <w:r w:rsidRPr="0089677D">
        <w:t>вующих актов приемки перед производством последующих работ и устройством последующих конструкций;</w:t>
      </w:r>
    </w:p>
    <w:p w14:paraId="7A3D488F" w14:textId="77777777" w:rsidR="00000000" w:rsidRPr="0089677D" w:rsidRDefault="00441890">
      <w:pPr>
        <w:pStyle w:val="FORMATTEXT"/>
        <w:ind w:firstLine="568"/>
        <w:jc w:val="both"/>
      </w:pPr>
    </w:p>
    <w:p w14:paraId="1C157C4E" w14:textId="77777777" w:rsidR="00000000" w:rsidRPr="0089677D" w:rsidRDefault="00441890">
      <w:pPr>
        <w:pStyle w:val="FORMATTEXT"/>
        <w:ind w:firstLine="568"/>
        <w:jc w:val="both"/>
      </w:pPr>
      <w:r w:rsidRPr="0089677D">
        <w:t>к) указание мест обхода или преодоления специальными средствами естественных препятствий и преград, переправ на водных объектах;</w:t>
      </w:r>
    </w:p>
    <w:p w14:paraId="7F4E749B" w14:textId="77777777" w:rsidR="00000000" w:rsidRPr="0089677D" w:rsidRDefault="00441890">
      <w:pPr>
        <w:pStyle w:val="FORMATTEXT"/>
        <w:ind w:firstLine="568"/>
        <w:jc w:val="both"/>
      </w:pPr>
    </w:p>
    <w:p w14:paraId="7FDC47F4" w14:textId="77777777" w:rsidR="00000000" w:rsidRPr="0089677D" w:rsidRDefault="00441890">
      <w:pPr>
        <w:pStyle w:val="FORMATTEXT"/>
        <w:ind w:firstLine="568"/>
        <w:jc w:val="both"/>
      </w:pPr>
      <w:r w:rsidRPr="0089677D">
        <w:t>л) описание технических реш</w:t>
      </w:r>
      <w:r w:rsidRPr="0089677D">
        <w:t>ений по возможному использованию отдельных участков проектируемого линейного объекта для нужд строительства;</w:t>
      </w:r>
    </w:p>
    <w:p w14:paraId="40C16057" w14:textId="77777777" w:rsidR="00000000" w:rsidRPr="0089677D" w:rsidRDefault="00441890">
      <w:pPr>
        <w:pStyle w:val="FORMATTEXT"/>
        <w:ind w:firstLine="568"/>
        <w:jc w:val="both"/>
      </w:pPr>
    </w:p>
    <w:p w14:paraId="5599B774" w14:textId="77777777" w:rsidR="00000000" w:rsidRPr="0089677D" w:rsidRDefault="00441890">
      <w:pPr>
        <w:pStyle w:val="FORMATTEXT"/>
        <w:ind w:firstLine="568"/>
        <w:jc w:val="both"/>
      </w:pPr>
      <w:r w:rsidRPr="0089677D">
        <w:t>м) перечень мероприятий по предотвращению в ходе строительства опасных инженерно-геологических и техногенных явлений, иных опасных природных проце</w:t>
      </w:r>
      <w:r w:rsidRPr="0089677D">
        <w:t>ссов;</w:t>
      </w:r>
    </w:p>
    <w:p w14:paraId="051FD2C8" w14:textId="77777777" w:rsidR="00000000" w:rsidRPr="0089677D" w:rsidRDefault="00441890">
      <w:pPr>
        <w:pStyle w:val="FORMATTEXT"/>
        <w:ind w:firstLine="568"/>
        <w:jc w:val="both"/>
      </w:pPr>
    </w:p>
    <w:p w14:paraId="30E5FCE0" w14:textId="77777777" w:rsidR="00000000" w:rsidRPr="0089677D" w:rsidRDefault="00441890">
      <w:pPr>
        <w:pStyle w:val="FORMATTEXT"/>
        <w:ind w:firstLine="568"/>
        <w:jc w:val="both"/>
      </w:pPr>
      <w:r w:rsidRPr="0089677D">
        <w:t>н) перечень мероприятий по обеспечению на линейном объекте безопасного движения в период его строительства;</w:t>
      </w:r>
    </w:p>
    <w:p w14:paraId="0222FC63" w14:textId="77777777" w:rsidR="00000000" w:rsidRPr="0089677D" w:rsidRDefault="00441890">
      <w:pPr>
        <w:pStyle w:val="FORMATTEXT"/>
        <w:ind w:firstLine="568"/>
        <w:jc w:val="both"/>
      </w:pPr>
    </w:p>
    <w:p w14:paraId="133921BB" w14:textId="77777777" w:rsidR="00000000" w:rsidRPr="0089677D" w:rsidRDefault="00441890">
      <w:pPr>
        <w:pStyle w:val="FORMATTEXT"/>
        <w:ind w:firstLine="568"/>
        <w:jc w:val="both"/>
      </w:pPr>
      <w:r w:rsidRPr="0089677D">
        <w:t>н_1) описание проектных решений и мероприятий по реализации требований, предусмотренных пунктом 8 требований по обеспечению транспортной бе</w:t>
      </w:r>
      <w:r w:rsidRPr="0089677D">
        <w:t xml:space="preserve">зопасности объектов транспортной инфраструктуры по видам транспорта на этапе их проектирования и строительства, утвержденных постановлением Правительства Российской Федерации от 23 января 2016 г. N 29 "Об утверждении требований по обеспечению транспортной </w:t>
      </w:r>
      <w:r w:rsidRPr="0089677D">
        <w:t>безопасности объектов транспортной инфраструктуры по видам транспорта на этапе их проектирования и строительства и требований по обеспечению транспортной безопасности объектов (зданий, строений, сооружений), не являющихся объектами транспортной инфраструкт</w:t>
      </w:r>
      <w:r w:rsidRPr="0089677D">
        <w:t>уры и расположенных на земельных участках, прилегающих к объектам транспортной инфраструктуры и отнесенных в соответствии с земельным законодательством Российской Федерации к охранным зонам земель транспорта, и о внесении изменений в Положение о составе ра</w:t>
      </w:r>
      <w:r w:rsidRPr="0089677D">
        <w:t xml:space="preserve">зделов проектной документации и требованиях к их содержанию"; </w:t>
      </w:r>
    </w:p>
    <w:p w14:paraId="11CFCC85" w14:textId="77777777" w:rsidR="00000000" w:rsidRPr="0089677D" w:rsidRDefault="00441890">
      <w:pPr>
        <w:pStyle w:val="FORMATTEXT"/>
        <w:ind w:firstLine="568"/>
        <w:jc w:val="both"/>
      </w:pPr>
      <w:r w:rsidRPr="0089677D">
        <w:t>(Подпункт дополнительно включен со 2 мая 2018 года постановлением Правительства Российской Федерации от 21 апреля 2018 года N 479)</w:t>
      </w:r>
    </w:p>
    <w:p w14:paraId="6BE5BCAA" w14:textId="77777777" w:rsidR="00000000" w:rsidRPr="0089677D" w:rsidRDefault="00441890">
      <w:pPr>
        <w:pStyle w:val="FORMATTEXT"/>
        <w:ind w:firstLine="568"/>
        <w:jc w:val="both"/>
      </w:pPr>
    </w:p>
    <w:p w14:paraId="6783C85B" w14:textId="77777777" w:rsidR="00000000" w:rsidRPr="0089677D" w:rsidRDefault="00441890">
      <w:pPr>
        <w:pStyle w:val="FORMATTEXT"/>
        <w:ind w:firstLine="568"/>
        <w:jc w:val="both"/>
      </w:pPr>
      <w:r w:rsidRPr="0089677D">
        <w:t>о) обоснование потребности строительства в кадрах, жилье и со</w:t>
      </w:r>
      <w:r w:rsidRPr="0089677D">
        <w:t>циально-бытовом обслуживании персонала, участвующего в строительстве;</w:t>
      </w:r>
    </w:p>
    <w:p w14:paraId="45AA3BFA" w14:textId="77777777" w:rsidR="00000000" w:rsidRPr="0089677D" w:rsidRDefault="00441890">
      <w:pPr>
        <w:pStyle w:val="FORMATTEXT"/>
        <w:ind w:firstLine="568"/>
        <w:jc w:val="both"/>
      </w:pPr>
    </w:p>
    <w:p w14:paraId="2ECBB565" w14:textId="77777777" w:rsidR="00000000" w:rsidRPr="0089677D" w:rsidRDefault="00441890">
      <w:pPr>
        <w:pStyle w:val="FORMATTEXT"/>
        <w:ind w:firstLine="568"/>
        <w:jc w:val="both"/>
      </w:pPr>
      <w:r w:rsidRPr="0089677D">
        <w:lastRenderedPageBreak/>
        <w:t>п) обоснование принятой продолжительности строительства;</w:t>
      </w:r>
    </w:p>
    <w:p w14:paraId="57FAB9C8" w14:textId="77777777" w:rsidR="00000000" w:rsidRPr="0089677D" w:rsidRDefault="00441890">
      <w:pPr>
        <w:pStyle w:val="FORMATTEXT"/>
        <w:ind w:firstLine="568"/>
        <w:jc w:val="both"/>
      </w:pPr>
    </w:p>
    <w:p w14:paraId="48B6228B" w14:textId="77777777" w:rsidR="00000000" w:rsidRPr="0089677D" w:rsidRDefault="00441890">
      <w:pPr>
        <w:pStyle w:val="FORMATTEXT"/>
        <w:ind w:firstLine="568"/>
        <w:jc w:val="both"/>
      </w:pPr>
      <w:r w:rsidRPr="0089677D">
        <w:t>р) описание проектных решений и перечень мероприятий, обеспечивающих сохранение окружающей среды в период строительства;</w:t>
      </w:r>
    </w:p>
    <w:p w14:paraId="0E581620" w14:textId="77777777" w:rsidR="00000000" w:rsidRPr="0089677D" w:rsidRDefault="00441890">
      <w:pPr>
        <w:pStyle w:val="FORMATTEXT"/>
        <w:ind w:firstLine="568"/>
        <w:jc w:val="both"/>
      </w:pPr>
    </w:p>
    <w:p w14:paraId="6455851E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р_1) </w:t>
      </w:r>
      <w:r w:rsidRPr="0089677D">
        <w:t>описание проектных решений и перечень мероприятий промышленной безопасности для подземных объектов метрополитена, включающие:</w:t>
      </w:r>
    </w:p>
    <w:p w14:paraId="3FE0B248" w14:textId="77777777" w:rsidR="00000000" w:rsidRPr="0089677D" w:rsidRDefault="00441890">
      <w:pPr>
        <w:pStyle w:val="FORMATTEXT"/>
        <w:ind w:firstLine="568"/>
        <w:jc w:val="both"/>
      </w:pPr>
    </w:p>
    <w:p w14:paraId="2A243A97" w14:textId="77777777" w:rsidR="00000000" w:rsidRPr="0089677D" w:rsidRDefault="00441890">
      <w:pPr>
        <w:pStyle w:val="FORMATTEXT"/>
        <w:ind w:firstLine="568"/>
        <w:jc w:val="both"/>
      </w:pPr>
      <w:r w:rsidRPr="0089677D">
        <w:t>оценку инженерно-геологических условий строительства подземного сооружения, указание возможных геологических аномалий в зоне стро</w:t>
      </w:r>
      <w:r w:rsidRPr="0089677D">
        <w:t>ительства, меры по безаварийному ведению работ при строительстве подземного сооружения, соответствие границ ведения строительных работ горноотводному акту;</w:t>
      </w:r>
    </w:p>
    <w:p w14:paraId="4AE882CE" w14:textId="77777777" w:rsidR="00000000" w:rsidRPr="0089677D" w:rsidRDefault="00441890">
      <w:pPr>
        <w:pStyle w:val="FORMATTEXT"/>
        <w:ind w:firstLine="568"/>
        <w:jc w:val="both"/>
      </w:pPr>
    </w:p>
    <w:p w14:paraId="54EEEB68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опасных производственных объектов (химические заводы, бензозаправочные станции, склады огн</w:t>
      </w:r>
      <w:r w:rsidRPr="0089677D">
        <w:t>еопасных материалов и другие объекты), располагающихся вдоль трассы или в зоне строительства;</w:t>
      </w:r>
    </w:p>
    <w:p w14:paraId="6CC9D510" w14:textId="77777777" w:rsidR="00000000" w:rsidRPr="0089677D" w:rsidRDefault="00441890">
      <w:pPr>
        <w:pStyle w:val="FORMATTEXT"/>
        <w:ind w:firstLine="568"/>
        <w:jc w:val="both"/>
      </w:pPr>
    </w:p>
    <w:p w14:paraId="15FFB050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перечень зданий, сооружений и инженерных коммуникаций, попадающих в зону возможных деформаций, оценку мер по предупреждению деформаций и разрушений существующих </w:t>
      </w:r>
      <w:r w:rsidRPr="0089677D">
        <w:t>зданий, сооружений и коммуникаций;</w:t>
      </w:r>
    </w:p>
    <w:p w14:paraId="0D1BBD50" w14:textId="77777777" w:rsidR="00000000" w:rsidRPr="0089677D" w:rsidRDefault="00441890">
      <w:pPr>
        <w:pStyle w:val="FORMATTEXT"/>
        <w:ind w:firstLine="568"/>
        <w:jc w:val="both"/>
      </w:pPr>
    </w:p>
    <w:p w14:paraId="7C3A6E24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степени опасного или безопасного воздействия на окружающую среду района, сохранность существующих зданий, сооружений и коммуникаций, проявляющегося в ходе основных технологических процессов в период строительс</w:t>
      </w:r>
      <w:r w:rsidRPr="0089677D">
        <w:t xml:space="preserve">тва в виде шума, вибрации, выбросов вредных веществ, понижения уровня грунтовых вод, </w:t>
      </w:r>
      <w:proofErr w:type="spellStart"/>
      <w:r w:rsidRPr="0089677D">
        <w:t>барражного</w:t>
      </w:r>
      <w:proofErr w:type="spellEnd"/>
      <w:r w:rsidRPr="0089677D">
        <w:t xml:space="preserve"> эффекта, загрязнения грунтовых вод, карстовых и оползневых явлений;</w:t>
      </w:r>
    </w:p>
    <w:p w14:paraId="68A0513D" w14:textId="77777777" w:rsidR="00000000" w:rsidRPr="0089677D" w:rsidRDefault="00441890">
      <w:pPr>
        <w:pStyle w:val="FORMATTEXT"/>
        <w:ind w:firstLine="568"/>
        <w:jc w:val="both"/>
      </w:pPr>
    </w:p>
    <w:p w14:paraId="69597C3B" w14:textId="77777777" w:rsidR="00000000" w:rsidRPr="0089677D" w:rsidRDefault="00441890">
      <w:pPr>
        <w:pStyle w:val="FORMATTEXT"/>
        <w:ind w:firstLine="568"/>
        <w:jc w:val="both"/>
      </w:pPr>
      <w:r w:rsidRPr="0089677D">
        <w:t>расчеты на прочность и устойчивость временных ограждающих несущих конструкций и обделок, ра</w:t>
      </w:r>
      <w:r w:rsidRPr="0089677D">
        <w:t>счет постоянных конструкций на различные комбинации нагрузок при монтаже;</w:t>
      </w:r>
    </w:p>
    <w:p w14:paraId="28FFD2EE" w14:textId="77777777" w:rsidR="00000000" w:rsidRPr="0089677D" w:rsidRDefault="00441890">
      <w:pPr>
        <w:pStyle w:val="FORMATTEXT"/>
        <w:ind w:firstLine="568"/>
        <w:jc w:val="both"/>
      </w:pPr>
    </w:p>
    <w:p w14:paraId="794BB2B9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оценку применяемых технологических процессов при строительстве подземного сооружения с указанием основных мер по обеспечению безопасности и возможных аварийных ситуаций с мерами по </w:t>
      </w:r>
      <w:r w:rsidRPr="0089677D">
        <w:t>их ликвидации;</w:t>
      </w:r>
    </w:p>
    <w:p w14:paraId="6814613C" w14:textId="77777777" w:rsidR="00000000" w:rsidRPr="0089677D" w:rsidRDefault="00441890">
      <w:pPr>
        <w:pStyle w:val="FORMATTEXT"/>
        <w:ind w:firstLine="568"/>
        <w:jc w:val="both"/>
      </w:pPr>
    </w:p>
    <w:p w14:paraId="70E328B7" w14:textId="77777777" w:rsidR="00000000" w:rsidRPr="0089677D" w:rsidRDefault="00441890">
      <w:pPr>
        <w:pStyle w:val="FORMATTEXT"/>
        <w:ind w:firstLine="568"/>
        <w:jc w:val="both"/>
      </w:pPr>
      <w:r w:rsidRPr="0089677D">
        <w:t>перечень мероприятий по обеспечению пожарной безопасности в процессе производства строительно-монтажных работ;</w:t>
      </w:r>
    </w:p>
    <w:p w14:paraId="559DE03A" w14:textId="77777777" w:rsidR="00000000" w:rsidRPr="0089677D" w:rsidRDefault="00441890">
      <w:pPr>
        <w:pStyle w:val="FORMATTEXT"/>
        <w:ind w:firstLine="568"/>
        <w:jc w:val="both"/>
      </w:pPr>
    </w:p>
    <w:p w14:paraId="24AFF2B4" w14:textId="77777777" w:rsidR="00000000" w:rsidRPr="0089677D" w:rsidRDefault="00441890">
      <w:pPr>
        <w:pStyle w:val="FORMATTEXT"/>
        <w:ind w:firstLine="568"/>
        <w:jc w:val="both"/>
      </w:pPr>
      <w:r w:rsidRPr="0089677D">
        <w:t>основные положения по энергобезопасности (бесперебойное обеспечение электроэнергией, сжатым воздухом, связью), описание и разраб</w:t>
      </w:r>
      <w:r w:rsidRPr="0089677D">
        <w:t>отку мер по предупреждению электротравматизма и используемых для этого технических средств;</w:t>
      </w:r>
    </w:p>
    <w:p w14:paraId="0CFEB0DF" w14:textId="77777777" w:rsidR="00000000" w:rsidRPr="0089677D" w:rsidRDefault="00441890">
      <w:pPr>
        <w:pStyle w:val="FORMATTEXT"/>
        <w:ind w:firstLine="568"/>
        <w:jc w:val="both"/>
      </w:pPr>
    </w:p>
    <w:p w14:paraId="21D40772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схемы и режима проветривания горных выработок на период их проходки, решения по обогреву или охлаждению подаваемого в выработки воздуха, схемы транспорта,</w:t>
      </w:r>
      <w:r w:rsidRPr="0089677D">
        <w:t xml:space="preserve"> расчеты;</w:t>
      </w:r>
    </w:p>
    <w:p w14:paraId="5E2E6F3D" w14:textId="77777777" w:rsidR="00000000" w:rsidRPr="0089677D" w:rsidRDefault="00441890">
      <w:pPr>
        <w:pStyle w:val="FORMATTEXT"/>
        <w:ind w:firstLine="568"/>
        <w:jc w:val="both"/>
      </w:pPr>
    </w:p>
    <w:p w14:paraId="366E544C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мер по борьбе с пылью, газами, внезапными выбросами пород, горными ударами, вывалами, прорывами вод и плывунов;</w:t>
      </w:r>
    </w:p>
    <w:p w14:paraId="41A4B8FB" w14:textId="77777777" w:rsidR="00000000" w:rsidRPr="0089677D" w:rsidRDefault="00441890">
      <w:pPr>
        <w:pStyle w:val="FORMATTEXT"/>
        <w:ind w:firstLine="568"/>
        <w:jc w:val="both"/>
      </w:pPr>
    </w:p>
    <w:p w14:paraId="67595910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схемы водоотлива при проходке стволов, выработок и котлованов, решения по отводу и очистке шахтных вод;</w:t>
      </w:r>
    </w:p>
    <w:p w14:paraId="69BA9985" w14:textId="77777777" w:rsidR="00000000" w:rsidRPr="0089677D" w:rsidRDefault="00441890">
      <w:pPr>
        <w:pStyle w:val="FORMATTEXT"/>
        <w:ind w:firstLine="568"/>
        <w:jc w:val="both"/>
      </w:pPr>
    </w:p>
    <w:p w14:paraId="36A073EF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</w:t>
      </w:r>
      <w:r w:rsidRPr="0089677D">
        <w:t xml:space="preserve"> мер по предупреждению и локализации воздействия буровзрывных работ на существующие сооружения и коммуникации с указанием предлагаемых мер безопасности;</w:t>
      </w:r>
    </w:p>
    <w:p w14:paraId="448C71E3" w14:textId="77777777" w:rsidR="00000000" w:rsidRPr="0089677D" w:rsidRDefault="00441890">
      <w:pPr>
        <w:pStyle w:val="FORMATTEXT"/>
        <w:ind w:firstLine="568"/>
        <w:jc w:val="both"/>
      </w:pPr>
    </w:p>
    <w:p w14:paraId="5AF9F80A" w14:textId="77777777" w:rsidR="00000000" w:rsidRPr="0089677D" w:rsidRDefault="00441890">
      <w:pPr>
        <w:pStyle w:val="FORMATTEXT"/>
        <w:ind w:firstLine="568"/>
        <w:jc w:val="both"/>
      </w:pPr>
      <w:r w:rsidRPr="0089677D">
        <w:t>описание системы наблюдения за деформациями;</w:t>
      </w:r>
    </w:p>
    <w:p w14:paraId="42AD8B06" w14:textId="77777777" w:rsidR="00000000" w:rsidRPr="0089677D" w:rsidRDefault="00441890">
      <w:pPr>
        <w:pStyle w:val="FORMATTEXT"/>
        <w:ind w:firstLine="568"/>
        <w:jc w:val="both"/>
      </w:pPr>
    </w:p>
    <w:p w14:paraId="16BB3488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сведения о применяемом оборудовании и механизмах; </w:t>
      </w:r>
    </w:p>
    <w:p w14:paraId="26DB0699" w14:textId="77777777" w:rsidR="00000000" w:rsidRPr="0089677D" w:rsidRDefault="00441890">
      <w:pPr>
        <w:pStyle w:val="FORMATTEXT"/>
        <w:ind w:firstLine="568"/>
        <w:jc w:val="both"/>
      </w:pPr>
      <w:r w:rsidRPr="0089677D">
        <w:t>(Подп</w:t>
      </w:r>
      <w:r w:rsidRPr="0089677D">
        <w:t>ункт "р_1" дополнительно включен постановлением Правительства Российской Федерации от 7 декабря 2010 года N 1006)</w:t>
      </w:r>
    </w:p>
    <w:p w14:paraId="3B98D01B" w14:textId="77777777" w:rsidR="00000000" w:rsidRPr="0089677D" w:rsidRDefault="00441890">
      <w:pPr>
        <w:pStyle w:val="FORMATTEXT"/>
        <w:ind w:firstLine="568"/>
        <w:jc w:val="both"/>
      </w:pPr>
    </w:p>
    <w:p w14:paraId="7074824F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      </w:t>
      </w:r>
    </w:p>
    <w:p w14:paraId="40B7FD1F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6D7661CE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719309FA" w14:textId="77777777" w:rsidR="00000000" w:rsidRPr="0089677D" w:rsidRDefault="00441890">
      <w:pPr>
        <w:pStyle w:val="FORMATTEXT"/>
        <w:ind w:firstLine="568"/>
        <w:jc w:val="both"/>
      </w:pPr>
      <w:r w:rsidRPr="0089677D">
        <w:t>с) ситуационный план (карту-схему) района с указанием плана трассы и пунктов ее</w:t>
      </w:r>
      <w:r w:rsidRPr="0089677D">
        <w:t xml:space="preserve"> начала и окончания, а также с нанесением транспортной сети вдоль трассы и указанием мест расположения </w:t>
      </w:r>
      <w:r w:rsidRPr="0089677D">
        <w:lastRenderedPageBreak/>
        <w:t>организаций материально-технического обеспечения строительства, населенных пунктов, перегрузочных станций, речных и морских портов (причалов), постоянных</w:t>
      </w:r>
      <w:r w:rsidRPr="0089677D">
        <w:t xml:space="preserve"> и временных автомобильных и железных дорог и других путей для транспортирования оборудования, конструкций, материалов и изделий, с указанием линий связи и линий электропередачи, используемых в период строительства и эксплуатации линейного объекта;</w:t>
      </w:r>
    </w:p>
    <w:p w14:paraId="30F2BCA0" w14:textId="77777777" w:rsidR="00000000" w:rsidRPr="0089677D" w:rsidRDefault="00441890">
      <w:pPr>
        <w:pStyle w:val="FORMATTEXT"/>
        <w:ind w:firstLine="568"/>
        <w:jc w:val="both"/>
      </w:pPr>
    </w:p>
    <w:p w14:paraId="6B3B02E4" w14:textId="77777777" w:rsidR="00000000" w:rsidRPr="0089677D" w:rsidRDefault="00441890">
      <w:pPr>
        <w:pStyle w:val="FORMATTEXT"/>
        <w:ind w:firstLine="568"/>
        <w:jc w:val="both"/>
      </w:pPr>
      <w:r w:rsidRPr="0089677D">
        <w:t>т) пла</w:t>
      </w:r>
      <w:r w:rsidRPr="0089677D">
        <w:t>н полосы отвода с указанием существующих в полосе отвода, возводимых и подлежащих сносу зданий, строений и сооружений, включая служебные и технические здания, населенных пунктов и отдельных зданий на перегонах (вдоль трассы линейного объекта), а также нане</w:t>
      </w:r>
      <w:r w:rsidRPr="0089677D">
        <w:t>сением границ участков вырубки леса, земельных участков, временно отводимых на период строительства, и указанием площадок складирования материалов и изделий, полигонов сборки конструкций;</w:t>
      </w:r>
    </w:p>
    <w:p w14:paraId="51EACA94" w14:textId="77777777" w:rsidR="00000000" w:rsidRPr="0089677D" w:rsidRDefault="00441890">
      <w:pPr>
        <w:pStyle w:val="FORMATTEXT"/>
        <w:ind w:firstLine="568"/>
        <w:jc w:val="both"/>
      </w:pPr>
    </w:p>
    <w:p w14:paraId="376A8361" w14:textId="77777777" w:rsidR="00000000" w:rsidRPr="0089677D" w:rsidRDefault="00441890">
      <w:pPr>
        <w:pStyle w:val="FORMATTEXT"/>
        <w:ind w:firstLine="568"/>
        <w:jc w:val="both"/>
      </w:pPr>
      <w:r w:rsidRPr="0089677D">
        <w:t>у) организационно-технологические схемы, отражающие оптимальную пос</w:t>
      </w:r>
      <w:r w:rsidRPr="0089677D">
        <w:t xml:space="preserve">ледовательность возведения линейного объекта с указанием технологической последовательности работ. </w:t>
      </w:r>
    </w:p>
    <w:p w14:paraId="0C3F047F" w14:textId="77777777" w:rsidR="00000000" w:rsidRPr="0089677D" w:rsidRDefault="00441890">
      <w:pPr>
        <w:pStyle w:val="FORMATTEXT"/>
        <w:ind w:firstLine="568"/>
        <w:jc w:val="both"/>
      </w:pPr>
    </w:p>
    <w:p w14:paraId="689C30F6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38</w:t>
      </w:r>
    </w:p>
    <w:p w14:paraId="4B0F2961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1FB34A2D" w14:textId="77777777" w:rsidR="00000000" w:rsidRPr="0089677D" w:rsidRDefault="00441890">
      <w:pPr>
        <w:pStyle w:val="FORMATTEXT"/>
        <w:ind w:firstLine="568"/>
        <w:jc w:val="both"/>
      </w:pPr>
    </w:p>
    <w:p w14:paraId="3C317551" w14:textId="77777777" w:rsidR="00000000" w:rsidRPr="0089677D" w:rsidRDefault="00441890">
      <w:pPr>
        <w:pStyle w:val="FORMATTEXT"/>
        <w:ind w:firstLine="568"/>
        <w:jc w:val="both"/>
      </w:pPr>
      <w:r w:rsidRPr="0089677D">
        <w:t>39. Раздел 6 "Проект организации работ по сносу (демонтажу) линейного объекта", включаемый в состав проектной документации при не</w:t>
      </w:r>
      <w:r w:rsidRPr="0089677D">
        <w:t>обходимости сноса (демонтажа) линейного объекта или части линейного объекта, должен содержать документы и сведения, указанные в пункте 24 настоящего Положения, и, кроме того, в текстовой части перечень проектных решений по устройству временных инженерных с</w:t>
      </w:r>
      <w:r w:rsidRPr="0089677D">
        <w:t>етей на период строительства линейного объекта.</w:t>
      </w:r>
    </w:p>
    <w:p w14:paraId="506E7D84" w14:textId="77777777" w:rsidR="00000000" w:rsidRPr="0089677D" w:rsidRDefault="00441890">
      <w:pPr>
        <w:pStyle w:val="FORMATTEXT"/>
        <w:ind w:firstLine="568"/>
        <w:jc w:val="both"/>
      </w:pPr>
    </w:p>
    <w:p w14:paraId="39D209AB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39</w:t>
      </w:r>
    </w:p>
    <w:p w14:paraId="49C9C15C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5C0BB0E6" w14:textId="77777777" w:rsidR="00000000" w:rsidRPr="0089677D" w:rsidRDefault="00441890">
      <w:pPr>
        <w:pStyle w:val="FORMATTEXT"/>
        <w:ind w:firstLine="568"/>
        <w:jc w:val="both"/>
      </w:pPr>
    </w:p>
    <w:p w14:paraId="478E5686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40. Раздел 7 "Мероприятия по охране окружающей среды" должен содержать: </w:t>
      </w:r>
    </w:p>
    <w:p w14:paraId="3A9A2CE5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47B91B57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235AC3C1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6C149336" w14:textId="77777777" w:rsidR="00000000" w:rsidRPr="0089677D" w:rsidRDefault="00441890">
      <w:pPr>
        <w:pStyle w:val="FORMATTEXT"/>
        <w:ind w:firstLine="568"/>
        <w:jc w:val="both"/>
      </w:pPr>
      <w:r w:rsidRPr="0089677D">
        <w:t>а) результаты оценки воздействия на окружающую среду;</w:t>
      </w:r>
    </w:p>
    <w:p w14:paraId="6C605F1F" w14:textId="77777777" w:rsidR="00000000" w:rsidRPr="0089677D" w:rsidRDefault="00441890">
      <w:pPr>
        <w:pStyle w:val="FORMATTEXT"/>
        <w:ind w:firstLine="568"/>
        <w:jc w:val="both"/>
      </w:pPr>
    </w:p>
    <w:p w14:paraId="482E26AA" w14:textId="77777777" w:rsidR="00000000" w:rsidRPr="0089677D" w:rsidRDefault="00441890">
      <w:pPr>
        <w:pStyle w:val="FORMATTEXT"/>
        <w:ind w:firstLine="568"/>
        <w:jc w:val="both"/>
      </w:pPr>
      <w:r w:rsidRPr="0089677D">
        <w:t>б) п</w:t>
      </w:r>
      <w:r w:rsidRPr="0089677D">
        <w:t>еречень мероприятий по предотвращению и (или) снижению возможного негативного воздействия намечаемой хозяйственной деятельности на окружающую среду и рациональному использованию природных ресурсов на период строительства и эксплуатации линейного объекта, в</w:t>
      </w:r>
      <w:r w:rsidRPr="0089677D">
        <w:t>ключающий:</w:t>
      </w:r>
    </w:p>
    <w:p w14:paraId="2D8E3215" w14:textId="77777777" w:rsidR="00000000" w:rsidRPr="0089677D" w:rsidRDefault="00441890">
      <w:pPr>
        <w:pStyle w:val="FORMATTEXT"/>
        <w:ind w:firstLine="568"/>
        <w:jc w:val="both"/>
      </w:pPr>
    </w:p>
    <w:p w14:paraId="43241FCD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охране атмосферного воздуха;</w:t>
      </w:r>
    </w:p>
    <w:p w14:paraId="5BE4E2F2" w14:textId="77777777" w:rsidR="00000000" w:rsidRPr="0089677D" w:rsidRDefault="00441890">
      <w:pPr>
        <w:pStyle w:val="FORMATTEXT"/>
        <w:ind w:firstLine="568"/>
        <w:jc w:val="both"/>
      </w:pPr>
    </w:p>
    <w:p w14:paraId="76E35832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охране и рациональному использованию земельных ресурсов и почвенного покрова;</w:t>
      </w:r>
    </w:p>
    <w:p w14:paraId="0ABB60CA" w14:textId="77777777" w:rsidR="00000000" w:rsidRPr="0089677D" w:rsidRDefault="00441890">
      <w:pPr>
        <w:pStyle w:val="FORMATTEXT"/>
        <w:ind w:firstLine="568"/>
        <w:jc w:val="both"/>
      </w:pPr>
    </w:p>
    <w:p w14:paraId="517CEB24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рациональному использованию и охране вод и водных биоресурсов на пересекаемых линейным объ</w:t>
      </w:r>
      <w:r w:rsidRPr="0089677D">
        <w:t>ектом реках и иных водных объектах;</w:t>
      </w:r>
    </w:p>
    <w:p w14:paraId="4055A20A" w14:textId="77777777" w:rsidR="00000000" w:rsidRPr="0089677D" w:rsidRDefault="00441890">
      <w:pPr>
        <w:pStyle w:val="FORMATTEXT"/>
        <w:ind w:firstLine="568"/>
        <w:jc w:val="both"/>
      </w:pPr>
    </w:p>
    <w:p w14:paraId="30362AEE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рациональному использованию общераспространенных полезных ископаемых, используемых при строительстве;</w:t>
      </w:r>
    </w:p>
    <w:p w14:paraId="2919C960" w14:textId="77777777" w:rsidR="00000000" w:rsidRPr="0089677D" w:rsidRDefault="00441890">
      <w:pPr>
        <w:pStyle w:val="FORMATTEXT"/>
        <w:ind w:firstLine="568"/>
        <w:jc w:val="both"/>
      </w:pPr>
    </w:p>
    <w:p w14:paraId="5D4F2457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сбору, использованию, обезвреживанию, транспортировке и размещению опасных отходов;</w:t>
      </w:r>
    </w:p>
    <w:p w14:paraId="40320DD9" w14:textId="77777777" w:rsidR="00000000" w:rsidRPr="0089677D" w:rsidRDefault="00441890">
      <w:pPr>
        <w:pStyle w:val="FORMATTEXT"/>
        <w:ind w:firstLine="568"/>
        <w:jc w:val="both"/>
      </w:pPr>
    </w:p>
    <w:p w14:paraId="5B4A1B6B" w14:textId="77777777" w:rsidR="00000000" w:rsidRPr="0089677D" w:rsidRDefault="00441890">
      <w:pPr>
        <w:pStyle w:val="FORMATTEXT"/>
        <w:ind w:firstLine="568"/>
        <w:jc w:val="both"/>
      </w:pPr>
      <w:r w:rsidRPr="0089677D">
        <w:t>м</w:t>
      </w:r>
      <w:r w:rsidRPr="0089677D">
        <w:t>ероприятия по охране недр и континентального шельфа Российской Федерации;</w:t>
      </w:r>
    </w:p>
    <w:p w14:paraId="450AACB1" w14:textId="77777777" w:rsidR="00000000" w:rsidRPr="0089677D" w:rsidRDefault="00441890">
      <w:pPr>
        <w:pStyle w:val="FORMATTEXT"/>
        <w:ind w:firstLine="568"/>
        <w:jc w:val="both"/>
      </w:pPr>
    </w:p>
    <w:p w14:paraId="458FCD74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охране растительного и животного мира, в том числе:</w:t>
      </w:r>
    </w:p>
    <w:p w14:paraId="38C9BC19" w14:textId="77777777" w:rsidR="00000000" w:rsidRPr="0089677D" w:rsidRDefault="00441890">
      <w:pPr>
        <w:pStyle w:val="FORMATTEXT"/>
        <w:ind w:firstLine="568"/>
        <w:jc w:val="both"/>
      </w:pPr>
    </w:p>
    <w:p w14:paraId="2E41E692" w14:textId="77777777" w:rsidR="00000000" w:rsidRPr="0089677D" w:rsidRDefault="00441890">
      <w:pPr>
        <w:pStyle w:val="FORMATTEXT"/>
        <w:ind w:firstLine="568"/>
        <w:jc w:val="both"/>
      </w:pPr>
      <w:r w:rsidRPr="0089677D">
        <w:t>мероприятия по сохранению среды обитания животных, путей их миграции, доступа в нерестилища рыб;</w:t>
      </w:r>
    </w:p>
    <w:p w14:paraId="31374090" w14:textId="77777777" w:rsidR="00000000" w:rsidRPr="0089677D" w:rsidRDefault="00441890">
      <w:pPr>
        <w:pStyle w:val="FORMATTEXT"/>
        <w:ind w:firstLine="568"/>
        <w:jc w:val="both"/>
      </w:pPr>
    </w:p>
    <w:p w14:paraId="2FB49FC4" w14:textId="77777777" w:rsidR="00000000" w:rsidRPr="0089677D" w:rsidRDefault="00441890">
      <w:pPr>
        <w:pStyle w:val="FORMATTEXT"/>
        <w:ind w:firstLine="568"/>
        <w:jc w:val="both"/>
      </w:pPr>
      <w:r w:rsidRPr="0089677D">
        <w:t>сведения о мес</w:t>
      </w:r>
      <w:r w:rsidRPr="0089677D">
        <w:t xml:space="preserve">тах хранения отвалов растительного грунта, а также местонахождении карьеров, резервов грунта, кавальеров; </w:t>
      </w:r>
    </w:p>
    <w:p w14:paraId="3F61F8AC" w14:textId="77777777" w:rsidR="00000000" w:rsidRPr="0089677D" w:rsidRDefault="00441890">
      <w:pPr>
        <w:pStyle w:val="FORMATTEXT"/>
        <w:ind w:firstLine="568"/>
        <w:jc w:val="both"/>
      </w:pPr>
    </w:p>
    <w:p w14:paraId="2C8DA97D" w14:textId="77777777" w:rsidR="00000000" w:rsidRPr="0089677D" w:rsidRDefault="00441890">
      <w:pPr>
        <w:pStyle w:val="FORMATTEXT"/>
        <w:ind w:firstLine="568"/>
        <w:jc w:val="both"/>
      </w:pPr>
      <w:r w:rsidRPr="0089677D">
        <w:t>программу производственного экологического контроля (мониторинга) за характером изменения всех компонентов экосистемы при строительстве и эксплуатац</w:t>
      </w:r>
      <w:r w:rsidRPr="0089677D">
        <w:t xml:space="preserve">ии линейного объекта, а также при </w:t>
      </w:r>
      <w:r w:rsidRPr="0089677D">
        <w:lastRenderedPageBreak/>
        <w:t>авариях на его отдельных участках;</w:t>
      </w:r>
    </w:p>
    <w:p w14:paraId="51ABF36E" w14:textId="77777777" w:rsidR="00000000" w:rsidRPr="0089677D" w:rsidRDefault="00441890">
      <w:pPr>
        <w:pStyle w:val="FORMATTEXT"/>
        <w:ind w:firstLine="568"/>
        <w:jc w:val="both"/>
      </w:pPr>
    </w:p>
    <w:p w14:paraId="4CA6A6B1" w14:textId="77777777" w:rsidR="00000000" w:rsidRPr="0089677D" w:rsidRDefault="00441890">
      <w:pPr>
        <w:pStyle w:val="FORMATTEXT"/>
        <w:ind w:firstLine="568"/>
        <w:jc w:val="both"/>
      </w:pPr>
      <w:r w:rsidRPr="0089677D">
        <w:t>программу специальных наблюдений за линейным объектом на участках, подверженных опасным природным воздействиям;</w:t>
      </w:r>
    </w:p>
    <w:p w14:paraId="3055A513" w14:textId="77777777" w:rsidR="00000000" w:rsidRPr="0089677D" w:rsidRDefault="00441890">
      <w:pPr>
        <w:pStyle w:val="FORMATTEXT"/>
        <w:ind w:firstLine="568"/>
        <w:jc w:val="both"/>
      </w:pPr>
    </w:p>
    <w:p w14:paraId="60AA9C66" w14:textId="77777777" w:rsidR="00000000" w:rsidRPr="0089677D" w:rsidRDefault="00441890">
      <w:pPr>
        <w:pStyle w:val="FORMATTEXT"/>
        <w:ind w:firstLine="568"/>
        <w:jc w:val="both"/>
      </w:pPr>
      <w:r w:rsidRPr="0089677D">
        <w:t>конструктивные решения и защитные устройства, предотвращающие попадание ж</w:t>
      </w:r>
      <w:r w:rsidRPr="0089677D">
        <w:t>ивотных на территорию электрических подстанций, иных зданий и сооружений линейного объекта, а также под транспортные средства и в работающие механизмы;</w:t>
      </w:r>
    </w:p>
    <w:p w14:paraId="0C3ECE5F" w14:textId="77777777" w:rsidR="00000000" w:rsidRPr="0089677D" w:rsidRDefault="00441890">
      <w:pPr>
        <w:pStyle w:val="FORMATTEXT"/>
        <w:ind w:firstLine="568"/>
        <w:jc w:val="both"/>
      </w:pPr>
    </w:p>
    <w:p w14:paraId="607FD9C4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в) перечень и расчет затрат на реализацию природоохранных мероприятий и компенсационных выплат; </w:t>
      </w:r>
    </w:p>
    <w:p w14:paraId="23D22A71" w14:textId="77777777" w:rsidR="00000000" w:rsidRPr="0089677D" w:rsidRDefault="00441890">
      <w:pPr>
        <w:pStyle w:val="FORMATTEXT"/>
        <w:jc w:val="both"/>
      </w:pPr>
      <w:r w:rsidRPr="0089677D">
        <w:t>      </w:t>
      </w:r>
      <w:r w:rsidRPr="0089677D">
        <w:t>     </w:t>
      </w:r>
    </w:p>
    <w:p w14:paraId="50B2FCA7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7D937712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1D4BD6AA" w14:textId="77777777" w:rsidR="00000000" w:rsidRPr="0089677D" w:rsidRDefault="00441890">
      <w:pPr>
        <w:pStyle w:val="FORMATTEXT"/>
        <w:ind w:firstLine="568"/>
        <w:jc w:val="both"/>
      </w:pPr>
      <w:r w:rsidRPr="0089677D">
        <w:t>г) карту-схему с указанием размещения линейного объекта и границ зон с особыми условиями использования территории, мест обитаний животных и растений, занесенных в Красную книгу Российской Федерации и красные кни</w:t>
      </w:r>
      <w:r w:rsidRPr="0089677D">
        <w:t>ги субъектов Российской Федерации;</w:t>
      </w:r>
    </w:p>
    <w:p w14:paraId="01770B9B" w14:textId="77777777" w:rsidR="00000000" w:rsidRPr="0089677D" w:rsidRDefault="00441890">
      <w:pPr>
        <w:pStyle w:val="FORMATTEXT"/>
        <w:ind w:firstLine="568"/>
        <w:jc w:val="both"/>
      </w:pPr>
    </w:p>
    <w:p w14:paraId="4F04F699" w14:textId="77777777" w:rsidR="00000000" w:rsidRPr="0089677D" w:rsidRDefault="00441890">
      <w:pPr>
        <w:pStyle w:val="FORMATTEXT"/>
        <w:ind w:firstLine="568"/>
        <w:jc w:val="both"/>
      </w:pPr>
      <w:r w:rsidRPr="0089677D">
        <w:t>д) карту-схему границ зон экологического риска и возможного загрязнения окружающей природной среды вследствие аварии на линейном объекте.</w:t>
      </w:r>
    </w:p>
    <w:p w14:paraId="0C753BC1" w14:textId="77777777" w:rsidR="00000000" w:rsidRPr="0089677D" w:rsidRDefault="00441890">
      <w:pPr>
        <w:pStyle w:val="FORMATTEXT"/>
        <w:ind w:firstLine="568"/>
        <w:jc w:val="both"/>
      </w:pPr>
    </w:p>
    <w:p w14:paraId="088216D6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40</w:t>
      </w:r>
    </w:p>
    <w:p w14:paraId="01B2BA4E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40A1FC68" w14:textId="77777777" w:rsidR="00000000" w:rsidRPr="0089677D" w:rsidRDefault="00441890">
      <w:pPr>
        <w:pStyle w:val="FORMATTEXT"/>
        <w:ind w:firstLine="568"/>
        <w:jc w:val="both"/>
      </w:pPr>
    </w:p>
    <w:p w14:paraId="215CF2DC" w14:textId="77777777" w:rsidR="00000000" w:rsidRPr="0089677D" w:rsidRDefault="00441890">
      <w:pPr>
        <w:pStyle w:val="FORMATTEXT"/>
        <w:ind w:firstLine="568"/>
        <w:jc w:val="both"/>
      </w:pPr>
      <w:r w:rsidRPr="0089677D">
        <w:t>41. Раздел 8 "Мероприятия по обеспечению пожарной безоп</w:t>
      </w:r>
      <w:r w:rsidRPr="0089677D">
        <w:t xml:space="preserve">асности" должен содержать: </w:t>
      </w:r>
    </w:p>
    <w:p w14:paraId="05DD9A92" w14:textId="77777777" w:rsidR="00000000" w:rsidRPr="0089677D" w:rsidRDefault="00441890">
      <w:pPr>
        <w:pStyle w:val="FORMATTEXT"/>
        <w:jc w:val="both"/>
      </w:pPr>
      <w:r w:rsidRPr="0089677D">
        <w:t>           </w:t>
      </w:r>
    </w:p>
    <w:p w14:paraId="217F92CE" w14:textId="77777777" w:rsidR="00000000" w:rsidRPr="0089677D" w:rsidRDefault="00441890">
      <w:pPr>
        <w:pStyle w:val="FORMATTEXT"/>
        <w:jc w:val="center"/>
      </w:pPr>
      <w:r w:rsidRPr="0089677D">
        <w:t xml:space="preserve">в текстовой части </w:t>
      </w:r>
    </w:p>
    <w:p w14:paraId="362FB26B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  </w:t>
      </w:r>
    </w:p>
    <w:p w14:paraId="5EDC7495" w14:textId="77777777" w:rsidR="00000000" w:rsidRPr="0089677D" w:rsidRDefault="00441890">
      <w:pPr>
        <w:pStyle w:val="FORMATTEXT"/>
        <w:ind w:firstLine="568"/>
        <w:jc w:val="both"/>
      </w:pPr>
      <w:r w:rsidRPr="0089677D">
        <w:t>а) описание системы обеспечения пожарной безопасности линейного объекта и обеспечивающих его функционирование зданий, строений и сооружений, проектируемых в составе линейного объе</w:t>
      </w:r>
      <w:r w:rsidRPr="0089677D">
        <w:t>кта;</w:t>
      </w:r>
    </w:p>
    <w:p w14:paraId="4A715D6F" w14:textId="77777777" w:rsidR="00000000" w:rsidRPr="0089677D" w:rsidRDefault="00441890">
      <w:pPr>
        <w:pStyle w:val="FORMATTEXT"/>
        <w:ind w:firstLine="568"/>
        <w:jc w:val="both"/>
      </w:pPr>
    </w:p>
    <w:p w14:paraId="7A1A34FA" w14:textId="77777777" w:rsidR="00000000" w:rsidRPr="0089677D" w:rsidRDefault="00441890">
      <w:pPr>
        <w:pStyle w:val="FORMATTEXT"/>
        <w:ind w:firstLine="568"/>
        <w:jc w:val="both"/>
      </w:pPr>
      <w:r w:rsidRPr="0089677D">
        <w:t>б) характеристику пожарной опасности технологических процессов, используемых на линейном объекте;</w:t>
      </w:r>
    </w:p>
    <w:p w14:paraId="5A6F49DD" w14:textId="77777777" w:rsidR="00000000" w:rsidRPr="0089677D" w:rsidRDefault="00441890">
      <w:pPr>
        <w:pStyle w:val="FORMATTEXT"/>
        <w:ind w:firstLine="568"/>
        <w:jc w:val="both"/>
      </w:pPr>
    </w:p>
    <w:p w14:paraId="7A71849D" w14:textId="77777777" w:rsidR="00000000" w:rsidRPr="0089677D" w:rsidRDefault="00441890">
      <w:pPr>
        <w:pStyle w:val="FORMATTEXT"/>
        <w:ind w:firstLine="568"/>
        <w:jc w:val="both"/>
      </w:pPr>
      <w:r w:rsidRPr="0089677D">
        <w:t>в) описание и обоснование проектных решений, обеспечивающих пожарную безопасность линейного объекта (противопожарное расстояние от оси трассы до насел</w:t>
      </w:r>
      <w:r w:rsidRPr="0089677D">
        <w:t>енных пунктов, промышленных и сельскохозяйственных объектов, лесных массивов, расстояние между прокладываемыми параллельно друг другу трассами линейных объектов, пересечение с трассами других линейных объектов, устройство охранных зон);</w:t>
      </w:r>
    </w:p>
    <w:p w14:paraId="6FF9795D" w14:textId="77777777" w:rsidR="00000000" w:rsidRPr="0089677D" w:rsidRDefault="00441890">
      <w:pPr>
        <w:pStyle w:val="FORMATTEXT"/>
        <w:ind w:firstLine="568"/>
        <w:jc w:val="both"/>
      </w:pPr>
    </w:p>
    <w:p w14:paraId="50B1C837" w14:textId="77777777" w:rsidR="00000000" w:rsidRPr="0089677D" w:rsidRDefault="00441890">
      <w:pPr>
        <w:pStyle w:val="FORMATTEXT"/>
        <w:ind w:firstLine="568"/>
        <w:jc w:val="both"/>
      </w:pPr>
      <w:r w:rsidRPr="0089677D">
        <w:t>г) описание проект</w:t>
      </w:r>
      <w:r w:rsidRPr="0089677D">
        <w:t xml:space="preserve">ных решений по размещению линейного объекта, в том числе зданий, строений и сооружений в его составе, обеспечивающих пожарную безопасность линейного объекта (противопожарное расстояние между зданиями, сооружениями, наружными установками, отдельно стоящими </w:t>
      </w:r>
      <w:r w:rsidRPr="0089677D">
        <w:t>резервуарами с нефтью и нефтепродуктами, компрессорными и насосными станциями и др., проектные решения по наружному противопожарному водоснабжению, проезды и подъезды для пожарной техники);</w:t>
      </w:r>
    </w:p>
    <w:p w14:paraId="4F5AC151" w14:textId="77777777" w:rsidR="00000000" w:rsidRPr="0089677D" w:rsidRDefault="00441890">
      <w:pPr>
        <w:pStyle w:val="FORMATTEXT"/>
        <w:ind w:firstLine="568"/>
        <w:jc w:val="both"/>
      </w:pPr>
    </w:p>
    <w:p w14:paraId="67B72A5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д) описание и обоснование объемно-планировочных и конструктивных </w:t>
      </w:r>
      <w:r w:rsidRPr="0089677D">
        <w:t>решений, степени огнестойкости и класса конструктивной пожарной опасности, предела огнестойкости и класса пожарной опасности строительных конструкций обеспечивающих функционирование линейного объекта зданий, строений и сооружений, проектируемых и (или) нах</w:t>
      </w:r>
      <w:r w:rsidRPr="0089677D">
        <w:t>одящихся в составе линейного объекта;</w:t>
      </w:r>
    </w:p>
    <w:p w14:paraId="78E17891" w14:textId="77777777" w:rsidR="00000000" w:rsidRPr="0089677D" w:rsidRDefault="00441890">
      <w:pPr>
        <w:pStyle w:val="FORMATTEXT"/>
        <w:ind w:firstLine="568"/>
        <w:jc w:val="both"/>
      </w:pPr>
    </w:p>
    <w:p w14:paraId="7CDB4EC1" w14:textId="77777777" w:rsidR="00000000" w:rsidRPr="0089677D" w:rsidRDefault="00441890">
      <w:pPr>
        <w:pStyle w:val="FORMATTEXT"/>
        <w:ind w:firstLine="568"/>
        <w:jc w:val="both"/>
      </w:pPr>
      <w:r w:rsidRPr="0089677D">
        <w:t>е) перечень мероприятий, обеспечивающих безопасность подразделений пожарной охраны при ликвидации пожара;</w:t>
      </w:r>
    </w:p>
    <w:p w14:paraId="04693A87" w14:textId="77777777" w:rsidR="00000000" w:rsidRPr="0089677D" w:rsidRDefault="00441890">
      <w:pPr>
        <w:pStyle w:val="FORMATTEXT"/>
        <w:ind w:firstLine="568"/>
        <w:jc w:val="both"/>
      </w:pPr>
    </w:p>
    <w:p w14:paraId="53F6FC9F" w14:textId="77777777" w:rsidR="00000000" w:rsidRPr="0089677D" w:rsidRDefault="00441890">
      <w:pPr>
        <w:pStyle w:val="FORMATTEXT"/>
        <w:ind w:firstLine="568"/>
        <w:jc w:val="both"/>
      </w:pPr>
      <w:r w:rsidRPr="0089677D">
        <w:t>ж) сведения о категории оборудования и наружных установок по критерию взрывопожарной и пожарной опасности;</w:t>
      </w:r>
    </w:p>
    <w:p w14:paraId="454646B7" w14:textId="77777777" w:rsidR="00000000" w:rsidRPr="0089677D" w:rsidRDefault="00441890">
      <w:pPr>
        <w:pStyle w:val="FORMATTEXT"/>
        <w:ind w:firstLine="568"/>
        <w:jc w:val="both"/>
      </w:pPr>
    </w:p>
    <w:p w14:paraId="3413A3FC" w14:textId="77777777" w:rsidR="00000000" w:rsidRPr="0089677D" w:rsidRDefault="00441890">
      <w:pPr>
        <w:pStyle w:val="FORMATTEXT"/>
        <w:ind w:firstLine="568"/>
        <w:jc w:val="both"/>
      </w:pPr>
      <w:r w:rsidRPr="0089677D">
        <w:t>з)</w:t>
      </w:r>
      <w:r w:rsidRPr="0089677D">
        <w:t xml:space="preserve"> перечень оборудования, подлежащего защите с применением автоматических установок пожаротушения и автоматической пожарной сигнализации;</w:t>
      </w:r>
    </w:p>
    <w:p w14:paraId="7086DBA7" w14:textId="77777777" w:rsidR="00000000" w:rsidRPr="0089677D" w:rsidRDefault="00441890">
      <w:pPr>
        <w:pStyle w:val="FORMATTEXT"/>
        <w:ind w:firstLine="568"/>
        <w:jc w:val="both"/>
      </w:pPr>
    </w:p>
    <w:p w14:paraId="00A57F19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и) описание и обоснование технических систем противопожарной защиты (автоматических </w:t>
      </w:r>
      <w:r w:rsidRPr="0089677D">
        <w:lastRenderedPageBreak/>
        <w:t>систем пожаротушения, пожарной сигн</w:t>
      </w:r>
      <w:r w:rsidRPr="0089677D">
        <w:t>ализации, оповещения и управления эвакуацией людей при пожаре, внутреннего противопожарного водопровода, противодымной защиты), описание размещения технических систем противопожарной защиты, систем их управления, а также способа взаимодействия с инженерным</w:t>
      </w:r>
      <w:r w:rsidRPr="0089677D">
        <w:t>и системами зданий и оборудованием, работа которого во время пожара направлена на обеспечение безопасной эвакуации людей, тушение пожара и ограничение его развития, а также порядок работы технических систем (средств) для работы автоматических систем пожаро</w:t>
      </w:r>
      <w:r w:rsidRPr="0089677D">
        <w:t>тушения и пожарной техники (при наличии таких систем);</w:t>
      </w:r>
    </w:p>
    <w:p w14:paraId="68098512" w14:textId="77777777" w:rsidR="00000000" w:rsidRPr="0089677D" w:rsidRDefault="00441890">
      <w:pPr>
        <w:pStyle w:val="FORMATTEXT"/>
        <w:ind w:firstLine="568"/>
        <w:jc w:val="both"/>
      </w:pPr>
    </w:p>
    <w:p w14:paraId="5042FD13" w14:textId="77777777" w:rsidR="00000000" w:rsidRPr="0089677D" w:rsidRDefault="00441890">
      <w:pPr>
        <w:pStyle w:val="FORMATTEXT"/>
        <w:ind w:firstLine="568"/>
        <w:jc w:val="both"/>
      </w:pPr>
      <w:r w:rsidRPr="0089677D">
        <w:t>к) описание технических решений по противопожарной защите технологических узлов и систем;</w:t>
      </w:r>
    </w:p>
    <w:p w14:paraId="34F398AC" w14:textId="77777777" w:rsidR="00000000" w:rsidRPr="0089677D" w:rsidRDefault="00441890">
      <w:pPr>
        <w:pStyle w:val="FORMATTEXT"/>
        <w:ind w:firstLine="568"/>
        <w:jc w:val="both"/>
      </w:pPr>
    </w:p>
    <w:p w14:paraId="0034BF00" w14:textId="77777777" w:rsidR="00000000" w:rsidRPr="0089677D" w:rsidRDefault="00441890">
      <w:pPr>
        <w:pStyle w:val="FORMATTEXT"/>
        <w:ind w:firstLine="568"/>
        <w:jc w:val="both"/>
      </w:pPr>
      <w:r w:rsidRPr="0089677D">
        <w:t>л) описание организационно-технических мероприятий по обеспечению пожарной безопасности линейного объекта, об</w:t>
      </w:r>
      <w:r w:rsidRPr="0089677D">
        <w:t>основание необходимости создания пожарной охраны объекта, расчет ее необходимых сил и средств;</w:t>
      </w:r>
    </w:p>
    <w:p w14:paraId="0290258A" w14:textId="77777777" w:rsidR="00000000" w:rsidRPr="0089677D" w:rsidRDefault="00441890">
      <w:pPr>
        <w:pStyle w:val="FORMATTEXT"/>
        <w:ind w:firstLine="568"/>
        <w:jc w:val="both"/>
      </w:pPr>
    </w:p>
    <w:p w14:paraId="6EFCDDFF" w14:textId="77777777" w:rsidR="00000000" w:rsidRPr="0089677D" w:rsidRDefault="00441890">
      <w:pPr>
        <w:pStyle w:val="FORMATTEXT"/>
        <w:ind w:firstLine="568"/>
        <w:jc w:val="both"/>
      </w:pPr>
      <w:r w:rsidRPr="0089677D">
        <w:t xml:space="preserve">м) определение пожарных рисков угрозы жизни и здоровью людей, уничтожения имущества (расчет пожарных рисков не требуется при выполнении обязательных требований </w:t>
      </w:r>
      <w:r w:rsidRPr="0089677D">
        <w:t xml:space="preserve">пожарной безопасности, установленных техническими регламентами, и выполнении в добровольном порядке требований нормативных документов по пожарной безопасности); </w:t>
      </w:r>
    </w:p>
    <w:p w14:paraId="75DD770F" w14:textId="77777777" w:rsidR="00000000" w:rsidRPr="0089677D" w:rsidRDefault="00441890">
      <w:pPr>
        <w:pStyle w:val="FORMATTEXT"/>
        <w:jc w:val="both"/>
      </w:pPr>
      <w:r w:rsidRPr="0089677D">
        <w:t>                </w:t>
      </w:r>
    </w:p>
    <w:p w14:paraId="4C2D68F8" w14:textId="77777777" w:rsidR="00000000" w:rsidRPr="0089677D" w:rsidRDefault="00441890">
      <w:pPr>
        <w:pStyle w:val="FORMATTEXT"/>
        <w:jc w:val="center"/>
      </w:pPr>
      <w:r w:rsidRPr="0089677D">
        <w:t xml:space="preserve">в графической части </w:t>
      </w:r>
    </w:p>
    <w:p w14:paraId="0520C8F1" w14:textId="77777777" w:rsidR="00000000" w:rsidRPr="0089677D" w:rsidRDefault="00441890">
      <w:pPr>
        <w:pStyle w:val="FORMATTEXT"/>
        <w:jc w:val="both"/>
      </w:pPr>
      <w:r w:rsidRPr="0089677D">
        <w:t xml:space="preserve">                </w:t>
      </w:r>
    </w:p>
    <w:p w14:paraId="55C966AB" w14:textId="77777777" w:rsidR="00000000" w:rsidRPr="0089677D" w:rsidRDefault="00441890">
      <w:pPr>
        <w:pStyle w:val="FORMATTEXT"/>
        <w:ind w:firstLine="568"/>
        <w:jc w:val="both"/>
      </w:pPr>
      <w:r w:rsidRPr="0089677D">
        <w:t>н) схемы и планы, указанные в подпункта</w:t>
      </w:r>
      <w:r w:rsidRPr="0089677D">
        <w:t>х "н" и "п" пункта 26 настоящего Положения.</w:t>
      </w:r>
    </w:p>
    <w:p w14:paraId="2A7492E7" w14:textId="77777777" w:rsidR="00000000" w:rsidRPr="0089677D" w:rsidRDefault="00441890">
      <w:pPr>
        <w:pStyle w:val="FORMATTEXT"/>
        <w:ind w:firstLine="568"/>
        <w:jc w:val="both"/>
      </w:pPr>
    </w:p>
    <w:p w14:paraId="55346728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41     </w:t>
      </w:r>
    </w:p>
    <w:p w14:paraId="56664F0F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2DF3D103" w14:textId="77777777" w:rsidR="00000000" w:rsidRPr="0089677D" w:rsidRDefault="00441890">
      <w:pPr>
        <w:pStyle w:val="FORMATTEXT"/>
        <w:ind w:firstLine="568"/>
        <w:jc w:val="both"/>
      </w:pPr>
    </w:p>
    <w:p w14:paraId="7DA61C67" w14:textId="77777777" w:rsidR="00000000" w:rsidRPr="0089677D" w:rsidRDefault="00441890">
      <w:pPr>
        <w:pStyle w:val="FORMATTEXT"/>
        <w:ind w:firstLine="568"/>
        <w:jc w:val="both"/>
      </w:pPr>
      <w:r w:rsidRPr="0089677D">
        <w:t>42. Раздел 9 "Смета на строительство" и раздел 10 "Иная документация в случаях, предусмотренных федеральными законами" должны содержать документы, сведения и расчеты, указанные со</w:t>
      </w:r>
      <w:r w:rsidRPr="0089677D">
        <w:t xml:space="preserve">ответственно в пунктах </w:t>
      </w:r>
      <w:proofErr w:type="gramStart"/>
      <w:r w:rsidRPr="0089677D">
        <w:t>28-31</w:t>
      </w:r>
      <w:proofErr w:type="gramEnd"/>
      <w:r w:rsidRPr="0089677D">
        <w:t xml:space="preserve"> и пункте 32 настоящего Положения.</w:t>
      </w:r>
    </w:p>
    <w:p w14:paraId="689CA416" w14:textId="77777777" w:rsidR="00000000" w:rsidRPr="0089677D" w:rsidRDefault="00441890">
      <w:pPr>
        <w:pStyle w:val="FORMATTEXT"/>
        <w:ind w:firstLine="568"/>
        <w:jc w:val="both"/>
      </w:pPr>
    </w:p>
    <w:p w14:paraId="5C4FC5D1" w14:textId="77777777" w:rsidR="00000000" w:rsidRPr="0089677D" w:rsidRDefault="0044189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89677D">
        <w:rPr>
          <w:rFonts w:ascii="Arial" w:hAnsi="Arial" w:cs="Arial"/>
          <w:sz w:val="20"/>
          <w:szCs w:val="20"/>
        </w:rPr>
        <w:t>Комментарий к пункту 42</w:t>
      </w:r>
    </w:p>
    <w:p w14:paraId="7B64DD5B" w14:textId="77777777" w:rsidR="00000000" w:rsidRPr="0089677D" w:rsidRDefault="00441890">
      <w:pPr>
        <w:pStyle w:val="FORMATTEXT"/>
        <w:ind w:firstLine="568"/>
        <w:jc w:val="both"/>
      </w:pPr>
    </w:p>
    <w:p w14:paraId="678CE49E" w14:textId="77777777" w:rsidR="00000000" w:rsidRPr="0089677D" w:rsidRDefault="00441890">
      <w:pPr>
        <w:pStyle w:val="FORMATTEXT"/>
        <w:jc w:val="both"/>
      </w:pPr>
    </w:p>
    <w:p w14:paraId="232B6548" w14:textId="77777777" w:rsidR="00441890" w:rsidRPr="0089677D" w:rsidRDefault="0044189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составе разделов проектной документации и требованиях к их содержанию (с изменениями на 1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