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BE52B4" w14:textId="77777777" w:rsidR="00000000" w:rsidRPr="00B332D5" w:rsidRDefault="009B3486">
      <w:pPr>
        <w:pStyle w:val="HEADERTEXT"/>
        <w:rPr>
          <w:b/>
          <w:bCs/>
          <w:color w:val="auto"/>
        </w:rPr>
      </w:pPr>
      <w:r w:rsidRPr="00B332D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4779BA8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ПРАВИТЕЛЬСТВО РОССИЙСКОЙ ФЕДЕРАЦИИ</w:t>
      </w:r>
    </w:p>
    <w:p w14:paraId="1B9B54D3" w14:textId="77777777" w:rsidR="00000000" w:rsidRPr="00B332D5" w:rsidRDefault="009B3486">
      <w:pPr>
        <w:pStyle w:val="HEADERTEXT"/>
        <w:rPr>
          <w:b/>
          <w:bCs/>
          <w:color w:val="auto"/>
        </w:rPr>
      </w:pPr>
    </w:p>
    <w:p w14:paraId="3111DF7F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ПОСТАНОВЛЕНИЕ</w:t>
      </w:r>
    </w:p>
    <w:p w14:paraId="15B7D17F" w14:textId="77777777" w:rsidR="00000000" w:rsidRPr="00B332D5" w:rsidRDefault="009B3486">
      <w:pPr>
        <w:pStyle w:val="HEADERTEXT"/>
        <w:rPr>
          <w:b/>
          <w:bCs/>
          <w:color w:val="auto"/>
        </w:rPr>
      </w:pPr>
    </w:p>
    <w:p w14:paraId="47ECBE1E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от 30 июня 2021 года N 1081</w:t>
      </w:r>
    </w:p>
    <w:p w14:paraId="60465B97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</w:p>
    <w:p w14:paraId="06348FC4" w14:textId="77777777" w:rsidR="00000000" w:rsidRPr="00B332D5" w:rsidRDefault="009B3486">
      <w:pPr>
        <w:pStyle w:val="HEADERTEXT"/>
        <w:rPr>
          <w:b/>
          <w:bCs/>
          <w:color w:val="auto"/>
        </w:rPr>
      </w:pPr>
    </w:p>
    <w:p w14:paraId="297C18DD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О федеральном государственном земельном контроле (надзоре</w:t>
      </w:r>
      <w:r w:rsidRPr="00B332D5">
        <w:rPr>
          <w:b/>
          <w:bCs/>
          <w:color w:val="auto"/>
        </w:rPr>
        <w:t xml:space="preserve">) </w:t>
      </w:r>
    </w:p>
    <w:p w14:paraId="18D294C7" w14:textId="77777777" w:rsidR="00000000" w:rsidRPr="00B332D5" w:rsidRDefault="009B3486">
      <w:pPr>
        <w:pStyle w:val="FORMATTEXT"/>
        <w:jc w:val="center"/>
      </w:pPr>
      <w:r w:rsidRPr="00B332D5">
        <w:t xml:space="preserve">(с изменениями на 7 февраля 2022 года) </w:t>
      </w:r>
    </w:p>
    <w:p w14:paraId="61A25C80" w14:textId="77777777" w:rsidR="00000000" w:rsidRPr="00B332D5" w:rsidRDefault="009B3486">
      <w:pPr>
        <w:pStyle w:val="FORMATTEXT"/>
        <w:jc w:val="center"/>
      </w:pPr>
      <w:r w:rsidRPr="00B332D5">
        <w:t xml:space="preserve">(редакция, действующая с 1 марта 2022 года) </w:t>
      </w:r>
    </w:p>
    <w:p w14:paraId="2CC37BE9" w14:textId="77777777" w:rsidR="00000000" w:rsidRPr="00B332D5" w:rsidRDefault="009B348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32D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755237" w14:textId="77777777" w:rsidR="00000000" w:rsidRPr="00B332D5" w:rsidRDefault="009B3486">
      <w:pPr>
        <w:pStyle w:val="FORMATTEXT"/>
        <w:jc w:val="both"/>
      </w:pPr>
      <w:r w:rsidRPr="00B332D5">
        <w:t xml:space="preserve"> </w:t>
      </w:r>
    </w:p>
    <w:p w14:paraId="49DFE724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Документ с изменениями, внесенными: </w:t>
      </w:r>
    </w:p>
    <w:p w14:paraId="2DB31DC8" w14:textId="77777777" w:rsidR="00000000" w:rsidRPr="00B332D5" w:rsidRDefault="009B3486">
      <w:pPr>
        <w:pStyle w:val="FORMATTEXT"/>
        <w:ind w:firstLine="568"/>
        <w:jc w:val="both"/>
      </w:pPr>
      <w:r w:rsidRPr="00B332D5">
        <w:t>постановлением Правительства Российской Федерации от 7 февраля</w:t>
      </w:r>
      <w:r w:rsidRPr="00B332D5">
        <w:t xml:space="preserve"> 2022 года N 126 (Официальный интернет-портал правовой информации www.pravo.gov.ru, 10.02.2022, N 0001202202100025) (о порядке вступления в силу см. пункт 2 постановления Правительства Российской Федерации от 7 февраля 2022 года N 126). </w:t>
      </w:r>
    </w:p>
    <w:p w14:paraId="4B8A42FE" w14:textId="77777777" w:rsidR="00000000" w:rsidRPr="00B332D5" w:rsidRDefault="009B348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32D5">
        <w:rPr>
          <w:rFonts w:ascii="Arial" w:hAnsi="Arial" w:cs="Arial"/>
          <w:sz w:val="20"/>
          <w:szCs w:val="20"/>
        </w:rPr>
        <w:t>__________________</w:t>
      </w:r>
      <w:r w:rsidRPr="00B332D5">
        <w:rPr>
          <w:rFonts w:ascii="Arial" w:hAnsi="Arial" w:cs="Arial"/>
          <w:sz w:val="20"/>
          <w:szCs w:val="20"/>
        </w:rPr>
        <w:t>_________________________________________</w:t>
      </w:r>
    </w:p>
    <w:p w14:paraId="1238F31A" w14:textId="77777777" w:rsidR="00000000" w:rsidRPr="00B332D5" w:rsidRDefault="009B3486">
      <w:pPr>
        <w:pStyle w:val="FORMATTEXT"/>
        <w:jc w:val="both"/>
      </w:pPr>
      <w:r w:rsidRPr="00B332D5">
        <w:t xml:space="preserve"> </w:t>
      </w:r>
    </w:p>
    <w:p w14:paraId="2DD2E458" w14:textId="77777777" w:rsidR="00000000" w:rsidRPr="00B332D5" w:rsidRDefault="009B3486">
      <w:pPr>
        <w:pStyle w:val="FORMATTEXT"/>
        <w:ind w:firstLine="568"/>
        <w:jc w:val="both"/>
      </w:pPr>
      <w:r w:rsidRPr="00B332D5">
        <w:t>В соответствии с пунктом 11 статьи 71 Земельного кодекса Российской Федерации Правительство Российской Федерации</w:t>
      </w:r>
    </w:p>
    <w:p w14:paraId="0E8ECAC8" w14:textId="77777777" w:rsidR="00000000" w:rsidRPr="00B332D5" w:rsidRDefault="009B3486">
      <w:pPr>
        <w:pStyle w:val="FORMATTEXT"/>
        <w:ind w:firstLine="568"/>
        <w:jc w:val="both"/>
      </w:pPr>
    </w:p>
    <w:p w14:paraId="170600B9" w14:textId="77777777" w:rsidR="00000000" w:rsidRPr="00B332D5" w:rsidRDefault="009B3486">
      <w:pPr>
        <w:pStyle w:val="FORMATTEXT"/>
        <w:jc w:val="both"/>
      </w:pPr>
      <w:r w:rsidRPr="00B332D5">
        <w:t>постановляет:</w:t>
      </w:r>
    </w:p>
    <w:p w14:paraId="5C56772C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1. Утвердить прилагаемое Положение о федеральном государственном земельном контроле </w:t>
      </w:r>
      <w:r w:rsidRPr="00B332D5">
        <w:t>(надзоре).</w:t>
      </w:r>
    </w:p>
    <w:p w14:paraId="7C26B523" w14:textId="77777777" w:rsidR="00000000" w:rsidRPr="00B332D5" w:rsidRDefault="009B3486">
      <w:pPr>
        <w:pStyle w:val="FORMATTEXT"/>
        <w:ind w:firstLine="568"/>
        <w:jc w:val="both"/>
      </w:pPr>
    </w:p>
    <w:p w14:paraId="73FFFDF7" w14:textId="77777777" w:rsidR="00000000" w:rsidRPr="00B332D5" w:rsidRDefault="009B3486">
      <w:pPr>
        <w:pStyle w:val="FORMATTEXT"/>
        <w:ind w:firstLine="568"/>
        <w:jc w:val="both"/>
      </w:pPr>
      <w:r w:rsidRPr="00B332D5">
        <w:t>2. Признать утратившими силу:</w:t>
      </w:r>
    </w:p>
    <w:p w14:paraId="3EBEEF7B" w14:textId="77777777" w:rsidR="00000000" w:rsidRPr="00B332D5" w:rsidRDefault="009B3486">
      <w:pPr>
        <w:pStyle w:val="FORMATTEXT"/>
        <w:ind w:firstLine="568"/>
        <w:jc w:val="both"/>
      </w:pPr>
    </w:p>
    <w:p w14:paraId="3DF61A2D" w14:textId="77777777" w:rsidR="00000000" w:rsidRPr="00B332D5" w:rsidRDefault="009B3486">
      <w:pPr>
        <w:pStyle w:val="FORMATTEXT"/>
        <w:ind w:firstLine="568"/>
        <w:jc w:val="both"/>
      </w:pPr>
      <w:r w:rsidRPr="00B332D5">
        <w:t>постановление Правительства Российской Федерации от 2 января 2015 г. N 1 "Об утверждении Положения о государственном земельном надзоре" (Собрание законодательства Российской Федерации, 2015, N 2, ст.514);</w:t>
      </w:r>
    </w:p>
    <w:p w14:paraId="2556F7AE" w14:textId="77777777" w:rsidR="00000000" w:rsidRPr="00B332D5" w:rsidRDefault="009B3486">
      <w:pPr>
        <w:pStyle w:val="FORMATTEXT"/>
        <w:ind w:firstLine="568"/>
        <w:jc w:val="both"/>
      </w:pPr>
    </w:p>
    <w:p w14:paraId="1468A50E" w14:textId="77777777" w:rsidR="00000000" w:rsidRPr="00B332D5" w:rsidRDefault="009B3486">
      <w:pPr>
        <w:pStyle w:val="FORMATTEXT"/>
        <w:ind w:firstLine="568"/>
        <w:jc w:val="both"/>
      </w:pPr>
      <w:r w:rsidRPr="00B332D5">
        <w:t>постано</w:t>
      </w:r>
      <w:r w:rsidRPr="00B332D5">
        <w:t>вление Правительства Российской Федерации от 12 марта 2016 г. N 187 "О внесении изменений в Положение о государственном земельном надзоре" (Собрание законодательства Российской Федерации, 2016, N 12, ст.1666);</w:t>
      </w:r>
    </w:p>
    <w:p w14:paraId="0D90D192" w14:textId="77777777" w:rsidR="00000000" w:rsidRPr="00B332D5" w:rsidRDefault="009B3486">
      <w:pPr>
        <w:pStyle w:val="FORMATTEXT"/>
        <w:ind w:firstLine="568"/>
        <w:jc w:val="both"/>
      </w:pPr>
    </w:p>
    <w:p w14:paraId="07C48C75" w14:textId="77777777" w:rsidR="00000000" w:rsidRPr="00B332D5" w:rsidRDefault="009B3486">
      <w:pPr>
        <w:pStyle w:val="FORMATTEXT"/>
        <w:ind w:firstLine="568"/>
        <w:jc w:val="both"/>
      </w:pPr>
      <w:r w:rsidRPr="00B332D5">
        <w:t>постановление Правительства Российской Федера</w:t>
      </w:r>
      <w:r w:rsidRPr="00B332D5">
        <w:t>ции от 15 декабря 2016 г. N 1369 "О внесении изменения в Положение о государственном земельном надзоре" (Собрание законодательства Российской Федерации, 2016, N 52, ст.7638);</w:t>
      </w:r>
    </w:p>
    <w:p w14:paraId="1A4D23BF" w14:textId="77777777" w:rsidR="00000000" w:rsidRPr="00B332D5" w:rsidRDefault="009B3486">
      <w:pPr>
        <w:pStyle w:val="FORMATTEXT"/>
        <w:ind w:firstLine="568"/>
        <w:jc w:val="both"/>
      </w:pPr>
    </w:p>
    <w:p w14:paraId="1C61158E" w14:textId="77777777" w:rsidR="00000000" w:rsidRPr="00B332D5" w:rsidRDefault="009B3486">
      <w:pPr>
        <w:pStyle w:val="FORMATTEXT"/>
        <w:ind w:firstLine="568"/>
        <w:jc w:val="both"/>
      </w:pPr>
      <w:r w:rsidRPr="00B332D5">
        <w:t>постановление Правительства Российской Федерации от 28 июня 2017 г. N 762 "О вне</w:t>
      </w:r>
      <w:r w:rsidRPr="00B332D5">
        <w:t>сении изменений в некоторые акты Правительства Российской Федерации" (Собрание законодательства Российской Федерации, 2017, N 28, ст.4140);</w:t>
      </w:r>
    </w:p>
    <w:p w14:paraId="5384A0C8" w14:textId="77777777" w:rsidR="00000000" w:rsidRPr="00B332D5" w:rsidRDefault="009B3486">
      <w:pPr>
        <w:pStyle w:val="FORMATTEXT"/>
        <w:ind w:firstLine="568"/>
        <w:jc w:val="both"/>
      </w:pPr>
    </w:p>
    <w:p w14:paraId="2218FB57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постановление Правительства Российской Федерации от 7 августа 2017 г. N 943 "О внесении изменений в некоторые акты </w:t>
      </w:r>
      <w:r w:rsidRPr="00B332D5">
        <w:t>Правительства Российской Федерации в части совершенствования государственного земельного надзора" (Собрание законодательства Российской Федерации, 2017, N 34, ст.5274);</w:t>
      </w:r>
    </w:p>
    <w:p w14:paraId="336EF48D" w14:textId="77777777" w:rsidR="00000000" w:rsidRPr="00B332D5" w:rsidRDefault="009B3486">
      <w:pPr>
        <w:pStyle w:val="FORMATTEXT"/>
        <w:ind w:firstLine="568"/>
        <w:jc w:val="both"/>
      </w:pPr>
    </w:p>
    <w:p w14:paraId="42A884B0" w14:textId="77777777" w:rsidR="00000000" w:rsidRPr="00B332D5" w:rsidRDefault="009B3486">
      <w:pPr>
        <w:pStyle w:val="FORMATTEXT"/>
        <w:ind w:firstLine="568"/>
        <w:jc w:val="both"/>
      </w:pPr>
      <w:r w:rsidRPr="00B332D5">
        <w:t>постановление Правительства Российской Федерации от 8 сентября 2017 г. N 1084 "О внесе</w:t>
      </w:r>
      <w:r w:rsidRPr="00B332D5">
        <w:t>нии изменений в Положение о государственном земельном надзоре" (Собрание законодательства Российской Федерации, 2017, N 38, ст.5622);</w:t>
      </w:r>
    </w:p>
    <w:p w14:paraId="55F72802" w14:textId="77777777" w:rsidR="00000000" w:rsidRPr="00B332D5" w:rsidRDefault="009B3486">
      <w:pPr>
        <w:pStyle w:val="FORMATTEXT"/>
        <w:ind w:firstLine="568"/>
        <w:jc w:val="both"/>
      </w:pPr>
    </w:p>
    <w:p w14:paraId="05C6A6ED" w14:textId="77777777" w:rsidR="00000000" w:rsidRPr="00B332D5" w:rsidRDefault="009B3486">
      <w:pPr>
        <w:pStyle w:val="FORMATTEXT"/>
        <w:ind w:firstLine="568"/>
        <w:jc w:val="both"/>
      </w:pPr>
      <w:r w:rsidRPr="00B332D5">
        <w:t>постановление Правительства Российской Федерации от 4 ноября 2017 г. N 1330 "О внесении изменений в постановление Правит</w:t>
      </w:r>
      <w:r w:rsidRPr="00B332D5">
        <w:t>ельства Российской Федерации от 28 июня 2017 г. N 762" (Собрание законодательства Российской Федерации, 2017, N 46, ст.6794);</w:t>
      </w:r>
    </w:p>
    <w:p w14:paraId="30FE8F8A" w14:textId="77777777" w:rsidR="00000000" w:rsidRPr="00B332D5" w:rsidRDefault="009B3486">
      <w:pPr>
        <w:pStyle w:val="FORMATTEXT"/>
        <w:ind w:firstLine="568"/>
        <w:jc w:val="both"/>
      </w:pPr>
    </w:p>
    <w:p w14:paraId="30D578E0" w14:textId="77777777" w:rsidR="00000000" w:rsidRPr="00B332D5" w:rsidRDefault="009B3486">
      <w:pPr>
        <w:pStyle w:val="FORMATTEXT"/>
        <w:ind w:firstLine="568"/>
        <w:jc w:val="both"/>
      </w:pPr>
      <w:r w:rsidRPr="00B332D5">
        <w:t>пункт 4 изменений, которые вносятся в акты Правительства Российской Федерации, утвержденных постановлением Правительства Российск</w:t>
      </w:r>
      <w:r w:rsidRPr="00B332D5">
        <w:t>ой Федерации от 8 мая 2019 г. N 574 "О внесении изменений в некоторые акты Правительства Российской Федерации" (Собрание законодательства Российской Федерации, 2019, N 20, ст.2444);</w:t>
      </w:r>
    </w:p>
    <w:p w14:paraId="088AF7C1" w14:textId="77777777" w:rsidR="00000000" w:rsidRPr="00B332D5" w:rsidRDefault="009B3486">
      <w:pPr>
        <w:pStyle w:val="FORMATTEXT"/>
        <w:ind w:firstLine="568"/>
        <w:jc w:val="both"/>
      </w:pPr>
    </w:p>
    <w:p w14:paraId="564F5A70" w14:textId="77777777" w:rsidR="00000000" w:rsidRPr="00B332D5" w:rsidRDefault="009B3486">
      <w:pPr>
        <w:pStyle w:val="FORMATTEXT"/>
        <w:ind w:firstLine="568"/>
        <w:jc w:val="both"/>
      </w:pPr>
      <w:r w:rsidRPr="00B332D5">
        <w:t>постановление Правительства Российской Федерации от 3 августа 2019 г. N 1</w:t>
      </w:r>
      <w:r w:rsidRPr="00B332D5">
        <w:t xml:space="preserve">019 "О внесении </w:t>
      </w:r>
      <w:r w:rsidRPr="00B332D5">
        <w:lastRenderedPageBreak/>
        <w:t>изменений в Положение о государственном земельном надзоре" (Собрание законодательства Российской Федерации, 2019, N 32, ст.4728);</w:t>
      </w:r>
    </w:p>
    <w:p w14:paraId="3D4D64C9" w14:textId="77777777" w:rsidR="00000000" w:rsidRPr="00B332D5" w:rsidRDefault="009B3486">
      <w:pPr>
        <w:pStyle w:val="FORMATTEXT"/>
        <w:ind w:firstLine="568"/>
        <w:jc w:val="both"/>
      </w:pPr>
    </w:p>
    <w:p w14:paraId="5D2054A6" w14:textId="77777777" w:rsidR="00000000" w:rsidRPr="00B332D5" w:rsidRDefault="009B3486">
      <w:pPr>
        <w:pStyle w:val="FORMATTEXT"/>
        <w:ind w:firstLine="568"/>
        <w:jc w:val="both"/>
      </w:pPr>
      <w:r w:rsidRPr="00B332D5">
        <w:t>пункт 8 изменений, которые вносятся в акты Правительства Российской Федерации, утвержденных постановлением Пр</w:t>
      </w:r>
      <w:r w:rsidRPr="00B332D5">
        <w:t>авительства Российской Федерации от 7 сентября 2020 г. N 1369 "О внесении изменений в некоторые акты Правительства Российской Федерации" (Собрание законодательства Российской Федерации, 2020, N 37, ст.5742).</w:t>
      </w:r>
    </w:p>
    <w:p w14:paraId="3C5C5825" w14:textId="77777777" w:rsidR="00000000" w:rsidRPr="00B332D5" w:rsidRDefault="009B3486">
      <w:pPr>
        <w:pStyle w:val="FORMATTEXT"/>
        <w:ind w:firstLine="568"/>
        <w:jc w:val="both"/>
      </w:pPr>
    </w:p>
    <w:p w14:paraId="3DAE563D" w14:textId="77777777" w:rsidR="00000000" w:rsidRPr="00B332D5" w:rsidRDefault="009B3486">
      <w:pPr>
        <w:pStyle w:val="FORMATTEXT"/>
        <w:ind w:firstLine="568"/>
        <w:jc w:val="both"/>
      </w:pPr>
      <w:r w:rsidRPr="00B332D5">
        <w:t>3. Плановые проверки, проведение которых было з</w:t>
      </w:r>
      <w:r w:rsidRPr="00B332D5">
        <w:t>апланировано на 2021 год в рамках проведения государственного земельного надзора, подлежат организации и проведению в рамках федерального государственного земельного контроля (надзора) в соответствии с положениями Федерального закона "О государственном кон</w:t>
      </w:r>
      <w:r w:rsidRPr="00B332D5">
        <w:t>троле (надзоре) и муниципальном контроле в Российской Федерации".</w:t>
      </w:r>
    </w:p>
    <w:p w14:paraId="642F30FC" w14:textId="77777777" w:rsidR="00000000" w:rsidRPr="00B332D5" w:rsidRDefault="009B3486">
      <w:pPr>
        <w:pStyle w:val="FORMATTEXT"/>
        <w:ind w:firstLine="568"/>
        <w:jc w:val="both"/>
      </w:pPr>
    </w:p>
    <w:p w14:paraId="017710B0" w14:textId="77777777" w:rsidR="00000000" w:rsidRPr="00B332D5" w:rsidRDefault="009B3486">
      <w:pPr>
        <w:pStyle w:val="FORMATTEXT"/>
        <w:ind w:firstLine="568"/>
        <w:jc w:val="both"/>
      </w:pPr>
      <w:r w:rsidRPr="00B332D5">
        <w:t>4. Реализация полномочий,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работников Федеральной</w:t>
      </w:r>
      <w:r w:rsidRPr="00B332D5">
        <w:t xml:space="preserve"> службы государственной регистрации, кадастра и картографии, Федеральной службы по ветеринарному и фитосанитарному надзору и Федеральной службы по надзору в сфере природопользования, а также бюджетных ассигнований, предусмотренных в федеральном бюджете ука</w:t>
      </w:r>
      <w:r w:rsidRPr="00B332D5">
        <w:t>занным органам на руководство и управление в сфере установленных функций.</w:t>
      </w:r>
    </w:p>
    <w:p w14:paraId="4FC7DAF2" w14:textId="77777777" w:rsidR="00000000" w:rsidRPr="00B332D5" w:rsidRDefault="009B3486">
      <w:pPr>
        <w:pStyle w:val="FORMATTEXT"/>
        <w:ind w:firstLine="568"/>
        <w:jc w:val="both"/>
      </w:pPr>
    </w:p>
    <w:p w14:paraId="412759CB" w14:textId="77777777" w:rsidR="00000000" w:rsidRPr="00B332D5" w:rsidRDefault="009B3486">
      <w:pPr>
        <w:pStyle w:val="FORMATTEXT"/>
        <w:ind w:firstLine="568"/>
        <w:jc w:val="both"/>
      </w:pPr>
      <w:r w:rsidRPr="00B332D5">
        <w:t>5. Настоящее постановление вступает в силу со дня его официального опубликования.</w:t>
      </w:r>
    </w:p>
    <w:p w14:paraId="1DACAAEC" w14:textId="77777777" w:rsidR="00000000" w:rsidRPr="00B332D5" w:rsidRDefault="009B3486">
      <w:pPr>
        <w:pStyle w:val="FORMATTEXT"/>
        <w:ind w:firstLine="568"/>
        <w:jc w:val="both"/>
      </w:pPr>
    </w:p>
    <w:p w14:paraId="0425E1FA" w14:textId="77777777" w:rsidR="00000000" w:rsidRPr="00B332D5" w:rsidRDefault="009B3486">
      <w:pPr>
        <w:pStyle w:val="FORMATTEXT"/>
        <w:jc w:val="right"/>
      </w:pPr>
      <w:r w:rsidRPr="00B332D5">
        <w:t>Председатель Правительства</w:t>
      </w:r>
    </w:p>
    <w:p w14:paraId="3C5AD6D0" w14:textId="77777777" w:rsidR="00000000" w:rsidRPr="00B332D5" w:rsidRDefault="009B3486">
      <w:pPr>
        <w:pStyle w:val="FORMATTEXT"/>
        <w:jc w:val="right"/>
      </w:pPr>
      <w:r w:rsidRPr="00B332D5">
        <w:t>Российской Федерации</w:t>
      </w:r>
    </w:p>
    <w:p w14:paraId="03EFBCBD" w14:textId="77777777" w:rsidR="00000000" w:rsidRPr="00B332D5" w:rsidRDefault="009B3486">
      <w:pPr>
        <w:pStyle w:val="FORMATTEXT"/>
        <w:jc w:val="right"/>
      </w:pPr>
      <w:r w:rsidRPr="00B332D5">
        <w:t xml:space="preserve">М.Мишустин </w:t>
      </w:r>
    </w:p>
    <w:p w14:paraId="1F28439A" w14:textId="77777777" w:rsidR="00000000" w:rsidRPr="00B332D5" w:rsidRDefault="009B3486">
      <w:pPr>
        <w:pStyle w:val="FORMATTEXT"/>
        <w:jc w:val="both"/>
      </w:pPr>
      <w:r w:rsidRPr="00B332D5">
        <w:t xml:space="preserve">  </w:t>
      </w:r>
    </w:p>
    <w:p w14:paraId="66B63379" w14:textId="77777777" w:rsidR="00000000" w:rsidRPr="00B332D5" w:rsidRDefault="009B3486">
      <w:pPr>
        <w:pStyle w:val="FORMATTEXT"/>
      </w:pPr>
      <w:r w:rsidRPr="00B332D5">
        <w:t xml:space="preserve">      </w:t>
      </w:r>
    </w:p>
    <w:p w14:paraId="76E1A290" w14:textId="77777777" w:rsidR="00000000" w:rsidRPr="00B332D5" w:rsidRDefault="009B3486">
      <w:pPr>
        <w:pStyle w:val="FORMATTEXT"/>
        <w:jc w:val="right"/>
      </w:pPr>
      <w:r w:rsidRPr="00B332D5">
        <w:t>УТВЕРЖДЕНО</w:t>
      </w:r>
    </w:p>
    <w:p w14:paraId="492666F2" w14:textId="77777777" w:rsidR="00000000" w:rsidRPr="00B332D5" w:rsidRDefault="009B3486">
      <w:pPr>
        <w:pStyle w:val="FORMATTEXT"/>
        <w:jc w:val="right"/>
      </w:pPr>
      <w:r w:rsidRPr="00B332D5">
        <w:t>постановлением Пр</w:t>
      </w:r>
      <w:r w:rsidRPr="00B332D5">
        <w:t>авительства</w:t>
      </w:r>
    </w:p>
    <w:p w14:paraId="61483CD6" w14:textId="77777777" w:rsidR="00000000" w:rsidRPr="00B332D5" w:rsidRDefault="009B3486">
      <w:pPr>
        <w:pStyle w:val="FORMATTEXT"/>
        <w:jc w:val="right"/>
      </w:pPr>
      <w:r w:rsidRPr="00B332D5">
        <w:t>Российской Федерации</w:t>
      </w:r>
    </w:p>
    <w:p w14:paraId="2B52BF4D" w14:textId="77777777" w:rsidR="00000000" w:rsidRPr="00B332D5" w:rsidRDefault="009B3486">
      <w:pPr>
        <w:pStyle w:val="FORMATTEXT"/>
        <w:jc w:val="right"/>
      </w:pPr>
      <w:r w:rsidRPr="00B332D5">
        <w:t xml:space="preserve">от 30 июня 2021 года N 1081 </w:t>
      </w:r>
    </w:p>
    <w:p w14:paraId="2081B37C" w14:textId="77777777" w:rsidR="00000000" w:rsidRPr="00B332D5" w:rsidRDefault="009B3486">
      <w:pPr>
        <w:pStyle w:val="HEADERTEXT"/>
        <w:rPr>
          <w:b/>
          <w:bCs/>
          <w:color w:val="auto"/>
        </w:rPr>
      </w:pPr>
    </w:p>
    <w:p w14:paraId="2ACF4C9A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     </w:t>
      </w:r>
    </w:p>
    <w:p w14:paraId="6DBA7E65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      </w:t>
      </w:r>
    </w:p>
    <w:p w14:paraId="268FC95A" w14:textId="77777777" w:rsidR="00000000" w:rsidRPr="00B332D5" w:rsidRDefault="009B3486">
      <w:pPr>
        <w:pStyle w:val="HEADERTEXT"/>
        <w:rPr>
          <w:b/>
          <w:bCs/>
          <w:color w:val="auto"/>
        </w:rPr>
      </w:pPr>
    </w:p>
    <w:p w14:paraId="752C4175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Положение о федеральном государственном земельном контроле (надзоре) </w:t>
      </w:r>
    </w:p>
    <w:p w14:paraId="3DD81572" w14:textId="77777777" w:rsidR="00000000" w:rsidRPr="00B332D5" w:rsidRDefault="009B3486">
      <w:pPr>
        <w:pStyle w:val="FORMATTEXT"/>
        <w:jc w:val="center"/>
      </w:pPr>
      <w:r w:rsidRPr="00B332D5">
        <w:t xml:space="preserve">(с изменениями на 7 февраля 2022 года) </w:t>
      </w:r>
    </w:p>
    <w:p w14:paraId="25BB9EA4" w14:textId="77777777" w:rsidR="00000000" w:rsidRPr="00B332D5" w:rsidRDefault="009B3486">
      <w:pPr>
        <w:pStyle w:val="FORMATTEXT"/>
        <w:ind w:firstLine="568"/>
        <w:jc w:val="both"/>
      </w:pPr>
      <w:r w:rsidRPr="00B332D5">
        <w:t>1. Настоящее Положение устанавливает порядок осуществления федерал</w:t>
      </w:r>
      <w:r w:rsidRPr="00B332D5">
        <w:t>ьного государственного земельного контроля (надзора) (далее - государственный земельный надзор) (за исключением государственного земельного надзора, осуществляемого подразделениями Федеральной службы безопасности Российской Федерации в части соблюдения обя</w:t>
      </w:r>
      <w:r w:rsidRPr="00B332D5">
        <w:t>зательных требований в области охраны окружающей среды на предоставленных подведомственным Федеральной службе безопасности Российской Федерации организациям земельных участках, на которых расположены объекты, используемые такими организациями).</w:t>
      </w:r>
    </w:p>
    <w:p w14:paraId="29C1C675" w14:textId="77777777" w:rsidR="00000000" w:rsidRPr="00B332D5" w:rsidRDefault="009B3486">
      <w:pPr>
        <w:pStyle w:val="FORMATTEXT"/>
        <w:ind w:firstLine="568"/>
        <w:jc w:val="both"/>
      </w:pPr>
    </w:p>
    <w:p w14:paraId="09E737EC" w14:textId="77777777" w:rsidR="00000000" w:rsidRPr="00B332D5" w:rsidRDefault="009B3486">
      <w:pPr>
        <w:pStyle w:val="FORMATTEXT"/>
        <w:ind w:firstLine="568"/>
        <w:jc w:val="both"/>
      </w:pPr>
      <w:r w:rsidRPr="00B332D5">
        <w:t>2. Предмет</w:t>
      </w:r>
      <w:r w:rsidRPr="00B332D5">
        <w:t>ом государственного земельного надзора являются:</w:t>
      </w:r>
    </w:p>
    <w:p w14:paraId="0658FBCE" w14:textId="77777777" w:rsidR="00000000" w:rsidRPr="00B332D5" w:rsidRDefault="009B3486">
      <w:pPr>
        <w:pStyle w:val="FORMATTEXT"/>
        <w:ind w:firstLine="568"/>
        <w:jc w:val="both"/>
      </w:pPr>
    </w:p>
    <w:p w14:paraId="1EC0C19D" w14:textId="77777777" w:rsidR="00000000" w:rsidRPr="00B332D5" w:rsidRDefault="009B3486">
      <w:pPr>
        <w:pStyle w:val="FORMATTEXT"/>
        <w:ind w:firstLine="568"/>
        <w:jc w:val="both"/>
      </w:pPr>
      <w:r w:rsidRPr="00B332D5">
        <w:t>соблюдение юридическими лицами, индивидуальными предпринимателями, гражданами, органами государственной власти и органами местного самоуправления (далее - контролируемые лица) обязательных требований к испо</w:t>
      </w:r>
      <w:r w:rsidRPr="00B332D5">
        <w:t>льзованию и охране объектов земельных отношений, за нарушение которых законодательством Российской Федерации предусмотрена административная ответственность;</w:t>
      </w:r>
    </w:p>
    <w:p w14:paraId="63D06B37" w14:textId="77777777" w:rsidR="00000000" w:rsidRPr="00B332D5" w:rsidRDefault="009B3486">
      <w:pPr>
        <w:pStyle w:val="FORMATTEXT"/>
        <w:ind w:firstLine="568"/>
        <w:jc w:val="both"/>
      </w:pPr>
    </w:p>
    <w:p w14:paraId="4DAE0C40" w14:textId="77777777" w:rsidR="00000000" w:rsidRPr="00B332D5" w:rsidRDefault="009B3486">
      <w:pPr>
        <w:pStyle w:val="FORMATTEXT"/>
        <w:ind w:firstLine="568"/>
        <w:jc w:val="both"/>
      </w:pPr>
      <w:r w:rsidRPr="00B332D5">
        <w:t>соблюдение обязательных требований земельного законодательства при осуществлении органами государс</w:t>
      </w:r>
      <w:r w:rsidRPr="00B332D5">
        <w:t>твенной власти и органами местного самоуправления деятельности по распоряжению объектами земельных отношений, находящимися в государственной или муниципальной собственности.</w:t>
      </w:r>
    </w:p>
    <w:p w14:paraId="2918C2FA" w14:textId="77777777" w:rsidR="00000000" w:rsidRPr="00B332D5" w:rsidRDefault="009B3486">
      <w:pPr>
        <w:pStyle w:val="FORMATTEXT"/>
        <w:ind w:firstLine="568"/>
        <w:jc w:val="both"/>
      </w:pPr>
    </w:p>
    <w:p w14:paraId="35FCAE7D" w14:textId="77777777" w:rsidR="00000000" w:rsidRPr="00B332D5" w:rsidRDefault="009B3486">
      <w:pPr>
        <w:pStyle w:val="FORMATTEXT"/>
        <w:ind w:firstLine="568"/>
        <w:jc w:val="both"/>
      </w:pPr>
      <w:r w:rsidRPr="00B332D5">
        <w:t>Объектом государственного земельного надзора являются объекты земельных отношений</w:t>
      </w:r>
      <w:r w:rsidRPr="00B332D5">
        <w:t xml:space="preserve"> (земли, земельные участки или части земельных участков), а также деятельность органов государственной власти и органов местного самоуправления по распоряжению объектами земельных отношений, находящимися в государственной или муниципальной собственности.</w:t>
      </w:r>
    </w:p>
    <w:p w14:paraId="39BEB7B2" w14:textId="77777777" w:rsidR="00000000" w:rsidRPr="00B332D5" w:rsidRDefault="009B3486">
      <w:pPr>
        <w:pStyle w:val="FORMATTEXT"/>
        <w:ind w:firstLine="568"/>
        <w:jc w:val="both"/>
      </w:pPr>
    </w:p>
    <w:p w14:paraId="6499E9AD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3. Государственный земельный надзор осуществляется Федеральной службой государственной регистрации, кадастра и картографии, Федеральной службой по ветеринарному и фитосанитарному надзору и Федеральной службой по надзору в сфере природопользования (далее - </w:t>
      </w:r>
      <w:r w:rsidRPr="00B332D5">
        <w:t>органы государственного надзора), их территориальными органами.</w:t>
      </w:r>
    </w:p>
    <w:p w14:paraId="7FA66CA8" w14:textId="77777777" w:rsidR="00000000" w:rsidRPr="00B332D5" w:rsidRDefault="009B3486">
      <w:pPr>
        <w:pStyle w:val="FORMATTEXT"/>
        <w:ind w:firstLine="568"/>
        <w:jc w:val="both"/>
      </w:pPr>
    </w:p>
    <w:p w14:paraId="2EA36EEE" w14:textId="77777777" w:rsidR="00000000" w:rsidRPr="00B332D5" w:rsidRDefault="009B3486">
      <w:pPr>
        <w:pStyle w:val="FORMATTEXT"/>
        <w:ind w:firstLine="568"/>
        <w:jc w:val="both"/>
      </w:pPr>
      <w:r w:rsidRPr="00B332D5">
        <w:t>4. К отношениям, связанным с осуществлением государственного земельного надзора, применяются положения Федерального закона "О государственном контроле (надзоре) и муниципальном контроле в Рос</w:t>
      </w:r>
      <w:r w:rsidRPr="00B332D5">
        <w:t>сийской Федерации", Земельного кодекса Российской Федерации, Федерального закона "Об общих принципах организации законодательных (представительных) и исполнительных органов государственной власти субъектов Российской Федерации" и Федерального закона "Об об</w:t>
      </w:r>
      <w:r w:rsidRPr="00B332D5">
        <w:t>щих принципах организации местного самоуправления в Российской Федерации".</w:t>
      </w:r>
    </w:p>
    <w:p w14:paraId="4EE36AB7" w14:textId="77777777" w:rsidR="00000000" w:rsidRPr="00B332D5" w:rsidRDefault="009B3486">
      <w:pPr>
        <w:pStyle w:val="FORMATTEXT"/>
        <w:ind w:firstLine="568"/>
        <w:jc w:val="both"/>
      </w:pPr>
    </w:p>
    <w:p w14:paraId="0581C88C" w14:textId="77777777" w:rsidR="00000000" w:rsidRPr="00B332D5" w:rsidRDefault="009B3486">
      <w:pPr>
        <w:pStyle w:val="FORMATTEXT"/>
        <w:ind w:firstLine="568"/>
        <w:jc w:val="both"/>
      </w:pPr>
      <w:r w:rsidRPr="00B332D5">
        <w:t>5. Федеральная служба государственной регистрации, кадастра и картографии (ее территориальные органы) осуществляет государственный земельный надзор за соблюдением:</w:t>
      </w:r>
    </w:p>
    <w:p w14:paraId="5EF76312" w14:textId="77777777" w:rsidR="00000000" w:rsidRPr="00B332D5" w:rsidRDefault="009B3486">
      <w:pPr>
        <w:pStyle w:val="FORMATTEXT"/>
        <w:ind w:firstLine="568"/>
        <w:jc w:val="both"/>
      </w:pPr>
    </w:p>
    <w:p w14:paraId="53A09CEE" w14:textId="77777777" w:rsidR="00000000" w:rsidRPr="00B332D5" w:rsidRDefault="009B3486">
      <w:pPr>
        <w:pStyle w:val="FORMATTEXT"/>
        <w:ind w:firstLine="568"/>
        <w:jc w:val="both"/>
      </w:pPr>
      <w:r w:rsidRPr="00B332D5">
        <w:t>а) обязательных</w:t>
      </w:r>
      <w:r w:rsidRPr="00B332D5">
        <w:t xml:space="preserve"> требований о недопущении самовольного занятия земель, земельного участка или части земельного участка, в том числе использования земель, земельного участка или части земельного участка, лицом, не имеющим предусмотренных законодательством прав на них;</w:t>
      </w:r>
    </w:p>
    <w:p w14:paraId="53B125CF" w14:textId="77777777" w:rsidR="00000000" w:rsidRPr="00B332D5" w:rsidRDefault="009B3486">
      <w:pPr>
        <w:pStyle w:val="FORMATTEXT"/>
        <w:ind w:firstLine="568"/>
        <w:jc w:val="both"/>
      </w:pPr>
    </w:p>
    <w:p w14:paraId="4E045DC0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б) </w:t>
      </w:r>
      <w:r w:rsidRPr="00B332D5">
        <w:t>обязательных требований об использовании земельных участков по целевому назначению в соответствии с их принадлежностью к той или иной категории земель и (или) разрешенным использованием;</w:t>
      </w:r>
    </w:p>
    <w:p w14:paraId="188D69A4" w14:textId="77777777" w:rsidR="00000000" w:rsidRPr="00B332D5" w:rsidRDefault="009B3486">
      <w:pPr>
        <w:pStyle w:val="FORMATTEXT"/>
        <w:ind w:firstLine="568"/>
        <w:jc w:val="both"/>
      </w:pPr>
    </w:p>
    <w:p w14:paraId="041A78B9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в) обязательных требований, связанных с обязательным использованием </w:t>
      </w:r>
      <w:r w:rsidRPr="00B332D5">
        <w:t>земель, предназначенных для жилищного или иного строительства, садоводства, огородничества и личного подсобного хозяйства, в указанных целях в течение установленного срока;</w:t>
      </w:r>
    </w:p>
    <w:p w14:paraId="0695F0E8" w14:textId="77777777" w:rsidR="00000000" w:rsidRPr="00B332D5" w:rsidRDefault="009B3486">
      <w:pPr>
        <w:pStyle w:val="FORMATTEXT"/>
        <w:ind w:firstLine="568"/>
        <w:jc w:val="both"/>
      </w:pPr>
    </w:p>
    <w:p w14:paraId="4147A163" w14:textId="77777777" w:rsidR="00000000" w:rsidRPr="00B332D5" w:rsidRDefault="009B3486">
      <w:pPr>
        <w:pStyle w:val="FORMATTEXT"/>
        <w:ind w:firstLine="568"/>
        <w:jc w:val="both"/>
      </w:pPr>
      <w:r w:rsidRPr="00B332D5">
        <w:t>г) органами государственной власти и органами местного самоуправления требований з</w:t>
      </w:r>
      <w:r w:rsidRPr="00B332D5">
        <w:t>емельного законодательства при предоставлении земель, земельных участков, находящихся в государственной и муниципальной собственности;</w:t>
      </w:r>
    </w:p>
    <w:p w14:paraId="74073A23" w14:textId="77777777" w:rsidR="00000000" w:rsidRPr="00B332D5" w:rsidRDefault="009B3486">
      <w:pPr>
        <w:pStyle w:val="FORMATTEXT"/>
        <w:ind w:firstLine="568"/>
        <w:jc w:val="both"/>
      </w:pPr>
    </w:p>
    <w:p w14:paraId="544E557D" w14:textId="77777777" w:rsidR="00000000" w:rsidRPr="00B332D5" w:rsidRDefault="009B3486">
      <w:pPr>
        <w:pStyle w:val="FORMATTEXT"/>
        <w:ind w:firstLine="568"/>
        <w:jc w:val="both"/>
      </w:pPr>
      <w:r w:rsidRPr="00B332D5">
        <w:t>д) обязательных требований, связанных с обязанностью по приведению земель в состояние, пригодное для использования по ц</w:t>
      </w:r>
      <w:r w:rsidRPr="00B332D5">
        <w:t>елевому назначению;</w:t>
      </w:r>
    </w:p>
    <w:p w14:paraId="5C327127" w14:textId="77777777" w:rsidR="00000000" w:rsidRPr="00B332D5" w:rsidRDefault="009B3486">
      <w:pPr>
        <w:pStyle w:val="FORMATTEXT"/>
        <w:ind w:firstLine="568"/>
        <w:jc w:val="both"/>
      </w:pPr>
    </w:p>
    <w:p w14:paraId="162BCFB8" w14:textId="77777777" w:rsidR="00000000" w:rsidRPr="00B332D5" w:rsidRDefault="009B3486">
      <w:pPr>
        <w:pStyle w:val="FORMATTEXT"/>
        <w:ind w:firstLine="568"/>
        <w:jc w:val="both"/>
      </w:pPr>
      <w:r w:rsidRPr="00B332D5">
        <w:t>е) исполнения предписаний об устранении нарушений обязательных требований, выданных должностными лицами Федеральной службы государственной регистрации, кадастра и картографии (ее территориальных органов) в пределах их компетенции.</w:t>
      </w:r>
    </w:p>
    <w:p w14:paraId="29CC848F" w14:textId="77777777" w:rsidR="00000000" w:rsidRPr="00B332D5" w:rsidRDefault="009B3486">
      <w:pPr>
        <w:pStyle w:val="FORMATTEXT"/>
        <w:ind w:firstLine="568"/>
        <w:jc w:val="both"/>
      </w:pPr>
    </w:p>
    <w:p w14:paraId="26063D10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6. </w:t>
      </w:r>
      <w:r w:rsidRPr="00B332D5">
        <w:t>Полномочия, указанные в пункте 5 настоящего Положения, осуществляются Федеральной службой государственной регистрации, кадастра и картографии (ее территориальными органами) в отношении всех категорий земель.</w:t>
      </w:r>
    </w:p>
    <w:p w14:paraId="586163DB" w14:textId="77777777" w:rsidR="00000000" w:rsidRPr="00B332D5" w:rsidRDefault="009B3486">
      <w:pPr>
        <w:pStyle w:val="FORMATTEXT"/>
        <w:ind w:firstLine="568"/>
        <w:jc w:val="both"/>
      </w:pPr>
    </w:p>
    <w:p w14:paraId="2B40A89E" w14:textId="77777777" w:rsidR="00000000" w:rsidRPr="00B332D5" w:rsidRDefault="009B3486">
      <w:pPr>
        <w:pStyle w:val="FORMATTEXT"/>
        <w:ind w:firstLine="568"/>
        <w:jc w:val="both"/>
      </w:pPr>
      <w:r w:rsidRPr="00B332D5">
        <w:t>7. Федеральная служба по ветеринарному и фитоса</w:t>
      </w:r>
      <w:r w:rsidRPr="00B332D5">
        <w:t>нитарному надзору (ее территориальные органы) осуществляет государственный земельный надзор за соблюдением:</w:t>
      </w:r>
    </w:p>
    <w:p w14:paraId="6A9189FD" w14:textId="77777777" w:rsidR="00000000" w:rsidRPr="00B332D5" w:rsidRDefault="009B3486">
      <w:pPr>
        <w:pStyle w:val="FORMATTEXT"/>
        <w:ind w:firstLine="568"/>
        <w:jc w:val="both"/>
      </w:pPr>
    </w:p>
    <w:p w14:paraId="6C67B1E2" w14:textId="77777777" w:rsidR="00000000" w:rsidRPr="00B332D5" w:rsidRDefault="009B3486">
      <w:pPr>
        <w:pStyle w:val="FORMATTEXT"/>
        <w:ind w:firstLine="568"/>
        <w:jc w:val="both"/>
      </w:pPr>
      <w:r w:rsidRPr="00B332D5">
        <w:t>а) обязательных требований о запрете самовольного снятия, перемещения и уничтожения плодородного слоя почвы, порчи земель в результате нарушения пр</w:t>
      </w:r>
      <w:r w:rsidRPr="00B332D5">
        <w:t>авил обращения с пестицидами, агрохимикатами или иными опасными для здоровья людей и окружающей среды веществами и отходами производства и потребления;</w:t>
      </w:r>
    </w:p>
    <w:p w14:paraId="6120186C" w14:textId="77777777" w:rsidR="00000000" w:rsidRPr="00B332D5" w:rsidRDefault="009B3486">
      <w:pPr>
        <w:pStyle w:val="FORMATTEXT"/>
        <w:ind w:firstLine="568"/>
        <w:jc w:val="both"/>
      </w:pPr>
    </w:p>
    <w:p w14:paraId="2755C1AD" w14:textId="77777777" w:rsidR="00000000" w:rsidRPr="00B332D5" w:rsidRDefault="009B3486">
      <w:pPr>
        <w:pStyle w:val="FORMATTEXT"/>
        <w:ind w:firstLine="568"/>
        <w:jc w:val="both"/>
      </w:pPr>
      <w:r w:rsidRPr="00B332D5">
        <w:t>б) обязательных требований по улучшению земель и охране почв от ветровой, водной эрозии и предотвращени</w:t>
      </w:r>
      <w:r w:rsidRPr="00B332D5">
        <w:t>ю других процессов, ухудшающих качественное состояние земель, защите земель от зарастания деревьями и кустарниками, сорными растениями;</w:t>
      </w:r>
    </w:p>
    <w:p w14:paraId="1FF3C68B" w14:textId="77777777" w:rsidR="00000000" w:rsidRPr="00B332D5" w:rsidRDefault="009B3486">
      <w:pPr>
        <w:pStyle w:val="FORMATTEXT"/>
        <w:ind w:firstLine="568"/>
        <w:jc w:val="both"/>
      </w:pPr>
    </w:p>
    <w:p w14:paraId="66147AEA" w14:textId="77777777" w:rsidR="00000000" w:rsidRPr="00B332D5" w:rsidRDefault="009B3486">
      <w:pPr>
        <w:pStyle w:val="FORMATTEXT"/>
        <w:ind w:firstLine="568"/>
        <w:jc w:val="both"/>
      </w:pPr>
      <w:r w:rsidRPr="00B332D5">
        <w:t>в) обязательных требований по использованию земельных участков из земель сельскохозяйственного назначения, оборот котор</w:t>
      </w:r>
      <w:r w:rsidRPr="00B332D5">
        <w:t>ых регулируется Федеральным законом "Об обороте земель сельскохозяйственного назначения", для ведения сельскохозяйственного производства или осуществления иной связанной с сельскохозяйственным производством деятельности;</w:t>
      </w:r>
    </w:p>
    <w:p w14:paraId="3ABC5A98" w14:textId="77777777" w:rsidR="00000000" w:rsidRPr="00B332D5" w:rsidRDefault="009B3486">
      <w:pPr>
        <w:pStyle w:val="FORMATTEXT"/>
        <w:ind w:firstLine="568"/>
        <w:jc w:val="both"/>
      </w:pPr>
    </w:p>
    <w:p w14:paraId="66EC4F29" w14:textId="77777777" w:rsidR="00000000" w:rsidRPr="00B332D5" w:rsidRDefault="009B3486">
      <w:pPr>
        <w:pStyle w:val="FORMATTEXT"/>
        <w:ind w:firstLine="568"/>
        <w:jc w:val="both"/>
      </w:pPr>
      <w:r w:rsidRPr="00B332D5">
        <w:t>г) обязательных требований в облас</w:t>
      </w:r>
      <w:r w:rsidRPr="00B332D5">
        <w:t>ти мелиорации земель, при нарушении которых рассмотрение дел об административных правонарушениях осуществляет Федеральная служба по ветеринарному и фитосанитарному надзору (ее территориальные органы);</w:t>
      </w:r>
    </w:p>
    <w:p w14:paraId="12A5BED9" w14:textId="77777777" w:rsidR="00000000" w:rsidRPr="00B332D5" w:rsidRDefault="009B3486">
      <w:pPr>
        <w:pStyle w:val="FORMATTEXT"/>
        <w:ind w:firstLine="568"/>
        <w:jc w:val="both"/>
      </w:pPr>
    </w:p>
    <w:p w14:paraId="7B975455" w14:textId="77777777" w:rsidR="00000000" w:rsidRPr="00B332D5" w:rsidRDefault="009B3486">
      <w:pPr>
        <w:pStyle w:val="FORMATTEXT"/>
        <w:ind w:firstLine="568"/>
        <w:jc w:val="both"/>
      </w:pPr>
      <w:r w:rsidRPr="00B332D5">
        <w:lastRenderedPageBreak/>
        <w:t>д) обязательных требований по рекультивации земель при</w:t>
      </w:r>
      <w:r w:rsidRPr="00B332D5">
        <w:t xml:space="preserve"> осуществлении строительных, мелиоративных, изыскательских и иных работ, в том числе работ, осуществляемых для внутрихозяйственных или собственных надобностей;</w:t>
      </w:r>
    </w:p>
    <w:p w14:paraId="778B4859" w14:textId="77777777" w:rsidR="00000000" w:rsidRPr="00B332D5" w:rsidRDefault="009B3486">
      <w:pPr>
        <w:pStyle w:val="FORMATTEXT"/>
        <w:ind w:firstLine="568"/>
        <w:jc w:val="both"/>
      </w:pPr>
    </w:p>
    <w:p w14:paraId="356367C2" w14:textId="77777777" w:rsidR="00000000" w:rsidRPr="00B332D5" w:rsidRDefault="009B3486">
      <w:pPr>
        <w:pStyle w:val="FORMATTEXT"/>
        <w:ind w:firstLine="568"/>
        <w:jc w:val="both"/>
      </w:pPr>
      <w:r w:rsidRPr="00B332D5">
        <w:t>е) исполнения предписаний об устранении нарушений обязательных требований, выданных должностным</w:t>
      </w:r>
      <w:r w:rsidRPr="00B332D5">
        <w:t>и лицами Федеральной службы по ветеринарному и фитосанитарному надзору (ее территориальных органов) в пределах их компетенции.</w:t>
      </w:r>
    </w:p>
    <w:p w14:paraId="419046D5" w14:textId="77777777" w:rsidR="00000000" w:rsidRPr="00B332D5" w:rsidRDefault="009B3486">
      <w:pPr>
        <w:pStyle w:val="FORMATTEXT"/>
        <w:ind w:firstLine="568"/>
        <w:jc w:val="both"/>
      </w:pPr>
    </w:p>
    <w:p w14:paraId="56FA2C8C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8. Полномочия, указанные в пункте 7 настоящего Положения, осуществляются Федеральной службой по ветеринарному и фитосанитарному </w:t>
      </w:r>
      <w:r w:rsidRPr="00B332D5">
        <w:t>надзору (ее территориальными органами) в отношении земель сельскохозяйственного назначения, оборот которых регулируется Федеральным законом "Об обороте земель сельскохозяйственного назначения", виноградопригодных земель.</w:t>
      </w:r>
    </w:p>
    <w:p w14:paraId="568BE886" w14:textId="77777777" w:rsidR="00000000" w:rsidRPr="00B332D5" w:rsidRDefault="009B3486">
      <w:pPr>
        <w:pStyle w:val="FORMATTEXT"/>
        <w:ind w:firstLine="568"/>
        <w:jc w:val="both"/>
      </w:pPr>
    </w:p>
    <w:p w14:paraId="50644B93" w14:textId="77777777" w:rsidR="00000000" w:rsidRPr="00B332D5" w:rsidRDefault="009B3486">
      <w:pPr>
        <w:pStyle w:val="FORMATTEXT"/>
        <w:ind w:firstLine="568"/>
        <w:jc w:val="both"/>
      </w:pPr>
      <w:r w:rsidRPr="00B332D5">
        <w:t>В целях осуществления государствен</w:t>
      </w:r>
      <w:r w:rsidRPr="00B332D5">
        <w:t>ного земельного надзора испытания (лабораторные исследования) почв проводятся федеральными государственными бюджетными учреждениями, подведомственными Федеральной службе по ветеринарному и фитосанитарному надзору.</w:t>
      </w:r>
    </w:p>
    <w:p w14:paraId="32B419A6" w14:textId="77777777" w:rsidR="00000000" w:rsidRPr="00B332D5" w:rsidRDefault="009B3486">
      <w:pPr>
        <w:pStyle w:val="FORMATTEXT"/>
        <w:ind w:firstLine="568"/>
        <w:jc w:val="both"/>
      </w:pPr>
    </w:p>
    <w:p w14:paraId="4248C793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9. Федеральная служба по надзору в сфере </w:t>
      </w:r>
      <w:r w:rsidRPr="00B332D5">
        <w:t>природопользования (ее территориальные органы) осуществляет государственный земельный надзор за соблюдением:</w:t>
      </w:r>
    </w:p>
    <w:p w14:paraId="7D1D3D2C" w14:textId="77777777" w:rsidR="00000000" w:rsidRPr="00B332D5" w:rsidRDefault="009B3486">
      <w:pPr>
        <w:pStyle w:val="FORMATTEXT"/>
        <w:ind w:firstLine="568"/>
        <w:jc w:val="both"/>
      </w:pPr>
    </w:p>
    <w:p w14:paraId="65C0BAF7" w14:textId="77777777" w:rsidR="00000000" w:rsidRPr="00B332D5" w:rsidRDefault="009B3486">
      <w:pPr>
        <w:pStyle w:val="FORMATTEXT"/>
        <w:ind w:firstLine="568"/>
        <w:jc w:val="both"/>
      </w:pPr>
      <w:r w:rsidRPr="00B332D5">
        <w:t>а) обязательных требований по рекультивации земель при разработке месторождений полезных ископаемых, включая общераспространенные полезные ископае</w:t>
      </w:r>
      <w:r w:rsidRPr="00B332D5">
        <w:t>мые, осуществлении строительных, мелиоративных, изыскательских и иных работ, в том числе работ, осуществляемых для внутрихозяйственных или собственных надобностей, а также после завершения строительства, реконструкции и (или) эксплуатации объектов, не связ</w:t>
      </w:r>
      <w:r w:rsidRPr="00B332D5">
        <w:t>анных с созданием лесной инфраструктуры, сноса объектов лесной инфраструктуры;</w:t>
      </w:r>
    </w:p>
    <w:p w14:paraId="2DD18AD8" w14:textId="77777777" w:rsidR="00000000" w:rsidRPr="00B332D5" w:rsidRDefault="009B3486">
      <w:pPr>
        <w:pStyle w:val="FORMATTEXT"/>
        <w:ind w:firstLine="568"/>
        <w:jc w:val="both"/>
      </w:pPr>
    </w:p>
    <w:p w14:paraId="5AC856A3" w14:textId="77777777" w:rsidR="00000000" w:rsidRPr="00B332D5" w:rsidRDefault="009B3486">
      <w:pPr>
        <w:pStyle w:val="FORMATTEXT"/>
        <w:ind w:firstLine="568"/>
        <w:jc w:val="both"/>
      </w:pPr>
      <w:r w:rsidRPr="00B332D5">
        <w:t>б) обязательных требований и обязательных мероприятий по улучшению земель и охране почв от ветровой, водной эрозии и предотвращению других процессов, ухудшающих качественное с</w:t>
      </w:r>
      <w:r w:rsidRPr="00B332D5">
        <w:t>остояние земель;</w:t>
      </w:r>
    </w:p>
    <w:p w14:paraId="52B080B5" w14:textId="77777777" w:rsidR="00000000" w:rsidRPr="00B332D5" w:rsidRDefault="009B3486">
      <w:pPr>
        <w:pStyle w:val="FORMATTEXT"/>
        <w:ind w:firstLine="568"/>
        <w:jc w:val="both"/>
      </w:pPr>
    </w:p>
    <w:p w14:paraId="58468342" w14:textId="77777777" w:rsidR="00000000" w:rsidRPr="00B332D5" w:rsidRDefault="009B3486">
      <w:pPr>
        <w:pStyle w:val="FORMATTEXT"/>
        <w:ind w:firstLine="568"/>
        <w:jc w:val="both"/>
      </w:pPr>
      <w:r w:rsidRPr="00B332D5">
        <w:t>в) обязательных требований по использованию земельных участков и лесов в водоохранных зонах и прибрежных полосах водных объектов;</w:t>
      </w:r>
    </w:p>
    <w:p w14:paraId="24265D36" w14:textId="77777777" w:rsidR="00000000" w:rsidRPr="00B332D5" w:rsidRDefault="009B3486">
      <w:pPr>
        <w:pStyle w:val="FORMATTEXT"/>
        <w:ind w:firstLine="568"/>
        <w:jc w:val="both"/>
      </w:pPr>
    </w:p>
    <w:p w14:paraId="6ED2991C" w14:textId="77777777" w:rsidR="00000000" w:rsidRPr="00B332D5" w:rsidRDefault="009B3486">
      <w:pPr>
        <w:pStyle w:val="FORMATTEXT"/>
        <w:ind w:firstLine="568"/>
        <w:jc w:val="both"/>
      </w:pPr>
      <w:r w:rsidRPr="00B332D5">
        <w:t>г) обязательных требований о запрете самовольного снятия, перемещения и уничтожения плодородного слоя почвы</w:t>
      </w:r>
      <w:r w:rsidRPr="00B332D5">
        <w:t>, а также порчи земель в результате нарушения правил обращения с пестицидами и агрохимикатами или иными опасными для окружающей среды веществами и отходами производства и потребления;</w:t>
      </w:r>
    </w:p>
    <w:p w14:paraId="2048C5BA" w14:textId="77777777" w:rsidR="00000000" w:rsidRPr="00B332D5" w:rsidRDefault="009B3486">
      <w:pPr>
        <w:pStyle w:val="FORMATTEXT"/>
        <w:ind w:firstLine="568"/>
        <w:jc w:val="both"/>
      </w:pPr>
    </w:p>
    <w:p w14:paraId="22D64278" w14:textId="77777777" w:rsidR="00000000" w:rsidRPr="00B332D5" w:rsidRDefault="009B3486">
      <w:pPr>
        <w:pStyle w:val="FORMATTEXT"/>
        <w:ind w:firstLine="568"/>
        <w:jc w:val="both"/>
      </w:pPr>
      <w:r w:rsidRPr="00B332D5">
        <w:t>д) исполнения предписаний об устранении нарушений обязательных требован</w:t>
      </w:r>
      <w:r w:rsidRPr="00B332D5">
        <w:t>ий, выданных должностными лицами Федеральной службы по надзору в сфере природопользования (ее территориальных органов) в пределах их компетенции.</w:t>
      </w:r>
    </w:p>
    <w:p w14:paraId="10C0BD87" w14:textId="77777777" w:rsidR="00000000" w:rsidRPr="00B332D5" w:rsidRDefault="009B3486">
      <w:pPr>
        <w:pStyle w:val="FORMATTEXT"/>
        <w:ind w:firstLine="568"/>
        <w:jc w:val="both"/>
      </w:pPr>
    </w:p>
    <w:p w14:paraId="4D33A5E8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10. Полномочия, указанные в пункте 9 настоящего Положения, осуществляются в отношении земель всех категорий, </w:t>
      </w:r>
      <w:r w:rsidRPr="00B332D5">
        <w:t>за исключением земель сельскохозяйственного назначения, оборот которых регулируется Федеральным законом "Об обороте земель сельскохозяйственного назначения", виноградопригодных земель и земельных участков, предоставленных подведомственным Федеральной служб</w:t>
      </w:r>
      <w:r w:rsidRPr="00B332D5">
        <w:t>е безопасности Российской Федерации организациям, на которых расположены объекты, используемые такими организациями.</w:t>
      </w:r>
    </w:p>
    <w:p w14:paraId="51708228" w14:textId="77777777" w:rsidR="00000000" w:rsidRPr="00B332D5" w:rsidRDefault="009B3486">
      <w:pPr>
        <w:pStyle w:val="FORMATTEXT"/>
        <w:ind w:firstLine="568"/>
        <w:jc w:val="both"/>
      </w:pPr>
    </w:p>
    <w:p w14:paraId="643E204E" w14:textId="77777777" w:rsidR="00000000" w:rsidRPr="00B332D5" w:rsidRDefault="009B3486">
      <w:pPr>
        <w:pStyle w:val="FORMATTEXT"/>
        <w:ind w:firstLine="568"/>
        <w:jc w:val="both"/>
      </w:pPr>
      <w:r w:rsidRPr="00B332D5">
        <w:t>11. Органы государственного надзора (их территориальные органы) осуществляют государственный земельный надзор на основе управления рисками</w:t>
      </w:r>
      <w:r w:rsidRPr="00B332D5">
        <w:t xml:space="preserve"> причинения вреда (ущерба) охраняемым законом ценностям.</w:t>
      </w:r>
    </w:p>
    <w:p w14:paraId="3E6A4021" w14:textId="77777777" w:rsidR="00000000" w:rsidRPr="00B332D5" w:rsidRDefault="009B3486">
      <w:pPr>
        <w:pStyle w:val="FORMATTEXT"/>
        <w:ind w:firstLine="568"/>
        <w:jc w:val="both"/>
      </w:pPr>
    </w:p>
    <w:p w14:paraId="0D2B0C21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12. Для целей управления рисками причинения вреда (ущерба) охраняемым законом ценностям при осуществлении государственного земельного надзора земельные участки подлежат отнесению к категориям риска </w:t>
      </w:r>
      <w:r w:rsidRPr="00B332D5">
        <w:t>в соответствии с Федеральным законом "О государственном контроле (надзоре) и муниципальном контроле в Российской Федерации".</w:t>
      </w:r>
    </w:p>
    <w:p w14:paraId="477D152C" w14:textId="77777777" w:rsidR="00000000" w:rsidRPr="00B332D5" w:rsidRDefault="009B3486">
      <w:pPr>
        <w:pStyle w:val="FORMATTEXT"/>
        <w:ind w:firstLine="568"/>
        <w:jc w:val="both"/>
      </w:pPr>
    </w:p>
    <w:p w14:paraId="24A201E4" w14:textId="77777777" w:rsidR="00000000" w:rsidRPr="00B332D5" w:rsidRDefault="009B3486">
      <w:pPr>
        <w:pStyle w:val="FORMATTEXT"/>
        <w:ind w:firstLine="568"/>
        <w:jc w:val="both"/>
      </w:pPr>
      <w:r w:rsidRPr="00B332D5">
        <w:t>13. Отнесение Федеральной службой государственной регистрации, кадастра и картографии (ее территориальными органами) земельных уча</w:t>
      </w:r>
      <w:r w:rsidRPr="00B332D5">
        <w:t>стков к определенной категории риска осуществляется в соответствии с критериями отнесения используемых гражданами, юридическими лицами и (или) индивидуальными предпринимателями земельных участков, правообладателями которых они являются, к определенной кате</w:t>
      </w:r>
      <w:r w:rsidRPr="00B332D5">
        <w:t xml:space="preserve">гории риска при осуществлении Федеральной службой </w:t>
      </w:r>
      <w:r w:rsidRPr="00B332D5">
        <w:lastRenderedPageBreak/>
        <w:t>государственной регистрации, кадастра и картографии государственного земельного надзора согласно приложению N 1.</w:t>
      </w:r>
    </w:p>
    <w:p w14:paraId="762F578D" w14:textId="77777777" w:rsidR="00000000" w:rsidRPr="00B332D5" w:rsidRDefault="009B3486">
      <w:pPr>
        <w:pStyle w:val="FORMATTEXT"/>
        <w:ind w:firstLine="568"/>
        <w:jc w:val="both"/>
      </w:pPr>
    </w:p>
    <w:p w14:paraId="113EA041" w14:textId="77777777" w:rsidR="00000000" w:rsidRPr="00B332D5" w:rsidRDefault="009B3486">
      <w:pPr>
        <w:pStyle w:val="FORMATTEXT"/>
        <w:ind w:firstLine="568"/>
        <w:jc w:val="both"/>
      </w:pPr>
      <w:r w:rsidRPr="00B332D5">
        <w:t>Отнесение земельных участков к категориям риска и изменение присвоенных земельным участкам к</w:t>
      </w:r>
      <w:r w:rsidRPr="00B332D5">
        <w:t>атегорий риска осуществляются решениями должностных лиц территориальных органов Федеральной службы государственной регистрации, кадастра и картографии, осуществляющих государственный земельный надзор, являющихся одновременно по должности главными государст</w:t>
      </w:r>
      <w:r w:rsidRPr="00B332D5">
        <w:t>венными инспекторами в субъектах Российской Федерации по использованию и охране земель, и их заместителями, главными государственными инспекторами в городах и районах по использованию и охране земель и их заместителями.</w:t>
      </w:r>
    </w:p>
    <w:p w14:paraId="2A96A3F9" w14:textId="77777777" w:rsidR="00000000" w:rsidRPr="00B332D5" w:rsidRDefault="009B3486">
      <w:pPr>
        <w:pStyle w:val="FORMATTEXT"/>
        <w:ind w:firstLine="568"/>
        <w:jc w:val="both"/>
      </w:pPr>
    </w:p>
    <w:p w14:paraId="701D506F" w14:textId="77777777" w:rsidR="00000000" w:rsidRPr="00B332D5" w:rsidRDefault="009B3486">
      <w:pPr>
        <w:pStyle w:val="FORMATTEXT"/>
        <w:ind w:firstLine="568"/>
        <w:jc w:val="both"/>
      </w:pPr>
      <w:r w:rsidRPr="00B332D5">
        <w:t>При отсутствии решения об отнесении</w:t>
      </w:r>
      <w:r w:rsidRPr="00B332D5">
        <w:t xml:space="preserve"> земельных участков к категориям риска такие участки считаются отнесенными к низкой категории риска.</w:t>
      </w:r>
    </w:p>
    <w:p w14:paraId="2FA3AF62" w14:textId="77777777" w:rsidR="00000000" w:rsidRPr="00B332D5" w:rsidRDefault="009B3486">
      <w:pPr>
        <w:pStyle w:val="FORMATTEXT"/>
        <w:ind w:firstLine="568"/>
        <w:jc w:val="both"/>
      </w:pPr>
    </w:p>
    <w:p w14:paraId="358BFC39" w14:textId="77777777" w:rsidR="00000000" w:rsidRPr="00B332D5" w:rsidRDefault="009B3486">
      <w:pPr>
        <w:pStyle w:val="FORMATTEXT"/>
        <w:ind w:firstLine="568"/>
        <w:jc w:val="both"/>
      </w:pPr>
      <w:r w:rsidRPr="00B332D5">
        <w:t>При отнесении Федеральной службой государственной регистрации, кадастра и картографии (ее территориальными органами) земельных участков к категориям риска</w:t>
      </w:r>
      <w:r w:rsidRPr="00B332D5">
        <w:t xml:space="preserve"> используются в том числе:</w:t>
      </w:r>
    </w:p>
    <w:p w14:paraId="5657E455" w14:textId="77777777" w:rsidR="00000000" w:rsidRPr="00B332D5" w:rsidRDefault="009B3486">
      <w:pPr>
        <w:pStyle w:val="FORMATTEXT"/>
        <w:ind w:firstLine="568"/>
        <w:jc w:val="both"/>
      </w:pPr>
    </w:p>
    <w:p w14:paraId="04DF719E" w14:textId="77777777" w:rsidR="00000000" w:rsidRPr="00B332D5" w:rsidRDefault="009B3486">
      <w:pPr>
        <w:pStyle w:val="FORMATTEXT"/>
        <w:ind w:firstLine="568"/>
        <w:jc w:val="both"/>
      </w:pPr>
      <w:r w:rsidRPr="00B332D5">
        <w:t>сведения, содержащиеся в Едином государственном реестре недвижимости;</w:t>
      </w:r>
    </w:p>
    <w:p w14:paraId="0B165A9F" w14:textId="77777777" w:rsidR="00000000" w:rsidRPr="00B332D5" w:rsidRDefault="009B3486">
      <w:pPr>
        <w:pStyle w:val="FORMATTEXT"/>
        <w:ind w:firstLine="568"/>
        <w:jc w:val="both"/>
      </w:pPr>
    </w:p>
    <w:p w14:paraId="739F3D48" w14:textId="77777777" w:rsidR="00000000" w:rsidRPr="00B332D5" w:rsidRDefault="009B3486">
      <w:pPr>
        <w:pStyle w:val="FORMATTEXT"/>
        <w:ind w:firstLine="568"/>
        <w:jc w:val="both"/>
      </w:pPr>
      <w:r w:rsidRPr="00B332D5">
        <w:t>сведения, полученные в рамках проведенных должностными лицами Федеральной службы государственной регистрации, кадастра и картографии (ее территориальных орга</w:t>
      </w:r>
      <w:r w:rsidRPr="00B332D5">
        <w:t>нов) контрольных (надзорных) и профилактических мероприятий;</w:t>
      </w:r>
    </w:p>
    <w:p w14:paraId="3EFEE3D9" w14:textId="77777777" w:rsidR="00000000" w:rsidRPr="00B332D5" w:rsidRDefault="009B3486">
      <w:pPr>
        <w:pStyle w:val="FORMATTEXT"/>
        <w:ind w:firstLine="568"/>
        <w:jc w:val="both"/>
      </w:pPr>
    </w:p>
    <w:p w14:paraId="5377DCDD" w14:textId="77777777" w:rsidR="00000000" w:rsidRPr="00B332D5" w:rsidRDefault="009B3486">
      <w:pPr>
        <w:pStyle w:val="FORMATTEXT"/>
        <w:ind w:firstLine="568"/>
        <w:jc w:val="both"/>
      </w:pPr>
      <w:r w:rsidRPr="00B332D5">
        <w:t>сведения, содержащиеся в государственном фонде данных, полученных в результате проведения землеустройства.</w:t>
      </w:r>
    </w:p>
    <w:p w14:paraId="3860ECBE" w14:textId="77777777" w:rsidR="00000000" w:rsidRPr="00B332D5" w:rsidRDefault="009B3486">
      <w:pPr>
        <w:pStyle w:val="FORMATTEXT"/>
        <w:ind w:firstLine="568"/>
        <w:jc w:val="both"/>
      </w:pPr>
    </w:p>
    <w:p w14:paraId="7967026C" w14:textId="77777777" w:rsidR="00000000" w:rsidRPr="00B332D5" w:rsidRDefault="009B3486">
      <w:pPr>
        <w:pStyle w:val="FORMATTEXT"/>
        <w:ind w:firstLine="568"/>
        <w:jc w:val="both"/>
      </w:pPr>
      <w:r w:rsidRPr="00B332D5">
        <w:t>14. Проведение Федеральной службой государственной регистрации, кадастра и картографи</w:t>
      </w:r>
      <w:r w:rsidRPr="00B332D5">
        <w:t>и (ее территориальными органами) плановых контрольных (надзорных) мероприятий в отношении земельных участков в зависимости от присвоенной категории риска осуществляется со следующей периодичностью:</w:t>
      </w:r>
    </w:p>
    <w:p w14:paraId="7FD4DB6C" w14:textId="77777777" w:rsidR="00000000" w:rsidRPr="00B332D5" w:rsidRDefault="009B3486">
      <w:pPr>
        <w:pStyle w:val="FORMATTEXT"/>
        <w:ind w:firstLine="568"/>
        <w:jc w:val="both"/>
      </w:pPr>
    </w:p>
    <w:p w14:paraId="23F2B78C" w14:textId="77777777" w:rsidR="00000000" w:rsidRPr="00B332D5" w:rsidRDefault="009B3486">
      <w:pPr>
        <w:pStyle w:val="FORMATTEXT"/>
        <w:ind w:firstLine="568"/>
        <w:jc w:val="both"/>
      </w:pPr>
      <w:r w:rsidRPr="00B332D5">
        <w:t>для земельных участков, отнесенных к категории среднего р</w:t>
      </w:r>
      <w:r w:rsidRPr="00B332D5">
        <w:t>иска, - не чаще чем один раз в 3 года и не реже чем один раз в 6 лет;</w:t>
      </w:r>
    </w:p>
    <w:p w14:paraId="31782C55" w14:textId="77777777" w:rsidR="00000000" w:rsidRPr="00B332D5" w:rsidRDefault="009B3486">
      <w:pPr>
        <w:pStyle w:val="FORMATTEXT"/>
        <w:ind w:firstLine="568"/>
        <w:jc w:val="both"/>
      </w:pPr>
    </w:p>
    <w:p w14:paraId="6A4994BD" w14:textId="77777777" w:rsidR="00000000" w:rsidRPr="00B332D5" w:rsidRDefault="009B3486">
      <w:pPr>
        <w:pStyle w:val="FORMATTEXT"/>
        <w:ind w:firstLine="568"/>
        <w:jc w:val="both"/>
      </w:pPr>
      <w:r w:rsidRPr="00B332D5">
        <w:t>для земельных участков, отнесенных к категории умеренного риска, - не чаще чем один раз в 5 лет и не реже чем один раз в 6 лет.</w:t>
      </w:r>
    </w:p>
    <w:p w14:paraId="23DC0B07" w14:textId="77777777" w:rsidR="00000000" w:rsidRPr="00B332D5" w:rsidRDefault="009B3486">
      <w:pPr>
        <w:pStyle w:val="FORMATTEXT"/>
        <w:ind w:firstLine="568"/>
        <w:jc w:val="both"/>
      </w:pPr>
    </w:p>
    <w:p w14:paraId="4B9FC264" w14:textId="77777777" w:rsidR="00000000" w:rsidRPr="00B332D5" w:rsidRDefault="009B3486">
      <w:pPr>
        <w:pStyle w:val="FORMATTEXT"/>
        <w:ind w:firstLine="568"/>
        <w:jc w:val="both"/>
      </w:pPr>
      <w:r w:rsidRPr="00B332D5">
        <w:t>В отношении земельных участков, отнесенных к категории н</w:t>
      </w:r>
      <w:r w:rsidRPr="00B332D5">
        <w:t>изкого риска, плановые контрольные (надзорные) мероприятия не проводятся.</w:t>
      </w:r>
    </w:p>
    <w:p w14:paraId="4AF14EAB" w14:textId="77777777" w:rsidR="00000000" w:rsidRPr="00B332D5" w:rsidRDefault="009B3486">
      <w:pPr>
        <w:pStyle w:val="FORMATTEXT"/>
        <w:ind w:firstLine="568"/>
        <w:jc w:val="both"/>
      </w:pPr>
    </w:p>
    <w:p w14:paraId="2663D5E2" w14:textId="77777777" w:rsidR="00000000" w:rsidRPr="00B332D5" w:rsidRDefault="009B3486">
      <w:pPr>
        <w:pStyle w:val="FORMATTEXT"/>
        <w:ind w:firstLine="568"/>
        <w:jc w:val="both"/>
      </w:pPr>
      <w:r w:rsidRPr="00B332D5">
        <w:t>Принятие решения об отнесении земельных участков к категории низкого риска не требуется.</w:t>
      </w:r>
    </w:p>
    <w:p w14:paraId="5F10F7D2" w14:textId="77777777" w:rsidR="00000000" w:rsidRPr="00B332D5" w:rsidRDefault="009B3486">
      <w:pPr>
        <w:pStyle w:val="FORMATTEXT"/>
        <w:ind w:firstLine="568"/>
        <w:jc w:val="both"/>
      </w:pPr>
    </w:p>
    <w:p w14:paraId="29002063" w14:textId="77777777" w:rsidR="00000000" w:rsidRPr="00B332D5" w:rsidRDefault="009B3486">
      <w:pPr>
        <w:pStyle w:val="FORMATTEXT"/>
        <w:ind w:firstLine="568"/>
        <w:jc w:val="both"/>
      </w:pPr>
      <w:r w:rsidRPr="00B332D5">
        <w:t>В ежегодные планы плановых контрольных (надзорных) мероприятий подлежат включению контрольн</w:t>
      </w:r>
      <w:r w:rsidRPr="00B332D5">
        <w:t>ые (надзорные) мероприятия в отношении объектов земельных отношений, принадлежащих на праве собственности, праве (постоянного) бессрочного пользования или ином праве, а также используемых на праве аренды гражданами и юридическими лицами, для которых в году</w:t>
      </w:r>
      <w:r w:rsidRPr="00B332D5">
        <w:t xml:space="preserve"> реализации ежегодного плана истекает период времени с даты окончания проведения последнего планового контрольного (надзорного) мероприятия, который установлен для объектов земельных отношений, отнесенных к категории:</w:t>
      </w:r>
    </w:p>
    <w:p w14:paraId="04E73B6D" w14:textId="77777777" w:rsidR="00000000" w:rsidRPr="00B332D5" w:rsidRDefault="009B3486">
      <w:pPr>
        <w:pStyle w:val="FORMATTEXT"/>
        <w:ind w:firstLine="568"/>
        <w:jc w:val="both"/>
      </w:pPr>
    </w:p>
    <w:p w14:paraId="35DF86AF" w14:textId="77777777" w:rsidR="00000000" w:rsidRPr="00B332D5" w:rsidRDefault="009B3486">
      <w:pPr>
        <w:pStyle w:val="FORMATTEXT"/>
        <w:ind w:firstLine="568"/>
        <w:jc w:val="both"/>
      </w:pPr>
      <w:r w:rsidRPr="00B332D5">
        <w:t>среднего риска, - не менее 3 лет;</w:t>
      </w:r>
    </w:p>
    <w:p w14:paraId="5B3EC95B" w14:textId="77777777" w:rsidR="00000000" w:rsidRPr="00B332D5" w:rsidRDefault="009B3486">
      <w:pPr>
        <w:pStyle w:val="FORMATTEXT"/>
        <w:ind w:firstLine="568"/>
        <w:jc w:val="both"/>
      </w:pPr>
    </w:p>
    <w:p w14:paraId="12BF8379" w14:textId="77777777" w:rsidR="00000000" w:rsidRPr="00B332D5" w:rsidRDefault="009B3486">
      <w:pPr>
        <w:pStyle w:val="FORMATTEXT"/>
        <w:ind w:firstLine="568"/>
        <w:jc w:val="both"/>
      </w:pPr>
      <w:r w:rsidRPr="00B332D5">
        <w:t>ум</w:t>
      </w:r>
      <w:r w:rsidRPr="00B332D5">
        <w:t>еренного риска, - не менее 5 лет.</w:t>
      </w:r>
    </w:p>
    <w:p w14:paraId="58238382" w14:textId="77777777" w:rsidR="00000000" w:rsidRPr="00B332D5" w:rsidRDefault="009B3486">
      <w:pPr>
        <w:pStyle w:val="FORMATTEXT"/>
        <w:ind w:firstLine="568"/>
        <w:jc w:val="both"/>
      </w:pPr>
    </w:p>
    <w:p w14:paraId="65790829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случае если ранее плановые контрольные (надзорные) мероприятия в отношении земельных участков не проводились, в ежегодный план подлежат включению земельные участки после истечения одного года с даты возникновения у юрид</w:t>
      </w:r>
      <w:r w:rsidRPr="00B332D5">
        <w:t>ического лица или гражданина права собственности, права постоянного (бессрочного) пользования или иного права на такой земельный участок.</w:t>
      </w:r>
    </w:p>
    <w:p w14:paraId="6F3B0959" w14:textId="77777777" w:rsidR="00000000" w:rsidRPr="00B332D5" w:rsidRDefault="009B3486">
      <w:pPr>
        <w:pStyle w:val="FORMATTEXT"/>
        <w:ind w:firstLine="568"/>
        <w:jc w:val="both"/>
      </w:pPr>
    </w:p>
    <w:p w14:paraId="46E29038" w14:textId="77777777" w:rsidR="00000000" w:rsidRPr="00B332D5" w:rsidRDefault="009B3486">
      <w:pPr>
        <w:pStyle w:val="FORMATTEXT"/>
        <w:ind w:firstLine="568"/>
        <w:jc w:val="both"/>
      </w:pPr>
      <w:r w:rsidRPr="00B332D5">
        <w:t>15. Отнесение Федеральной службой по ветеринарному и фитосанитарному надзору (ее территориальными органами) земельных</w:t>
      </w:r>
      <w:r w:rsidRPr="00B332D5">
        <w:t xml:space="preserve"> участков к определенной категории риска и изменение присвоенной земельному участку категории риска осуществляются решением руководителя (заместителя руководителя) территориального органа Федеральной службы по ветеринарному и </w:t>
      </w:r>
      <w:r w:rsidRPr="00B332D5">
        <w:lastRenderedPageBreak/>
        <w:t>фитосанитарному надзору по мес</w:t>
      </w:r>
      <w:r w:rsidRPr="00B332D5">
        <w:t>ту нахождения земельного участка в соответствии с критериями отнесения земельных участков из земель сельскохозяйственного назначения, оборот которых регулируется Федеральным законом "Об обороте земель сельскохозяйственного назначения", из виноградопригодны</w:t>
      </w:r>
      <w:r w:rsidRPr="00B332D5">
        <w:t xml:space="preserve">х земель к определенной категории риска при осуществлении Федеральной службой по ветеринарному и фитосанитарному надзору государственного земельного надзора согласно приложению N 2. </w:t>
      </w:r>
    </w:p>
    <w:p w14:paraId="7CC39BF7" w14:textId="77777777" w:rsidR="00000000" w:rsidRPr="00B332D5" w:rsidRDefault="009B3486">
      <w:pPr>
        <w:pStyle w:val="FORMATTEXT"/>
        <w:ind w:firstLine="568"/>
        <w:jc w:val="both"/>
      </w:pPr>
      <w:r w:rsidRPr="00B332D5">
        <w:t>(Абзац в редакции, введенной в действие с 10 февраля 2022 года постановле</w:t>
      </w:r>
      <w:r w:rsidRPr="00B332D5">
        <w:t>нием Правительства Российской Федерации от 7 февраля 2022 года N 126. - См. предыдущую редакцию)</w:t>
      </w:r>
    </w:p>
    <w:p w14:paraId="77435AF2" w14:textId="77777777" w:rsidR="00000000" w:rsidRPr="00B332D5" w:rsidRDefault="009B3486">
      <w:pPr>
        <w:pStyle w:val="FORMATTEXT"/>
        <w:ind w:firstLine="568"/>
        <w:jc w:val="both"/>
      </w:pPr>
    </w:p>
    <w:p w14:paraId="6E04FECE" w14:textId="77777777" w:rsidR="00000000" w:rsidRPr="00B332D5" w:rsidRDefault="009B3486">
      <w:pPr>
        <w:pStyle w:val="FORMATTEXT"/>
        <w:ind w:firstLine="568"/>
        <w:jc w:val="both"/>
      </w:pPr>
      <w:r w:rsidRPr="00B332D5">
        <w:t>При наличии критериев, позволяющих отнести земельный участок к различным категориям риска, подлежат применению критерии, относящие земельный участок к более в</w:t>
      </w:r>
      <w:r w:rsidRPr="00B332D5">
        <w:t>ысокой категории риска.</w:t>
      </w:r>
    </w:p>
    <w:p w14:paraId="50B01FA5" w14:textId="77777777" w:rsidR="00000000" w:rsidRPr="00B332D5" w:rsidRDefault="009B3486">
      <w:pPr>
        <w:pStyle w:val="FORMATTEXT"/>
        <w:ind w:firstLine="568"/>
        <w:jc w:val="both"/>
      </w:pPr>
    </w:p>
    <w:p w14:paraId="0FBACBB2" w14:textId="77777777" w:rsidR="00000000" w:rsidRPr="00B332D5" w:rsidRDefault="009B3486">
      <w:pPr>
        <w:pStyle w:val="FORMATTEXT"/>
        <w:ind w:firstLine="568"/>
        <w:jc w:val="both"/>
      </w:pPr>
      <w:r w:rsidRPr="00B332D5">
        <w:t>Принятие решения об отнесении земельных участков к категории низкого риска не требуется.</w:t>
      </w:r>
    </w:p>
    <w:p w14:paraId="0C251B79" w14:textId="77777777" w:rsidR="00000000" w:rsidRPr="00B332D5" w:rsidRDefault="009B3486">
      <w:pPr>
        <w:pStyle w:val="FORMATTEXT"/>
        <w:ind w:firstLine="568"/>
        <w:jc w:val="both"/>
      </w:pPr>
    </w:p>
    <w:p w14:paraId="069BA017" w14:textId="77777777" w:rsidR="00000000" w:rsidRPr="00B332D5" w:rsidRDefault="009B3486">
      <w:pPr>
        <w:pStyle w:val="FORMATTEXT"/>
        <w:ind w:firstLine="568"/>
        <w:jc w:val="both"/>
      </w:pPr>
      <w:r w:rsidRPr="00B332D5">
        <w:t>При отсутствии решения об отнесении земельных участков к категориям риска такие участки считаются отнесенными к низкой категории риска.</w:t>
      </w:r>
    </w:p>
    <w:p w14:paraId="1B594F80" w14:textId="77777777" w:rsidR="00000000" w:rsidRPr="00B332D5" w:rsidRDefault="009B3486">
      <w:pPr>
        <w:pStyle w:val="FORMATTEXT"/>
        <w:ind w:firstLine="568"/>
        <w:jc w:val="both"/>
      </w:pPr>
    </w:p>
    <w:p w14:paraId="4C4B9D5E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16. </w:t>
      </w:r>
      <w:r w:rsidRPr="00B332D5">
        <w:t>При отнесении земельных участков к категориям риска Федеральной службой по ветеринарному и фитосанитарному надзору (ее территориальными органами) используются в том числе:</w:t>
      </w:r>
    </w:p>
    <w:p w14:paraId="0BE0FE03" w14:textId="77777777" w:rsidR="00000000" w:rsidRPr="00B332D5" w:rsidRDefault="009B3486">
      <w:pPr>
        <w:pStyle w:val="FORMATTEXT"/>
        <w:ind w:firstLine="568"/>
        <w:jc w:val="both"/>
      </w:pPr>
    </w:p>
    <w:p w14:paraId="517D6AEB" w14:textId="77777777" w:rsidR="00000000" w:rsidRPr="00B332D5" w:rsidRDefault="009B3486">
      <w:pPr>
        <w:pStyle w:val="FORMATTEXT"/>
        <w:ind w:firstLine="568"/>
        <w:jc w:val="both"/>
      </w:pPr>
      <w:r w:rsidRPr="00B332D5">
        <w:t>а) сведения, содержащиеся в Едином государственном реестре недвижимости;</w:t>
      </w:r>
    </w:p>
    <w:p w14:paraId="537B8B31" w14:textId="77777777" w:rsidR="00000000" w:rsidRPr="00B332D5" w:rsidRDefault="009B3486">
      <w:pPr>
        <w:pStyle w:val="FORMATTEXT"/>
        <w:ind w:firstLine="568"/>
        <w:jc w:val="both"/>
      </w:pPr>
    </w:p>
    <w:p w14:paraId="4597BE20" w14:textId="77777777" w:rsidR="00000000" w:rsidRPr="00B332D5" w:rsidRDefault="009B3486">
      <w:pPr>
        <w:pStyle w:val="FORMATTEXT"/>
        <w:ind w:firstLine="568"/>
        <w:jc w:val="both"/>
      </w:pPr>
      <w:r w:rsidRPr="00B332D5">
        <w:t>б) сведе</w:t>
      </w:r>
      <w:r w:rsidRPr="00B332D5">
        <w:t>ния, содержащиеся в государственном фонде данных, полученных в результате проведения землеустройства;</w:t>
      </w:r>
    </w:p>
    <w:p w14:paraId="6965BDF8" w14:textId="77777777" w:rsidR="00000000" w:rsidRPr="00B332D5" w:rsidRDefault="009B3486">
      <w:pPr>
        <w:pStyle w:val="FORMATTEXT"/>
        <w:ind w:firstLine="568"/>
        <w:jc w:val="both"/>
      </w:pPr>
    </w:p>
    <w:p w14:paraId="7F35C5F5" w14:textId="77777777" w:rsidR="00000000" w:rsidRPr="00B332D5" w:rsidRDefault="009B3486">
      <w:pPr>
        <w:pStyle w:val="FORMATTEXT"/>
        <w:ind w:firstLine="568"/>
        <w:jc w:val="both"/>
      </w:pPr>
      <w:r w:rsidRPr="00B332D5">
        <w:t>в) сведения государственного мониторинга земель сельскохозяйственного назначения;</w:t>
      </w:r>
    </w:p>
    <w:p w14:paraId="4CF8334D" w14:textId="77777777" w:rsidR="00000000" w:rsidRPr="00B332D5" w:rsidRDefault="009B3486">
      <w:pPr>
        <w:pStyle w:val="FORMATTEXT"/>
        <w:ind w:firstLine="568"/>
        <w:jc w:val="both"/>
      </w:pPr>
    </w:p>
    <w:p w14:paraId="68D4EF01" w14:textId="77777777" w:rsidR="00000000" w:rsidRPr="00B332D5" w:rsidRDefault="009B3486">
      <w:pPr>
        <w:pStyle w:val="FORMATTEXT"/>
        <w:ind w:firstLine="568"/>
        <w:jc w:val="both"/>
      </w:pPr>
      <w:r w:rsidRPr="00B332D5">
        <w:t>г) сведения, полученные в рамках проведенных должностными лицами Федер</w:t>
      </w:r>
      <w:r w:rsidRPr="00B332D5">
        <w:t>альной службы по ветеринарному и фитосанитарному надзору (ее территориальных органов) контрольных (надзорных) и профилактических мероприятий.</w:t>
      </w:r>
    </w:p>
    <w:p w14:paraId="4BE1F7FE" w14:textId="77777777" w:rsidR="00000000" w:rsidRPr="00B332D5" w:rsidRDefault="009B3486">
      <w:pPr>
        <w:pStyle w:val="FORMATTEXT"/>
        <w:ind w:firstLine="568"/>
        <w:jc w:val="both"/>
      </w:pPr>
    </w:p>
    <w:p w14:paraId="36F3A410" w14:textId="77777777" w:rsidR="00000000" w:rsidRPr="00B332D5" w:rsidRDefault="009B3486">
      <w:pPr>
        <w:pStyle w:val="FORMATTEXT"/>
        <w:ind w:firstLine="568"/>
        <w:jc w:val="both"/>
      </w:pPr>
      <w:r w:rsidRPr="00B332D5">
        <w:t>17. Проведение Федеральной службой по ветеринарному и фитосанитарному надзору (ее территориальными органами) план</w:t>
      </w:r>
      <w:r w:rsidRPr="00B332D5">
        <w:t>овых контрольных (надзорных) мероприятий в отношении использования контролируемыми лицами земельных участков в зависимости от присвоенной категории риска осуществляется со следующей периодичностью:</w:t>
      </w:r>
    </w:p>
    <w:p w14:paraId="3BE9DD05" w14:textId="77777777" w:rsidR="00000000" w:rsidRPr="00B332D5" w:rsidRDefault="009B3486">
      <w:pPr>
        <w:pStyle w:val="FORMATTEXT"/>
        <w:ind w:firstLine="568"/>
        <w:jc w:val="both"/>
      </w:pPr>
    </w:p>
    <w:p w14:paraId="15D0CF2D" w14:textId="77777777" w:rsidR="00000000" w:rsidRPr="00B332D5" w:rsidRDefault="009B3486">
      <w:pPr>
        <w:pStyle w:val="FORMATTEXT"/>
        <w:ind w:firstLine="568"/>
        <w:jc w:val="both"/>
      </w:pPr>
      <w:r w:rsidRPr="00B332D5">
        <w:t>для земельных участков, отнесенных к категории среднего р</w:t>
      </w:r>
      <w:r w:rsidRPr="00B332D5">
        <w:t>иска, - не чаще чем один раз в 3 года и не реже чем один раз в 6 лет;</w:t>
      </w:r>
    </w:p>
    <w:p w14:paraId="06A8BA55" w14:textId="77777777" w:rsidR="00000000" w:rsidRPr="00B332D5" w:rsidRDefault="009B3486">
      <w:pPr>
        <w:pStyle w:val="FORMATTEXT"/>
        <w:ind w:firstLine="568"/>
        <w:jc w:val="both"/>
      </w:pPr>
    </w:p>
    <w:p w14:paraId="1200FF36" w14:textId="77777777" w:rsidR="00000000" w:rsidRPr="00B332D5" w:rsidRDefault="009B3486">
      <w:pPr>
        <w:pStyle w:val="FORMATTEXT"/>
        <w:ind w:firstLine="568"/>
        <w:jc w:val="both"/>
      </w:pPr>
      <w:r w:rsidRPr="00B332D5">
        <w:t>для земельных участков, отнесенных к категории умеренного риска, - не чаще чем один раз в 5 лет и не реже чем один раз в 6 лет.</w:t>
      </w:r>
    </w:p>
    <w:p w14:paraId="4B4B7429" w14:textId="77777777" w:rsidR="00000000" w:rsidRPr="00B332D5" w:rsidRDefault="009B3486">
      <w:pPr>
        <w:pStyle w:val="FORMATTEXT"/>
        <w:ind w:firstLine="568"/>
        <w:jc w:val="both"/>
      </w:pPr>
    </w:p>
    <w:p w14:paraId="28B435EB" w14:textId="77777777" w:rsidR="00000000" w:rsidRPr="00B332D5" w:rsidRDefault="009B3486">
      <w:pPr>
        <w:pStyle w:val="FORMATTEXT"/>
        <w:ind w:firstLine="568"/>
        <w:jc w:val="both"/>
      </w:pPr>
      <w:r w:rsidRPr="00B332D5">
        <w:t>В отношении земельных участков, отнесенных к категории н</w:t>
      </w:r>
      <w:r w:rsidRPr="00B332D5">
        <w:t>изкого риска, плановые контрольные (надзорные) мероприятия не проводятся.</w:t>
      </w:r>
    </w:p>
    <w:p w14:paraId="248536DD" w14:textId="77777777" w:rsidR="00000000" w:rsidRPr="00B332D5" w:rsidRDefault="009B3486">
      <w:pPr>
        <w:pStyle w:val="FORMATTEXT"/>
        <w:ind w:firstLine="568"/>
        <w:jc w:val="both"/>
      </w:pPr>
    </w:p>
    <w:p w14:paraId="2596827F" w14:textId="77777777" w:rsidR="00000000" w:rsidRPr="00B332D5" w:rsidRDefault="009B3486">
      <w:pPr>
        <w:pStyle w:val="FORMATTEXT"/>
        <w:ind w:firstLine="568"/>
        <w:jc w:val="both"/>
      </w:pPr>
      <w:r w:rsidRPr="00B332D5">
        <w:t>В ежегодные планы плановых контрольных (надзорных) мероприятий подлежат включению контрольные (надзорные) мероприятия в отношении объектов земельных отношений, принадлежащих на прав</w:t>
      </w:r>
      <w:r w:rsidRPr="00B332D5">
        <w:t>е собственности, праве (постоянного) бессрочного пользования или ином праве, а также используемых на праве аренды гражданами и юридическими лицами, для которых в году реализации ежегодного плана истекает период времени с даты окончания проведения последнег</w:t>
      </w:r>
      <w:r w:rsidRPr="00B332D5">
        <w:t>о планового контрольного (надзорного) мероприятия, который установлен для объектов земельных отношений, отнесенных к категории:</w:t>
      </w:r>
    </w:p>
    <w:p w14:paraId="1A18FD2F" w14:textId="77777777" w:rsidR="00000000" w:rsidRPr="00B332D5" w:rsidRDefault="009B3486">
      <w:pPr>
        <w:pStyle w:val="FORMATTEXT"/>
        <w:ind w:firstLine="568"/>
        <w:jc w:val="both"/>
      </w:pPr>
    </w:p>
    <w:p w14:paraId="4BB5ACA5" w14:textId="77777777" w:rsidR="00000000" w:rsidRPr="00B332D5" w:rsidRDefault="009B3486">
      <w:pPr>
        <w:pStyle w:val="FORMATTEXT"/>
        <w:ind w:firstLine="568"/>
        <w:jc w:val="both"/>
      </w:pPr>
      <w:r w:rsidRPr="00B332D5">
        <w:t>среднего риска, - не менее 3 лет;</w:t>
      </w:r>
    </w:p>
    <w:p w14:paraId="13AD151A" w14:textId="77777777" w:rsidR="00000000" w:rsidRPr="00B332D5" w:rsidRDefault="009B3486">
      <w:pPr>
        <w:pStyle w:val="FORMATTEXT"/>
        <w:ind w:firstLine="568"/>
        <w:jc w:val="both"/>
      </w:pPr>
    </w:p>
    <w:p w14:paraId="720F5425" w14:textId="77777777" w:rsidR="00000000" w:rsidRPr="00B332D5" w:rsidRDefault="009B3486">
      <w:pPr>
        <w:pStyle w:val="FORMATTEXT"/>
        <w:ind w:firstLine="568"/>
        <w:jc w:val="both"/>
      </w:pPr>
      <w:r w:rsidRPr="00B332D5">
        <w:t>умеренного риска, - не менее 5 лет.</w:t>
      </w:r>
    </w:p>
    <w:p w14:paraId="511BF724" w14:textId="77777777" w:rsidR="00000000" w:rsidRPr="00B332D5" w:rsidRDefault="009B3486">
      <w:pPr>
        <w:pStyle w:val="FORMATTEXT"/>
        <w:ind w:firstLine="568"/>
        <w:jc w:val="both"/>
      </w:pPr>
    </w:p>
    <w:p w14:paraId="38E508E7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случае если ранее плановые контрольные (надзорные) ме</w:t>
      </w:r>
      <w:r w:rsidRPr="00B332D5">
        <w:t>роприятия в отношении земельных участков не проводились, в ежегодный план подлежат включению земельные участки после истечения одного года с даты возникновения у правообладателя прав на такой земельный участок.</w:t>
      </w:r>
    </w:p>
    <w:p w14:paraId="4593642E" w14:textId="77777777" w:rsidR="00000000" w:rsidRPr="00B332D5" w:rsidRDefault="009B3486">
      <w:pPr>
        <w:pStyle w:val="FORMATTEXT"/>
        <w:ind w:firstLine="568"/>
        <w:jc w:val="both"/>
      </w:pPr>
    </w:p>
    <w:p w14:paraId="4276FF85" w14:textId="77777777" w:rsidR="00000000" w:rsidRPr="00B332D5" w:rsidRDefault="009B3486">
      <w:pPr>
        <w:pStyle w:val="FORMATTEXT"/>
        <w:ind w:firstLine="568"/>
        <w:jc w:val="both"/>
      </w:pPr>
      <w:r w:rsidRPr="00B332D5">
        <w:t>18. Отнесение Федеральной службой по надзору</w:t>
      </w:r>
      <w:r w:rsidRPr="00B332D5">
        <w:t xml:space="preserve"> в сфере природопользования (ее </w:t>
      </w:r>
      <w:r w:rsidRPr="00B332D5">
        <w:lastRenderedPageBreak/>
        <w:t xml:space="preserve">территориальными органами) земельных участков к определенной категории риска осуществляется решением руководителя (заместителя руководителя) территориального органа Федеральной службы по надзору в сфере природопользования в </w:t>
      </w:r>
      <w:r w:rsidRPr="00B332D5">
        <w:t xml:space="preserve">соответствии с критериями отнесения используемых контролируемыми лицами земельных участков, правообладателями которых они являются, к определенной категории риска при осуществлении Федеральной службой по надзору в сфере природопользования государственного </w:t>
      </w:r>
      <w:r w:rsidRPr="00B332D5">
        <w:t>земельного надзора согласно приложению N 3.</w:t>
      </w:r>
    </w:p>
    <w:p w14:paraId="6A355DBE" w14:textId="77777777" w:rsidR="00000000" w:rsidRPr="00B332D5" w:rsidRDefault="009B3486">
      <w:pPr>
        <w:pStyle w:val="FORMATTEXT"/>
        <w:ind w:firstLine="568"/>
        <w:jc w:val="both"/>
      </w:pPr>
    </w:p>
    <w:p w14:paraId="1C5A265B" w14:textId="77777777" w:rsidR="00000000" w:rsidRPr="00B332D5" w:rsidRDefault="009B3486">
      <w:pPr>
        <w:pStyle w:val="FORMATTEXT"/>
        <w:ind w:firstLine="568"/>
        <w:jc w:val="both"/>
      </w:pPr>
      <w:r w:rsidRPr="00B332D5">
        <w:t>При отсутствии решения об отнесении земельных участков к категориям риска такие участки считаются отнесенными к низкой категории риска.</w:t>
      </w:r>
    </w:p>
    <w:p w14:paraId="497E2CDA" w14:textId="77777777" w:rsidR="00000000" w:rsidRPr="00B332D5" w:rsidRDefault="009B3486">
      <w:pPr>
        <w:pStyle w:val="FORMATTEXT"/>
        <w:ind w:firstLine="568"/>
        <w:jc w:val="both"/>
      </w:pPr>
    </w:p>
    <w:p w14:paraId="088B7F17" w14:textId="77777777" w:rsidR="00000000" w:rsidRPr="00B332D5" w:rsidRDefault="009B3486">
      <w:pPr>
        <w:pStyle w:val="FORMATTEXT"/>
        <w:ind w:firstLine="568"/>
        <w:jc w:val="both"/>
      </w:pPr>
      <w:r w:rsidRPr="00B332D5">
        <w:t>19. При отнесении земельных участков к категориям риска Федеральной служб</w:t>
      </w:r>
      <w:r w:rsidRPr="00B332D5">
        <w:t>ой по надзору в сфере природопользования (ее территориальными органами) используются в том числе:</w:t>
      </w:r>
    </w:p>
    <w:p w14:paraId="6A974B4D" w14:textId="77777777" w:rsidR="00000000" w:rsidRPr="00B332D5" w:rsidRDefault="009B3486">
      <w:pPr>
        <w:pStyle w:val="FORMATTEXT"/>
        <w:ind w:firstLine="568"/>
        <w:jc w:val="both"/>
      </w:pPr>
    </w:p>
    <w:p w14:paraId="4930C0C8" w14:textId="77777777" w:rsidR="00000000" w:rsidRPr="00B332D5" w:rsidRDefault="009B3486">
      <w:pPr>
        <w:pStyle w:val="FORMATTEXT"/>
        <w:ind w:firstLine="568"/>
        <w:jc w:val="both"/>
      </w:pPr>
      <w:r w:rsidRPr="00B332D5">
        <w:t>а) сведения, содержащиеся в Едином государственном реестре недвижимости;</w:t>
      </w:r>
    </w:p>
    <w:p w14:paraId="6E60A380" w14:textId="77777777" w:rsidR="00000000" w:rsidRPr="00B332D5" w:rsidRDefault="009B3486">
      <w:pPr>
        <w:pStyle w:val="FORMATTEXT"/>
        <w:ind w:firstLine="568"/>
        <w:jc w:val="both"/>
      </w:pPr>
    </w:p>
    <w:p w14:paraId="0C6D6674" w14:textId="77777777" w:rsidR="00000000" w:rsidRPr="00B332D5" w:rsidRDefault="009B3486">
      <w:pPr>
        <w:pStyle w:val="FORMATTEXT"/>
        <w:ind w:firstLine="568"/>
        <w:jc w:val="both"/>
      </w:pPr>
      <w:r w:rsidRPr="00B332D5">
        <w:t>б) сведения, содержащиеся в государственном реестре объектов, оказывающих негативно</w:t>
      </w:r>
      <w:r w:rsidRPr="00B332D5">
        <w:t>е воздействие на окружающую среду;</w:t>
      </w:r>
    </w:p>
    <w:p w14:paraId="5C003AD8" w14:textId="77777777" w:rsidR="00000000" w:rsidRPr="00B332D5" w:rsidRDefault="009B3486">
      <w:pPr>
        <w:pStyle w:val="FORMATTEXT"/>
        <w:ind w:firstLine="568"/>
        <w:jc w:val="both"/>
      </w:pPr>
    </w:p>
    <w:p w14:paraId="0FDE4DFC" w14:textId="77777777" w:rsidR="00000000" w:rsidRPr="00B332D5" w:rsidRDefault="009B3486">
      <w:pPr>
        <w:pStyle w:val="FORMATTEXT"/>
        <w:ind w:firstLine="568"/>
        <w:jc w:val="both"/>
      </w:pPr>
      <w:r w:rsidRPr="00B332D5">
        <w:t>в) сведения, полученные в рамках проведенных должностными лицами Федеральной службы по надзору в сфере природопользования (ее территориальных органов) контрольных (надзорных) и профилактических мероприятий.</w:t>
      </w:r>
    </w:p>
    <w:p w14:paraId="5E626408" w14:textId="77777777" w:rsidR="00000000" w:rsidRPr="00B332D5" w:rsidRDefault="009B3486">
      <w:pPr>
        <w:pStyle w:val="FORMATTEXT"/>
        <w:ind w:firstLine="568"/>
        <w:jc w:val="both"/>
      </w:pPr>
    </w:p>
    <w:p w14:paraId="7FA47C8A" w14:textId="77777777" w:rsidR="00000000" w:rsidRPr="00B332D5" w:rsidRDefault="009B3486">
      <w:pPr>
        <w:pStyle w:val="FORMATTEXT"/>
        <w:ind w:firstLine="568"/>
        <w:jc w:val="both"/>
      </w:pPr>
      <w:r w:rsidRPr="00B332D5">
        <w:t>20. Проведен</w:t>
      </w:r>
      <w:r w:rsidRPr="00B332D5">
        <w:t>ие Федеральной службой по надзору в сфере природопользования (ее территориальными органами) плановых контрольных (надзорных) мероприятий в отношении использования контролируемыми лицами земельных участков в зависимости от присвоенной категории риска осущес</w:t>
      </w:r>
      <w:r w:rsidRPr="00B332D5">
        <w:t>твляется со следующей периодичностью:</w:t>
      </w:r>
    </w:p>
    <w:p w14:paraId="644AC114" w14:textId="77777777" w:rsidR="00000000" w:rsidRPr="00B332D5" w:rsidRDefault="009B3486">
      <w:pPr>
        <w:pStyle w:val="FORMATTEXT"/>
        <w:ind w:firstLine="568"/>
        <w:jc w:val="both"/>
      </w:pPr>
    </w:p>
    <w:p w14:paraId="22DDFB5A" w14:textId="77777777" w:rsidR="00000000" w:rsidRPr="00B332D5" w:rsidRDefault="009B3486">
      <w:pPr>
        <w:pStyle w:val="FORMATTEXT"/>
        <w:ind w:firstLine="568"/>
        <w:jc w:val="both"/>
      </w:pPr>
      <w:r w:rsidRPr="00B332D5">
        <w:t>для земельных участков, отнесенных к категории чрезвычайно высокого риска, - не чаще чем один раз в год;</w:t>
      </w:r>
    </w:p>
    <w:p w14:paraId="3900726E" w14:textId="77777777" w:rsidR="00000000" w:rsidRPr="00B332D5" w:rsidRDefault="009B3486">
      <w:pPr>
        <w:pStyle w:val="FORMATTEXT"/>
        <w:ind w:firstLine="568"/>
        <w:jc w:val="both"/>
      </w:pPr>
    </w:p>
    <w:p w14:paraId="6132AB6B" w14:textId="77777777" w:rsidR="00000000" w:rsidRPr="00B332D5" w:rsidRDefault="009B3486">
      <w:pPr>
        <w:pStyle w:val="FORMATTEXT"/>
        <w:ind w:firstLine="568"/>
        <w:jc w:val="both"/>
      </w:pPr>
      <w:r w:rsidRPr="00B332D5">
        <w:t>для земельных участков, отнесенных к категории высокого риска, - не чаще чем один раз в 2 года;</w:t>
      </w:r>
    </w:p>
    <w:p w14:paraId="6FE71052" w14:textId="77777777" w:rsidR="00000000" w:rsidRPr="00B332D5" w:rsidRDefault="009B3486">
      <w:pPr>
        <w:pStyle w:val="FORMATTEXT"/>
        <w:ind w:firstLine="568"/>
        <w:jc w:val="both"/>
      </w:pPr>
    </w:p>
    <w:p w14:paraId="0E69FB93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для земельных </w:t>
      </w:r>
      <w:r w:rsidRPr="00B332D5">
        <w:t>участков, отнесенных к категории значительного риска, - один раз в 3 года;</w:t>
      </w:r>
    </w:p>
    <w:p w14:paraId="12E4EB88" w14:textId="77777777" w:rsidR="00000000" w:rsidRPr="00B332D5" w:rsidRDefault="009B3486">
      <w:pPr>
        <w:pStyle w:val="FORMATTEXT"/>
        <w:ind w:firstLine="568"/>
        <w:jc w:val="both"/>
      </w:pPr>
    </w:p>
    <w:p w14:paraId="732C6B90" w14:textId="77777777" w:rsidR="00000000" w:rsidRPr="00B332D5" w:rsidRDefault="009B3486">
      <w:pPr>
        <w:pStyle w:val="FORMATTEXT"/>
        <w:ind w:firstLine="568"/>
        <w:jc w:val="both"/>
      </w:pPr>
      <w:r w:rsidRPr="00B332D5">
        <w:t>для земельных участков, отнесенных к категории среднего риска, - не чаще чем один раз в 4 года;</w:t>
      </w:r>
    </w:p>
    <w:p w14:paraId="0A276522" w14:textId="77777777" w:rsidR="00000000" w:rsidRPr="00B332D5" w:rsidRDefault="009B3486">
      <w:pPr>
        <w:pStyle w:val="FORMATTEXT"/>
        <w:ind w:firstLine="568"/>
        <w:jc w:val="both"/>
      </w:pPr>
    </w:p>
    <w:p w14:paraId="245F7988" w14:textId="77777777" w:rsidR="00000000" w:rsidRPr="00B332D5" w:rsidRDefault="009B3486">
      <w:pPr>
        <w:pStyle w:val="FORMATTEXT"/>
        <w:ind w:firstLine="568"/>
        <w:jc w:val="both"/>
      </w:pPr>
      <w:r w:rsidRPr="00B332D5">
        <w:t>для земельных участков, отнесенных к категории умеренного риска, - не чаще чем один</w:t>
      </w:r>
      <w:r w:rsidRPr="00B332D5">
        <w:t xml:space="preserve"> раз в 5 лет.</w:t>
      </w:r>
    </w:p>
    <w:p w14:paraId="7DC62860" w14:textId="77777777" w:rsidR="00000000" w:rsidRPr="00B332D5" w:rsidRDefault="009B3486">
      <w:pPr>
        <w:pStyle w:val="FORMATTEXT"/>
        <w:ind w:firstLine="568"/>
        <w:jc w:val="both"/>
      </w:pPr>
    </w:p>
    <w:p w14:paraId="3607E024" w14:textId="77777777" w:rsidR="00000000" w:rsidRPr="00B332D5" w:rsidRDefault="009B3486">
      <w:pPr>
        <w:pStyle w:val="FORMATTEXT"/>
        <w:ind w:firstLine="568"/>
        <w:jc w:val="both"/>
      </w:pPr>
      <w:r w:rsidRPr="00B332D5">
        <w:t>В отношении земельных участков, отнесенных к категории низкого риска, плановые проверки не проводятся.</w:t>
      </w:r>
    </w:p>
    <w:p w14:paraId="672E82E4" w14:textId="77777777" w:rsidR="00000000" w:rsidRPr="00B332D5" w:rsidRDefault="009B3486">
      <w:pPr>
        <w:pStyle w:val="FORMATTEXT"/>
        <w:ind w:firstLine="568"/>
        <w:jc w:val="both"/>
      </w:pPr>
    </w:p>
    <w:p w14:paraId="7E605F68" w14:textId="77777777" w:rsidR="00000000" w:rsidRPr="00B332D5" w:rsidRDefault="009B3486">
      <w:pPr>
        <w:pStyle w:val="FORMATTEXT"/>
        <w:ind w:firstLine="568"/>
        <w:jc w:val="both"/>
      </w:pPr>
      <w:r w:rsidRPr="00B332D5">
        <w:t>При отсутствии решения об отнесении земельных участков к категориям риска такие участки считаются отнесенными к низкой категории риска.</w:t>
      </w:r>
    </w:p>
    <w:p w14:paraId="52391F47" w14:textId="77777777" w:rsidR="00000000" w:rsidRPr="00B332D5" w:rsidRDefault="009B3486">
      <w:pPr>
        <w:pStyle w:val="FORMATTEXT"/>
        <w:ind w:firstLine="568"/>
        <w:jc w:val="both"/>
      </w:pPr>
    </w:p>
    <w:p w14:paraId="7471C26D" w14:textId="77777777" w:rsidR="00000000" w:rsidRPr="00B332D5" w:rsidRDefault="009B3486">
      <w:pPr>
        <w:pStyle w:val="FORMATTEXT"/>
        <w:ind w:firstLine="568"/>
        <w:jc w:val="both"/>
      </w:pPr>
      <w:r w:rsidRPr="00B332D5">
        <w:t>В ежегодные планы плановых контрольных (надзорных) мероприятий подлежат включению контрольные (надзорные) мероприятия в отношении объектов земельных отношений, принадлежащих на праве собственности, праве (постоянного) бессрочного пользования или ином праве</w:t>
      </w:r>
      <w:r w:rsidRPr="00B332D5">
        <w:t>, а также используемых на праве аренды гражданами и юридическими лицами, для которых в году реализации ежегодного плана истекает период времени с даты окончания проведения последнего планового контрольного (надзорного) мероприятия, который установлен для о</w:t>
      </w:r>
      <w:r w:rsidRPr="00B332D5">
        <w:t>бъектов земельных отношений, отнесенных к категории:</w:t>
      </w:r>
    </w:p>
    <w:p w14:paraId="4B3CD56B" w14:textId="77777777" w:rsidR="00000000" w:rsidRPr="00B332D5" w:rsidRDefault="009B3486">
      <w:pPr>
        <w:pStyle w:val="FORMATTEXT"/>
        <w:ind w:firstLine="568"/>
        <w:jc w:val="both"/>
      </w:pPr>
    </w:p>
    <w:p w14:paraId="77D45398" w14:textId="77777777" w:rsidR="00000000" w:rsidRPr="00B332D5" w:rsidRDefault="009B3486">
      <w:pPr>
        <w:pStyle w:val="FORMATTEXT"/>
        <w:ind w:firstLine="568"/>
        <w:jc w:val="both"/>
      </w:pPr>
      <w:r w:rsidRPr="00B332D5">
        <w:t>чрезвычайно высоко риска, - не менее одного года;</w:t>
      </w:r>
    </w:p>
    <w:p w14:paraId="2797D360" w14:textId="77777777" w:rsidR="00000000" w:rsidRPr="00B332D5" w:rsidRDefault="009B3486">
      <w:pPr>
        <w:pStyle w:val="FORMATTEXT"/>
        <w:ind w:firstLine="568"/>
        <w:jc w:val="both"/>
      </w:pPr>
    </w:p>
    <w:p w14:paraId="0694C5BF" w14:textId="77777777" w:rsidR="00000000" w:rsidRPr="00B332D5" w:rsidRDefault="009B3486">
      <w:pPr>
        <w:pStyle w:val="FORMATTEXT"/>
        <w:ind w:firstLine="568"/>
        <w:jc w:val="both"/>
      </w:pPr>
      <w:r w:rsidRPr="00B332D5">
        <w:t>высокого риска, - не менее 2 лет;</w:t>
      </w:r>
    </w:p>
    <w:p w14:paraId="1472E8E3" w14:textId="77777777" w:rsidR="00000000" w:rsidRPr="00B332D5" w:rsidRDefault="009B3486">
      <w:pPr>
        <w:pStyle w:val="FORMATTEXT"/>
        <w:ind w:firstLine="568"/>
        <w:jc w:val="both"/>
      </w:pPr>
    </w:p>
    <w:p w14:paraId="175CFE4C" w14:textId="77777777" w:rsidR="00000000" w:rsidRPr="00B332D5" w:rsidRDefault="009B3486">
      <w:pPr>
        <w:pStyle w:val="FORMATTEXT"/>
        <w:ind w:firstLine="568"/>
        <w:jc w:val="both"/>
      </w:pPr>
      <w:r w:rsidRPr="00B332D5">
        <w:t>значительного риска, - не менее 3 лет;</w:t>
      </w:r>
    </w:p>
    <w:p w14:paraId="65945511" w14:textId="77777777" w:rsidR="00000000" w:rsidRPr="00B332D5" w:rsidRDefault="009B3486">
      <w:pPr>
        <w:pStyle w:val="FORMATTEXT"/>
        <w:ind w:firstLine="568"/>
        <w:jc w:val="both"/>
      </w:pPr>
    </w:p>
    <w:p w14:paraId="06905481" w14:textId="77777777" w:rsidR="00000000" w:rsidRPr="00B332D5" w:rsidRDefault="009B3486">
      <w:pPr>
        <w:pStyle w:val="FORMATTEXT"/>
        <w:ind w:firstLine="568"/>
        <w:jc w:val="both"/>
      </w:pPr>
      <w:r w:rsidRPr="00B332D5">
        <w:t>среднего риска, - не менее 4 лет;</w:t>
      </w:r>
    </w:p>
    <w:p w14:paraId="6A069ED8" w14:textId="77777777" w:rsidR="00000000" w:rsidRPr="00B332D5" w:rsidRDefault="009B3486">
      <w:pPr>
        <w:pStyle w:val="FORMATTEXT"/>
        <w:ind w:firstLine="568"/>
        <w:jc w:val="both"/>
      </w:pPr>
    </w:p>
    <w:p w14:paraId="1B08B756" w14:textId="77777777" w:rsidR="00000000" w:rsidRPr="00B332D5" w:rsidRDefault="009B3486">
      <w:pPr>
        <w:pStyle w:val="FORMATTEXT"/>
        <w:ind w:firstLine="568"/>
        <w:jc w:val="both"/>
      </w:pPr>
      <w:r w:rsidRPr="00B332D5">
        <w:t>умеренного риска, - не менее 5 лет.</w:t>
      </w:r>
    </w:p>
    <w:p w14:paraId="386E232D" w14:textId="77777777" w:rsidR="00000000" w:rsidRPr="00B332D5" w:rsidRDefault="009B3486">
      <w:pPr>
        <w:pStyle w:val="FORMATTEXT"/>
        <w:ind w:firstLine="568"/>
        <w:jc w:val="both"/>
      </w:pPr>
    </w:p>
    <w:p w14:paraId="74485361" w14:textId="77777777" w:rsidR="00000000" w:rsidRPr="00B332D5" w:rsidRDefault="009B3486">
      <w:pPr>
        <w:pStyle w:val="FORMATTEXT"/>
        <w:ind w:firstLine="568"/>
        <w:jc w:val="both"/>
      </w:pPr>
      <w:r w:rsidRPr="00B332D5">
        <w:t>21. По запросу правообладателя земельного участка орган государственного надзора (его территориальный орган) в срок, не превышающий 15 дней со дня поступления запроса, предоставляет ему информацию о присвоенной земельному участку категории риска, а также с</w:t>
      </w:r>
      <w:r w:rsidRPr="00B332D5">
        <w:t>ведения, использованные при отнесении земельного участка к определенной категории риска.</w:t>
      </w:r>
    </w:p>
    <w:p w14:paraId="15B3AEDF" w14:textId="77777777" w:rsidR="00000000" w:rsidRPr="00B332D5" w:rsidRDefault="009B3486">
      <w:pPr>
        <w:pStyle w:val="FORMATTEXT"/>
        <w:ind w:firstLine="568"/>
        <w:jc w:val="both"/>
      </w:pPr>
    </w:p>
    <w:p w14:paraId="29485397" w14:textId="77777777" w:rsidR="00000000" w:rsidRPr="00B332D5" w:rsidRDefault="009B3486">
      <w:pPr>
        <w:pStyle w:val="FORMATTEXT"/>
        <w:ind w:firstLine="568"/>
        <w:jc w:val="both"/>
      </w:pPr>
      <w:r w:rsidRPr="00B332D5">
        <w:t>Правообладатель земельного участка вправе подать в орган государственного надзора (его территориальный орган) заявление об изменении присвоенной ранее земельному учас</w:t>
      </w:r>
      <w:r w:rsidRPr="00B332D5">
        <w:t>тку категории риска.</w:t>
      </w:r>
    </w:p>
    <w:p w14:paraId="56BB92A2" w14:textId="77777777" w:rsidR="00000000" w:rsidRPr="00B332D5" w:rsidRDefault="009B3486">
      <w:pPr>
        <w:pStyle w:val="FORMATTEXT"/>
        <w:ind w:firstLine="568"/>
        <w:jc w:val="both"/>
      </w:pPr>
    </w:p>
    <w:p w14:paraId="74F53554" w14:textId="77777777" w:rsidR="00000000" w:rsidRPr="00B332D5" w:rsidRDefault="009B3486">
      <w:pPr>
        <w:pStyle w:val="FORMATTEXT"/>
        <w:ind w:firstLine="568"/>
        <w:jc w:val="both"/>
      </w:pPr>
      <w:r w:rsidRPr="00B332D5">
        <w:t>22. Территориальные органы органов государственного надзора ведут перечни земельных участков, которым присвоены категории риска (далее - перечни земельных участков). Включение земельных участков в перечни земельных участков осуществля</w:t>
      </w:r>
      <w:r w:rsidRPr="00B332D5">
        <w:t>ется в соответствии с решениями, указанными в пунктах 13, 15 и 18 настоящего Положения.</w:t>
      </w:r>
    </w:p>
    <w:p w14:paraId="7E0BC79B" w14:textId="77777777" w:rsidR="00000000" w:rsidRPr="00B332D5" w:rsidRDefault="009B3486">
      <w:pPr>
        <w:pStyle w:val="FORMATTEXT"/>
        <w:ind w:firstLine="568"/>
        <w:jc w:val="both"/>
      </w:pPr>
    </w:p>
    <w:p w14:paraId="24F57B53" w14:textId="77777777" w:rsidR="00000000" w:rsidRPr="00B332D5" w:rsidRDefault="009B3486">
      <w:pPr>
        <w:pStyle w:val="FORMATTEXT"/>
        <w:ind w:firstLine="568"/>
        <w:jc w:val="both"/>
      </w:pPr>
      <w:r w:rsidRPr="00B332D5">
        <w:t>Перечни земельных участков с указанием категорий риска размещаются на официальных сайтах территориальных органов государственного земельного надзора.</w:t>
      </w:r>
    </w:p>
    <w:p w14:paraId="7888D5EC" w14:textId="77777777" w:rsidR="00000000" w:rsidRPr="00B332D5" w:rsidRDefault="009B3486">
      <w:pPr>
        <w:pStyle w:val="FORMATTEXT"/>
        <w:ind w:firstLine="568"/>
        <w:jc w:val="both"/>
      </w:pPr>
    </w:p>
    <w:p w14:paraId="3483B679" w14:textId="77777777" w:rsidR="00000000" w:rsidRPr="00B332D5" w:rsidRDefault="009B3486">
      <w:pPr>
        <w:pStyle w:val="FORMATTEXT"/>
        <w:ind w:firstLine="568"/>
        <w:jc w:val="both"/>
      </w:pPr>
      <w:r w:rsidRPr="00B332D5">
        <w:t>23. Перечни земе</w:t>
      </w:r>
      <w:r w:rsidRPr="00B332D5">
        <w:t>льных участков содержат следующую информацию:</w:t>
      </w:r>
    </w:p>
    <w:p w14:paraId="3BFBFDA0" w14:textId="77777777" w:rsidR="00000000" w:rsidRPr="00B332D5" w:rsidRDefault="009B3486">
      <w:pPr>
        <w:pStyle w:val="FORMATTEXT"/>
        <w:ind w:firstLine="568"/>
        <w:jc w:val="both"/>
      </w:pPr>
    </w:p>
    <w:p w14:paraId="4D3DA968" w14:textId="77777777" w:rsidR="00000000" w:rsidRPr="00B332D5" w:rsidRDefault="009B3486">
      <w:pPr>
        <w:pStyle w:val="FORMATTEXT"/>
        <w:ind w:firstLine="568"/>
        <w:jc w:val="both"/>
      </w:pPr>
      <w:r w:rsidRPr="00B332D5">
        <w:t>а) кадастровый номер земельного участка или при его отсутствии адрес местоположения земельного участка;</w:t>
      </w:r>
    </w:p>
    <w:p w14:paraId="5198E328" w14:textId="77777777" w:rsidR="00000000" w:rsidRPr="00B332D5" w:rsidRDefault="009B3486">
      <w:pPr>
        <w:pStyle w:val="FORMATTEXT"/>
        <w:ind w:firstLine="568"/>
        <w:jc w:val="both"/>
      </w:pPr>
    </w:p>
    <w:p w14:paraId="714F5057" w14:textId="77777777" w:rsidR="00000000" w:rsidRPr="00B332D5" w:rsidRDefault="009B3486">
      <w:pPr>
        <w:pStyle w:val="FORMATTEXT"/>
        <w:ind w:firstLine="568"/>
        <w:jc w:val="both"/>
      </w:pPr>
      <w:r w:rsidRPr="00B332D5">
        <w:t>б) присвоенная категория риска;</w:t>
      </w:r>
    </w:p>
    <w:p w14:paraId="0ACA1F82" w14:textId="77777777" w:rsidR="00000000" w:rsidRPr="00B332D5" w:rsidRDefault="009B3486">
      <w:pPr>
        <w:pStyle w:val="FORMATTEXT"/>
        <w:ind w:firstLine="568"/>
        <w:jc w:val="both"/>
      </w:pPr>
    </w:p>
    <w:p w14:paraId="0727621F" w14:textId="77777777" w:rsidR="00000000" w:rsidRPr="00B332D5" w:rsidRDefault="009B3486">
      <w:pPr>
        <w:pStyle w:val="FORMATTEXT"/>
        <w:ind w:firstLine="568"/>
        <w:jc w:val="both"/>
      </w:pPr>
      <w:r w:rsidRPr="00B332D5">
        <w:t>в) реквизиты решения о присвоении земельному участку категории риска, а</w:t>
      </w:r>
      <w:r w:rsidRPr="00B332D5">
        <w:t xml:space="preserve"> также сведения, на основании которых было принято решение об отнесении земельного участка к категории риска.</w:t>
      </w:r>
    </w:p>
    <w:p w14:paraId="0CEBF2F7" w14:textId="77777777" w:rsidR="00000000" w:rsidRPr="00B332D5" w:rsidRDefault="009B3486">
      <w:pPr>
        <w:pStyle w:val="FORMATTEXT"/>
        <w:ind w:firstLine="568"/>
        <w:jc w:val="both"/>
      </w:pPr>
    </w:p>
    <w:p w14:paraId="52D4ADF1" w14:textId="77777777" w:rsidR="00000000" w:rsidRPr="00B332D5" w:rsidRDefault="009B3486">
      <w:pPr>
        <w:pStyle w:val="FORMATTEXT"/>
        <w:ind w:firstLine="568"/>
        <w:jc w:val="both"/>
      </w:pPr>
      <w:r w:rsidRPr="00B332D5">
        <w:t>24. Органы государственного надзора (их территориальные органы) осуществляют государственный земельный надзор посредством проведения:</w:t>
      </w:r>
    </w:p>
    <w:p w14:paraId="4421E9F1" w14:textId="77777777" w:rsidR="00000000" w:rsidRPr="00B332D5" w:rsidRDefault="009B3486">
      <w:pPr>
        <w:pStyle w:val="FORMATTEXT"/>
        <w:ind w:firstLine="568"/>
        <w:jc w:val="both"/>
      </w:pPr>
    </w:p>
    <w:p w14:paraId="641891E6" w14:textId="77777777" w:rsidR="00000000" w:rsidRPr="00B332D5" w:rsidRDefault="009B3486">
      <w:pPr>
        <w:pStyle w:val="FORMATTEXT"/>
        <w:ind w:firstLine="568"/>
        <w:jc w:val="both"/>
      </w:pPr>
      <w:r w:rsidRPr="00B332D5">
        <w:t>а) профила</w:t>
      </w:r>
      <w:r w:rsidRPr="00B332D5">
        <w:t>ктических мероприятий;</w:t>
      </w:r>
    </w:p>
    <w:p w14:paraId="1DA20C1C" w14:textId="77777777" w:rsidR="00000000" w:rsidRPr="00B332D5" w:rsidRDefault="009B3486">
      <w:pPr>
        <w:pStyle w:val="FORMATTEXT"/>
        <w:ind w:firstLine="568"/>
        <w:jc w:val="both"/>
      </w:pPr>
    </w:p>
    <w:p w14:paraId="6CB742B2" w14:textId="77777777" w:rsidR="00000000" w:rsidRPr="00B332D5" w:rsidRDefault="009B3486">
      <w:pPr>
        <w:pStyle w:val="FORMATTEXT"/>
        <w:ind w:firstLine="568"/>
        <w:jc w:val="both"/>
      </w:pPr>
      <w:r w:rsidRPr="00B332D5">
        <w:t>б) контрольных (надзорных) мероприятий, проводимых при взаимодействии с контролируемым лицом и без взаимодействия с контролируемым лицом.</w:t>
      </w:r>
    </w:p>
    <w:p w14:paraId="4D868D2A" w14:textId="77777777" w:rsidR="00000000" w:rsidRPr="00B332D5" w:rsidRDefault="009B3486">
      <w:pPr>
        <w:pStyle w:val="FORMATTEXT"/>
        <w:ind w:firstLine="568"/>
        <w:jc w:val="both"/>
      </w:pPr>
    </w:p>
    <w:p w14:paraId="3DE270AE" w14:textId="77777777" w:rsidR="00000000" w:rsidRPr="00B332D5" w:rsidRDefault="009B3486">
      <w:pPr>
        <w:pStyle w:val="FORMATTEXT"/>
        <w:ind w:firstLine="568"/>
        <w:jc w:val="both"/>
      </w:pPr>
      <w:r w:rsidRPr="00B332D5">
        <w:t>25. Профилактические мероприятия осуществляются органами государственного надзора в целях ст</w:t>
      </w:r>
      <w:r w:rsidRPr="00B332D5">
        <w:t>имулирования добросовестного соблюдения обязательных требований контролируемыми лицами, устранения условий, причин и факторов, способных привести к нарушениям обязательных требований и (или) причинению вреда (ущерба) охраняемым законом ценностям, и доведен</w:t>
      </w:r>
      <w:r w:rsidRPr="00B332D5">
        <w:t>ия обязательных требований до контролируемых лиц, способов их соблюдения.</w:t>
      </w:r>
    </w:p>
    <w:p w14:paraId="330996AF" w14:textId="77777777" w:rsidR="00000000" w:rsidRPr="00B332D5" w:rsidRDefault="009B3486">
      <w:pPr>
        <w:pStyle w:val="FORMATTEXT"/>
        <w:ind w:firstLine="568"/>
        <w:jc w:val="both"/>
      </w:pPr>
    </w:p>
    <w:p w14:paraId="11E67864" w14:textId="77777777" w:rsidR="00000000" w:rsidRPr="00B332D5" w:rsidRDefault="009B3486">
      <w:pPr>
        <w:pStyle w:val="FORMATTEXT"/>
        <w:ind w:firstLine="568"/>
        <w:jc w:val="both"/>
      </w:pPr>
      <w:r w:rsidRPr="00B332D5">
        <w:t>При осуществлении государственного земельного надзора проведение профилактических мероприятий, направленных на снижение риска причинения вреда (ущерба), является приоритетным по отн</w:t>
      </w:r>
      <w:r w:rsidRPr="00B332D5">
        <w:t>ошению к проведению контрольных (надзорных) мероприятий.</w:t>
      </w:r>
    </w:p>
    <w:p w14:paraId="51A54C60" w14:textId="77777777" w:rsidR="00000000" w:rsidRPr="00B332D5" w:rsidRDefault="009B3486">
      <w:pPr>
        <w:pStyle w:val="FORMATTEXT"/>
        <w:ind w:firstLine="568"/>
        <w:jc w:val="both"/>
      </w:pPr>
    </w:p>
    <w:p w14:paraId="4D6FD39E" w14:textId="77777777" w:rsidR="00000000" w:rsidRPr="00B332D5" w:rsidRDefault="009B3486">
      <w:pPr>
        <w:pStyle w:val="FORMATTEXT"/>
        <w:ind w:firstLine="568"/>
        <w:jc w:val="both"/>
      </w:pPr>
      <w:r w:rsidRPr="00B332D5">
        <w:t>Профилактические мероприятия осуществляются на основании программы профилактики рисков причинения вреда (ущерба) охраняемым законом ценностям. Также могут проводиться профилактические мероприятия, н</w:t>
      </w:r>
      <w:r w:rsidRPr="00B332D5">
        <w:t>е предусмотренные указанной программой профилактики.</w:t>
      </w:r>
    </w:p>
    <w:p w14:paraId="56163EF2" w14:textId="77777777" w:rsidR="00000000" w:rsidRPr="00B332D5" w:rsidRDefault="009B3486">
      <w:pPr>
        <w:pStyle w:val="FORMATTEXT"/>
        <w:ind w:firstLine="568"/>
        <w:jc w:val="both"/>
      </w:pPr>
    </w:p>
    <w:p w14:paraId="2E79AEFE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случае если при проведении профилактических мероприятий установлено, что объекты контроля представляют явную непосредственную угрозу причинения вреда (ущерба) охраняемым законом ценностям или такой вр</w:t>
      </w:r>
      <w:r w:rsidRPr="00B332D5">
        <w:t>ед (ущерб) причинен, инспектор незамедлительно направляет информацию об этом руководителю (заместителю руководителя) органа государственного надзора, его территориального органа для принятия решения о проведении контрольных (надзорных) мероприятий.</w:t>
      </w:r>
    </w:p>
    <w:p w14:paraId="0D3B2164" w14:textId="77777777" w:rsidR="00000000" w:rsidRPr="00B332D5" w:rsidRDefault="009B3486">
      <w:pPr>
        <w:pStyle w:val="FORMATTEXT"/>
        <w:ind w:firstLine="568"/>
        <w:jc w:val="both"/>
      </w:pPr>
    </w:p>
    <w:p w14:paraId="307CA802" w14:textId="77777777" w:rsidR="00000000" w:rsidRPr="00B332D5" w:rsidRDefault="009B3486">
      <w:pPr>
        <w:pStyle w:val="FORMATTEXT"/>
        <w:ind w:firstLine="568"/>
        <w:jc w:val="both"/>
      </w:pPr>
      <w:r w:rsidRPr="00B332D5">
        <w:t>26. Пр</w:t>
      </w:r>
      <w:r w:rsidRPr="00B332D5">
        <w:t>и осуществлении органами государственного надзора (их территориальными органами) государственного земельного надзора могут проводиться следующие виды профилактических мероприятий:</w:t>
      </w:r>
    </w:p>
    <w:p w14:paraId="394634C9" w14:textId="77777777" w:rsidR="00000000" w:rsidRPr="00B332D5" w:rsidRDefault="009B3486">
      <w:pPr>
        <w:pStyle w:val="FORMATTEXT"/>
        <w:ind w:firstLine="568"/>
        <w:jc w:val="both"/>
      </w:pPr>
    </w:p>
    <w:p w14:paraId="5563D79D" w14:textId="77777777" w:rsidR="00000000" w:rsidRPr="00B332D5" w:rsidRDefault="009B3486">
      <w:pPr>
        <w:pStyle w:val="FORMATTEXT"/>
        <w:ind w:firstLine="568"/>
        <w:jc w:val="both"/>
      </w:pPr>
      <w:r w:rsidRPr="00B332D5">
        <w:t>а) Федеральной службой государственной регистрации, кадастра и картографии:</w:t>
      </w:r>
    </w:p>
    <w:p w14:paraId="72537EA5" w14:textId="77777777" w:rsidR="00000000" w:rsidRPr="00B332D5" w:rsidRDefault="009B3486">
      <w:pPr>
        <w:pStyle w:val="FORMATTEXT"/>
        <w:ind w:firstLine="568"/>
        <w:jc w:val="both"/>
      </w:pPr>
    </w:p>
    <w:p w14:paraId="082E6D44" w14:textId="77777777" w:rsidR="00000000" w:rsidRPr="00B332D5" w:rsidRDefault="009B3486">
      <w:pPr>
        <w:pStyle w:val="FORMATTEXT"/>
        <w:ind w:firstLine="568"/>
        <w:jc w:val="both"/>
      </w:pPr>
      <w:r w:rsidRPr="00B332D5">
        <w:t>информирование;</w:t>
      </w:r>
    </w:p>
    <w:p w14:paraId="78227DC6" w14:textId="77777777" w:rsidR="00000000" w:rsidRPr="00B332D5" w:rsidRDefault="009B3486">
      <w:pPr>
        <w:pStyle w:val="FORMATTEXT"/>
        <w:ind w:firstLine="568"/>
        <w:jc w:val="both"/>
      </w:pPr>
    </w:p>
    <w:p w14:paraId="5E401E59" w14:textId="77777777" w:rsidR="00000000" w:rsidRPr="00B332D5" w:rsidRDefault="009B3486">
      <w:pPr>
        <w:pStyle w:val="FORMATTEXT"/>
        <w:ind w:firstLine="568"/>
        <w:jc w:val="both"/>
      </w:pPr>
      <w:r w:rsidRPr="00B332D5">
        <w:t>обобщение правоприменительной практики;</w:t>
      </w:r>
    </w:p>
    <w:p w14:paraId="5CD91B44" w14:textId="77777777" w:rsidR="00000000" w:rsidRPr="00B332D5" w:rsidRDefault="009B3486">
      <w:pPr>
        <w:pStyle w:val="FORMATTEXT"/>
        <w:ind w:firstLine="568"/>
        <w:jc w:val="both"/>
      </w:pPr>
    </w:p>
    <w:p w14:paraId="0FF7DEDE" w14:textId="77777777" w:rsidR="00000000" w:rsidRPr="00B332D5" w:rsidRDefault="009B3486">
      <w:pPr>
        <w:pStyle w:val="FORMATTEXT"/>
        <w:ind w:firstLine="568"/>
        <w:jc w:val="both"/>
      </w:pPr>
      <w:r w:rsidRPr="00B332D5">
        <w:t>объявление предостережений;</w:t>
      </w:r>
    </w:p>
    <w:p w14:paraId="332D91FD" w14:textId="77777777" w:rsidR="00000000" w:rsidRPr="00B332D5" w:rsidRDefault="009B3486">
      <w:pPr>
        <w:pStyle w:val="FORMATTEXT"/>
        <w:ind w:firstLine="568"/>
        <w:jc w:val="both"/>
      </w:pPr>
    </w:p>
    <w:p w14:paraId="7646583F" w14:textId="77777777" w:rsidR="00000000" w:rsidRPr="00B332D5" w:rsidRDefault="009B3486">
      <w:pPr>
        <w:pStyle w:val="FORMATTEXT"/>
        <w:ind w:firstLine="568"/>
        <w:jc w:val="both"/>
      </w:pPr>
      <w:r w:rsidRPr="00B332D5">
        <w:t>консультирование;</w:t>
      </w:r>
    </w:p>
    <w:p w14:paraId="03B451B7" w14:textId="77777777" w:rsidR="00000000" w:rsidRPr="00B332D5" w:rsidRDefault="009B3486">
      <w:pPr>
        <w:pStyle w:val="FORMATTEXT"/>
        <w:ind w:firstLine="568"/>
        <w:jc w:val="both"/>
      </w:pPr>
    </w:p>
    <w:p w14:paraId="37AF9174" w14:textId="77777777" w:rsidR="00000000" w:rsidRPr="00B332D5" w:rsidRDefault="009B3486">
      <w:pPr>
        <w:pStyle w:val="FORMATTEXT"/>
        <w:ind w:firstLine="568"/>
        <w:jc w:val="both"/>
      </w:pPr>
      <w:r w:rsidRPr="00B332D5">
        <w:t>профилактический визит;</w:t>
      </w:r>
    </w:p>
    <w:p w14:paraId="656BDCEA" w14:textId="77777777" w:rsidR="00000000" w:rsidRPr="00B332D5" w:rsidRDefault="009B3486">
      <w:pPr>
        <w:pStyle w:val="FORMATTEXT"/>
        <w:ind w:firstLine="568"/>
        <w:jc w:val="both"/>
      </w:pPr>
    </w:p>
    <w:p w14:paraId="7606EBAD" w14:textId="77777777" w:rsidR="00000000" w:rsidRPr="00B332D5" w:rsidRDefault="009B3486">
      <w:pPr>
        <w:pStyle w:val="FORMATTEXT"/>
        <w:ind w:firstLine="568"/>
        <w:jc w:val="both"/>
      </w:pPr>
      <w:r w:rsidRPr="00B332D5">
        <w:t>б) Федеральной службой по ветеринарному и фитосанитарному надзору:</w:t>
      </w:r>
    </w:p>
    <w:p w14:paraId="028C308E" w14:textId="77777777" w:rsidR="00000000" w:rsidRPr="00B332D5" w:rsidRDefault="009B3486">
      <w:pPr>
        <w:pStyle w:val="FORMATTEXT"/>
        <w:ind w:firstLine="568"/>
        <w:jc w:val="both"/>
      </w:pPr>
    </w:p>
    <w:p w14:paraId="572F6FDB" w14:textId="77777777" w:rsidR="00000000" w:rsidRPr="00B332D5" w:rsidRDefault="009B3486">
      <w:pPr>
        <w:pStyle w:val="FORMATTEXT"/>
        <w:ind w:firstLine="568"/>
        <w:jc w:val="both"/>
      </w:pPr>
      <w:r w:rsidRPr="00B332D5">
        <w:t>информирование;</w:t>
      </w:r>
    </w:p>
    <w:p w14:paraId="51E30E36" w14:textId="77777777" w:rsidR="00000000" w:rsidRPr="00B332D5" w:rsidRDefault="009B3486">
      <w:pPr>
        <w:pStyle w:val="FORMATTEXT"/>
        <w:ind w:firstLine="568"/>
        <w:jc w:val="both"/>
      </w:pPr>
    </w:p>
    <w:p w14:paraId="0EA4FC72" w14:textId="77777777" w:rsidR="00000000" w:rsidRPr="00B332D5" w:rsidRDefault="009B3486">
      <w:pPr>
        <w:pStyle w:val="FORMATTEXT"/>
        <w:ind w:firstLine="568"/>
        <w:jc w:val="both"/>
      </w:pPr>
      <w:r w:rsidRPr="00B332D5">
        <w:t>обобщение правоприменительной практик</w:t>
      </w:r>
      <w:r w:rsidRPr="00B332D5">
        <w:t>и;</w:t>
      </w:r>
    </w:p>
    <w:p w14:paraId="6A75582F" w14:textId="77777777" w:rsidR="00000000" w:rsidRPr="00B332D5" w:rsidRDefault="009B3486">
      <w:pPr>
        <w:pStyle w:val="FORMATTEXT"/>
        <w:ind w:firstLine="568"/>
        <w:jc w:val="both"/>
      </w:pPr>
    </w:p>
    <w:p w14:paraId="32C4FAD0" w14:textId="77777777" w:rsidR="00000000" w:rsidRPr="00B332D5" w:rsidRDefault="009B3486">
      <w:pPr>
        <w:pStyle w:val="FORMATTEXT"/>
        <w:ind w:firstLine="568"/>
        <w:jc w:val="both"/>
      </w:pPr>
      <w:r w:rsidRPr="00B332D5">
        <w:t>объявление предостережений;</w:t>
      </w:r>
    </w:p>
    <w:p w14:paraId="49D6BB14" w14:textId="77777777" w:rsidR="00000000" w:rsidRPr="00B332D5" w:rsidRDefault="009B3486">
      <w:pPr>
        <w:pStyle w:val="FORMATTEXT"/>
        <w:ind w:firstLine="568"/>
        <w:jc w:val="both"/>
      </w:pPr>
    </w:p>
    <w:p w14:paraId="4DD3CCF9" w14:textId="77777777" w:rsidR="00000000" w:rsidRPr="00B332D5" w:rsidRDefault="009B3486">
      <w:pPr>
        <w:pStyle w:val="FORMATTEXT"/>
        <w:ind w:firstLine="568"/>
        <w:jc w:val="both"/>
      </w:pPr>
      <w:r w:rsidRPr="00B332D5">
        <w:t>консультирование;</w:t>
      </w:r>
    </w:p>
    <w:p w14:paraId="516B5D13" w14:textId="77777777" w:rsidR="00000000" w:rsidRPr="00B332D5" w:rsidRDefault="009B3486">
      <w:pPr>
        <w:pStyle w:val="FORMATTEXT"/>
        <w:ind w:firstLine="568"/>
        <w:jc w:val="both"/>
      </w:pPr>
    </w:p>
    <w:p w14:paraId="1EDE7BF8" w14:textId="77777777" w:rsidR="00000000" w:rsidRPr="00B332D5" w:rsidRDefault="009B3486">
      <w:pPr>
        <w:pStyle w:val="FORMATTEXT"/>
        <w:ind w:firstLine="568"/>
        <w:jc w:val="both"/>
      </w:pPr>
      <w:r w:rsidRPr="00B332D5">
        <w:t>профилактический визит;</w:t>
      </w:r>
    </w:p>
    <w:p w14:paraId="5846994E" w14:textId="77777777" w:rsidR="00000000" w:rsidRPr="00B332D5" w:rsidRDefault="009B3486">
      <w:pPr>
        <w:pStyle w:val="FORMATTEXT"/>
        <w:ind w:firstLine="568"/>
        <w:jc w:val="both"/>
      </w:pPr>
    </w:p>
    <w:p w14:paraId="277438BA" w14:textId="77777777" w:rsidR="00000000" w:rsidRPr="00B332D5" w:rsidRDefault="009B3486">
      <w:pPr>
        <w:pStyle w:val="FORMATTEXT"/>
        <w:ind w:firstLine="568"/>
        <w:jc w:val="both"/>
      </w:pPr>
      <w:r w:rsidRPr="00B332D5">
        <w:t>в) Федеральной службой по надзору в сфере природопользования:</w:t>
      </w:r>
    </w:p>
    <w:p w14:paraId="30B106EC" w14:textId="77777777" w:rsidR="00000000" w:rsidRPr="00B332D5" w:rsidRDefault="009B3486">
      <w:pPr>
        <w:pStyle w:val="FORMATTEXT"/>
        <w:ind w:firstLine="568"/>
        <w:jc w:val="both"/>
      </w:pPr>
    </w:p>
    <w:p w14:paraId="12634CED" w14:textId="77777777" w:rsidR="00000000" w:rsidRPr="00B332D5" w:rsidRDefault="009B3486">
      <w:pPr>
        <w:pStyle w:val="FORMATTEXT"/>
        <w:ind w:firstLine="568"/>
        <w:jc w:val="both"/>
      </w:pPr>
      <w:r w:rsidRPr="00B332D5">
        <w:t>информирование;</w:t>
      </w:r>
    </w:p>
    <w:p w14:paraId="068AD4A0" w14:textId="77777777" w:rsidR="00000000" w:rsidRPr="00B332D5" w:rsidRDefault="009B3486">
      <w:pPr>
        <w:pStyle w:val="FORMATTEXT"/>
        <w:ind w:firstLine="568"/>
        <w:jc w:val="both"/>
      </w:pPr>
    </w:p>
    <w:p w14:paraId="170BBE44" w14:textId="77777777" w:rsidR="00000000" w:rsidRPr="00B332D5" w:rsidRDefault="009B3486">
      <w:pPr>
        <w:pStyle w:val="FORMATTEXT"/>
        <w:ind w:firstLine="568"/>
        <w:jc w:val="both"/>
      </w:pPr>
      <w:r w:rsidRPr="00B332D5">
        <w:t>обобщение правоприменительной практики;</w:t>
      </w:r>
    </w:p>
    <w:p w14:paraId="388EFCC3" w14:textId="77777777" w:rsidR="00000000" w:rsidRPr="00B332D5" w:rsidRDefault="009B3486">
      <w:pPr>
        <w:pStyle w:val="FORMATTEXT"/>
        <w:ind w:firstLine="568"/>
        <w:jc w:val="both"/>
      </w:pPr>
    </w:p>
    <w:p w14:paraId="6083984F" w14:textId="77777777" w:rsidR="00000000" w:rsidRPr="00B332D5" w:rsidRDefault="009B3486">
      <w:pPr>
        <w:pStyle w:val="FORMATTEXT"/>
        <w:ind w:firstLine="568"/>
        <w:jc w:val="both"/>
      </w:pPr>
      <w:r w:rsidRPr="00B332D5">
        <w:t>объявление предостережений;</w:t>
      </w:r>
    </w:p>
    <w:p w14:paraId="3376F5E0" w14:textId="77777777" w:rsidR="00000000" w:rsidRPr="00B332D5" w:rsidRDefault="009B3486">
      <w:pPr>
        <w:pStyle w:val="FORMATTEXT"/>
        <w:ind w:firstLine="568"/>
        <w:jc w:val="both"/>
      </w:pPr>
    </w:p>
    <w:p w14:paraId="75C370C8" w14:textId="77777777" w:rsidR="00000000" w:rsidRPr="00B332D5" w:rsidRDefault="009B3486">
      <w:pPr>
        <w:pStyle w:val="FORMATTEXT"/>
        <w:ind w:firstLine="568"/>
        <w:jc w:val="both"/>
      </w:pPr>
      <w:r w:rsidRPr="00B332D5">
        <w:t>консультирование;</w:t>
      </w:r>
    </w:p>
    <w:p w14:paraId="65CAA3C3" w14:textId="77777777" w:rsidR="00000000" w:rsidRPr="00B332D5" w:rsidRDefault="009B3486">
      <w:pPr>
        <w:pStyle w:val="FORMATTEXT"/>
        <w:ind w:firstLine="568"/>
        <w:jc w:val="both"/>
      </w:pPr>
    </w:p>
    <w:p w14:paraId="29F95A77" w14:textId="77777777" w:rsidR="00000000" w:rsidRPr="00B332D5" w:rsidRDefault="009B3486">
      <w:pPr>
        <w:pStyle w:val="FORMATTEXT"/>
        <w:ind w:firstLine="568"/>
        <w:jc w:val="both"/>
      </w:pPr>
      <w:r w:rsidRPr="00B332D5">
        <w:t>профилакти</w:t>
      </w:r>
      <w:r w:rsidRPr="00B332D5">
        <w:t>ческий визит.</w:t>
      </w:r>
    </w:p>
    <w:p w14:paraId="5E104CEA" w14:textId="77777777" w:rsidR="00000000" w:rsidRPr="00B332D5" w:rsidRDefault="009B3486">
      <w:pPr>
        <w:pStyle w:val="FORMATTEXT"/>
        <w:ind w:firstLine="568"/>
        <w:jc w:val="both"/>
      </w:pPr>
    </w:p>
    <w:p w14:paraId="32638400" w14:textId="77777777" w:rsidR="00000000" w:rsidRPr="00B332D5" w:rsidRDefault="009B3486">
      <w:pPr>
        <w:pStyle w:val="FORMATTEXT"/>
        <w:ind w:firstLine="568"/>
        <w:jc w:val="both"/>
      </w:pPr>
      <w:r w:rsidRPr="00B332D5">
        <w:t>27. Информирование осуществляется органами государственного надзора (их территориальными органами) по вопросам соблюдения обязательных требований посредством размещения соответствующих сведений на официальном сайте органа государственного на</w:t>
      </w:r>
      <w:r w:rsidRPr="00B332D5">
        <w:t>дзора в информационно-телекоммуникационной сети "Интернет" (далее - сеть "Интернет") и средствах массовой информации.</w:t>
      </w:r>
    </w:p>
    <w:p w14:paraId="2ECBC96B" w14:textId="77777777" w:rsidR="00000000" w:rsidRPr="00B332D5" w:rsidRDefault="009B3486">
      <w:pPr>
        <w:pStyle w:val="FORMATTEXT"/>
        <w:ind w:firstLine="568"/>
        <w:jc w:val="both"/>
      </w:pPr>
    </w:p>
    <w:p w14:paraId="5AFAEA68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Органы государственного надзора (их территориальные органы) обязаны размещать и поддерживать в актуальном состоянии на официальном сайте </w:t>
      </w:r>
      <w:r w:rsidRPr="00B332D5">
        <w:t>в сети "Интернет" сведения, предусмотренные частью 3 статьи 46 Федерального закона "О государственном контроле (надзоре) и муниципальном контроле в Российской Федерации".</w:t>
      </w:r>
    </w:p>
    <w:p w14:paraId="66FF7E22" w14:textId="77777777" w:rsidR="00000000" w:rsidRPr="00B332D5" w:rsidRDefault="009B3486">
      <w:pPr>
        <w:pStyle w:val="FORMATTEXT"/>
        <w:ind w:firstLine="568"/>
        <w:jc w:val="both"/>
      </w:pPr>
    </w:p>
    <w:p w14:paraId="7296BCD5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28. Обобщение правоприменительной практики осуществляется органами государственного </w:t>
      </w:r>
      <w:r w:rsidRPr="00B332D5">
        <w:t>надзора (их территориальными органами) посредством сбора и анализа данных о проведенных контрольных (надзорных) мероприятиях и их результатах.</w:t>
      </w:r>
    </w:p>
    <w:p w14:paraId="1BD73975" w14:textId="77777777" w:rsidR="00000000" w:rsidRPr="00B332D5" w:rsidRDefault="009B3486">
      <w:pPr>
        <w:pStyle w:val="FORMATTEXT"/>
        <w:ind w:firstLine="568"/>
        <w:jc w:val="both"/>
      </w:pPr>
    </w:p>
    <w:p w14:paraId="2AC3FD92" w14:textId="77777777" w:rsidR="00000000" w:rsidRPr="00B332D5" w:rsidRDefault="009B3486">
      <w:pPr>
        <w:pStyle w:val="FORMATTEXT"/>
        <w:ind w:firstLine="568"/>
        <w:jc w:val="both"/>
      </w:pPr>
      <w:r w:rsidRPr="00B332D5">
        <w:t>По итогам обобщения правоприменительной практики органами государственного надзора ежегодно готовятся доклады, с</w:t>
      </w:r>
      <w:r w:rsidRPr="00B332D5">
        <w:t>одержащие результаты обобщения правоприменительной практики по осуществлению государственного надзора, которые утверждаются и размещаются в срок до 1 июля года, следующего за отчетным годом, на официальных сайтах органов государственного надзора в сети "Ин</w:t>
      </w:r>
      <w:r w:rsidRPr="00B332D5">
        <w:t>тернет".</w:t>
      </w:r>
    </w:p>
    <w:p w14:paraId="3BE38921" w14:textId="77777777" w:rsidR="00000000" w:rsidRPr="00B332D5" w:rsidRDefault="009B3486">
      <w:pPr>
        <w:pStyle w:val="FORMATTEXT"/>
        <w:ind w:firstLine="568"/>
        <w:jc w:val="both"/>
      </w:pPr>
    </w:p>
    <w:p w14:paraId="23108E95" w14:textId="77777777" w:rsidR="00000000" w:rsidRPr="00B332D5" w:rsidRDefault="009B3486">
      <w:pPr>
        <w:pStyle w:val="FORMATTEXT"/>
        <w:ind w:firstLine="568"/>
        <w:jc w:val="both"/>
      </w:pPr>
      <w:r w:rsidRPr="00B332D5">
        <w:t>29. Предостережение о недопустимости нарушения обязательных требований (далее - предостережение) объявляется контролируемому лицу в случае наличия у органа государственного надзора сведений о готовящихся нарушениях обязательных требований и (или</w:t>
      </w:r>
      <w:r w:rsidRPr="00B332D5">
        <w:t>) в случае отсутствия подтверждения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ценностям. Предостережения объявляются руководителе</w:t>
      </w:r>
      <w:r w:rsidRPr="00B332D5">
        <w:t>м (заместителем руководителя) органа государственного надзора (его территориального органа) не позднее 30 дней со дня получения указанных сведений. Предостережение оформляется в письменной форме или в форме электронного документа и направляется в адрес кон</w:t>
      </w:r>
      <w:r w:rsidRPr="00B332D5">
        <w:t>тролируемого лица.</w:t>
      </w:r>
    </w:p>
    <w:p w14:paraId="4D3AAA91" w14:textId="77777777" w:rsidR="00000000" w:rsidRPr="00B332D5" w:rsidRDefault="009B3486">
      <w:pPr>
        <w:pStyle w:val="FORMATTEXT"/>
        <w:ind w:firstLine="568"/>
        <w:jc w:val="both"/>
      </w:pPr>
    </w:p>
    <w:p w14:paraId="5EAE5E9B" w14:textId="77777777" w:rsidR="00000000" w:rsidRPr="00B332D5" w:rsidRDefault="009B3486">
      <w:pPr>
        <w:pStyle w:val="FORMATTEXT"/>
        <w:ind w:firstLine="568"/>
        <w:jc w:val="both"/>
      </w:pPr>
      <w:r w:rsidRPr="00B332D5">
        <w:lastRenderedPageBreak/>
        <w:t>Объявляемые предостережения регистрируются в журнале учета предостережений с присвоением регистрационного номера.</w:t>
      </w:r>
    </w:p>
    <w:p w14:paraId="627049A8" w14:textId="77777777" w:rsidR="00000000" w:rsidRPr="00B332D5" w:rsidRDefault="009B3486">
      <w:pPr>
        <w:pStyle w:val="FORMATTEXT"/>
        <w:ind w:firstLine="568"/>
        <w:jc w:val="both"/>
      </w:pPr>
    </w:p>
    <w:p w14:paraId="08C69AB6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случае объявления органом государственного надзора (его территориальным органом) предостережения контролируемое лицо вп</w:t>
      </w:r>
      <w:r w:rsidRPr="00B332D5">
        <w:t>раве подать возражение в отношении предостережения (далее - возражение) в срок не позднее 30 дней со дня получения им предостережения. Возражение рассматривается органом государственного надзора (его территориальным органом) в течение 30 дней со дня получе</w:t>
      </w:r>
      <w:r w:rsidRPr="00B332D5">
        <w:t>ния. В результате рассмотрения возражения контролируемому лицу направляется ответ с информацией о согласии или несогласии с возражением.</w:t>
      </w:r>
    </w:p>
    <w:p w14:paraId="4629E214" w14:textId="77777777" w:rsidR="00000000" w:rsidRPr="00B332D5" w:rsidRDefault="009B3486">
      <w:pPr>
        <w:pStyle w:val="FORMATTEXT"/>
        <w:ind w:firstLine="568"/>
        <w:jc w:val="both"/>
      </w:pPr>
    </w:p>
    <w:p w14:paraId="4FD2E850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случае принятия представленных в возражении контролируемого лица доводов руководитель (заместитель руководителя) орг</w:t>
      </w:r>
      <w:r w:rsidRPr="00B332D5">
        <w:t>ана государственного надзора (его территориального органа) аннулирует направленное ранее предостережение с соответствующей отметкой в журнале учета объявленных предостережений. При несогласии с возражением указываются соответствующие обоснования.</w:t>
      </w:r>
    </w:p>
    <w:p w14:paraId="6927371A" w14:textId="77777777" w:rsidR="00000000" w:rsidRPr="00B332D5" w:rsidRDefault="009B3486">
      <w:pPr>
        <w:pStyle w:val="FORMATTEXT"/>
        <w:ind w:firstLine="568"/>
        <w:jc w:val="both"/>
      </w:pPr>
    </w:p>
    <w:p w14:paraId="2079CBD2" w14:textId="77777777" w:rsidR="00000000" w:rsidRPr="00B332D5" w:rsidRDefault="009B3486">
      <w:pPr>
        <w:pStyle w:val="FORMATTEXT"/>
        <w:ind w:firstLine="568"/>
        <w:jc w:val="both"/>
      </w:pPr>
      <w:r w:rsidRPr="00B332D5">
        <w:t>Информац</w:t>
      </w:r>
      <w:r w:rsidRPr="00B332D5">
        <w:t>ия о несогласии с возражением или об аннулировании предостережения направляется в адрес контролируемого лица в письменной форме или в форме электронного документа.</w:t>
      </w:r>
    </w:p>
    <w:p w14:paraId="7B8CF5ED" w14:textId="77777777" w:rsidR="00000000" w:rsidRPr="00B332D5" w:rsidRDefault="009B3486">
      <w:pPr>
        <w:pStyle w:val="FORMATTEXT"/>
        <w:ind w:firstLine="568"/>
        <w:jc w:val="both"/>
      </w:pPr>
    </w:p>
    <w:p w14:paraId="69C37F9A" w14:textId="77777777" w:rsidR="00000000" w:rsidRPr="00B332D5" w:rsidRDefault="009B3486">
      <w:pPr>
        <w:pStyle w:val="FORMATTEXT"/>
        <w:ind w:firstLine="568"/>
        <w:jc w:val="both"/>
      </w:pPr>
      <w:r w:rsidRPr="00B332D5">
        <w:t>30. Консультирование контролируемых лиц осуществляется должностным лицом органа государстве</w:t>
      </w:r>
      <w:r w:rsidRPr="00B332D5">
        <w:t>нного надзора (его территориального органа) по телефону, посредством видео-конференц-связи, на личном приеме либо в ходе проведения профилактических мероприятий, контрольных (надзорных) мероприятий и не должно превышать 15 минут.</w:t>
      </w:r>
    </w:p>
    <w:p w14:paraId="0C03368D" w14:textId="77777777" w:rsidR="00000000" w:rsidRPr="00B332D5" w:rsidRDefault="009B3486">
      <w:pPr>
        <w:pStyle w:val="FORMATTEXT"/>
        <w:ind w:firstLine="568"/>
        <w:jc w:val="both"/>
      </w:pPr>
    </w:p>
    <w:p w14:paraId="72507F82" w14:textId="77777777" w:rsidR="00000000" w:rsidRPr="00B332D5" w:rsidRDefault="009B3486">
      <w:pPr>
        <w:pStyle w:val="FORMATTEXT"/>
        <w:ind w:firstLine="568"/>
        <w:jc w:val="both"/>
      </w:pPr>
      <w:r w:rsidRPr="00B332D5">
        <w:t>Личный прием граждан пров</w:t>
      </w:r>
      <w:r w:rsidRPr="00B332D5">
        <w:t>одится руководителем органа государственного надзора (его заместителями), начальниками структурных подразделений, руководителем территориального органа (его заместителями) и начальниками структурных подразделений территориального органа. Информация о месте</w:t>
      </w:r>
      <w:r w:rsidRPr="00B332D5">
        <w:t xml:space="preserve"> приема, а также об установленных для приема днях и часах размещается на официальном сайте органа государственного надзора (его территориального органа) в сети "Интернет".</w:t>
      </w:r>
    </w:p>
    <w:p w14:paraId="15389896" w14:textId="77777777" w:rsidR="00000000" w:rsidRPr="00B332D5" w:rsidRDefault="009B3486">
      <w:pPr>
        <w:pStyle w:val="FORMATTEXT"/>
        <w:ind w:firstLine="568"/>
        <w:jc w:val="both"/>
      </w:pPr>
    </w:p>
    <w:p w14:paraId="37427DCC" w14:textId="77777777" w:rsidR="00000000" w:rsidRPr="00B332D5" w:rsidRDefault="009B3486">
      <w:pPr>
        <w:pStyle w:val="FORMATTEXT"/>
        <w:ind w:firstLine="568"/>
        <w:jc w:val="both"/>
      </w:pPr>
      <w:r w:rsidRPr="00B332D5">
        <w:t>31. Консультирование осуществляется в устной или письменной форме по следующим вопр</w:t>
      </w:r>
      <w:r w:rsidRPr="00B332D5">
        <w:t>осам:</w:t>
      </w:r>
    </w:p>
    <w:p w14:paraId="0CE0C3A5" w14:textId="77777777" w:rsidR="00000000" w:rsidRPr="00B332D5" w:rsidRDefault="009B3486">
      <w:pPr>
        <w:pStyle w:val="FORMATTEXT"/>
        <w:ind w:firstLine="568"/>
        <w:jc w:val="both"/>
      </w:pPr>
    </w:p>
    <w:p w14:paraId="25BE3DD3" w14:textId="77777777" w:rsidR="00000000" w:rsidRPr="00B332D5" w:rsidRDefault="009B3486">
      <w:pPr>
        <w:pStyle w:val="FORMATTEXT"/>
        <w:ind w:firstLine="568"/>
        <w:jc w:val="both"/>
      </w:pPr>
      <w:r w:rsidRPr="00B332D5">
        <w:t>а) организация и осуществление государственного земельного надзора;</w:t>
      </w:r>
    </w:p>
    <w:p w14:paraId="0E5699ED" w14:textId="77777777" w:rsidR="00000000" w:rsidRPr="00B332D5" w:rsidRDefault="009B3486">
      <w:pPr>
        <w:pStyle w:val="FORMATTEXT"/>
        <w:ind w:firstLine="568"/>
        <w:jc w:val="both"/>
      </w:pPr>
    </w:p>
    <w:p w14:paraId="2B5BDD82" w14:textId="77777777" w:rsidR="00000000" w:rsidRPr="00B332D5" w:rsidRDefault="009B3486">
      <w:pPr>
        <w:pStyle w:val="FORMATTEXT"/>
        <w:ind w:firstLine="568"/>
        <w:jc w:val="both"/>
      </w:pPr>
      <w:r w:rsidRPr="00B332D5">
        <w:t>б) порядок осуществления контрольных (надзорных) мероприятий, установленных настоящим Положением;</w:t>
      </w:r>
    </w:p>
    <w:p w14:paraId="7E4D97D8" w14:textId="77777777" w:rsidR="00000000" w:rsidRPr="00B332D5" w:rsidRDefault="009B3486">
      <w:pPr>
        <w:pStyle w:val="FORMATTEXT"/>
        <w:ind w:firstLine="568"/>
        <w:jc w:val="both"/>
      </w:pPr>
    </w:p>
    <w:p w14:paraId="01C72E96" w14:textId="77777777" w:rsidR="00000000" w:rsidRPr="00B332D5" w:rsidRDefault="009B3486">
      <w:pPr>
        <w:pStyle w:val="FORMATTEXT"/>
        <w:ind w:firstLine="568"/>
        <w:jc w:val="both"/>
      </w:pPr>
      <w:r w:rsidRPr="00B332D5">
        <w:t>в) порядок обжалования действий (бездействия) должностных лиц органа государствен</w:t>
      </w:r>
      <w:r w:rsidRPr="00B332D5">
        <w:t>ного надзора;</w:t>
      </w:r>
    </w:p>
    <w:p w14:paraId="5152E05F" w14:textId="77777777" w:rsidR="00000000" w:rsidRPr="00B332D5" w:rsidRDefault="009B3486">
      <w:pPr>
        <w:pStyle w:val="FORMATTEXT"/>
        <w:ind w:firstLine="568"/>
        <w:jc w:val="both"/>
      </w:pPr>
    </w:p>
    <w:p w14:paraId="737678F9" w14:textId="77777777" w:rsidR="00000000" w:rsidRPr="00B332D5" w:rsidRDefault="009B3486">
      <w:pPr>
        <w:pStyle w:val="FORMATTEXT"/>
        <w:ind w:firstLine="568"/>
        <w:jc w:val="both"/>
      </w:pPr>
      <w:r w:rsidRPr="00B332D5">
        <w:t>г) получение информации о нормативных правовых актах (их отдельных положениях), содержащих обязательные требования, оценка соблюдения которых осуществляется органом государственного надзора в рамках контрольных (надзорных) мероприятий.</w:t>
      </w:r>
    </w:p>
    <w:p w14:paraId="230BDED9" w14:textId="77777777" w:rsidR="00000000" w:rsidRPr="00B332D5" w:rsidRDefault="009B3486">
      <w:pPr>
        <w:pStyle w:val="FORMATTEXT"/>
        <w:ind w:firstLine="568"/>
        <w:jc w:val="both"/>
      </w:pPr>
    </w:p>
    <w:p w14:paraId="1970DE03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32. </w:t>
      </w:r>
      <w:r w:rsidRPr="00B332D5">
        <w:t>Консультирование в письменной форме осуществляется должностным лицом в следующих случаях:</w:t>
      </w:r>
    </w:p>
    <w:p w14:paraId="1A01CEE4" w14:textId="77777777" w:rsidR="00000000" w:rsidRPr="00B332D5" w:rsidRDefault="009B3486">
      <w:pPr>
        <w:pStyle w:val="FORMATTEXT"/>
        <w:ind w:firstLine="568"/>
        <w:jc w:val="both"/>
      </w:pPr>
    </w:p>
    <w:p w14:paraId="526AC456" w14:textId="77777777" w:rsidR="00000000" w:rsidRPr="00B332D5" w:rsidRDefault="009B3486">
      <w:pPr>
        <w:pStyle w:val="FORMATTEXT"/>
        <w:ind w:firstLine="568"/>
        <w:jc w:val="both"/>
      </w:pPr>
      <w:r w:rsidRPr="00B332D5">
        <w:t>а) контролируемым лицом представлен письменный запрос о представлении письменного ответа по вопросам консультирования;</w:t>
      </w:r>
    </w:p>
    <w:p w14:paraId="64FB0A55" w14:textId="77777777" w:rsidR="00000000" w:rsidRPr="00B332D5" w:rsidRDefault="009B3486">
      <w:pPr>
        <w:pStyle w:val="FORMATTEXT"/>
        <w:ind w:firstLine="568"/>
        <w:jc w:val="both"/>
      </w:pPr>
    </w:p>
    <w:p w14:paraId="0DC838B9" w14:textId="77777777" w:rsidR="00000000" w:rsidRPr="00B332D5" w:rsidRDefault="009B3486">
      <w:pPr>
        <w:pStyle w:val="FORMATTEXT"/>
        <w:ind w:firstLine="568"/>
        <w:jc w:val="both"/>
      </w:pPr>
      <w:r w:rsidRPr="00B332D5">
        <w:t>б) за время консультирования предоставить от</w:t>
      </w:r>
      <w:r w:rsidRPr="00B332D5">
        <w:t>вет на поставленные вопросы невозможно;</w:t>
      </w:r>
    </w:p>
    <w:p w14:paraId="5534BC84" w14:textId="77777777" w:rsidR="00000000" w:rsidRPr="00B332D5" w:rsidRDefault="009B3486">
      <w:pPr>
        <w:pStyle w:val="FORMATTEXT"/>
        <w:ind w:firstLine="568"/>
        <w:jc w:val="both"/>
      </w:pPr>
    </w:p>
    <w:p w14:paraId="6330ED57" w14:textId="77777777" w:rsidR="00000000" w:rsidRPr="00B332D5" w:rsidRDefault="009B3486">
      <w:pPr>
        <w:pStyle w:val="FORMATTEXT"/>
        <w:ind w:firstLine="568"/>
        <w:jc w:val="both"/>
      </w:pPr>
      <w:r w:rsidRPr="00B332D5">
        <w:t>в) ответ на поставленные вопросы требует дополнительного запроса сведений.</w:t>
      </w:r>
    </w:p>
    <w:p w14:paraId="670E1731" w14:textId="77777777" w:rsidR="00000000" w:rsidRPr="00B332D5" w:rsidRDefault="009B3486">
      <w:pPr>
        <w:pStyle w:val="FORMATTEXT"/>
        <w:ind w:firstLine="568"/>
        <w:jc w:val="both"/>
      </w:pPr>
    </w:p>
    <w:p w14:paraId="229CA4EB" w14:textId="77777777" w:rsidR="00000000" w:rsidRPr="00B332D5" w:rsidRDefault="009B3486">
      <w:pPr>
        <w:pStyle w:val="FORMATTEXT"/>
        <w:ind w:firstLine="568"/>
        <w:jc w:val="both"/>
      </w:pPr>
      <w:r w:rsidRPr="00B332D5">
        <w:t>33. При осуществлении консультирования должностное лицо органа государственного надзора обязано соблюдать конфиденциальность информации, до</w:t>
      </w:r>
      <w:r w:rsidRPr="00B332D5">
        <w:t>ступ к которой ограничен в соответствии с законодательством Российской Федерации.</w:t>
      </w:r>
    </w:p>
    <w:p w14:paraId="6E6F9759" w14:textId="77777777" w:rsidR="00000000" w:rsidRPr="00B332D5" w:rsidRDefault="009B3486">
      <w:pPr>
        <w:pStyle w:val="FORMATTEXT"/>
        <w:ind w:firstLine="568"/>
        <w:jc w:val="both"/>
      </w:pPr>
    </w:p>
    <w:p w14:paraId="4A0E1237" w14:textId="77777777" w:rsidR="00000000" w:rsidRPr="00B332D5" w:rsidRDefault="009B3486">
      <w:pPr>
        <w:pStyle w:val="FORMATTEXT"/>
        <w:ind w:firstLine="568"/>
        <w:jc w:val="both"/>
      </w:pPr>
      <w:r w:rsidRPr="00B332D5">
        <w:t>В ходе консультирования не могут предоставляться информация, содержащая оценку конкретного контрольного (надзорного) мероприятия, решений и (или) действий должностных лиц ор</w:t>
      </w:r>
      <w:r w:rsidRPr="00B332D5">
        <w:t xml:space="preserve">гана государственного надзора, иных участников контрольного (надзорного) мероприятия, а также </w:t>
      </w:r>
      <w:r w:rsidRPr="00B332D5">
        <w:lastRenderedPageBreak/>
        <w:t>результаты проведенных в рамках контрольного (надзорного) мероприятия экспертизы, испытаний.</w:t>
      </w:r>
    </w:p>
    <w:p w14:paraId="18DD9C94" w14:textId="77777777" w:rsidR="00000000" w:rsidRPr="00B332D5" w:rsidRDefault="009B3486">
      <w:pPr>
        <w:pStyle w:val="FORMATTEXT"/>
        <w:ind w:firstLine="568"/>
        <w:jc w:val="both"/>
      </w:pPr>
    </w:p>
    <w:p w14:paraId="08CC9004" w14:textId="77777777" w:rsidR="00000000" w:rsidRPr="00B332D5" w:rsidRDefault="009B3486">
      <w:pPr>
        <w:pStyle w:val="FORMATTEXT"/>
        <w:ind w:firstLine="568"/>
        <w:jc w:val="both"/>
      </w:pPr>
      <w:r w:rsidRPr="00B332D5">
        <w:t>Информация, ставшая известной должностному лицу органа государственн</w:t>
      </w:r>
      <w:r w:rsidRPr="00B332D5">
        <w:t>ого надзора в ходе консультирования, не может использоваться органом государственного надзора в целях оценки контролируемого лица по вопросам соблюдения обязательных требований.</w:t>
      </w:r>
    </w:p>
    <w:p w14:paraId="2ABDB069" w14:textId="77777777" w:rsidR="00000000" w:rsidRPr="00B332D5" w:rsidRDefault="009B3486">
      <w:pPr>
        <w:pStyle w:val="FORMATTEXT"/>
        <w:ind w:firstLine="568"/>
        <w:jc w:val="both"/>
      </w:pPr>
    </w:p>
    <w:p w14:paraId="4A258682" w14:textId="77777777" w:rsidR="00000000" w:rsidRPr="00B332D5" w:rsidRDefault="009B3486">
      <w:pPr>
        <w:pStyle w:val="FORMATTEXT"/>
        <w:ind w:firstLine="568"/>
        <w:jc w:val="both"/>
      </w:pPr>
      <w:r w:rsidRPr="00B332D5">
        <w:t>Органы государственного надзора (их территориальные органы) ведут журналы уче</w:t>
      </w:r>
      <w:r w:rsidRPr="00B332D5">
        <w:t>та консультирований.</w:t>
      </w:r>
    </w:p>
    <w:p w14:paraId="1CA60551" w14:textId="77777777" w:rsidR="00000000" w:rsidRPr="00B332D5" w:rsidRDefault="009B3486">
      <w:pPr>
        <w:pStyle w:val="FORMATTEXT"/>
        <w:ind w:firstLine="568"/>
        <w:jc w:val="both"/>
      </w:pPr>
    </w:p>
    <w:p w14:paraId="2826B0F8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В случае поступления в орган государственного надзора 5 и более однотипных обращений контролируемых лиц и их представителей консультирование осуществляется посредством размещения на официальном сайте органа государственного надзора в </w:t>
      </w:r>
      <w:r w:rsidRPr="00B332D5">
        <w:t>сети "Интернет" письменного разъяснения.</w:t>
      </w:r>
    </w:p>
    <w:p w14:paraId="6F5FEAF0" w14:textId="77777777" w:rsidR="00000000" w:rsidRPr="00B332D5" w:rsidRDefault="009B3486">
      <w:pPr>
        <w:pStyle w:val="FORMATTEXT"/>
        <w:ind w:firstLine="568"/>
        <w:jc w:val="both"/>
      </w:pPr>
    </w:p>
    <w:p w14:paraId="4DC4F904" w14:textId="77777777" w:rsidR="00000000" w:rsidRPr="00B332D5" w:rsidRDefault="009B3486">
      <w:pPr>
        <w:pStyle w:val="FORMATTEXT"/>
        <w:ind w:firstLine="568"/>
        <w:jc w:val="both"/>
      </w:pPr>
      <w:r w:rsidRPr="00B332D5">
        <w:t>34. Профилактический визит проводится в форме профилактической беседы по месту осуществления деятельности контролируемого лица либо путем использования видео-конференц-связи.</w:t>
      </w:r>
    </w:p>
    <w:p w14:paraId="1891E3CD" w14:textId="77777777" w:rsidR="00000000" w:rsidRPr="00B332D5" w:rsidRDefault="009B3486">
      <w:pPr>
        <w:pStyle w:val="FORMATTEXT"/>
        <w:ind w:firstLine="568"/>
        <w:jc w:val="both"/>
      </w:pPr>
    </w:p>
    <w:p w14:paraId="2FDCDEAE" w14:textId="77777777" w:rsidR="00000000" w:rsidRPr="00B332D5" w:rsidRDefault="009B3486">
      <w:pPr>
        <w:pStyle w:val="FORMATTEXT"/>
        <w:ind w:firstLine="568"/>
        <w:jc w:val="both"/>
      </w:pPr>
      <w:r w:rsidRPr="00B332D5">
        <w:t>В ходе профилактического визита контро</w:t>
      </w:r>
      <w:r w:rsidRPr="00B332D5">
        <w:t>лируемое лицо информируется об обязательных требованиях, предъявляемых к его деятельности либо к принадлежащим ему объектам контроля, их соответствии критериям риска, основаниях и о рекомендуемых способах снижения категории риска, а также о видах, содержан</w:t>
      </w:r>
      <w:r w:rsidRPr="00B332D5">
        <w:t>ии и об интенсивности контрольных (надзорных) мероприятий, проводимых в отношении объекта контроля, исходя из их отнесения к соответствующей категории риска.</w:t>
      </w:r>
    </w:p>
    <w:p w14:paraId="47577D52" w14:textId="77777777" w:rsidR="00000000" w:rsidRPr="00B332D5" w:rsidRDefault="009B3486">
      <w:pPr>
        <w:pStyle w:val="FORMATTEXT"/>
        <w:ind w:firstLine="568"/>
        <w:jc w:val="both"/>
      </w:pPr>
    </w:p>
    <w:p w14:paraId="026F90E7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случае осуществления профилактического визита путем использования видео-конференц-связи должнос</w:t>
      </w:r>
      <w:r w:rsidRPr="00B332D5">
        <w:t>тное лицо органа государственного надзора (его территориального органа) осуществляет указанные в настоящем пункте действия посредством использования электронных каналов связи.</w:t>
      </w:r>
    </w:p>
    <w:p w14:paraId="0D16A6CB" w14:textId="77777777" w:rsidR="00000000" w:rsidRPr="00B332D5" w:rsidRDefault="009B3486">
      <w:pPr>
        <w:pStyle w:val="FORMATTEXT"/>
        <w:ind w:firstLine="568"/>
        <w:jc w:val="both"/>
      </w:pPr>
    </w:p>
    <w:p w14:paraId="3909680E" w14:textId="77777777" w:rsidR="00000000" w:rsidRPr="00B332D5" w:rsidRDefault="009B3486">
      <w:pPr>
        <w:pStyle w:val="FORMATTEXT"/>
        <w:ind w:firstLine="568"/>
        <w:jc w:val="both"/>
      </w:pPr>
      <w:r w:rsidRPr="00B332D5">
        <w:t>При проведении профилактического визита контролируемым лицам не выдаются предпи</w:t>
      </w:r>
      <w:r w:rsidRPr="00B332D5">
        <w:t>сания об устранении нарушений обязательных требований. Разъяснения, полученные контролируемым лицом в ходе профилактического визита, носят рекомендательный характер.</w:t>
      </w:r>
    </w:p>
    <w:p w14:paraId="38E9B54C" w14:textId="77777777" w:rsidR="00000000" w:rsidRPr="00B332D5" w:rsidRDefault="009B3486">
      <w:pPr>
        <w:pStyle w:val="FORMATTEXT"/>
        <w:ind w:firstLine="568"/>
        <w:jc w:val="both"/>
      </w:pPr>
    </w:p>
    <w:p w14:paraId="78DCF574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случае если при проведении профилактического визита установлено, что объекты контроля п</w:t>
      </w:r>
      <w:r w:rsidRPr="00B332D5">
        <w:t>редставляют явную непосредственную угрозу причинения вреда (ущерба) охраняемым законом ценностям или такой вред (ущерб) причинен, должностное лицо органа государственного надзора (его территориального органа) незамедлительно направляет информацию об этом р</w:t>
      </w:r>
      <w:r w:rsidRPr="00B332D5">
        <w:t>уководителю органа государственного надзора (его территориального органа) для принятия решения о проведении контрольных (надзорных) мероприятий в форме отчета о проведенном профилактическом визите.</w:t>
      </w:r>
    </w:p>
    <w:p w14:paraId="4FC162F8" w14:textId="77777777" w:rsidR="00000000" w:rsidRPr="00B332D5" w:rsidRDefault="009B3486">
      <w:pPr>
        <w:pStyle w:val="FORMATTEXT"/>
        <w:ind w:firstLine="568"/>
        <w:jc w:val="both"/>
      </w:pPr>
    </w:p>
    <w:p w14:paraId="48FE9970" w14:textId="77777777" w:rsidR="00000000" w:rsidRPr="00B332D5" w:rsidRDefault="009B3486">
      <w:pPr>
        <w:pStyle w:val="FORMATTEXT"/>
        <w:ind w:firstLine="568"/>
        <w:jc w:val="both"/>
      </w:pPr>
      <w:r w:rsidRPr="00B332D5">
        <w:t>Обязательный профилактический визит проводится в отношени</w:t>
      </w:r>
      <w:r w:rsidRPr="00B332D5">
        <w:t>и контролируемых лиц, приступающих к осуществлению деятельности в отношении объектов контроля, отнесенных к категориям чрезвычайно высокого, высокого и значительного рисков.</w:t>
      </w:r>
    </w:p>
    <w:p w14:paraId="6A513341" w14:textId="77777777" w:rsidR="00000000" w:rsidRPr="00B332D5" w:rsidRDefault="009B3486">
      <w:pPr>
        <w:pStyle w:val="FORMATTEXT"/>
        <w:ind w:firstLine="568"/>
        <w:jc w:val="both"/>
      </w:pPr>
    </w:p>
    <w:p w14:paraId="48282F16" w14:textId="77777777" w:rsidR="00000000" w:rsidRPr="00B332D5" w:rsidRDefault="009B3486">
      <w:pPr>
        <w:pStyle w:val="FORMATTEXT"/>
        <w:ind w:firstLine="568"/>
        <w:jc w:val="both"/>
      </w:pPr>
      <w:r w:rsidRPr="00B332D5">
        <w:t>Обязательный профилактический визит проводится не менее чем за 30 рабочих дней до</w:t>
      </w:r>
      <w:r w:rsidRPr="00B332D5">
        <w:t xml:space="preserve"> начала планового контрольного (надзорного) мероприятия.</w:t>
      </w:r>
    </w:p>
    <w:p w14:paraId="48A33D1A" w14:textId="77777777" w:rsidR="00000000" w:rsidRPr="00B332D5" w:rsidRDefault="009B3486">
      <w:pPr>
        <w:pStyle w:val="FORMATTEXT"/>
        <w:ind w:firstLine="568"/>
        <w:jc w:val="both"/>
      </w:pPr>
    </w:p>
    <w:p w14:paraId="396BEDAE" w14:textId="77777777" w:rsidR="00000000" w:rsidRPr="00B332D5" w:rsidRDefault="009B3486">
      <w:pPr>
        <w:pStyle w:val="FORMATTEXT"/>
        <w:ind w:firstLine="568"/>
        <w:jc w:val="both"/>
      </w:pPr>
      <w:r w:rsidRPr="00B332D5">
        <w:t>О проведении обязательного профилактического визита контролируемое лицо уведомляется органом государственного надзора (его территориальным органом) не позднее чем за 5 рабочих дней до даты его пров</w:t>
      </w:r>
      <w:r w:rsidRPr="00B332D5">
        <w:t>едения.</w:t>
      </w:r>
    </w:p>
    <w:p w14:paraId="7C8A00E0" w14:textId="77777777" w:rsidR="00000000" w:rsidRPr="00B332D5" w:rsidRDefault="009B3486">
      <w:pPr>
        <w:pStyle w:val="FORMATTEXT"/>
        <w:ind w:firstLine="568"/>
        <w:jc w:val="both"/>
      </w:pPr>
    </w:p>
    <w:p w14:paraId="55509B51" w14:textId="77777777" w:rsidR="00000000" w:rsidRPr="00B332D5" w:rsidRDefault="009B3486">
      <w:pPr>
        <w:pStyle w:val="FORMATTEXT"/>
        <w:ind w:firstLine="568"/>
        <w:jc w:val="both"/>
      </w:pPr>
      <w:r w:rsidRPr="00B332D5">
        <w:t>35. Уведомление о проведении обязательного профилактического визита составляется в письменной форме и содержит следующие сведения:</w:t>
      </w:r>
    </w:p>
    <w:p w14:paraId="10635BB4" w14:textId="77777777" w:rsidR="00000000" w:rsidRPr="00B332D5" w:rsidRDefault="009B3486">
      <w:pPr>
        <w:pStyle w:val="FORMATTEXT"/>
        <w:ind w:firstLine="568"/>
        <w:jc w:val="both"/>
      </w:pPr>
    </w:p>
    <w:p w14:paraId="4EC1C3BC" w14:textId="77777777" w:rsidR="00000000" w:rsidRPr="00B332D5" w:rsidRDefault="009B3486">
      <w:pPr>
        <w:pStyle w:val="FORMATTEXT"/>
        <w:ind w:firstLine="568"/>
        <w:jc w:val="both"/>
      </w:pPr>
      <w:r w:rsidRPr="00B332D5">
        <w:t>а) дата, время и место составления уведомления;</w:t>
      </w:r>
    </w:p>
    <w:p w14:paraId="7A7ED7BD" w14:textId="77777777" w:rsidR="00000000" w:rsidRPr="00B332D5" w:rsidRDefault="009B3486">
      <w:pPr>
        <w:pStyle w:val="FORMATTEXT"/>
        <w:ind w:firstLine="568"/>
        <w:jc w:val="both"/>
      </w:pPr>
    </w:p>
    <w:p w14:paraId="6F2762B2" w14:textId="77777777" w:rsidR="00000000" w:rsidRPr="00B332D5" w:rsidRDefault="009B3486">
      <w:pPr>
        <w:pStyle w:val="FORMATTEXT"/>
        <w:ind w:firstLine="568"/>
        <w:jc w:val="both"/>
      </w:pPr>
      <w:r w:rsidRPr="00B332D5">
        <w:t>б) наименование органа государственного надзора, его территориальн</w:t>
      </w:r>
      <w:r w:rsidRPr="00B332D5">
        <w:t>ого органа;</w:t>
      </w:r>
    </w:p>
    <w:p w14:paraId="55023C60" w14:textId="77777777" w:rsidR="00000000" w:rsidRPr="00B332D5" w:rsidRDefault="009B3486">
      <w:pPr>
        <w:pStyle w:val="FORMATTEXT"/>
        <w:ind w:firstLine="568"/>
        <w:jc w:val="both"/>
      </w:pPr>
    </w:p>
    <w:p w14:paraId="51D31680" w14:textId="77777777" w:rsidR="00000000" w:rsidRPr="00B332D5" w:rsidRDefault="009B3486">
      <w:pPr>
        <w:pStyle w:val="FORMATTEXT"/>
        <w:ind w:firstLine="568"/>
        <w:jc w:val="both"/>
      </w:pPr>
      <w:r w:rsidRPr="00B332D5">
        <w:t>в) фамилия, имя, отчество (при наличии) контролируемого лица;</w:t>
      </w:r>
    </w:p>
    <w:p w14:paraId="2A130E5C" w14:textId="77777777" w:rsidR="00000000" w:rsidRPr="00B332D5" w:rsidRDefault="009B3486">
      <w:pPr>
        <w:pStyle w:val="FORMATTEXT"/>
        <w:ind w:firstLine="568"/>
        <w:jc w:val="both"/>
      </w:pPr>
    </w:p>
    <w:p w14:paraId="381A9B71" w14:textId="77777777" w:rsidR="00000000" w:rsidRPr="00B332D5" w:rsidRDefault="009B3486">
      <w:pPr>
        <w:pStyle w:val="FORMATTEXT"/>
        <w:ind w:firstLine="568"/>
        <w:jc w:val="both"/>
      </w:pPr>
      <w:r w:rsidRPr="00B332D5">
        <w:t>г) дата, время и место обязательного профилактического визита;</w:t>
      </w:r>
    </w:p>
    <w:p w14:paraId="6FCA047B" w14:textId="77777777" w:rsidR="00000000" w:rsidRPr="00B332D5" w:rsidRDefault="009B3486">
      <w:pPr>
        <w:pStyle w:val="FORMATTEXT"/>
        <w:ind w:firstLine="568"/>
        <w:jc w:val="both"/>
      </w:pPr>
    </w:p>
    <w:p w14:paraId="341AD8FF" w14:textId="77777777" w:rsidR="00000000" w:rsidRPr="00B332D5" w:rsidRDefault="009B3486">
      <w:pPr>
        <w:pStyle w:val="FORMATTEXT"/>
        <w:ind w:firstLine="568"/>
        <w:jc w:val="both"/>
      </w:pPr>
      <w:r w:rsidRPr="00B332D5">
        <w:t>д) фамилия, имя, отчество (при наличии) должностного лица органа государственного надзора (его территориального орга</w:t>
      </w:r>
      <w:r w:rsidRPr="00B332D5">
        <w:t>на) и его подпись.</w:t>
      </w:r>
    </w:p>
    <w:p w14:paraId="05038149" w14:textId="77777777" w:rsidR="00000000" w:rsidRPr="00B332D5" w:rsidRDefault="009B3486">
      <w:pPr>
        <w:pStyle w:val="FORMATTEXT"/>
        <w:ind w:firstLine="568"/>
        <w:jc w:val="both"/>
      </w:pPr>
    </w:p>
    <w:p w14:paraId="72838E68" w14:textId="77777777" w:rsidR="00000000" w:rsidRPr="00B332D5" w:rsidRDefault="009B3486">
      <w:pPr>
        <w:pStyle w:val="FORMATTEXT"/>
        <w:ind w:firstLine="568"/>
        <w:jc w:val="both"/>
      </w:pPr>
      <w:r w:rsidRPr="00B332D5">
        <w:t>36. Уведомление о проведении обязательного профилактического визита направляется в адрес контролируемого лица в порядке, установленном частью 4 статьи 21 Федерального закона "О государственном контроле (надзоре) и муниципальном контроле</w:t>
      </w:r>
      <w:r w:rsidRPr="00B332D5">
        <w:t xml:space="preserve"> в Российской Федерации".</w:t>
      </w:r>
    </w:p>
    <w:p w14:paraId="3BFB1129" w14:textId="77777777" w:rsidR="00000000" w:rsidRPr="00B332D5" w:rsidRDefault="009B3486">
      <w:pPr>
        <w:pStyle w:val="FORMATTEXT"/>
        <w:ind w:firstLine="568"/>
        <w:jc w:val="both"/>
      </w:pPr>
    </w:p>
    <w:p w14:paraId="29CE2298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Контролируемое лицо вправе отказаться от проведения обязательного профилактического визита, уведомив об этом орган государственного надзора, направивший уведомление о проведении обязательного профилактического визита, не позднее </w:t>
      </w:r>
      <w:r w:rsidRPr="00B332D5">
        <w:t>чем за 3 рабочих дня до даты его проведения.</w:t>
      </w:r>
    </w:p>
    <w:p w14:paraId="6411ECBF" w14:textId="77777777" w:rsidR="00000000" w:rsidRPr="00B332D5" w:rsidRDefault="009B3486">
      <w:pPr>
        <w:pStyle w:val="FORMATTEXT"/>
        <w:ind w:firstLine="568"/>
        <w:jc w:val="both"/>
      </w:pPr>
    </w:p>
    <w:p w14:paraId="1EB438D3" w14:textId="77777777" w:rsidR="00000000" w:rsidRPr="00B332D5" w:rsidRDefault="009B3486">
      <w:pPr>
        <w:pStyle w:val="FORMATTEXT"/>
        <w:ind w:firstLine="568"/>
        <w:jc w:val="both"/>
      </w:pPr>
      <w:r w:rsidRPr="00B332D5">
        <w:t>Срок проведения обязательного профилактического визита определяется инспектором самостоятельно и не должен превышать один рабочий день.</w:t>
      </w:r>
    </w:p>
    <w:p w14:paraId="02F4BD8A" w14:textId="77777777" w:rsidR="00000000" w:rsidRPr="00B332D5" w:rsidRDefault="009B3486">
      <w:pPr>
        <w:pStyle w:val="FORMATTEXT"/>
        <w:ind w:firstLine="568"/>
        <w:jc w:val="both"/>
      </w:pPr>
    </w:p>
    <w:p w14:paraId="0218042B" w14:textId="77777777" w:rsidR="00000000" w:rsidRPr="00B332D5" w:rsidRDefault="009B3486">
      <w:pPr>
        <w:pStyle w:val="FORMATTEXT"/>
        <w:ind w:firstLine="568"/>
        <w:jc w:val="both"/>
      </w:pPr>
      <w:r w:rsidRPr="00B332D5">
        <w:t>Орган государственного надзора (его территориальный орган) обязан предлож</w:t>
      </w:r>
      <w:r w:rsidRPr="00B332D5">
        <w:t>ить контролируемым лицам, указанным в абзаце шестом пункта 34 настоящего Положения, проведение профилактического визита не позднее чем в течение одного года с момента начала такой деятельности.</w:t>
      </w:r>
    </w:p>
    <w:p w14:paraId="6E649F77" w14:textId="77777777" w:rsidR="00000000" w:rsidRPr="00B332D5" w:rsidRDefault="009B3486">
      <w:pPr>
        <w:pStyle w:val="FORMATTEXT"/>
        <w:ind w:firstLine="568"/>
        <w:jc w:val="both"/>
      </w:pPr>
    </w:p>
    <w:p w14:paraId="254691C3" w14:textId="77777777" w:rsidR="00000000" w:rsidRPr="00B332D5" w:rsidRDefault="009B3486">
      <w:pPr>
        <w:pStyle w:val="FORMATTEXT"/>
        <w:ind w:firstLine="568"/>
        <w:jc w:val="both"/>
      </w:pPr>
      <w:r w:rsidRPr="00B332D5">
        <w:t>37. При осуществлении государственного земельного надзора орг</w:t>
      </w:r>
      <w:r w:rsidRPr="00B332D5">
        <w:t>анами государственного надзора (их территориальными органами) могут проводиться следующие виды контрольных (надзорных) мероприятий и контрольных (надзорных) действий в рамках указанных мероприятий:</w:t>
      </w:r>
    </w:p>
    <w:p w14:paraId="1F52A9A7" w14:textId="77777777" w:rsidR="00000000" w:rsidRPr="00B332D5" w:rsidRDefault="009B3486">
      <w:pPr>
        <w:pStyle w:val="FORMATTEXT"/>
        <w:ind w:firstLine="568"/>
        <w:jc w:val="both"/>
      </w:pPr>
    </w:p>
    <w:p w14:paraId="41432DE8" w14:textId="77777777" w:rsidR="00000000" w:rsidRPr="00B332D5" w:rsidRDefault="009B3486">
      <w:pPr>
        <w:pStyle w:val="FORMATTEXT"/>
        <w:ind w:firstLine="568"/>
        <w:jc w:val="both"/>
      </w:pPr>
      <w:r w:rsidRPr="00B332D5">
        <w:t>а) Федеральной службой государственной регистрации, кадас</w:t>
      </w:r>
      <w:r w:rsidRPr="00B332D5">
        <w:t>тра и картографии:</w:t>
      </w:r>
    </w:p>
    <w:p w14:paraId="4944E6A3" w14:textId="77777777" w:rsidR="00000000" w:rsidRPr="00B332D5" w:rsidRDefault="009B3486">
      <w:pPr>
        <w:pStyle w:val="FORMATTEXT"/>
        <w:ind w:firstLine="568"/>
        <w:jc w:val="both"/>
      </w:pPr>
    </w:p>
    <w:p w14:paraId="7350CE62" w14:textId="77777777" w:rsidR="00000000" w:rsidRPr="00B332D5" w:rsidRDefault="009B3486">
      <w:pPr>
        <w:pStyle w:val="FORMATTEXT"/>
        <w:ind w:firstLine="568"/>
        <w:jc w:val="both"/>
      </w:pPr>
      <w:r w:rsidRPr="00B332D5">
        <w:t>инспекционный визит (посредством осмотра, опроса, истребования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</w:t>
      </w:r>
      <w:r w:rsidRPr="00B332D5">
        <w:t>вительств, обособленных структурных подразделений) либо объекта контроля, получения письменных объяснений, инструментального обследования);</w:t>
      </w:r>
    </w:p>
    <w:p w14:paraId="7E0A7744" w14:textId="77777777" w:rsidR="00000000" w:rsidRPr="00B332D5" w:rsidRDefault="009B3486">
      <w:pPr>
        <w:pStyle w:val="FORMATTEXT"/>
        <w:ind w:firstLine="568"/>
        <w:jc w:val="both"/>
      </w:pPr>
    </w:p>
    <w:p w14:paraId="728E5AAB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рейдовый осмотр (посредством осмотра, опроса, получения письменных объяснений, истребования документов, которые в </w:t>
      </w:r>
      <w:r w:rsidRPr="00B332D5">
        <w:t>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подразделений), инструментального обследования, экспертизы);</w:t>
      </w:r>
    </w:p>
    <w:p w14:paraId="5A3952C6" w14:textId="77777777" w:rsidR="00000000" w:rsidRPr="00B332D5" w:rsidRDefault="009B3486">
      <w:pPr>
        <w:pStyle w:val="FORMATTEXT"/>
        <w:ind w:firstLine="568"/>
        <w:jc w:val="both"/>
      </w:pPr>
    </w:p>
    <w:p w14:paraId="64294B1F" w14:textId="77777777" w:rsidR="00000000" w:rsidRPr="00B332D5" w:rsidRDefault="009B3486">
      <w:pPr>
        <w:pStyle w:val="FORMATTEXT"/>
        <w:ind w:firstLine="568"/>
        <w:jc w:val="both"/>
      </w:pPr>
      <w:r w:rsidRPr="00B332D5">
        <w:t>докумен</w:t>
      </w:r>
      <w:r w:rsidRPr="00B332D5">
        <w:t>тарная проверка (посредством получения письменных объяснений, истребования документов);</w:t>
      </w:r>
    </w:p>
    <w:p w14:paraId="1F33D242" w14:textId="77777777" w:rsidR="00000000" w:rsidRPr="00B332D5" w:rsidRDefault="009B3486">
      <w:pPr>
        <w:pStyle w:val="FORMATTEXT"/>
        <w:ind w:firstLine="568"/>
        <w:jc w:val="both"/>
      </w:pPr>
    </w:p>
    <w:p w14:paraId="2215FA55" w14:textId="77777777" w:rsidR="00000000" w:rsidRPr="00B332D5" w:rsidRDefault="009B3486">
      <w:pPr>
        <w:pStyle w:val="FORMATTEXT"/>
        <w:ind w:firstLine="568"/>
        <w:jc w:val="both"/>
      </w:pPr>
      <w:r w:rsidRPr="00B332D5">
        <w:t>выездная проверка (посредством осмотра, опроса, получения письменных объяснений, истребования документов, инструментального обследования);</w:t>
      </w:r>
    </w:p>
    <w:p w14:paraId="403145E0" w14:textId="77777777" w:rsidR="00000000" w:rsidRPr="00B332D5" w:rsidRDefault="009B3486">
      <w:pPr>
        <w:pStyle w:val="FORMATTEXT"/>
        <w:ind w:firstLine="568"/>
        <w:jc w:val="both"/>
      </w:pPr>
    </w:p>
    <w:p w14:paraId="3D5288A7" w14:textId="77777777" w:rsidR="00000000" w:rsidRPr="00B332D5" w:rsidRDefault="009B3486">
      <w:pPr>
        <w:pStyle w:val="FORMATTEXT"/>
        <w:ind w:firstLine="568"/>
        <w:jc w:val="both"/>
      </w:pPr>
      <w:r w:rsidRPr="00B332D5">
        <w:t>наблюдение за соблюдением о</w:t>
      </w:r>
      <w:r w:rsidRPr="00B332D5">
        <w:t xml:space="preserve">бязательных требований (посредством сбора, анализа имеющихся данных об объектах контроля, в том числе данных, которые поступают в ходе межведомственного информационного взаимодействия, представляются контролируемыми лицами в рамках исполнения обязательных </w:t>
      </w:r>
      <w:r w:rsidRPr="00B332D5">
        <w:t>требований, а также данных, содержащихся в государственных и муниципальных информационных системах, данных из сети "Интернет", иных общественных данных);</w:t>
      </w:r>
    </w:p>
    <w:p w14:paraId="22514630" w14:textId="77777777" w:rsidR="00000000" w:rsidRPr="00B332D5" w:rsidRDefault="009B3486">
      <w:pPr>
        <w:pStyle w:val="FORMATTEXT"/>
        <w:ind w:firstLine="568"/>
        <w:jc w:val="both"/>
      </w:pPr>
    </w:p>
    <w:p w14:paraId="22FE58E9" w14:textId="77777777" w:rsidR="00000000" w:rsidRPr="00B332D5" w:rsidRDefault="009B3486">
      <w:pPr>
        <w:pStyle w:val="FORMATTEXT"/>
        <w:ind w:firstLine="568"/>
        <w:jc w:val="both"/>
      </w:pPr>
      <w:r w:rsidRPr="00B332D5">
        <w:t>выездное обследование (посредством осмотра, инструментального обследования (с применением видеозаписи</w:t>
      </w:r>
      <w:r w:rsidRPr="00B332D5">
        <w:t>);</w:t>
      </w:r>
    </w:p>
    <w:p w14:paraId="12A5A256" w14:textId="77777777" w:rsidR="00000000" w:rsidRPr="00B332D5" w:rsidRDefault="009B3486">
      <w:pPr>
        <w:pStyle w:val="FORMATTEXT"/>
        <w:ind w:firstLine="568"/>
        <w:jc w:val="both"/>
      </w:pPr>
    </w:p>
    <w:p w14:paraId="77517FDA" w14:textId="77777777" w:rsidR="00000000" w:rsidRPr="00B332D5" w:rsidRDefault="009B3486">
      <w:pPr>
        <w:pStyle w:val="FORMATTEXT"/>
        <w:ind w:firstLine="568"/>
        <w:jc w:val="both"/>
      </w:pPr>
      <w:r w:rsidRPr="00B332D5">
        <w:t>б) Федеральной службой по ветеринарному и фитосанитарному надзору:</w:t>
      </w:r>
    </w:p>
    <w:p w14:paraId="0CA2BA65" w14:textId="77777777" w:rsidR="00000000" w:rsidRPr="00B332D5" w:rsidRDefault="009B3486">
      <w:pPr>
        <w:pStyle w:val="FORMATTEXT"/>
        <w:ind w:firstLine="568"/>
        <w:jc w:val="both"/>
      </w:pPr>
    </w:p>
    <w:p w14:paraId="59D57341" w14:textId="77777777" w:rsidR="00000000" w:rsidRPr="00B332D5" w:rsidRDefault="009B3486">
      <w:pPr>
        <w:pStyle w:val="FORMATTEXT"/>
        <w:ind w:firstLine="568"/>
        <w:jc w:val="both"/>
      </w:pPr>
      <w:r w:rsidRPr="00B332D5">
        <w:t>инспекционный визит (посредством осмотра, опроса, получения письменных объяснений, инструментального обследования, истребования документов, которые в соответствии с обязательными требо</w:t>
      </w:r>
      <w:r w:rsidRPr="00B332D5">
        <w:t>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контроля);</w:t>
      </w:r>
    </w:p>
    <w:p w14:paraId="6CB37826" w14:textId="77777777" w:rsidR="00000000" w:rsidRPr="00B332D5" w:rsidRDefault="009B3486">
      <w:pPr>
        <w:pStyle w:val="FORMATTEXT"/>
        <w:ind w:firstLine="568"/>
        <w:jc w:val="both"/>
      </w:pPr>
    </w:p>
    <w:p w14:paraId="3C154D74" w14:textId="77777777" w:rsidR="00000000" w:rsidRPr="00B332D5" w:rsidRDefault="009B3486">
      <w:pPr>
        <w:pStyle w:val="FORMATTEXT"/>
        <w:ind w:firstLine="568"/>
        <w:jc w:val="both"/>
      </w:pPr>
      <w:r w:rsidRPr="00B332D5">
        <w:t>рейдовый осмотр (посредством осмотра, опроса, получения письмен</w:t>
      </w:r>
      <w:r w:rsidRPr="00B332D5">
        <w:t>ных объяснений, истребования документов, отбора проб (образцов) почвы, инструментального обследования, испытания, экспертизы);</w:t>
      </w:r>
    </w:p>
    <w:p w14:paraId="18493A87" w14:textId="77777777" w:rsidR="00000000" w:rsidRPr="00B332D5" w:rsidRDefault="009B3486">
      <w:pPr>
        <w:pStyle w:val="FORMATTEXT"/>
        <w:ind w:firstLine="568"/>
        <w:jc w:val="both"/>
      </w:pPr>
    </w:p>
    <w:p w14:paraId="4C570949" w14:textId="77777777" w:rsidR="00000000" w:rsidRPr="00B332D5" w:rsidRDefault="009B3486">
      <w:pPr>
        <w:pStyle w:val="FORMATTEXT"/>
        <w:ind w:firstLine="568"/>
        <w:jc w:val="both"/>
      </w:pPr>
      <w:r w:rsidRPr="00B332D5">
        <w:t>документарная проверка (посредством получения письменных объяснений, истребования документов);</w:t>
      </w:r>
    </w:p>
    <w:p w14:paraId="420C10DB" w14:textId="77777777" w:rsidR="00000000" w:rsidRPr="00B332D5" w:rsidRDefault="009B3486">
      <w:pPr>
        <w:pStyle w:val="FORMATTEXT"/>
        <w:ind w:firstLine="568"/>
        <w:jc w:val="both"/>
      </w:pPr>
    </w:p>
    <w:p w14:paraId="63EF8B81" w14:textId="77777777" w:rsidR="00000000" w:rsidRPr="00B332D5" w:rsidRDefault="009B3486">
      <w:pPr>
        <w:pStyle w:val="FORMATTEXT"/>
        <w:ind w:firstLine="568"/>
        <w:jc w:val="both"/>
      </w:pPr>
      <w:r w:rsidRPr="00B332D5">
        <w:t>выездная проверка (посредством о</w:t>
      </w:r>
      <w:r w:rsidRPr="00B332D5">
        <w:t>смотра, опроса, получения письменных объяснений, истребования документов, отбора проб (образцов) почвы, инструментального обследования, испытаний, экспертизы);</w:t>
      </w:r>
    </w:p>
    <w:p w14:paraId="77C7CDEB" w14:textId="77777777" w:rsidR="00000000" w:rsidRPr="00B332D5" w:rsidRDefault="009B3486">
      <w:pPr>
        <w:pStyle w:val="FORMATTEXT"/>
        <w:ind w:firstLine="568"/>
        <w:jc w:val="both"/>
      </w:pPr>
    </w:p>
    <w:p w14:paraId="4733AC74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наблюдение за соблюдением обязательных требований (посредством сбора, анализа имеющихся данных </w:t>
      </w:r>
      <w:r w:rsidRPr="00B332D5">
        <w:t>об объектах контроля, в том числе данных, которые поступают в ходе межведомственного информационного взаимодействия, представляются контролируемыми лицами в рамках исполнения обязательных требований, а также данных, содержащихся в государственных и муницип</w:t>
      </w:r>
      <w:r w:rsidRPr="00B332D5">
        <w:t>альных информационных системах, данных из сети "Интернет", иных общественных данных);</w:t>
      </w:r>
    </w:p>
    <w:p w14:paraId="246BB030" w14:textId="77777777" w:rsidR="00000000" w:rsidRPr="00B332D5" w:rsidRDefault="009B3486">
      <w:pPr>
        <w:pStyle w:val="FORMATTEXT"/>
        <w:ind w:firstLine="568"/>
        <w:jc w:val="both"/>
      </w:pPr>
    </w:p>
    <w:p w14:paraId="5252F74E" w14:textId="77777777" w:rsidR="00000000" w:rsidRPr="00B332D5" w:rsidRDefault="009B3486">
      <w:pPr>
        <w:pStyle w:val="FORMATTEXT"/>
        <w:ind w:firstLine="568"/>
        <w:jc w:val="both"/>
      </w:pPr>
      <w:r w:rsidRPr="00B332D5">
        <w:t>выездное обследование (посредством осмотра, отбора проб (образцов) почвы, инструментального обследования (с применением видеозаписи), испытания, экспертизы);</w:t>
      </w:r>
    </w:p>
    <w:p w14:paraId="53E64B51" w14:textId="77777777" w:rsidR="00000000" w:rsidRPr="00B332D5" w:rsidRDefault="009B3486">
      <w:pPr>
        <w:pStyle w:val="FORMATTEXT"/>
        <w:ind w:firstLine="568"/>
        <w:jc w:val="both"/>
      </w:pPr>
    </w:p>
    <w:p w14:paraId="44E4566A" w14:textId="77777777" w:rsidR="00000000" w:rsidRPr="00B332D5" w:rsidRDefault="009B3486">
      <w:pPr>
        <w:pStyle w:val="FORMATTEXT"/>
        <w:ind w:firstLine="568"/>
        <w:jc w:val="both"/>
      </w:pPr>
      <w:r w:rsidRPr="00B332D5">
        <w:t>Отбор проб</w:t>
      </w:r>
      <w:r w:rsidRPr="00B332D5">
        <w:t xml:space="preserve"> (образцов) почвы объекта земельных отношений в рамках проводимого Федеральной службой по ветеринарному и фитосанитарному надзору (ее территориальными органами) контрольного (надзорного) мероприятия в объеме, необходимом для его проведения и получения резу</w:t>
      </w:r>
      <w:r w:rsidRPr="00B332D5">
        <w:t>льтатов, осуществляется в соответствии с документами по стандартизации в данной сфере, утвержденными и (или) введенными в действие актами Федерального агентства по техническому регулированию и метрологии.</w:t>
      </w:r>
    </w:p>
    <w:p w14:paraId="06D4013E" w14:textId="77777777" w:rsidR="00000000" w:rsidRPr="00B332D5" w:rsidRDefault="009B3486">
      <w:pPr>
        <w:pStyle w:val="FORMATTEXT"/>
        <w:ind w:firstLine="568"/>
        <w:jc w:val="both"/>
      </w:pPr>
    </w:p>
    <w:p w14:paraId="0E406E1C" w14:textId="77777777" w:rsidR="00000000" w:rsidRPr="00B332D5" w:rsidRDefault="009B3486">
      <w:pPr>
        <w:pStyle w:val="FORMATTEXT"/>
        <w:ind w:firstLine="568"/>
        <w:jc w:val="both"/>
      </w:pPr>
      <w:r w:rsidRPr="00B332D5">
        <w:t>в) Федеральной службой по надзору в сфере природоп</w:t>
      </w:r>
      <w:r w:rsidRPr="00B332D5">
        <w:t>ользования:</w:t>
      </w:r>
    </w:p>
    <w:p w14:paraId="58CCDFB1" w14:textId="77777777" w:rsidR="00000000" w:rsidRPr="00B332D5" w:rsidRDefault="009B3486">
      <w:pPr>
        <w:pStyle w:val="FORMATTEXT"/>
        <w:ind w:firstLine="568"/>
        <w:jc w:val="both"/>
      </w:pPr>
    </w:p>
    <w:p w14:paraId="46AE79FE" w14:textId="77777777" w:rsidR="00000000" w:rsidRPr="00B332D5" w:rsidRDefault="009B3486">
      <w:pPr>
        <w:pStyle w:val="FORMATTEXT"/>
        <w:ind w:firstLine="568"/>
        <w:jc w:val="both"/>
      </w:pPr>
      <w:r w:rsidRPr="00B332D5">
        <w:t>инспекционный визит (посредством осмотра, опроса, получения письменных объяснений, инструментального обследования, а также истребования документов, которые в соответствии с обязательными требованиями должны находиться в месте нахождения (осущ</w:t>
      </w:r>
      <w:r w:rsidRPr="00B332D5">
        <w:t>ествления деятельности) контролируемого лица (его филиалов, представительств, обособленных структурных подразделений) либо объекта земельных отношений);</w:t>
      </w:r>
    </w:p>
    <w:p w14:paraId="2E8AE64F" w14:textId="77777777" w:rsidR="00000000" w:rsidRPr="00B332D5" w:rsidRDefault="009B3486">
      <w:pPr>
        <w:pStyle w:val="FORMATTEXT"/>
        <w:ind w:firstLine="568"/>
        <w:jc w:val="both"/>
      </w:pPr>
    </w:p>
    <w:p w14:paraId="21B220CB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рейдовый осмотр (посредством осмотра, досмотра, опроса, получения письменных объяснений, истребования </w:t>
      </w:r>
      <w:r w:rsidRPr="00B332D5">
        <w:t>документов, отбора проб (образцов) почвы, инструментального обследования, испытания, экспертизы);</w:t>
      </w:r>
    </w:p>
    <w:p w14:paraId="49A0D926" w14:textId="77777777" w:rsidR="00000000" w:rsidRPr="00B332D5" w:rsidRDefault="009B3486">
      <w:pPr>
        <w:pStyle w:val="FORMATTEXT"/>
        <w:ind w:firstLine="568"/>
        <w:jc w:val="both"/>
      </w:pPr>
    </w:p>
    <w:p w14:paraId="3AB752A2" w14:textId="77777777" w:rsidR="00000000" w:rsidRPr="00B332D5" w:rsidRDefault="009B3486">
      <w:pPr>
        <w:pStyle w:val="FORMATTEXT"/>
        <w:ind w:firstLine="568"/>
        <w:jc w:val="both"/>
      </w:pPr>
      <w:r w:rsidRPr="00B332D5">
        <w:t>документарная проверка (посредством получения письменных объяснений, истребования документов, экспертизы);</w:t>
      </w:r>
    </w:p>
    <w:p w14:paraId="25E9E3CD" w14:textId="77777777" w:rsidR="00000000" w:rsidRPr="00B332D5" w:rsidRDefault="009B3486">
      <w:pPr>
        <w:pStyle w:val="FORMATTEXT"/>
        <w:ind w:firstLine="568"/>
        <w:jc w:val="both"/>
      </w:pPr>
    </w:p>
    <w:p w14:paraId="18D4E5E0" w14:textId="77777777" w:rsidR="00000000" w:rsidRPr="00B332D5" w:rsidRDefault="009B3486">
      <w:pPr>
        <w:pStyle w:val="FORMATTEXT"/>
        <w:ind w:firstLine="568"/>
        <w:jc w:val="both"/>
      </w:pPr>
      <w:r w:rsidRPr="00B332D5">
        <w:t>выездная проверка (посредством осмотра, досмотра,</w:t>
      </w:r>
      <w:r w:rsidRPr="00B332D5">
        <w:t xml:space="preserve"> опроса, получения письменных объяснений, истребования документов, отбора проб (образцов) почвы, инструментального обследования, испытаний, экспертизы);</w:t>
      </w:r>
    </w:p>
    <w:p w14:paraId="3A8370E8" w14:textId="77777777" w:rsidR="00000000" w:rsidRPr="00B332D5" w:rsidRDefault="009B3486">
      <w:pPr>
        <w:pStyle w:val="FORMATTEXT"/>
        <w:ind w:firstLine="568"/>
        <w:jc w:val="both"/>
      </w:pPr>
    </w:p>
    <w:p w14:paraId="5F8F4667" w14:textId="77777777" w:rsidR="00000000" w:rsidRPr="00B332D5" w:rsidRDefault="009B3486">
      <w:pPr>
        <w:pStyle w:val="FORMATTEXT"/>
        <w:ind w:firstLine="568"/>
        <w:jc w:val="both"/>
      </w:pPr>
      <w:r w:rsidRPr="00B332D5">
        <w:t>выездное обследование (посредством осмотра, отбора проб (образцов) почвы, инструментального обследован</w:t>
      </w:r>
      <w:r w:rsidRPr="00B332D5">
        <w:t>ия (с применением видеозаписи) испытания, экспертизы);</w:t>
      </w:r>
    </w:p>
    <w:p w14:paraId="168CBA42" w14:textId="77777777" w:rsidR="00000000" w:rsidRPr="00B332D5" w:rsidRDefault="009B3486">
      <w:pPr>
        <w:pStyle w:val="FORMATTEXT"/>
        <w:ind w:firstLine="568"/>
        <w:jc w:val="both"/>
      </w:pPr>
    </w:p>
    <w:p w14:paraId="2FD22B7A" w14:textId="77777777" w:rsidR="00000000" w:rsidRPr="00B332D5" w:rsidRDefault="009B3486">
      <w:pPr>
        <w:pStyle w:val="FORMATTEXT"/>
        <w:ind w:firstLine="568"/>
        <w:jc w:val="both"/>
      </w:pPr>
      <w:r w:rsidRPr="00B332D5">
        <w:t>наблюдение за соблюдением обязательных требований (посредством сбора, анализа имеющихся данных об объектах контроля, в том числе данных, которые поступают в ходе межведомственного информационного взаи</w:t>
      </w:r>
      <w:r w:rsidRPr="00B332D5">
        <w:t>модействия, представляются контролируемыми лицами в рамках исполнения обязательных требований, а также данных, содержащихся в государственных и муниципальных информационных системах, данных из сети "Интернет", иных общественных данных).</w:t>
      </w:r>
    </w:p>
    <w:p w14:paraId="2CDAB552" w14:textId="77777777" w:rsidR="00000000" w:rsidRPr="00B332D5" w:rsidRDefault="009B3486">
      <w:pPr>
        <w:pStyle w:val="FORMATTEXT"/>
        <w:ind w:firstLine="568"/>
        <w:jc w:val="both"/>
      </w:pPr>
    </w:p>
    <w:p w14:paraId="5D6AE800" w14:textId="77777777" w:rsidR="00000000" w:rsidRPr="00B332D5" w:rsidRDefault="009B3486">
      <w:pPr>
        <w:pStyle w:val="FORMATTEXT"/>
        <w:ind w:firstLine="568"/>
        <w:jc w:val="both"/>
      </w:pPr>
      <w:r w:rsidRPr="00B332D5">
        <w:t>Отбор проб (образц</w:t>
      </w:r>
      <w:r w:rsidRPr="00B332D5">
        <w:t>ов) почвы объекта земельных отношений в рамках проводимого Федеральной службой по надзору в сфере природопользования (ее территориальными органами) контрольного (надзорного) мероприятия в объеме, необходимом для его проведения и получения результатов, осущ</w:t>
      </w:r>
      <w:r w:rsidRPr="00B332D5">
        <w:t>ествляется в соответствии с документами по стандартизации в данной сфере, утвержденными и (или) введенными в действие актами Федерального агентства по техническому регулированию и метрологии.</w:t>
      </w:r>
    </w:p>
    <w:p w14:paraId="69532057" w14:textId="77777777" w:rsidR="00000000" w:rsidRPr="00B332D5" w:rsidRDefault="009B3486">
      <w:pPr>
        <w:pStyle w:val="FORMATTEXT"/>
        <w:ind w:firstLine="568"/>
        <w:jc w:val="both"/>
      </w:pPr>
    </w:p>
    <w:p w14:paraId="350C895D" w14:textId="77777777" w:rsidR="00000000" w:rsidRPr="00B332D5" w:rsidRDefault="009B3486">
      <w:pPr>
        <w:pStyle w:val="FORMATTEXT"/>
        <w:ind w:firstLine="568"/>
        <w:jc w:val="both"/>
      </w:pPr>
      <w:r w:rsidRPr="00B332D5">
        <w:t>В целях проведения Федеральной службой по надзору в сфере приро</w:t>
      </w:r>
      <w:r w:rsidRPr="00B332D5">
        <w:t>допользования государственного земельного надзора отбор проб (образцов) почвы, экспертиза, а также транспортное обеспечение при проведении государственного земельного надзора осуществляются в том числе федеральными государственными бюджетными учреждениями,</w:t>
      </w:r>
      <w:r w:rsidRPr="00B332D5">
        <w:t xml:space="preserve"> подведомственными Федеральной службе по надзору в сфере природопользования. </w:t>
      </w:r>
    </w:p>
    <w:p w14:paraId="3CFE93DF" w14:textId="77777777" w:rsidR="00000000" w:rsidRPr="00B332D5" w:rsidRDefault="009B3486">
      <w:pPr>
        <w:pStyle w:val="FORMATTEXT"/>
        <w:ind w:firstLine="568"/>
        <w:jc w:val="both"/>
      </w:pPr>
      <w:r w:rsidRPr="00B332D5">
        <w:t>(Абзац дополнительно включен с 10 февраля 2022 года постановлением Правительства Российской Федерации от 7 февраля 2022 года N 126)</w:t>
      </w:r>
    </w:p>
    <w:p w14:paraId="0D7B98BF" w14:textId="77777777" w:rsidR="00000000" w:rsidRPr="00B332D5" w:rsidRDefault="009B3486">
      <w:pPr>
        <w:pStyle w:val="FORMATTEXT"/>
        <w:ind w:firstLine="568"/>
        <w:jc w:val="both"/>
      </w:pPr>
    </w:p>
    <w:p w14:paraId="599F9CD8" w14:textId="77777777" w:rsidR="00000000" w:rsidRPr="00B332D5" w:rsidRDefault="009B3486">
      <w:pPr>
        <w:pStyle w:val="FORMATTEXT"/>
        <w:ind w:firstLine="568"/>
        <w:jc w:val="both"/>
      </w:pPr>
      <w:r w:rsidRPr="00B332D5">
        <w:lastRenderedPageBreak/>
        <w:t>В случае невозможности достижения целей контр</w:t>
      </w:r>
      <w:r w:rsidRPr="00B332D5">
        <w:t>ольного (надзорного) мероприятия по результатам осмотра и (или) выявления наличия признаков возможного нарушения обязательных требований должностное лицо Федеральной службы по надзору в сфере природопользования (ее территориального органа) производит в при</w:t>
      </w:r>
      <w:r w:rsidRPr="00B332D5">
        <w:t>сутствии контролируемого лица или его представителя досмотр, при осуществлении которого может применяться видеозапись.</w:t>
      </w:r>
    </w:p>
    <w:p w14:paraId="5B50F2EB" w14:textId="77777777" w:rsidR="00000000" w:rsidRPr="00B332D5" w:rsidRDefault="009B3486">
      <w:pPr>
        <w:pStyle w:val="FORMATTEXT"/>
        <w:ind w:firstLine="568"/>
        <w:jc w:val="both"/>
      </w:pPr>
    </w:p>
    <w:p w14:paraId="4B840327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случае получения инспектором сведений о причинении вреда, а равно создании угрозы причинения вреда жизни и здоровью граждан, животным,</w:t>
      </w:r>
      <w:r w:rsidRPr="00B332D5">
        <w:t xml:space="preserve"> растениям, иным объектам охраны окружающей среды и надлежащего заблаговременного уведомления контролируемого лица о проведении досмотра, досмотр может быть проведен в отсутствие контролируемого лица или его представителя с обязательным применением видеоза</w:t>
      </w:r>
      <w:r w:rsidRPr="00B332D5">
        <w:t>писи.</w:t>
      </w:r>
    </w:p>
    <w:p w14:paraId="2279CA95" w14:textId="77777777" w:rsidR="00000000" w:rsidRPr="00B332D5" w:rsidRDefault="009B3486">
      <w:pPr>
        <w:pStyle w:val="FORMATTEXT"/>
        <w:ind w:firstLine="568"/>
        <w:jc w:val="both"/>
      </w:pPr>
    </w:p>
    <w:p w14:paraId="355D80AF" w14:textId="77777777" w:rsidR="00000000" w:rsidRPr="00B332D5" w:rsidRDefault="009B3486">
      <w:pPr>
        <w:pStyle w:val="FORMATTEXT"/>
        <w:ind w:firstLine="568"/>
        <w:jc w:val="both"/>
      </w:pPr>
      <w:r w:rsidRPr="00B332D5">
        <w:t>По результатам досмотра составляется протокол досмотра, к которому прилагается носитель с видеозаписью при ее наличии.</w:t>
      </w:r>
    </w:p>
    <w:p w14:paraId="5F1E8926" w14:textId="77777777" w:rsidR="00000000" w:rsidRPr="00B332D5" w:rsidRDefault="009B3486">
      <w:pPr>
        <w:pStyle w:val="FORMATTEXT"/>
        <w:ind w:firstLine="568"/>
        <w:jc w:val="both"/>
      </w:pPr>
    </w:p>
    <w:p w14:paraId="31804CE6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случае отказа контролируемого лица или его представителя от подписания протокола досмотра делается соответствующая отметка.</w:t>
      </w:r>
    </w:p>
    <w:p w14:paraId="2212E215" w14:textId="77777777" w:rsidR="00000000" w:rsidRPr="00B332D5" w:rsidRDefault="009B3486">
      <w:pPr>
        <w:pStyle w:val="FORMATTEXT"/>
        <w:ind w:firstLine="568"/>
        <w:jc w:val="both"/>
      </w:pPr>
    </w:p>
    <w:p w14:paraId="497800E4" w14:textId="77777777" w:rsidR="00000000" w:rsidRPr="00B332D5" w:rsidRDefault="009B3486">
      <w:pPr>
        <w:pStyle w:val="FORMATTEXT"/>
        <w:ind w:firstLine="568"/>
        <w:jc w:val="both"/>
      </w:pPr>
      <w:r w:rsidRPr="00B332D5">
        <w:t>38</w:t>
      </w:r>
      <w:r w:rsidRPr="00B332D5">
        <w:t>. Наблюдение за соблюдением обязательных требований и выездное обследование проводятся органами государственного надзора (их территориальными органами) без взаимодействия с контролируемыми лицами.</w:t>
      </w:r>
    </w:p>
    <w:p w14:paraId="1BC70CB0" w14:textId="77777777" w:rsidR="00000000" w:rsidRPr="00B332D5" w:rsidRDefault="009B3486">
      <w:pPr>
        <w:pStyle w:val="FORMATTEXT"/>
        <w:ind w:firstLine="568"/>
        <w:jc w:val="both"/>
      </w:pPr>
    </w:p>
    <w:p w14:paraId="3E3E77F5" w14:textId="77777777" w:rsidR="00000000" w:rsidRPr="00B332D5" w:rsidRDefault="009B3486">
      <w:pPr>
        <w:pStyle w:val="FORMATTEXT"/>
        <w:ind w:firstLine="568"/>
        <w:jc w:val="both"/>
      </w:pPr>
      <w:r w:rsidRPr="00B332D5">
        <w:t>39. Контрольные (надзорные) мероприятия, указанные в пунк</w:t>
      </w:r>
      <w:r w:rsidRPr="00B332D5">
        <w:t>те 37 настоящего Положения, проводятся в форме плановых и внеплановых мероприятий.</w:t>
      </w:r>
    </w:p>
    <w:p w14:paraId="7D8CB86F" w14:textId="77777777" w:rsidR="00000000" w:rsidRPr="00B332D5" w:rsidRDefault="009B3486">
      <w:pPr>
        <w:pStyle w:val="FORMATTEXT"/>
        <w:ind w:firstLine="568"/>
        <w:jc w:val="both"/>
      </w:pPr>
    </w:p>
    <w:p w14:paraId="1A8C70A3" w14:textId="77777777" w:rsidR="00000000" w:rsidRPr="00B332D5" w:rsidRDefault="009B3486">
      <w:pPr>
        <w:pStyle w:val="FORMATTEXT"/>
        <w:ind w:firstLine="568"/>
        <w:jc w:val="both"/>
      </w:pPr>
      <w:r w:rsidRPr="00B332D5">
        <w:t>40. В рамках осуществления государственного земельного надзора могут проводиться следующие плановые контрольные (надзорные) мероприятия:</w:t>
      </w:r>
    </w:p>
    <w:p w14:paraId="18C9EFDD" w14:textId="77777777" w:rsidR="00000000" w:rsidRPr="00B332D5" w:rsidRDefault="009B3486">
      <w:pPr>
        <w:pStyle w:val="FORMATTEXT"/>
        <w:ind w:firstLine="568"/>
        <w:jc w:val="both"/>
      </w:pPr>
    </w:p>
    <w:p w14:paraId="1603B22D" w14:textId="77777777" w:rsidR="00000000" w:rsidRPr="00B332D5" w:rsidRDefault="009B3486">
      <w:pPr>
        <w:pStyle w:val="FORMATTEXT"/>
        <w:ind w:firstLine="568"/>
        <w:jc w:val="both"/>
      </w:pPr>
      <w:r w:rsidRPr="00B332D5">
        <w:t>а) Федеральной службой государстве</w:t>
      </w:r>
      <w:r w:rsidRPr="00B332D5">
        <w:t>нной регистрации, кадастра и картографии:</w:t>
      </w:r>
    </w:p>
    <w:p w14:paraId="26D7275D" w14:textId="77777777" w:rsidR="00000000" w:rsidRPr="00B332D5" w:rsidRDefault="009B3486">
      <w:pPr>
        <w:pStyle w:val="FORMATTEXT"/>
        <w:ind w:firstLine="568"/>
        <w:jc w:val="both"/>
      </w:pPr>
    </w:p>
    <w:p w14:paraId="270DEB69" w14:textId="77777777" w:rsidR="00000000" w:rsidRPr="00B332D5" w:rsidRDefault="009B3486">
      <w:pPr>
        <w:pStyle w:val="FORMATTEXT"/>
        <w:ind w:firstLine="568"/>
        <w:jc w:val="both"/>
      </w:pPr>
      <w:r w:rsidRPr="00B332D5">
        <w:t>инспекционный визит;</w:t>
      </w:r>
    </w:p>
    <w:p w14:paraId="5C0CDFB4" w14:textId="77777777" w:rsidR="00000000" w:rsidRPr="00B332D5" w:rsidRDefault="009B3486">
      <w:pPr>
        <w:pStyle w:val="FORMATTEXT"/>
        <w:ind w:firstLine="568"/>
        <w:jc w:val="both"/>
      </w:pPr>
    </w:p>
    <w:p w14:paraId="74EEDDF2" w14:textId="77777777" w:rsidR="00000000" w:rsidRPr="00B332D5" w:rsidRDefault="009B3486">
      <w:pPr>
        <w:pStyle w:val="FORMATTEXT"/>
        <w:ind w:firstLine="568"/>
        <w:jc w:val="both"/>
      </w:pPr>
      <w:r w:rsidRPr="00B332D5">
        <w:t>рейдовый осмотр;</w:t>
      </w:r>
    </w:p>
    <w:p w14:paraId="0AC579CA" w14:textId="77777777" w:rsidR="00000000" w:rsidRPr="00B332D5" w:rsidRDefault="009B3486">
      <w:pPr>
        <w:pStyle w:val="FORMATTEXT"/>
        <w:ind w:firstLine="568"/>
        <w:jc w:val="both"/>
      </w:pPr>
    </w:p>
    <w:p w14:paraId="54DDEB03" w14:textId="77777777" w:rsidR="00000000" w:rsidRPr="00B332D5" w:rsidRDefault="009B3486">
      <w:pPr>
        <w:pStyle w:val="FORMATTEXT"/>
        <w:ind w:firstLine="568"/>
        <w:jc w:val="both"/>
      </w:pPr>
      <w:r w:rsidRPr="00B332D5">
        <w:t>документарная проверка;</w:t>
      </w:r>
    </w:p>
    <w:p w14:paraId="608DA782" w14:textId="77777777" w:rsidR="00000000" w:rsidRPr="00B332D5" w:rsidRDefault="009B3486">
      <w:pPr>
        <w:pStyle w:val="FORMATTEXT"/>
        <w:ind w:firstLine="568"/>
        <w:jc w:val="both"/>
      </w:pPr>
    </w:p>
    <w:p w14:paraId="356002C4" w14:textId="77777777" w:rsidR="00000000" w:rsidRPr="00B332D5" w:rsidRDefault="009B3486">
      <w:pPr>
        <w:pStyle w:val="FORMATTEXT"/>
        <w:ind w:firstLine="568"/>
        <w:jc w:val="both"/>
      </w:pPr>
      <w:r w:rsidRPr="00B332D5">
        <w:t>выездная проверка;</w:t>
      </w:r>
    </w:p>
    <w:p w14:paraId="3F56D931" w14:textId="77777777" w:rsidR="00000000" w:rsidRPr="00B332D5" w:rsidRDefault="009B3486">
      <w:pPr>
        <w:pStyle w:val="FORMATTEXT"/>
        <w:ind w:firstLine="568"/>
        <w:jc w:val="both"/>
      </w:pPr>
    </w:p>
    <w:p w14:paraId="01D70B4A" w14:textId="77777777" w:rsidR="00000000" w:rsidRPr="00B332D5" w:rsidRDefault="009B3486">
      <w:pPr>
        <w:pStyle w:val="FORMATTEXT"/>
        <w:ind w:firstLine="568"/>
        <w:jc w:val="both"/>
      </w:pPr>
      <w:r w:rsidRPr="00B332D5">
        <w:t>б) Федеральной службой по ветеринарному и фитосанитарному надзору:</w:t>
      </w:r>
    </w:p>
    <w:p w14:paraId="31D8CB3C" w14:textId="77777777" w:rsidR="00000000" w:rsidRPr="00B332D5" w:rsidRDefault="009B3486">
      <w:pPr>
        <w:pStyle w:val="FORMATTEXT"/>
        <w:ind w:firstLine="568"/>
        <w:jc w:val="both"/>
      </w:pPr>
    </w:p>
    <w:p w14:paraId="64F97CDC" w14:textId="77777777" w:rsidR="00000000" w:rsidRPr="00B332D5" w:rsidRDefault="009B3486">
      <w:pPr>
        <w:pStyle w:val="FORMATTEXT"/>
        <w:ind w:firstLine="568"/>
        <w:jc w:val="both"/>
      </w:pPr>
      <w:r w:rsidRPr="00B332D5">
        <w:t>инспекционный визит;</w:t>
      </w:r>
    </w:p>
    <w:p w14:paraId="52380061" w14:textId="77777777" w:rsidR="00000000" w:rsidRPr="00B332D5" w:rsidRDefault="009B3486">
      <w:pPr>
        <w:pStyle w:val="FORMATTEXT"/>
        <w:ind w:firstLine="568"/>
        <w:jc w:val="both"/>
      </w:pPr>
    </w:p>
    <w:p w14:paraId="497357C3" w14:textId="77777777" w:rsidR="00000000" w:rsidRPr="00B332D5" w:rsidRDefault="009B3486">
      <w:pPr>
        <w:pStyle w:val="FORMATTEXT"/>
        <w:ind w:firstLine="568"/>
        <w:jc w:val="both"/>
      </w:pPr>
      <w:r w:rsidRPr="00B332D5">
        <w:t>рейдовый осмотр;</w:t>
      </w:r>
    </w:p>
    <w:p w14:paraId="68FABB77" w14:textId="77777777" w:rsidR="00000000" w:rsidRPr="00B332D5" w:rsidRDefault="009B3486">
      <w:pPr>
        <w:pStyle w:val="FORMATTEXT"/>
        <w:ind w:firstLine="568"/>
        <w:jc w:val="both"/>
      </w:pPr>
    </w:p>
    <w:p w14:paraId="75F6A615" w14:textId="77777777" w:rsidR="00000000" w:rsidRPr="00B332D5" w:rsidRDefault="009B3486">
      <w:pPr>
        <w:pStyle w:val="FORMATTEXT"/>
        <w:ind w:firstLine="568"/>
        <w:jc w:val="both"/>
      </w:pPr>
      <w:r w:rsidRPr="00B332D5">
        <w:t>документарная провер</w:t>
      </w:r>
      <w:r w:rsidRPr="00B332D5">
        <w:t>ка;</w:t>
      </w:r>
    </w:p>
    <w:p w14:paraId="124E7C60" w14:textId="77777777" w:rsidR="00000000" w:rsidRPr="00B332D5" w:rsidRDefault="009B3486">
      <w:pPr>
        <w:pStyle w:val="FORMATTEXT"/>
        <w:ind w:firstLine="568"/>
        <w:jc w:val="both"/>
      </w:pPr>
    </w:p>
    <w:p w14:paraId="68063561" w14:textId="77777777" w:rsidR="00000000" w:rsidRPr="00B332D5" w:rsidRDefault="009B3486">
      <w:pPr>
        <w:pStyle w:val="FORMATTEXT"/>
        <w:ind w:firstLine="568"/>
        <w:jc w:val="both"/>
      </w:pPr>
      <w:r w:rsidRPr="00B332D5">
        <w:t>выездная проверка;</w:t>
      </w:r>
    </w:p>
    <w:p w14:paraId="513AC785" w14:textId="77777777" w:rsidR="00000000" w:rsidRPr="00B332D5" w:rsidRDefault="009B3486">
      <w:pPr>
        <w:pStyle w:val="FORMATTEXT"/>
        <w:ind w:firstLine="568"/>
        <w:jc w:val="both"/>
      </w:pPr>
    </w:p>
    <w:p w14:paraId="570507C4" w14:textId="77777777" w:rsidR="00000000" w:rsidRPr="00B332D5" w:rsidRDefault="009B3486">
      <w:pPr>
        <w:pStyle w:val="FORMATTEXT"/>
        <w:ind w:firstLine="568"/>
        <w:jc w:val="both"/>
      </w:pPr>
      <w:r w:rsidRPr="00B332D5">
        <w:t>в) Федеральной службой по надзору в сфере природопользования:</w:t>
      </w:r>
    </w:p>
    <w:p w14:paraId="7707CADC" w14:textId="77777777" w:rsidR="00000000" w:rsidRPr="00B332D5" w:rsidRDefault="009B3486">
      <w:pPr>
        <w:pStyle w:val="FORMATTEXT"/>
        <w:ind w:firstLine="568"/>
        <w:jc w:val="both"/>
      </w:pPr>
    </w:p>
    <w:p w14:paraId="00FE3FE7" w14:textId="77777777" w:rsidR="00000000" w:rsidRPr="00B332D5" w:rsidRDefault="009B3486">
      <w:pPr>
        <w:pStyle w:val="FORMATTEXT"/>
        <w:ind w:firstLine="568"/>
        <w:jc w:val="both"/>
      </w:pPr>
      <w:r w:rsidRPr="00B332D5">
        <w:t>инспекционный визит;</w:t>
      </w:r>
    </w:p>
    <w:p w14:paraId="34E63CA3" w14:textId="77777777" w:rsidR="00000000" w:rsidRPr="00B332D5" w:rsidRDefault="009B3486">
      <w:pPr>
        <w:pStyle w:val="FORMATTEXT"/>
        <w:ind w:firstLine="568"/>
        <w:jc w:val="both"/>
      </w:pPr>
    </w:p>
    <w:p w14:paraId="7FB10A23" w14:textId="77777777" w:rsidR="00000000" w:rsidRPr="00B332D5" w:rsidRDefault="009B3486">
      <w:pPr>
        <w:pStyle w:val="FORMATTEXT"/>
        <w:ind w:firstLine="568"/>
        <w:jc w:val="both"/>
      </w:pPr>
      <w:r w:rsidRPr="00B332D5">
        <w:t>рейдовый осмотр;</w:t>
      </w:r>
    </w:p>
    <w:p w14:paraId="45DECCA6" w14:textId="77777777" w:rsidR="00000000" w:rsidRPr="00B332D5" w:rsidRDefault="009B3486">
      <w:pPr>
        <w:pStyle w:val="FORMATTEXT"/>
        <w:ind w:firstLine="568"/>
        <w:jc w:val="both"/>
      </w:pPr>
    </w:p>
    <w:p w14:paraId="0F5DDC24" w14:textId="77777777" w:rsidR="00000000" w:rsidRPr="00B332D5" w:rsidRDefault="009B3486">
      <w:pPr>
        <w:pStyle w:val="FORMATTEXT"/>
        <w:ind w:firstLine="568"/>
        <w:jc w:val="both"/>
      </w:pPr>
      <w:r w:rsidRPr="00B332D5">
        <w:t>документарная проверка;</w:t>
      </w:r>
    </w:p>
    <w:p w14:paraId="1ED310C5" w14:textId="77777777" w:rsidR="00000000" w:rsidRPr="00B332D5" w:rsidRDefault="009B3486">
      <w:pPr>
        <w:pStyle w:val="FORMATTEXT"/>
        <w:ind w:firstLine="568"/>
        <w:jc w:val="both"/>
      </w:pPr>
    </w:p>
    <w:p w14:paraId="2237182E" w14:textId="77777777" w:rsidR="00000000" w:rsidRPr="00B332D5" w:rsidRDefault="009B3486">
      <w:pPr>
        <w:pStyle w:val="FORMATTEXT"/>
        <w:ind w:firstLine="568"/>
        <w:jc w:val="both"/>
      </w:pPr>
      <w:r w:rsidRPr="00B332D5">
        <w:t>выездная проверка.</w:t>
      </w:r>
    </w:p>
    <w:p w14:paraId="36A7628C" w14:textId="77777777" w:rsidR="00000000" w:rsidRPr="00B332D5" w:rsidRDefault="009B3486">
      <w:pPr>
        <w:pStyle w:val="FORMATTEXT"/>
        <w:ind w:firstLine="568"/>
        <w:jc w:val="both"/>
      </w:pPr>
    </w:p>
    <w:p w14:paraId="4E7C536D" w14:textId="77777777" w:rsidR="00000000" w:rsidRPr="00B332D5" w:rsidRDefault="009B3486">
      <w:pPr>
        <w:pStyle w:val="FORMATTEXT"/>
        <w:ind w:firstLine="568"/>
        <w:jc w:val="both"/>
      </w:pPr>
      <w:r w:rsidRPr="00B332D5">
        <w:t>41. В рамках осуществления государственного земельного надзора могут проводиться с</w:t>
      </w:r>
      <w:r w:rsidRPr="00B332D5">
        <w:t>ледующие внеплановые контрольные (надзорные) мероприятия:</w:t>
      </w:r>
    </w:p>
    <w:p w14:paraId="129949C7" w14:textId="77777777" w:rsidR="00000000" w:rsidRPr="00B332D5" w:rsidRDefault="009B3486">
      <w:pPr>
        <w:pStyle w:val="FORMATTEXT"/>
        <w:ind w:firstLine="568"/>
        <w:jc w:val="both"/>
      </w:pPr>
    </w:p>
    <w:p w14:paraId="1DB00E38" w14:textId="77777777" w:rsidR="00000000" w:rsidRPr="00B332D5" w:rsidRDefault="009B3486">
      <w:pPr>
        <w:pStyle w:val="FORMATTEXT"/>
        <w:ind w:firstLine="568"/>
        <w:jc w:val="both"/>
      </w:pPr>
      <w:r w:rsidRPr="00B332D5">
        <w:t>а) Федеральной службой государственной регистрации, кадастра и картографии:</w:t>
      </w:r>
    </w:p>
    <w:p w14:paraId="061E334B" w14:textId="77777777" w:rsidR="00000000" w:rsidRPr="00B332D5" w:rsidRDefault="009B3486">
      <w:pPr>
        <w:pStyle w:val="FORMATTEXT"/>
        <w:ind w:firstLine="568"/>
        <w:jc w:val="both"/>
      </w:pPr>
    </w:p>
    <w:p w14:paraId="4FA27985" w14:textId="77777777" w:rsidR="00000000" w:rsidRPr="00B332D5" w:rsidRDefault="009B3486">
      <w:pPr>
        <w:pStyle w:val="FORMATTEXT"/>
        <w:ind w:firstLine="568"/>
        <w:jc w:val="both"/>
      </w:pPr>
      <w:r w:rsidRPr="00B332D5">
        <w:t>инспекционный визит;</w:t>
      </w:r>
    </w:p>
    <w:p w14:paraId="271CC2C7" w14:textId="77777777" w:rsidR="00000000" w:rsidRPr="00B332D5" w:rsidRDefault="009B3486">
      <w:pPr>
        <w:pStyle w:val="FORMATTEXT"/>
        <w:ind w:firstLine="568"/>
        <w:jc w:val="both"/>
      </w:pPr>
    </w:p>
    <w:p w14:paraId="15690F82" w14:textId="77777777" w:rsidR="00000000" w:rsidRPr="00B332D5" w:rsidRDefault="009B3486">
      <w:pPr>
        <w:pStyle w:val="FORMATTEXT"/>
        <w:ind w:firstLine="568"/>
        <w:jc w:val="both"/>
      </w:pPr>
      <w:r w:rsidRPr="00B332D5">
        <w:t>рейдовый осмотр;</w:t>
      </w:r>
    </w:p>
    <w:p w14:paraId="7A849F14" w14:textId="77777777" w:rsidR="00000000" w:rsidRPr="00B332D5" w:rsidRDefault="009B3486">
      <w:pPr>
        <w:pStyle w:val="FORMATTEXT"/>
        <w:ind w:firstLine="568"/>
        <w:jc w:val="both"/>
      </w:pPr>
    </w:p>
    <w:p w14:paraId="4CD7AC97" w14:textId="77777777" w:rsidR="00000000" w:rsidRPr="00B332D5" w:rsidRDefault="009B3486">
      <w:pPr>
        <w:pStyle w:val="FORMATTEXT"/>
        <w:ind w:firstLine="568"/>
        <w:jc w:val="both"/>
      </w:pPr>
      <w:r w:rsidRPr="00B332D5">
        <w:t>документарная проверка;</w:t>
      </w:r>
    </w:p>
    <w:p w14:paraId="0904ED1B" w14:textId="77777777" w:rsidR="00000000" w:rsidRPr="00B332D5" w:rsidRDefault="009B3486">
      <w:pPr>
        <w:pStyle w:val="FORMATTEXT"/>
        <w:ind w:firstLine="568"/>
        <w:jc w:val="both"/>
      </w:pPr>
    </w:p>
    <w:p w14:paraId="1D08ECE4" w14:textId="77777777" w:rsidR="00000000" w:rsidRPr="00B332D5" w:rsidRDefault="009B3486">
      <w:pPr>
        <w:pStyle w:val="FORMATTEXT"/>
        <w:ind w:firstLine="568"/>
        <w:jc w:val="both"/>
      </w:pPr>
      <w:r w:rsidRPr="00B332D5">
        <w:t>выездная проверка;</w:t>
      </w:r>
    </w:p>
    <w:p w14:paraId="7A74B6A0" w14:textId="77777777" w:rsidR="00000000" w:rsidRPr="00B332D5" w:rsidRDefault="009B3486">
      <w:pPr>
        <w:pStyle w:val="FORMATTEXT"/>
        <w:ind w:firstLine="568"/>
        <w:jc w:val="both"/>
      </w:pPr>
    </w:p>
    <w:p w14:paraId="6A8F031F" w14:textId="77777777" w:rsidR="00000000" w:rsidRPr="00B332D5" w:rsidRDefault="009B3486">
      <w:pPr>
        <w:pStyle w:val="FORMATTEXT"/>
        <w:ind w:firstLine="568"/>
        <w:jc w:val="both"/>
      </w:pPr>
      <w:r w:rsidRPr="00B332D5">
        <w:t>б) Федеральной службой по ветеринар</w:t>
      </w:r>
      <w:r w:rsidRPr="00B332D5">
        <w:t>ному и фитосанитарному надзору:</w:t>
      </w:r>
    </w:p>
    <w:p w14:paraId="0B77A4CA" w14:textId="77777777" w:rsidR="00000000" w:rsidRPr="00B332D5" w:rsidRDefault="009B3486">
      <w:pPr>
        <w:pStyle w:val="FORMATTEXT"/>
        <w:ind w:firstLine="568"/>
        <w:jc w:val="both"/>
      </w:pPr>
    </w:p>
    <w:p w14:paraId="07F99BC6" w14:textId="77777777" w:rsidR="00000000" w:rsidRPr="00B332D5" w:rsidRDefault="009B3486">
      <w:pPr>
        <w:pStyle w:val="FORMATTEXT"/>
        <w:ind w:firstLine="568"/>
        <w:jc w:val="both"/>
      </w:pPr>
      <w:r w:rsidRPr="00B332D5">
        <w:t>инспекционный визит;</w:t>
      </w:r>
    </w:p>
    <w:p w14:paraId="0DD9ABDC" w14:textId="77777777" w:rsidR="00000000" w:rsidRPr="00B332D5" w:rsidRDefault="009B3486">
      <w:pPr>
        <w:pStyle w:val="FORMATTEXT"/>
        <w:ind w:firstLine="568"/>
        <w:jc w:val="both"/>
      </w:pPr>
    </w:p>
    <w:p w14:paraId="72A2E1D9" w14:textId="77777777" w:rsidR="00000000" w:rsidRPr="00B332D5" w:rsidRDefault="009B3486">
      <w:pPr>
        <w:pStyle w:val="FORMATTEXT"/>
        <w:ind w:firstLine="568"/>
        <w:jc w:val="both"/>
      </w:pPr>
      <w:r w:rsidRPr="00B332D5">
        <w:t>рейдовый осмотр;</w:t>
      </w:r>
    </w:p>
    <w:p w14:paraId="6DBF343F" w14:textId="77777777" w:rsidR="00000000" w:rsidRPr="00B332D5" w:rsidRDefault="009B3486">
      <w:pPr>
        <w:pStyle w:val="FORMATTEXT"/>
        <w:ind w:firstLine="568"/>
        <w:jc w:val="both"/>
      </w:pPr>
    </w:p>
    <w:p w14:paraId="5B443CD0" w14:textId="77777777" w:rsidR="00000000" w:rsidRPr="00B332D5" w:rsidRDefault="009B3486">
      <w:pPr>
        <w:pStyle w:val="FORMATTEXT"/>
        <w:ind w:firstLine="568"/>
        <w:jc w:val="both"/>
      </w:pPr>
      <w:r w:rsidRPr="00B332D5">
        <w:t>документарная проверка;</w:t>
      </w:r>
    </w:p>
    <w:p w14:paraId="63DDCF01" w14:textId="77777777" w:rsidR="00000000" w:rsidRPr="00B332D5" w:rsidRDefault="009B3486">
      <w:pPr>
        <w:pStyle w:val="FORMATTEXT"/>
        <w:ind w:firstLine="568"/>
        <w:jc w:val="both"/>
      </w:pPr>
    </w:p>
    <w:p w14:paraId="4F5B323A" w14:textId="77777777" w:rsidR="00000000" w:rsidRPr="00B332D5" w:rsidRDefault="009B3486">
      <w:pPr>
        <w:pStyle w:val="FORMATTEXT"/>
        <w:ind w:firstLine="568"/>
        <w:jc w:val="both"/>
      </w:pPr>
      <w:r w:rsidRPr="00B332D5">
        <w:t>выездная проверка;</w:t>
      </w:r>
    </w:p>
    <w:p w14:paraId="78A2C53E" w14:textId="77777777" w:rsidR="00000000" w:rsidRPr="00B332D5" w:rsidRDefault="009B3486">
      <w:pPr>
        <w:pStyle w:val="FORMATTEXT"/>
        <w:ind w:firstLine="568"/>
        <w:jc w:val="both"/>
      </w:pPr>
    </w:p>
    <w:p w14:paraId="1775C420" w14:textId="77777777" w:rsidR="00000000" w:rsidRPr="00B332D5" w:rsidRDefault="009B3486">
      <w:pPr>
        <w:pStyle w:val="FORMATTEXT"/>
        <w:ind w:firstLine="568"/>
        <w:jc w:val="both"/>
      </w:pPr>
      <w:r w:rsidRPr="00B332D5">
        <w:t>в) Федеральной службой по надзору в сфере природопользования:</w:t>
      </w:r>
    </w:p>
    <w:p w14:paraId="1BF1C8FB" w14:textId="77777777" w:rsidR="00000000" w:rsidRPr="00B332D5" w:rsidRDefault="009B3486">
      <w:pPr>
        <w:pStyle w:val="FORMATTEXT"/>
        <w:ind w:firstLine="568"/>
        <w:jc w:val="both"/>
      </w:pPr>
    </w:p>
    <w:p w14:paraId="25B8185B" w14:textId="77777777" w:rsidR="00000000" w:rsidRPr="00B332D5" w:rsidRDefault="009B3486">
      <w:pPr>
        <w:pStyle w:val="FORMATTEXT"/>
        <w:ind w:firstLine="568"/>
        <w:jc w:val="both"/>
      </w:pPr>
      <w:r w:rsidRPr="00B332D5">
        <w:t>инспекционный визит;</w:t>
      </w:r>
    </w:p>
    <w:p w14:paraId="228B265D" w14:textId="77777777" w:rsidR="00000000" w:rsidRPr="00B332D5" w:rsidRDefault="009B3486">
      <w:pPr>
        <w:pStyle w:val="FORMATTEXT"/>
        <w:ind w:firstLine="568"/>
        <w:jc w:val="both"/>
      </w:pPr>
    </w:p>
    <w:p w14:paraId="4F4B8651" w14:textId="77777777" w:rsidR="00000000" w:rsidRPr="00B332D5" w:rsidRDefault="009B3486">
      <w:pPr>
        <w:pStyle w:val="FORMATTEXT"/>
        <w:ind w:firstLine="568"/>
        <w:jc w:val="both"/>
      </w:pPr>
      <w:r w:rsidRPr="00B332D5">
        <w:t>рейдовый осмотр;</w:t>
      </w:r>
    </w:p>
    <w:p w14:paraId="1F6CA4AC" w14:textId="77777777" w:rsidR="00000000" w:rsidRPr="00B332D5" w:rsidRDefault="009B3486">
      <w:pPr>
        <w:pStyle w:val="FORMATTEXT"/>
        <w:ind w:firstLine="568"/>
        <w:jc w:val="both"/>
      </w:pPr>
    </w:p>
    <w:p w14:paraId="25F62CC2" w14:textId="77777777" w:rsidR="00000000" w:rsidRPr="00B332D5" w:rsidRDefault="009B3486">
      <w:pPr>
        <w:pStyle w:val="FORMATTEXT"/>
        <w:ind w:firstLine="568"/>
        <w:jc w:val="both"/>
      </w:pPr>
      <w:r w:rsidRPr="00B332D5">
        <w:t>документарная проверка;</w:t>
      </w:r>
    </w:p>
    <w:p w14:paraId="701FD2E2" w14:textId="77777777" w:rsidR="00000000" w:rsidRPr="00B332D5" w:rsidRDefault="009B3486">
      <w:pPr>
        <w:pStyle w:val="FORMATTEXT"/>
        <w:ind w:firstLine="568"/>
        <w:jc w:val="both"/>
      </w:pPr>
    </w:p>
    <w:p w14:paraId="0FEA2217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выездная </w:t>
      </w:r>
      <w:r w:rsidRPr="00B332D5">
        <w:t>проверка.</w:t>
      </w:r>
    </w:p>
    <w:p w14:paraId="242A74BE" w14:textId="77777777" w:rsidR="00000000" w:rsidRPr="00B332D5" w:rsidRDefault="009B3486">
      <w:pPr>
        <w:pStyle w:val="FORMATTEXT"/>
        <w:ind w:firstLine="568"/>
        <w:jc w:val="both"/>
      </w:pPr>
    </w:p>
    <w:p w14:paraId="0BCD7332" w14:textId="77777777" w:rsidR="00000000" w:rsidRPr="00B332D5" w:rsidRDefault="009B3486">
      <w:pPr>
        <w:pStyle w:val="FORMATTEXT"/>
        <w:ind w:firstLine="568"/>
        <w:jc w:val="both"/>
      </w:pPr>
      <w:r w:rsidRPr="00B332D5">
        <w:t>42. Срок проведения выездной проверки составляет 10 рабочих дней.</w:t>
      </w:r>
    </w:p>
    <w:p w14:paraId="63C8F44B" w14:textId="77777777" w:rsidR="00000000" w:rsidRPr="00B332D5" w:rsidRDefault="009B3486">
      <w:pPr>
        <w:pStyle w:val="FORMATTEXT"/>
        <w:ind w:firstLine="568"/>
        <w:jc w:val="both"/>
      </w:pPr>
    </w:p>
    <w:p w14:paraId="2F50C4C1" w14:textId="77777777" w:rsidR="00000000" w:rsidRPr="00B332D5" w:rsidRDefault="009B3486">
      <w:pPr>
        <w:pStyle w:val="FORMATTEXT"/>
        <w:ind w:firstLine="568"/>
        <w:jc w:val="both"/>
      </w:pPr>
      <w:r w:rsidRPr="00B332D5">
        <w:t>43. Контрольные (надзорные) мероприятия органами государственного надзора проводятся:</w:t>
      </w:r>
    </w:p>
    <w:p w14:paraId="4898DBFB" w14:textId="77777777" w:rsidR="00000000" w:rsidRPr="00B332D5" w:rsidRDefault="009B3486">
      <w:pPr>
        <w:pStyle w:val="FORMATTEXT"/>
        <w:ind w:firstLine="568"/>
        <w:jc w:val="both"/>
      </w:pPr>
    </w:p>
    <w:p w14:paraId="2B3C0B0B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а) в отношении граждан, юридических лиц и индивидуальных предпринимателей - по основаниям, </w:t>
      </w:r>
      <w:r w:rsidRPr="00B332D5">
        <w:t>предусмотренным пунктом 9 статьи 71 Земельного кодекса Российской Федерации, пунктами 1-5 части 1 и частью 2 статьи 57 Федерального закона "О государственном контроле (надзоре) и муниципальном контроле в Российской Федерации";</w:t>
      </w:r>
    </w:p>
    <w:p w14:paraId="39807D30" w14:textId="77777777" w:rsidR="00000000" w:rsidRPr="00B332D5" w:rsidRDefault="009B3486">
      <w:pPr>
        <w:pStyle w:val="FORMATTEXT"/>
        <w:ind w:firstLine="568"/>
        <w:jc w:val="both"/>
      </w:pPr>
    </w:p>
    <w:p w14:paraId="114F6C43" w14:textId="77777777" w:rsidR="00000000" w:rsidRPr="00B332D5" w:rsidRDefault="009B3486">
      <w:pPr>
        <w:pStyle w:val="FORMATTEXT"/>
        <w:ind w:firstLine="568"/>
        <w:jc w:val="both"/>
      </w:pPr>
      <w:r w:rsidRPr="00B332D5">
        <w:t>б) в отношении органов местн</w:t>
      </w:r>
      <w:r w:rsidRPr="00B332D5">
        <w:t>ого самоуправления и должностных лиц местного самоуправления - по основанию, предусмотренному частями 2_3 и 2_6 статьи 77 Федерального закона "Об общих принципах организации местного самоуправления в Российской Федерации";</w:t>
      </w:r>
    </w:p>
    <w:p w14:paraId="2EF9074E" w14:textId="77777777" w:rsidR="00000000" w:rsidRPr="00B332D5" w:rsidRDefault="009B3486">
      <w:pPr>
        <w:pStyle w:val="FORMATTEXT"/>
        <w:ind w:firstLine="568"/>
        <w:jc w:val="both"/>
      </w:pPr>
    </w:p>
    <w:p w14:paraId="229A0152" w14:textId="77777777" w:rsidR="00000000" w:rsidRPr="00B332D5" w:rsidRDefault="009B3486">
      <w:pPr>
        <w:pStyle w:val="FORMATTEXT"/>
        <w:ind w:firstLine="568"/>
        <w:jc w:val="both"/>
      </w:pPr>
      <w:r w:rsidRPr="00B332D5">
        <w:t>в) в отношении органов государст</w:t>
      </w:r>
      <w:r w:rsidRPr="00B332D5">
        <w:t>венной власти субъектов Российской Федерации и должностных лиц органов государственной власти субъектов Российской Федерации - по основанию, предусмотренному пунктами 4 и 5 статьи 29_2 Федерального закона "Об общих принципах организации законодательных (пр</w:t>
      </w:r>
      <w:r w:rsidRPr="00B332D5">
        <w:t>едставительных) и исполнительных органов государственной власти субъектов Российской Федерации".</w:t>
      </w:r>
    </w:p>
    <w:p w14:paraId="0931734B" w14:textId="77777777" w:rsidR="00000000" w:rsidRPr="00B332D5" w:rsidRDefault="009B3486">
      <w:pPr>
        <w:pStyle w:val="FORMATTEXT"/>
        <w:ind w:firstLine="568"/>
        <w:jc w:val="both"/>
      </w:pPr>
    </w:p>
    <w:p w14:paraId="4920C92E" w14:textId="77777777" w:rsidR="00000000" w:rsidRPr="00B332D5" w:rsidRDefault="009B3486">
      <w:pPr>
        <w:pStyle w:val="FORMATTEXT"/>
        <w:ind w:firstLine="568"/>
        <w:jc w:val="both"/>
      </w:pPr>
      <w:r w:rsidRPr="00B332D5">
        <w:t>44. Индикаторы риска нарушения обязательных требований разрабатываются и утверждаются в порядке, установленном частью 9, пунктом 1 части 10 статьи 23 Федераль</w:t>
      </w:r>
      <w:r w:rsidRPr="00B332D5">
        <w:t>ного закона "О государственном контроле (надзоре) и муниципальном контроле в Российской Федерации".</w:t>
      </w:r>
    </w:p>
    <w:p w14:paraId="09D2C7C0" w14:textId="77777777" w:rsidR="00000000" w:rsidRPr="00B332D5" w:rsidRDefault="009B3486">
      <w:pPr>
        <w:pStyle w:val="FORMATTEXT"/>
        <w:ind w:firstLine="568"/>
        <w:jc w:val="both"/>
      </w:pPr>
    </w:p>
    <w:p w14:paraId="7645C2A6" w14:textId="77777777" w:rsidR="00000000" w:rsidRPr="00B332D5" w:rsidRDefault="009B3486">
      <w:pPr>
        <w:pStyle w:val="FORMATTEXT"/>
        <w:ind w:firstLine="568"/>
        <w:jc w:val="both"/>
      </w:pPr>
      <w:r w:rsidRPr="00B332D5">
        <w:t>Перечни индикаторов риска нарушения обязательных требований размещаются на официальных сайтах органов государственного надзора в сети "Интернет".</w:t>
      </w:r>
    </w:p>
    <w:p w14:paraId="6D495975" w14:textId="77777777" w:rsidR="00000000" w:rsidRPr="00B332D5" w:rsidRDefault="009B3486">
      <w:pPr>
        <w:pStyle w:val="FORMATTEXT"/>
        <w:ind w:firstLine="568"/>
        <w:jc w:val="both"/>
      </w:pPr>
    </w:p>
    <w:p w14:paraId="31F9C0C9" w14:textId="77777777" w:rsidR="00000000" w:rsidRPr="00B332D5" w:rsidRDefault="009B3486">
      <w:pPr>
        <w:pStyle w:val="FORMATTEXT"/>
        <w:ind w:firstLine="568"/>
        <w:jc w:val="both"/>
      </w:pPr>
      <w:r w:rsidRPr="00B332D5">
        <w:t>45. Конт</w:t>
      </w:r>
      <w:r w:rsidRPr="00B332D5">
        <w:t>рольные (надзорные) мероприятия, проводимые при взаимодействии с контролируемым лицом, проводятся на основании решения о проведении контрольного (надзорного) мероприятия.</w:t>
      </w:r>
    </w:p>
    <w:p w14:paraId="5565AC6B" w14:textId="77777777" w:rsidR="00000000" w:rsidRPr="00B332D5" w:rsidRDefault="009B3486">
      <w:pPr>
        <w:pStyle w:val="FORMATTEXT"/>
        <w:ind w:firstLine="568"/>
        <w:jc w:val="both"/>
      </w:pPr>
    </w:p>
    <w:p w14:paraId="38947710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46. В случае принятия решения о проведении контрольного (надзорного) мероприятия на </w:t>
      </w:r>
      <w:r w:rsidRPr="00B332D5">
        <w:t>основании сведений о причинении вреда (ущерба) или об угрозе причинения вреда (ущерба) охраняемым законом ценностям либо установления параметров деятельности контролируемого лица, соответствие которым или отклонение от которых согласно утвержденным индикат</w:t>
      </w:r>
      <w:r w:rsidRPr="00B332D5">
        <w:t>орам риска нарушения обязательных требований является основанием для проведения контрольного (надзорного) мероприятия, такое решение принимается на основании мотивированного представления должностного лица органа государственного надзора (его территориальн</w:t>
      </w:r>
      <w:r w:rsidRPr="00B332D5">
        <w:t xml:space="preserve">ого органа) о </w:t>
      </w:r>
      <w:r w:rsidRPr="00B332D5">
        <w:lastRenderedPageBreak/>
        <w:t>проведении контрольного (надзорного) мероприятия.</w:t>
      </w:r>
    </w:p>
    <w:p w14:paraId="32A873C2" w14:textId="77777777" w:rsidR="00000000" w:rsidRPr="00B332D5" w:rsidRDefault="009B3486">
      <w:pPr>
        <w:pStyle w:val="FORMATTEXT"/>
        <w:ind w:firstLine="568"/>
        <w:jc w:val="both"/>
      </w:pPr>
    </w:p>
    <w:p w14:paraId="036DB63E" w14:textId="77777777" w:rsidR="00000000" w:rsidRPr="00B332D5" w:rsidRDefault="009B3486">
      <w:pPr>
        <w:pStyle w:val="FORMATTEXT"/>
        <w:ind w:firstLine="568"/>
        <w:jc w:val="both"/>
      </w:pPr>
      <w:r w:rsidRPr="00B332D5">
        <w:t>47. Контрольные (надзорные) мероприятия в отношении граждан, юридических лиц и индивидуальных предпринимателей проводятся должностными лицами органов государственного надзора (их территориал</w:t>
      </w:r>
      <w:r w:rsidRPr="00B332D5">
        <w:t>ьных органов) в соответствии с Федеральным законом "О государственном контроле (надзоре) и муниципальном контроле в Российской Федерации".</w:t>
      </w:r>
    </w:p>
    <w:p w14:paraId="22F5170E" w14:textId="77777777" w:rsidR="00000000" w:rsidRPr="00B332D5" w:rsidRDefault="009B3486">
      <w:pPr>
        <w:pStyle w:val="FORMATTEXT"/>
        <w:ind w:firstLine="568"/>
        <w:jc w:val="both"/>
      </w:pPr>
    </w:p>
    <w:p w14:paraId="2F824635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48. Контрольные (надзорные) мероприятия в отношении органов государственной власти субъектов Российской Федерации и </w:t>
      </w:r>
      <w:r w:rsidRPr="00B332D5">
        <w:t>их должностных лиц при осуществлении государственного надзора за деятельностью, связанной с реализацией ими властных полномочий, проводятся должностными лицами органов государственного надзора (их территориальных органов) в соответствии с Земельным кодексо</w:t>
      </w:r>
      <w:r w:rsidRPr="00B332D5">
        <w:t>м Российской Федерации, Федеральным законом "Об общих принципах организации законодательных (представительных) и исполнительных органов государственной власти субъектов Российской Федерации" и настоящим Положением.</w:t>
      </w:r>
    </w:p>
    <w:p w14:paraId="33CC3C17" w14:textId="77777777" w:rsidR="00000000" w:rsidRPr="00B332D5" w:rsidRDefault="009B3486">
      <w:pPr>
        <w:pStyle w:val="FORMATTEXT"/>
        <w:ind w:firstLine="568"/>
        <w:jc w:val="both"/>
      </w:pPr>
    </w:p>
    <w:p w14:paraId="3D2A1A38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49. Контрольные (надзорные) мероприятия </w:t>
      </w:r>
      <w:r w:rsidRPr="00B332D5">
        <w:t xml:space="preserve">в отношении органов местного самоуправления и их должностных лиц проводятся должностными лицами органов государственного надзора (их территориальных органов) в соответствии с Земельным кодексом Российской Федерации, Федеральным законом "Об общих принципах </w:t>
      </w:r>
      <w:r w:rsidRPr="00B332D5">
        <w:t>организации местного самоуправления в Российской Федерации" и настоящим Положением.</w:t>
      </w:r>
    </w:p>
    <w:p w14:paraId="133CA459" w14:textId="77777777" w:rsidR="00000000" w:rsidRPr="00B332D5" w:rsidRDefault="009B3486">
      <w:pPr>
        <w:pStyle w:val="FORMATTEXT"/>
        <w:ind w:firstLine="568"/>
        <w:jc w:val="both"/>
      </w:pPr>
    </w:p>
    <w:p w14:paraId="1879A12F" w14:textId="77777777" w:rsidR="00000000" w:rsidRPr="00B332D5" w:rsidRDefault="009B3486">
      <w:pPr>
        <w:pStyle w:val="FORMATTEXT"/>
        <w:ind w:firstLine="568"/>
        <w:jc w:val="both"/>
      </w:pPr>
      <w:r w:rsidRPr="00B332D5">
        <w:t>50. Органы государственного надзора при организации и осуществлении государственного земельного надзора получают на безвозмездной основе документы и (или) сведения от иных</w:t>
      </w:r>
      <w:r w:rsidRPr="00B332D5">
        <w:t xml:space="preserve"> органов либо подведомственных указанным органам организаций, в распоряжении которых находятся эти документы и (или) сведения, в рамках межведомственного информационного взаимодействия, в том числе в электронной форме. Перечень указанных документов и (или)</w:t>
      </w:r>
      <w:r w:rsidRPr="00B332D5">
        <w:t xml:space="preserve"> сведений, порядок и сроки их представления установлены Правилами предоставления в рамках межведомственного информационного взаимодействия документов и (или) сведений, получаемых контрольными (надзорными) органами от иных органов либо подведомственных указ</w:t>
      </w:r>
      <w:r w:rsidRPr="00B332D5">
        <w:t>анным органам организаций, в распоряжении которых находятся эти документы и (или) сведения, при организации и осуществлении видов государственного контроля (надзора), видов муниципального контроля, утвержденными постановлением Правительства Российской Феде</w:t>
      </w:r>
      <w:r w:rsidRPr="00B332D5">
        <w:t>рации от 6 марта 2021 г. N 338 "О межведомственном информационном взаимодействии в рамках осуществления государственного контроля (надзора), муниципального контроля".</w:t>
      </w:r>
    </w:p>
    <w:p w14:paraId="0D293A0E" w14:textId="77777777" w:rsidR="00000000" w:rsidRPr="00B332D5" w:rsidRDefault="009B3486">
      <w:pPr>
        <w:pStyle w:val="FORMATTEXT"/>
        <w:ind w:firstLine="568"/>
        <w:jc w:val="both"/>
      </w:pPr>
    </w:p>
    <w:p w14:paraId="01A4E47C" w14:textId="77777777" w:rsidR="00000000" w:rsidRPr="00B332D5" w:rsidRDefault="009B3486">
      <w:pPr>
        <w:pStyle w:val="FORMATTEXT"/>
        <w:ind w:firstLine="568"/>
        <w:jc w:val="both"/>
      </w:pPr>
      <w:r w:rsidRPr="00B332D5">
        <w:t>51. Плановые контрольные (надзорные) мероприятия в отношении юридических лиц, индивидуал</w:t>
      </w:r>
      <w:r w:rsidRPr="00B332D5">
        <w:t>ьных предпринимателей и граждан проводятся на основании ежегодных планов проведения плановых контрольных (надзорных) мероприятий, формируемых в соответствии с Правилами формирования плана проведения плановых контрольных (надзорных) мероприятий на очередной</w:t>
      </w:r>
      <w:r w:rsidRPr="00B332D5">
        <w:t xml:space="preserve"> календарный год, его согласования с органами прокуратуры, включения в него и исключения из него контрольных (надзорных) мероприятий в течение года, утвержденными постановлением Правительства Российской Федерации от 31 декабря 2020 г. N 2428 "О порядке фор</w:t>
      </w:r>
      <w:r w:rsidRPr="00B332D5">
        <w:t>мирования плана проведения плановых контрольных (надзорных) мероприятий на очередной календарный год, его согласования с органами прокуратуры, включения в него и исключения из него контрольных (надзорных) мероприятий в течение года".</w:t>
      </w:r>
    </w:p>
    <w:p w14:paraId="2DDE21C5" w14:textId="77777777" w:rsidR="00000000" w:rsidRPr="00B332D5" w:rsidRDefault="009B3486">
      <w:pPr>
        <w:pStyle w:val="FORMATTEXT"/>
        <w:ind w:firstLine="568"/>
        <w:jc w:val="both"/>
      </w:pPr>
    </w:p>
    <w:p w14:paraId="3DC2494D" w14:textId="77777777" w:rsidR="00000000" w:rsidRPr="00B332D5" w:rsidRDefault="009B3486">
      <w:pPr>
        <w:pStyle w:val="FORMATTEXT"/>
        <w:ind w:firstLine="568"/>
        <w:jc w:val="both"/>
      </w:pPr>
      <w:r w:rsidRPr="00B332D5">
        <w:t>52. Для фиксации инсп</w:t>
      </w:r>
      <w:r w:rsidRPr="00B332D5">
        <w:t>екторами и лицами, привлекаемыми к совершению контрольных (надзорных) действий, доказательств соблюдения (нарушения) обязательных требований могут использоваться фотосъемка, аудио- и видеозапись, иные способы фиксации, проводимые должностными лицами, уполн</w:t>
      </w:r>
      <w:r w:rsidRPr="00B332D5">
        <w:t>омоченными на проведение контрольного (надзорного) мероприятия.</w:t>
      </w:r>
    </w:p>
    <w:p w14:paraId="6182DFEE" w14:textId="77777777" w:rsidR="00000000" w:rsidRPr="00B332D5" w:rsidRDefault="009B3486">
      <w:pPr>
        <w:pStyle w:val="FORMATTEXT"/>
        <w:ind w:firstLine="568"/>
        <w:jc w:val="both"/>
      </w:pPr>
    </w:p>
    <w:p w14:paraId="74D5A498" w14:textId="77777777" w:rsidR="00000000" w:rsidRPr="00B332D5" w:rsidRDefault="009B3486">
      <w:pPr>
        <w:pStyle w:val="FORMATTEXT"/>
        <w:ind w:firstLine="568"/>
        <w:jc w:val="both"/>
      </w:pPr>
      <w:r w:rsidRPr="00B332D5">
        <w:t>Решение о необходимости использования фотосъемки, аудио- и видеозаписи, иных способов фиксации доказательств нарушений обязательных требований при осуществлении контрольных (надзорных) меропр</w:t>
      </w:r>
      <w:r w:rsidRPr="00B332D5">
        <w:t>иятий принимается должностным лицом органа государственного надзора (его территориального органа) самостоятельно. В обязательном порядке фото- или видеофиксация доказательств нарушений обязательных требований осуществляется в следующих случаях:</w:t>
      </w:r>
    </w:p>
    <w:p w14:paraId="43185414" w14:textId="77777777" w:rsidR="00000000" w:rsidRPr="00B332D5" w:rsidRDefault="009B3486">
      <w:pPr>
        <w:pStyle w:val="FORMATTEXT"/>
        <w:ind w:firstLine="568"/>
        <w:jc w:val="both"/>
      </w:pPr>
    </w:p>
    <w:p w14:paraId="175E5CA8" w14:textId="77777777" w:rsidR="00000000" w:rsidRPr="00B332D5" w:rsidRDefault="009B3486">
      <w:pPr>
        <w:pStyle w:val="FORMATTEXT"/>
        <w:ind w:firstLine="568"/>
        <w:jc w:val="both"/>
      </w:pPr>
      <w:r w:rsidRPr="00B332D5">
        <w:t>при провед</w:t>
      </w:r>
      <w:r w:rsidRPr="00B332D5">
        <w:t>ении досмотра в отсутствие контролируемого лица;</w:t>
      </w:r>
    </w:p>
    <w:p w14:paraId="1A156742" w14:textId="77777777" w:rsidR="00000000" w:rsidRPr="00B332D5" w:rsidRDefault="009B3486">
      <w:pPr>
        <w:pStyle w:val="FORMATTEXT"/>
        <w:ind w:firstLine="568"/>
        <w:jc w:val="both"/>
      </w:pPr>
    </w:p>
    <w:p w14:paraId="42271ABB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при проведении инструментального обследования, проводимого в ходе выездного обследования. </w:t>
      </w:r>
    </w:p>
    <w:p w14:paraId="713943E9" w14:textId="77777777" w:rsidR="00000000" w:rsidRPr="00B332D5" w:rsidRDefault="009B3486">
      <w:pPr>
        <w:pStyle w:val="FORMATTEXT"/>
        <w:ind w:firstLine="568"/>
        <w:jc w:val="both"/>
      </w:pPr>
      <w:r w:rsidRPr="00B332D5">
        <w:t>(Абзац в редакции, введенной в действие с 10 февраля 2022 года постановлением Правительства Российской Федерации от</w:t>
      </w:r>
      <w:r w:rsidRPr="00B332D5">
        <w:t xml:space="preserve"> 7 февраля 2022 года N 126. - См. предыдущую редакцию)</w:t>
      </w:r>
    </w:p>
    <w:p w14:paraId="3CEF2287" w14:textId="77777777" w:rsidR="00000000" w:rsidRPr="00B332D5" w:rsidRDefault="009B3486">
      <w:pPr>
        <w:pStyle w:val="FORMATTEXT"/>
        <w:ind w:firstLine="568"/>
        <w:jc w:val="both"/>
      </w:pPr>
    </w:p>
    <w:p w14:paraId="3D0C69A3" w14:textId="77777777" w:rsidR="00000000" w:rsidRPr="00B332D5" w:rsidRDefault="009B3486">
      <w:pPr>
        <w:pStyle w:val="FORMATTEXT"/>
        <w:ind w:firstLine="568"/>
        <w:jc w:val="both"/>
      </w:pPr>
      <w:r w:rsidRPr="00B332D5">
        <w:lastRenderedPageBreak/>
        <w:t>Для фиксации доказательств нарушений обязательных требований могут быть использованы любые имеющиеся в распоряжении технические средства фотосъемки, аудио- и видеозаписи.</w:t>
      </w:r>
    </w:p>
    <w:p w14:paraId="203D6ED4" w14:textId="77777777" w:rsidR="00000000" w:rsidRPr="00B332D5" w:rsidRDefault="009B3486">
      <w:pPr>
        <w:pStyle w:val="FORMATTEXT"/>
        <w:ind w:firstLine="568"/>
        <w:jc w:val="both"/>
      </w:pPr>
    </w:p>
    <w:p w14:paraId="6FD181F8" w14:textId="77777777" w:rsidR="00000000" w:rsidRPr="00B332D5" w:rsidRDefault="009B3486">
      <w:pPr>
        <w:pStyle w:val="FORMATTEXT"/>
        <w:ind w:firstLine="568"/>
        <w:jc w:val="both"/>
      </w:pPr>
      <w:r w:rsidRPr="00B332D5">
        <w:t>Проведение фотосъемки, аудио</w:t>
      </w:r>
      <w:r w:rsidRPr="00B332D5">
        <w:t xml:space="preserve">- и видеозаписи осуществляется с обязательным уведомлением контролируемого лица в случае, если контрольное (надзорное) мероприятие проводится в присутствии контролируемого лица. </w:t>
      </w:r>
    </w:p>
    <w:p w14:paraId="537407D2" w14:textId="77777777" w:rsidR="00000000" w:rsidRPr="00B332D5" w:rsidRDefault="009B3486">
      <w:pPr>
        <w:pStyle w:val="FORMATTEXT"/>
        <w:ind w:firstLine="568"/>
        <w:jc w:val="both"/>
      </w:pPr>
      <w:r w:rsidRPr="00B332D5">
        <w:t>(Абзац в редакции, введенной в действие с 10 февраля 2022 года постановлением</w:t>
      </w:r>
      <w:r w:rsidRPr="00B332D5">
        <w:t xml:space="preserve"> Правительства Российской Федерации от 7 февраля 2022 года N 126. - См. предыдущую редакцию)</w:t>
      </w:r>
    </w:p>
    <w:p w14:paraId="255CDF87" w14:textId="77777777" w:rsidR="00000000" w:rsidRPr="00B332D5" w:rsidRDefault="009B3486">
      <w:pPr>
        <w:pStyle w:val="FORMATTEXT"/>
        <w:ind w:firstLine="568"/>
        <w:jc w:val="both"/>
      </w:pPr>
    </w:p>
    <w:p w14:paraId="76F80885" w14:textId="77777777" w:rsidR="00000000" w:rsidRPr="00B332D5" w:rsidRDefault="009B3486">
      <w:pPr>
        <w:pStyle w:val="FORMATTEXT"/>
        <w:ind w:firstLine="568"/>
        <w:jc w:val="both"/>
      </w:pPr>
      <w:r w:rsidRPr="00B332D5">
        <w:t>Фиксация нарушений обязательных требований при помощи фотосъемки проводится не менее чем двумя снимками. Точки и направления фотографирования обозначаются на схем</w:t>
      </w:r>
      <w:r w:rsidRPr="00B332D5">
        <w:t>е объекта земельных отношений, в отношении которого проводится контрольное (надзорное) мероприятие. Фотографирование и видеозапись, используемые для фиксации доказательств соблюдения (нарушения) обязательных требований при проведении контрольных (надзорных</w:t>
      </w:r>
      <w:r w:rsidRPr="00B332D5">
        <w:t>) мероприятий, должны проводиться в условиях достаточной освещенности.</w:t>
      </w:r>
    </w:p>
    <w:p w14:paraId="246BC54A" w14:textId="77777777" w:rsidR="00000000" w:rsidRPr="00B332D5" w:rsidRDefault="009B3486">
      <w:pPr>
        <w:pStyle w:val="FORMATTEXT"/>
        <w:ind w:firstLine="568"/>
        <w:jc w:val="both"/>
      </w:pPr>
    </w:p>
    <w:p w14:paraId="557C5BCF" w14:textId="77777777" w:rsidR="00000000" w:rsidRPr="00B332D5" w:rsidRDefault="009B3486">
      <w:pPr>
        <w:pStyle w:val="FORMATTEXT"/>
        <w:ind w:firstLine="568"/>
        <w:jc w:val="both"/>
      </w:pPr>
      <w:r w:rsidRPr="00B332D5">
        <w:t>Аудио- и видеозапись осуществляется в ходе проведения контрольного (надзорного) мероприятия непрерывно, с уведомлением в начале и конце записи о дате, месте, времени начала и окончания</w:t>
      </w:r>
      <w:r w:rsidRPr="00B332D5">
        <w:t xml:space="preserve"> осуществления записи. В ходе записи подробно фиксируются и указываются место и характер выявленного нарушения обязательных требований.</w:t>
      </w:r>
    </w:p>
    <w:p w14:paraId="1EDAE952" w14:textId="77777777" w:rsidR="00000000" w:rsidRPr="00B332D5" w:rsidRDefault="009B3486">
      <w:pPr>
        <w:pStyle w:val="FORMATTEXT"/>
        <w:ind w:firstLine="568"/>
        <w:jc w:val="both"/>
      </w:pPr>
    </w:p>
    <w:p w14:paraId="4F35AF74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Информация о проведении фотосъемки, аудио- и видеозаписи, геодезических и картометрических измерений и использованных </w:t>
      </w:r>
      <w:r w:rsidRPr="00B332D5">
        <w:t>для этих целей технических средствах отражается в акте, составляемом по результатам контрольного (надзорного) мероприятия, и протоколе, составляемом по результатам контрольного (надзорного) действия, проводимого в рамках контрольного (надзорного) мероприят</w:t>
      </w:r>
      <w:r w:rsidRPr="00B332D5">
        <w:t>ия.</w:t>
      </w:r>
    </w:p>
    <w:p w14:paraId="5998C59D" w14:textId="77777777" w:rsidR="00000000" w:rsidRPr="00B332D5" w:rsidRDefault="009B3486">
      <w:pPr>
        <w:pStyle w:val="FORMATTEXT"/>
        <w:ind w:firstLine="568"/>
        <w:jc w:val="both"/>
      </w:pPr>
    </w:p>
    <w:p w14:paraId="54E1F505" w14:textId="77777777" w:rsidR="00000000" w:rsidRPr="00B332D5" w:rsidRDefault="009B3486">
      <w:pPr>
        <w:pStyle w:val="FORMATTEXT"/>
        <w:ind w:firstLine="568"/>
        <w:jc w:val="both"/>
      </w:pPr>
      <w:r w:rsidRPr="00B332D5">
        <w:t>Результаты проведения фотосъемки, аудио- и видеозаписи являются приложением к акту контрольного (надзорного) мероприятия.</w:t>
      </w:r>
    </w:p>
    <w:p w14:paraId="7B81AA9D" w14:textId="77777777" w:rsidR="00000000" w:rsidRPr="00B332D5" w:rsidRDefault="009B3486">
      <w:pPr>
        <w:pStyle w:val="FORMATTEXT"/>
        <w:ind w:firstLine="568"/>
        <w:jc w:val="both"/>
      </w:pPr>
    </w:p>
    <w:p w14:paraId="387B3528" w14:textId="77777777" w:rsidR="00000000" w:rsidRPr="00B332D5" w:rsidRDefault="009B3486">
      <w:pPr>
        <w:pStyle w:val="FORMATTEXT"/>
        <w:ind w:firstLine="568"/>
        <w:jc w:val="both"/>
      </w:pPr>
      <w:r w:rsidRPr="00B332D5">
        <w:t>Использование фотосъемки и видеозаписи для фиксации доказательств нарушений обязательных требований осуществляется с учетом треб</w:t>
      </w:r>
      <w:r w:rsidRPr="00B332D5">
        <w:t>ований законодательства Российской Федерации о защите государственной тайны.</w:t>
      </w:r>
    </w:p>
    <w:p w14:paraId="69B31D90" w14:textId="77777777" w:rsidR="00000000" w:rsidRPr="00B332D5" w:rsidRDefault="009B3486">
      <w:pPr>
        <w:pStyle w:val="FORMATTEXT"/>
        <w:ind w:firstLine="568"/>
        <w:jc w:val="both"/>
      </w:pPr>
    </w:p>
    <w:p w14:paraId="17821BF2" w14:textId="77777777" w:rsidR="00000000" w:rsidRPr="00B332D5" w:rsidRDefault="009B3486">
      <w:pPr>
        <w:pStyle w:val="FORMATTEXT"/>
        <w:ind w:firstLine="568"/>
        <w:jc w:val="both"/>
      </w:pPr>
      <w:r w:rsidRPr="00B332D5">
        <w:t>Инструментальные обследования в ходе проведения контрольных (надзорных) мероприятий осуществляются путем проведения геодезических измерений (определений) и (или) картографических</w:t>
      </w:r>
      <w:r w:rsidRPr="00B332D5">
        <w:t xml:space="preserve"> измерений, выполняемых должностными лицами органов государственного надзора, уполномоченными на проведение контрольного (надзорного) мероприятия.</w:t>
      </w:r>
    </w:p>
    <w:p w14:paraId="7576C556" w14:textId="77777777" w:rsidR="00000000" w:rsidRPr="00B332D5" w:rsidRDefault="009B3486">
      <w:pPr>
        <w:pStyle w:val="FORMATTEXT"/>
        <w:ind w:firstLine="568"/>
        <w:jc w:val="both"/>
      </w:pPr>
    </w:p>
    <w:p w14:paraId="687D7DCF" w14:textId="77777777" w:rsidR="00000000" w:rsidRPr="00B332D5" w:rsidRDefault="009B3486">
      <w:pPr>
        <w:pStyle w:val="FORMATTEXT"/>
        <w:ind w:firstLine="568"/>
        <w:jc w:val="both"/>
      </w:pPr>
      <w:r w:rsidRPr="00B332D5">
        <w:t>53. К результатам контрольного (надзорного) мероприятия относятся оценка соблюдения контролируемым лицом обя</w:t>
      </w:r>
      <w:r w:rsidRPr="00B332D5">
        <w:t>зательных требований, создание условий для предупреждения нарушений обязательных требований и (или) прекращения их нарушений, восстановление нарушенного положения, направление уполномоченным органам или должностным лицам информации для рассмотрения вопроса</w:t>
      </w:r>
      <w:r w:rsidRPr="00B332D5">
        <w:t xml:space="preserve"> о привлечении к ответственности и (или) применение контрольным (надзорным) органом мер, предусмотренных частью 2 статьи 90 Федерального закона "О государственном контроле (надзоре) и муниципальном контроле в Российской Федерации".</w:t>
      </w:r>
    </w:p>
    <w:p w14:paraId="31505AEC" w14:textId="77777777" w:rsidR="00000000" w:rsidRPr="00B332D5" w:rsidRDefault="009B3486">
      <w:pPr>
        <w:pStyle w:val="FORMATTEXT"/>
        <w:ind w:firstLine="568"/>
        <w:jc w:val="both"/>
      </w:pPr>
    </w:p>
    <w:p w14:paraId="72BCD8B6" w14:textId="77777777" w:rsidR="00000000" w:rsidRPr="00B332D5" w:rsidRDefault="009B3486">
      <w:pPr>
        <w:pStyle w:val="FORMATTEXT"/>
        <w:ind w:firstLine="568"/>
        <w:jc w:val="both"/>
      </w:pPr>
      <w:r w:rsidRPr="00B332D5">
        <w:t>54. По окончании провед</w:t>
      </w:r>
      <w:r w:rsidRPr="00B332D5">
        <w:t>ения контрольного (надзорного) мероприятия, предусматривающего взаимодействие с контролируемым лицом, составляется акт контрольного (надзорного) мероприятия. В случае если по результатам проведения такого мероприятия выявлено нарушение обязательных требова</w:t>
      </w:r>
      <w:r w:rsidRPr="00B332D5">
        <w:t>ний, в акте указывается, какое именно обязательное требование нарушено, каким нормативным правовым актом и его структурной единицей оно установлено. В случае устранения выявленного нарушения до окончания проведения контрольного (надзорного) мероприятия, пр</w:t>
      </w:r>
      <w:r w:rsidRPr="00B332D5">
        <w:t xml:space="preserve">едусматривающего взаимодействие с контролируемым лицом, в акте указывается факт его устранения. Документы, иные материалы, являющиеся доказательствами нарушения обязательных требований, должны быть приобщены к акту. Заполненные при проведении контрольного </w:t>
      </w:r>
      <w:r w:rsidRPr="00B332D5">
        <w:t>(надзорного) мероприятия проверочные листы приобщаются к акту.</w:t>
      </w:r>
    </w:p>
    <w:p w14:paraId="51D2BB2C" w14:textId="77777777" w:rsidR="00000000" w:rsidRPr="00B332D5" w:rsidRDefault="009B3486">
      <w:pPr>
        <w:pStyle w:val="FORMATTEXT"/>
        <w:ind w:firstLine="568"/>
        <w:jc w:val="both"/>
      </w:pPr>
    </w:p>
    <w:p w14:paraId="1C6366F8" w14:textId="77777777" w:rsidR="00000000" w:rsidRPr="00B332D5" w:rsidRDefault="009B3486">
      <w:pPr>
        <w:pStyle w:val="FORMATTEXT"/>
        <w:ind w:firstLine="568"/>
        <w:jc w:val="both"/>
      </w:pPr>
      <w:r w:rsidRPr="00B332D5">
        <w:t>Оформление акта производится в день окончания проведения такого мероприятия на месте проведения контрольного (надзорного) мероприятия. В случае если составление акта по результатам контрольног</w:t>
      </w:r>
      <w:r w:rsidRPr="00B332D5">
        <w:t>о (надзорного) мероприятия на месте его проведения невозможно по причине совершения контрольных (надзорных) действий, предусмотренных пунктами 6, 8 и 9 части 1 статьи 65 Федерального закона "О государственном контроле (надзоре) и муниципальном контроле в Р</w:t>
      </w:r>
      <w:r w:rsidRPr="00B332D5">
        <w:t xml:space="preserve">оссийской Федерации", акт контролируемому лицу направляется в порядке, установленном статьей </w:t>
      </w:r>
      <w:r w:rsidRPr="00B332D5">
        <w:lastRenderedPageBreak/>
        <w:t xml:space="preserve">21 Федерального закона "О государственном контроле (надзоре) и муниципальном контроле в Российской Федерации". </w:t>
      </w:r>
    </w:p>
    <w:p w14:paraId="2C7205B9" w14:textId="77777777" w:rsidR="00000000" w:rsidRPr="00B332D5" w:rsidRDefault="009B3486">
      <w:pPr>
        <w:pStyle w:val="FORMATTEXT"/>
        <w:ind w:firstLine="568"/>
        <w:jc w:val="both"/>
      </w:pPr>
      <w:r w:rsidRPr="00B332D5">
        <w:t>(Абзац в редакции, введенной в действие с 10 феврал</w:t>
      </w:r>
      <w:r w:rsidRPr="00B332D5">
        <w:t>я 2022 года постановлением Правительства Российской Федерации от 7 февраля 2022 года N 126. - См. предыдущую редакцию)</w:t>
      </w:r>
    </w:p>
    <w:p w14:paraId="2D524494" w14:textId="77777777" w:rsidR="00000000" w:rsidRPr="00B332D5" w:rsidRDefault="009B3486">
      <w:pPr>
        <w:pStyle w:val="FORMATTEXT"/>
        <w:ind w:firstLine="568"/>
        <w:jc w:val="both"/>
      </w:pPr>
    </w:p>
    <w:p w14:paraId="481DA859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Акт контрольного (надзорного) мероприятия, проведение которого было согласовано органами прокуратуры, направляется в органы прокуратуры </w:t>
      </w:r>
      <w:r w:rsidRPr="00B332D5">
        <w:t>посредством единого реестра контрольных (надзорных) мероприятий непосредственно после его оформления.</w:t>
      </w:r>
    </w:p>
    <w:p w14:paraId="34D03C38" w14:textId="77777777" w:rsidR="00000000" w:rsidRPr="00B332D5" w:rsidRDefault="009B3486">
      <w:pPr>
        <w:pStyle w:val="FORMATTEXT"/>
        <w:ind w:firstLine="568"/>
        <w:jc w:val="both"/>
      </w:pPr>
    </w:p>
    <w:p w14:paraId="33A2FAAC" w14:textId="77777777" w:rsidR="00000000" w:rsidRPr="00B332D5" w:rsidRDefault="009B3486">
      <w:pPr>
        <w:pStyle w:val="FORMATTEXT"/>
        <w:ind w:firstLine="568"/>
        <w:jc w:val="both"/>
      </w:pPr>
      <w:r w:rsidRPr="00B332D5">
        <w:t>55. Информация о контрольных (надзорных) мероприятиях размещается в едином реестре контрольных (надзорных) мероприятий.</w:t>
      </w:r>
    </w:p>
    <w:p w14:paraId="0E777985" w14:textId="77777777" w:rsidR="00000000" w:rsidRPr="00B332D5" w:rsidRDefault="009B3486">
      <w:pPr>
        <w:pStyle w:val="FORMATTEXT"/>
        <w:ind w:firstLine="568"/>
        <w:jc w:val="both"/>
      </w:pPr>
    </w:p>
    <w:p w14:paraId="187D9F69" w14:textId="77777777" w:rsidR="00000000" w:rsidRPr="00B332D5" w:rsidRDefault="009B3486">
      <w:pPr>
        <w:pStyle w:val="FORMATTEXT"/>
        <w:ind w:firstLine="568"/>
        <w:jc w:val="both"/>
      </w:pPr>
      <w:r w:rsidRPr="00B332D5">
        <w:t>56. Информирование контролируемы</w:t>
      </w:r>
      <w:r w:rsidRPr="00B332D5">
        <w:t>х лиц о совершаемых должностными лицами органов государственного надзора (их территориальных органов) действиях и принимаемых решениях осуществляется путем размещения сведений об указанных действиях и решениях в едином реестре контрольных (надзорных) мероп</w:t>
      </w:r>
      <w:r w:rsidRPr="00B332D5">
        <w:t>риятий, а также доведения их до контролируемых лиц посредством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</w:t>
      </w:r>
      <w:r w:rsidRPr="00B332D5">
        <w:t>нных и муниципальных функций в электронном форме, в том числе через федеральную государственную информационную систему "Единый портал государственных и муниципальных услуг (функций)" (далее - единый портал государственных и муниципальных услуг).</w:t>
      </w:r>
    </w:p>
    <w:p w14:paraId="26594C8C" w14:textId="77777777" w:rsidR="00000000" w:rsidRPr="00B332D5" w:rsidRDefault="009B3486">
      <w:pPr>
        <w:pStyle w:val="FORMATTEXT"/>
        <w:ind w:firstLine="568"/>
        <w:jc w:val="both"/>
      </w:pPr>
    </w:p>
    <w:p w14:paraId="4ADA62B0" w14:textId="77777777" w:rsidR="00000000" w:rsidRPr="00B332D5" w:rsidRDefault="009B3486">
      <w:pPr>
        <w:pStyle w:val="FORMATTEXT"/>
        <w:ind w:firstLine="568"/>
        <w:jc w:val="both"/>
      </w:pPr>
      <w:r w:rsidRPr="00B332D5">
        <w:t>Гражданин</w:t>
      </w:r>
      <w:r w:rsidRPr="00B332D5">
        <w:t>, не осуществляющий предпринимательскую деятельность, являющийся контролируемым лицом, информируется о совершаемых должностными лицами органа государственного надзора (его территориального органа) действиях и принимаемых решениях путем направления ему доку</w:t>
      </w:r>
      <w:r w:rsidRPr="00B332D5">
        <w:t>ментов на бумажном носителе в случае направления им в орган государственного надзора (его территориальный орган) уведомления о необходимости получения документов на бумажном носителе либо отсутствия у органа государственного надзора (его территориального о</w:t>
      </w:r>
      <w:r w:rsidRPr="00B332D5">
        <w:t xml:space="preserve">ргана) сведений об адресе электронной почты контролируемого лица и возможности направить ему документы в электронном виде через единый портал государственных и муниципальных услуг (в случае если контролируемое лицо не имеет учетной записи в единой системе </w:t>
      </w:r>
      <w:r w:rsidRPr="00B332D5">
        <w:t>идентификации и аутентификации). Указанный гражданин вправе направлять в орган государственного надзора документы на бумажном носителе.</w:t>
      </w:r>
    </w:p>
    <w:p w14:paraId="3708CCE2" w14:textId="77777777" w:rsidR="00000000" w:rsidRPr="00B332D5" w:rsidRDefault="009B3486">
      <w:pPr>
        <w:pStyle w:val="FORMATTEXT"/>
        <w:ind w:firstLine="568"/>
        <w:jc w:val="both"/>
      </w:pPr>
    </w:p>
    <w:p w14:paraId="67A8D6DC" w14:textId="77777777" w:rsidR="00000000" w:rsidRPr="00B332D5" w:rsidRDefault="009B3486">
      <w:pPr>
        <w:pStyle w:val="FORMATTEXT"/>
        <w:ind w:firstLine="568"/>
        <w:jc w:val="both"/>
      </w:pPr>
      <w:r w:rsidRPr="00B332D5">
        <w:t>57. Индивидуальный предприниматель, гражданин, являющиеся контролируемыми лицами, вправе представить в орган государств</w:t>
      </w:r>
      <w:r w:rsidRPr="00B332D5">
        <w:t>енного надзора (его территориальный орган) информацию о невозможности присутствия при проведении контрольного (надзорного) мероприятия в случае:</w:t>
      </w:r>
    </w:p>
    <w:p w14:paraId="5347B12E" w14:textId="77777777" w:rsidR="00000000" w:rsidRPr="00B332D5" w:rsidRDefault="009B3486">
      <w:pPr>
        <w:pStyle w:val="FORMATTEXT"/>
        <w:ind w:firstLine="568"/>
        <w:jc w:val="both"/>
      </w:pPr>
    </w:p>
    <w:p w14:paraId="006503D6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отсутствия по месту регистрации индивидуального предпринимателя, гражданина на момент проведения контрольного </w:t>
      </w:r>
      <w:r w:rsidRPr="00B332D5">
        <w:t>(надзорного) мероприятия в связи с ежегодным отпуском;</w:t>
      </w:r>
    </w:p>
    <w:p w14:paraId="3E50DF37" w14:textId="77777777" w:rsidR="00000000" w:rsidRPr="00B332D5" w:rsidRDefault="009B3486">
      <w:pPr>
        <w:pStyle w:val="FORMATTEXT"/>
        <w:ind w:firstLine="568"/>
        <w:jc w:val="both"/>
      </w:pPr>
    </w:p>
    <w:p w14:paraId="3F901CD8" w14:textId="77777777" w:rsidR="00000000" w:rsidRPr="00B332D5" w:rsidRDefault="009B3486">
      <w:pPr>
        <w:pStyle w:val="FORMATTEXT"/>
        <w:ind w:firstLine="568"/>
        <w:jc w:val="both"/>
      </w:pPr>
      <w:r w:rsidRPr="00B332D5">
        <w:t>временной нетрудоспособности на момент проведения контрольного (надзорного) мероприятия.</w:t>
      </w:r>
    </w:p>
    <w:p w14:paraId="16AF66DC" w14:textId="77777777" w:rsidR="00000000" w:rsidRPr="00B332D5" w:rsidRDefault="009B3486">
      <w:pPr>
        <w:pStyle w:val="FORMATTEXT"/>
        <w:ind w:firstLine="568"/>
        <w:jc w:val="both"/>
      </w:pPr>
    </w:p>
    <w:p w14:paraId="6209B7F9" w14:textId="77777777" w:rsidR="00000000" w:rsidRPr="00B332D5" w:rsidRDefault="009B3486">
      <w:pPr>
        <w:pStyle w:val="FORMATTEXT"/>
        <w:ind w:firstLine="568"/>
        <w:jc w:val="both"/>
      </w:pPr>
      <w:r w:rsidRPr="00B332D5">
        <w:t>Информация о невозможности проведения контрольного (надзорного) мероприятия в отношении индивидуального предп</w:t>
      </w:r>
      <w:r w:rsidRPr="00B332D5">
        <w:t>ринимателя, гражданина, являющихся контролируемыми лицами, направляется непосредственно индивидуальным предпринимателем, гражданином, являющимися контролируемыми лицами, или их законными представителями в орган государственного надзора (его территориальный</w:t>
      </w:r>
      <w:r w:rsidRPr="00B332D5">
        <w:t xml:space="preserve"> орган), вынесший решение о проведении контрольного (надзорного) мероприятия, на адрес, указанный в решении о проведении контрольного (надзорного) мероприятия. </w:t>
      </w:r>
    </w:p>
    <w:p w14:paraId="29E3B22F" w14:textId="77777777" w:rsidR="00000000" w:rsidRPr="00B332D5" w:rsidRDefault="009B3486">
      <w:pPr>
        <w:pStyle w:val="FORMATTEXT"/>
        <w:ind w:firstLine="568"/>
        <w:jc w:val="both"/>
      </w:pPr>
      <w:r w:rsidRPr="00B332D5">
        <w:t>(Абзац в редакции, введенной в действие с 10 февраля 2022 года постановлением Правительства Рос</w:t>
      </w:r>
      <w:r w:rsidRPr="00B332D5">
        <w:t>сийской Федерации от 7 февраля 2022 года N 126. - См. предыдущую редакцию)</w:t>
      </w:r>
    </w:p>
    <w:p w14:paraId="1F37900A" w14:textId="77777777" w:rsidR="00000000" w:rsidRPr="00B332D5" w:rsidRDefault="009B3486">
      <w:pPr>
        <w:pStyle w:val="FORMATTEXT"/>
        <w:ind w:firstLine="568"/>
        <w:jc w:val="both"/>
      </w:pPr>
    </w:p>
    <w:p w14:paraId="319D96BE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случаях, указанных в настоящем пункте, проведение контрольного (надзорного) мероприятия в отношении индивидуального предпринимателя, гражданина, являющихся контролируемыми лицами</w:t>
      </w:r>
      <w:r w:rsidRPr="00B332D5">
        <w:t>, предоставившими такую информацию, переносится на срок до устранения причин, препятствующих присутствию при проведении контрольного (надзорного) мероприятия.</w:t>
      </w:r>
    </w:p>
    <w:p w14:paraId="05ACB8F7" w14:textId="77777777" w:rsidR="00000000" w:rsidRPr="00B332D5" w:rsidRDefault="009B3486">
      <w:pPr>
        <w:pStyle w:val="FORMATTEXT"/>
        <w:ind w:firstLine="568"/>
        <w:jc w:val="both"/>
      </w:pPr>
    </w:p>
    <w:p w14:paraId="4E408936" w14:textId="77777777" w:rsidR="00000000" w:rsidRPr="00B332D5" w:rsidRDefault="009B3486">
      <w:pPr>
        <w:pStyle w:val="FORMATTEXT"/>
        <w:ind w:firstLine="568"/>
        <w:jc w:val="both"/>
      </w:pPr>
      <w:r w:rsidRPr="00B332D5">
        <w:t>58. В случае отсутствия выявленных нарушений обязательных требований при проведении контрольного</w:t>
      </w:r>
      <w:r w:rsidRPr="00B332D5">
        <w:t xml:space="preserve"> (надзорного) мероприятия сведения об этом вносятся в единый реестр контрольных (надзорных) мероприятий. Должностное лицо органа государственного надзора (его территориального органа) вправе выдать рекомендации по соблюдению обязательных требований, провес</w:t>
      </w:r>
      <w:r w:rsidRPr="00B332D5">
        <w:t>ти иные мероприятия, направленные на профилактику рисков причинения вреда (ущерба) охраняемым законом ценностям.</w:t>
      </w:r>
    </w:p>
    <w:p w14:paraId="1CDCC046" w14:textId="77777777" w:rsidR="00000000" w:rsidRPr="00B332D5" w:rsidRDefault="009B3486">
      <w:pPr>
        <w:pStyle w:val="FORMATTEXT"/>
        <w:ind w:firstLine="568"/>
        <w:jc w:val="both"/>
      </w:pPr>
    </w:p>
    <w:p w14:paraId="5BC9073C" w14:textId="77777777" w:rsidR="00000000" w:rsidRPr="00B332D5" w:rsidRDefault="009B3486">
      <w:pPr>
        <w:pStyle w:val="FORMATTEXT"/>
        <w:ind w:firstLine="568"/>
        <w:jc w:val="both"/>
      </w:pPr>
      <w:r w:rsidRPr="00B332D5">
        <w:t>59. В случае выявления при проведении контрольного (надзорного) мероприятия нарушений обязательных требований контролируемым лицом орган госуд</w:t>
      </w:r>
      <w:r w:rsidRPr="00B332D5">
        <w:t>арственного надзора (его территориальный орган) в пределах полномочий, предусмотренных законодательством Российской Федерации, обязан:</w:t>
      </w:r>
    </w:p>
    <w:p w14:paraId="4A275F6A" w14:textId="77777777" w:rsidR="00000000" w:rsidRPr="00B332D5" w:rsidRDefault="009B3486">
      <w:pPr>
        <w:pStyle w:val="FORMATTEXT"/>
        <w:ind w:firstLine="568"/>
        <w:jc w:val="both"/>
      </w:pPr>
    </w:p>
    <w:p w14:paraId="63843E72" w14:textId="77777777" w:rsidR="00000000" w:rsidRPr="00B332D5" w:rsidRDefault="009B3486">
      <w:pPr>
        <w:pStyle w:val="FORMATTEXT"/>
        <w:ind w:firstLine="568"/>
        <w:jc w:val="both"/>
      </w:pPr>
      <w:r w:rsidRPr="00B332D5">
        <w:t>а) выдать после оформления акта контрольного (надзорного) мероприятия контролируемому лицу предписание об устранении выя</w:t>
      </w:r>
      <w:r w:rsidRPr="00B332D5">
        <w:t>вленных нарушений с указанием разумных сроков их устранения и (или) о проведении мероприятий по предотвращению причинения вреда (ущерба) охраняемым законом ценностям;</w:t>
      </w:r>
    </w:p>
    <w:p w14:paraId="635C8C8E" w14:textId="77777777" w:rsidR="00000000" w:rsidRPr="00B332D5" w:rsidRDefault="009B3486">
      <w:pPr>
        <w:pStyle w:val="FORMATTEXT"/>
        <w:ind w:firstLine="568"/>
        <w:jc w:val="both"/>
      </w:pPr>
    </w:p>
    <w:p w14:paraId="70890810" w14:textId="77777777" w:rsidR="00000000" w:rsidRPr="00B332D5" w:rsidRDefault="009B3486">
      <w:pPr>
        <w:pStyle w:val="FORMATTEXT"/>
        <w:ind w:firstLine="568"/>
        <w:jc w:val="both"/>
      </w:pPr>
      <w:r w:rsidRPr="00B332D5">
        <w:t>б) незамедлительно принять предусмотренные законодательством Российской Федерации меры п</w:t>
      </w:r>
      <w:r w:rsidRPr="00B332D5">
        <w:t xml:space="preserve">о недопущению причинения вреда (ущерба) охраняемым законом ценностям или прекращению его причинения и по доведению до сведения граждан, организаций любым доступным способом информации о наличии угрозы причинения вреда (ущерба) охраняемым законом ценностям </w:t>
      </w:r>
      <w:r w:rsidRPr="00B332D5">
        <w:t>и способах ее предотвращения в случае, если при проведении контрольного (надзорного) мероприятия установлено, что деятельность гражданина, организации, владеющих и (или) пользующихся объектом земельных отношений, представляет непосредственную угрозу причин</w:t>
      </w:r>
      <w:r w:rsidRPr="00B332D5">
        <w:t>ения вреда (ущерба) охраняемым законом ценностям или что такой вред (ущерб) причинен;</w:t>
      </w:r>
    </w:p>
    <w:p w14:paraId="54073DE8" w14:textId="77777777" w:rsidR="00000000" w:rsidRPr="00B332D5" w:rsidRDefault="009B3486">
      <w:pPr>
        <w:pStyle w:val="FORMATTEXT"/>
        <w:ind w:firstLine="568"/>
        <w:jc w:val="both"/>
      </w:pPr>
    </w:p>
    <w:p w14:paraId="34DEBCEE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в) при выявлении в ходе контрольного (надзорного) мероприятия признаков преступления или административного правонарушения направить информацию об этом в соответствующий </w:t>
      </w:r>
      <w:r w:rsidRPr="00B332D5">
        <w:t>государственный орган или при наличии соответствующих полномочий принять меры по привлечению виновных лиц к установленной законом ответственности;</w:t>
      </w:r>
    </w:p>
    <w:p w14:paraId="6002D385" w14:textId="77777777" w:rsidR="00000000" w:rsidRPr="00B332D5" w:rsidRDefault="009B3486">
      <w:pPr>
        <w:pStyle w:val="FORMATTEXT"/>
        <w:ind w:firstLine="568"/>
        <w:jc w:val="both"/>
      </w:pPr>
    </w:p>
    <w:p w14:paraId="67798615" w14:textId="77777777" w:rsidR="00000000" w:rsidRPr="00B332D5" w:rsidRDefault="009B3486">
      <w:pPr>
        <w:pStyle w:val="FORMATTEXT"/>
        <w:ind w:firstLine="568"/>
        <w:jc w:val="both"/>
      </w:pPr>
      <w:r w:rsidRPr="00B332D5">
        <w:t>г) принять меры по осуществлению контроля за устранением выявленных нарушений обязательных требований, преду</w:t>
      </w:r>
      <w:r w:rsidRPr="00B332D5">
        <w:t>преждению нарушений обязательных требований, предотвращению возможного причинения вреда (ущерба) охраняемым законом ценностям, при неисполнении предписания в установленные сроки принять меры по обеспечению его исполнения;</w:t>
      </w:r>
    </w:p>
    <w:p w14:paraId="3C19BBA1" w14:textId="77777777" w:rsidR="00000000" w:rsidRPr="00B332D5" w:rsidRDefault="009B3486">
      <w:pPr>
        <w:pStyle w:val="FORMATTEXT"/>
        <w:ind w:firstLine="568"/>
        <w:jc w:val="both"/>
      </w:pPr>
    </w:p>
    <w:p w14:paraId="423FEDD3" w14:textId="77777777" w:rsidR="00000000" w:rsidRPr="00B332D5" w:rsidRDefault="009B3486">
      <w:pPr>
        <w:pStyle w:val="FORMATTEXT"/>
        <w:ind w:firstLine="568"/>
        <w:jc w:val="both"/>
      </w:pPr>
      <w:r w:rsidRPr="00B332D5">
        <w:t>д) рассмотреть вопрос о выдаче ре</w:t>
      </w:r>
      <w:r w:rsidRPr="00B332D5">
        <w:t>комендаций по соблюдению обязательных требований, проведении иных мероприятий, направленных на профилактику рисков причинения вреда (ущерба) охраняемым законом ценностям.</w:t>
      </w:r>
    </w:p>
    <w:p w14:paraId="2993856E" w14:textId="77777777" w:rsidR="00000000" w:rsidRPr="00B332D5" w:rsidRDefault="009B3486">
      <w:pPr>
        <w:pStyle w:val="FORMATTEXT"/>
        <w:ind w:firstLine="568"/>
        <w:jc w:val="both"/>
      </w:pPr>
    </w:p>
    <w:p w14:paraId="1B729545" w14:textId="77777777" w:rsidR="00000000" w:rsidRPr="00B332D5" w:rsidRDefault="009B3486">
      <w:pPr>
        <w:pStyle w:val="FORMATTEXT"/>
        <w:ind w:firstLine="568"/>
        <w:jc w:val="both"/>
      </w:pPr>
      <w:r w:rsidRPr="00B332D5">
        <w:t>60. Органы государственного надзора (их территориальные органы) в срок не позднее 30</w:t>
      </w:r>
      <w:r w:rsidRPr="00B332D5">
        <w:t xml:space="preserve"> дней со дня вступления в законную силу постановления по делу об административном правонарушении, связанном с неисполнением в установленный срок предписания об устранении выявленных нарушений, уведомляют единый институт развития в жилищной сфере о выявленн</w:t>
      </w:r>
      <w:r w:rsidRPr="00B332D5">
        <w:t>ых фактах неустранения в установленный срок нарушений, указанных в предписании об устранении выявленных нарушений обязательных требований, связанных с неиспользованием по целевому назначению или использованием не в соответствии с установленным целевым назн</w:t>
      </w:r>
      <w:r w:rsidRPr="00B332D5">
        <w:t>ачением и (или) видом разрешенного использования, совершенных в отношении земельных участков, находящихся в федеральной собственности, и земельных участков, собственность на которые не разграничена.</w:t>
      </w:r>
    </w:p>
    <w:p w14:paraId="15D53669" w14:textId="77777777" w:rsidR="00000000" w:rsidRPr="00B332D5" w:rsidRDefault="009B3486">
      <w:pPr>
        <w:pStyle w:val="FORMATTEXT"/>
        <w:ind w:firstLine="568"/>
        <w:jc w:val="both"/>
      </w:pPr>
    </w:p>
    <w:p w14:paraId="2F95126B" w14:textId="77777777" w:rsidR="00000000" w:rsidRPr="00B332D5" w:rsidRDefault="009B3486">
      <w:pPr>
        <w:pStyle w:val="FORMATTEXT"/>
        <w:ind w:firstLine="568"/>
        <w:jc w:val="both"/>
      </w:pPr>
      <w:r w:rsidRPr="00B332D5">
        <w:t>61. Решения органа государственного надзора, действия (б</w:t>
      </w:r>
      <w:r w:rsidRPr="00B332D5">
        <w:t>ездействие) должностных лиц, осуществляющих государственный земельный надзор, могут быть обжалованы в порядке, установленном главой 9 Федерального закона "О государственном контроле (надзоре) и муниципальном контроле в Российской Федерации".</w:t>
      </w:r>
    </w:p>
    <w:p w14:paraId="04F05629" w14:textId="77777777" w:rsidR="00000000" w:rsidRPr="00B332D5" w:rsidRDefault="009B3486">
      <w:pPr>
        <w:pStyle w:val="FORMATTEXT"/>
        <w:ind w:firstLine="568"/>
        <w:jc w:val="both"/>
      </w:pPr>
    </w:p>
    <w:p w14:paraId="13261AB8" w14:textId="77777777" w:rsidR="00000000" w:rsidRPr="00B332D5" w:rsidRDefault="009B3486">
      <w:pPr>
        <w:pStyle w:val="FORMATTEXT"/>
        <w:ind w:firstLine="568"/>
        <w:jc w:val="both"/>
      </w:pPr>
      <w:r w:rsidRPr="00B332D5">
        <w:t>Решения орган</w:t>
      </w:r>
      <w:r w:rsidRPr="00B332D5">
        <w:t>а государственного надзора, действия (бездействие) их должностных лиц и их территориальных органов, осуществляющих плановые и внеплановые контрольные (надзорные) мероприятия, могут быть обжалованы в суд только после их досудебного обжалования, за исключени</w:t>
      </w:r>
      <w:r w:rsidRPr="00B332D5">
        <w:t>ем случаев обжалования в суд решений, действий (бездействия) гражданами, не осуществляющими предпринимательской деятельности.</w:t>
      </w:r>
    </w:p>
    <w:p w14:paraId="37DBC4AF" w14:textId="77777777" w:rsidR="00000000" w:rsidRPr="00B332D5" w:rsidRDefault="009B3486">
      <w:pPr>
        <w:pStyle w:val="FORMATTEXT"/>
        <w:ind w:firstLine="568"/>
        <w:jc w:val="both"/>
      </w:pPr>
    </w:p>
    <w:p w14:paraId="05153E20" w14:textId="77777777" w:rsidR="00000000" w:rsidRPr="00B332D5" w:rsidRDefault="009B3486">
      <w:pPr>
        <w:pStyle w:val="FORMATTEXT"/>
        <w:ind w:firstLine="568"/>
        <w:jc w:val="both"/>
      </w:pPr>
      <w:r w:rsidRPr="00B332D5">
        <w:t>62. Контролируемые лица, права и законные интересы которых, по их мнению, были непосредственно нарушены в рамках осуществления го</w:t>
      </w:r>
      <w:r w:rsidRPr="00B332D5">
        <w:t>сударственного земельного надзора, имеют право на досудебное обжалование:</w:t>
      </w:r>
    </w:p>
    <w:p w14:paraId="1AFD0F38" w14:textId="77777777" w:rsidR="00000000" w:rsidRPr="00B332D5" w:rsidRDefault="009B3486">
      <w:pPr>
        <w:pStyle w:val="FORMATTEXT"/>
        <w:ind w:firstLine="568"/>
        <w:jc w:val="both"/>
      </w:pPr>
    </w:p>
    <w:p w14:paraId="793D96A8" w14:textId="77777777" w:rsidR="00000000" w:rsidRPr="00B332D5" w:rsidRDefault="009B3486">
      <w:pPr>
        <w:pStyle w:val="FORMATTEXT"/>
        <w:ind w:firstLine="568"/>
        <w:jc w:val="both"/>
      </w:pPr>
      <w:r w:rsidRPr="00B332D5">
        <w:t>а) решений о проведении контрольных (надзорных) мероприятий;</w:t>
      </w:r>
    </w:p>
    <w:p w14:paraId="4AC99787" w14:textId="77777777" w:rsidR="00000000" w:rsidRPr="00B332D5" w:rsidRDefault="009B3486">
      <w:pPr>
        <w:pStyle w:val="FORMATTEXT"/>
        <w:ind w:firstLine="568"/>
        <w:jc w:val="both"/>
      </w:pPr>
    </w:p>
    <w:p w14:paraId="32C6F07C" w14:textId="77777777" w:rsidR="00000000" w:rsidRPr="00B332D5" w:rsidRDefault="009B3486">
      <w:pPr>
        <w:pStyle w:val="FORMATTEXT"/>
        <w:ind w:firstLine="568"/>
        <w:jc w:val="both"/>
      </w:pPr>
      <w:r w:rsidRPr="00B332D5">
        <w:t>б) актов контрольных (надзорных) мероприятий, предписаний об устранении выявленных нарушений;</w:t>
      </w:r>
    </w:p>
    <w:p w14:paraId="150481BE" w14:textId="77777777" w:rsidR="00000000" w:rsidRPr="00B332D5" w:rsidRDefault="009B3486">
      <w:pPr>
        <w:pStyle w:val="FORMATTEXT"/>
        <w:ind w:firstLine="568"/>
        <w:jc w:val="both"/>
      </w:pPr>
    </w:p>
    <w:p w14:paraId="68F20E71" w14:textId="77777777" w:rsidR="00000000" w:rsidRPr="00B332D5" w:rsidRDefault="009B3486">
      <w:pPr>
        <w:pStyle w:val="FORMATTEXT"/>
        <w:ind w:firstLine="568"/>
        <w:jc w:val="both"/>
      </w:pPr>
      <w:r w:rsidRPr="00B332D5">
        <w:lastRenderedPageBreak/>
        <w:t>в) действий (бездействи</w:t>
      </w:r>
      <w:r w:rsidRPr="00B332D5">
        <w:t>я) должностных лиц органа государственного надзора (его территориальных органов) в рамках контрольных (надзорных) мероприятий.</w:t>
      </w:r>
    </w:p>
    <w:p w14:paraId="2920FCA3" w14:textId="77777777" w:rsidR="00000000" w:rsidRPr="00B332D5" w:rsidRDefault="009B3486">
      <w:pPr>
        <w:pStyle w:val="FORMATTEXT"/>
        <w:ind w:firstLine="568"/>
        <w:jc w:val="both"/>
      </w:pPr>
    </w:p>
    <w:p w14:paraId="7188CF28" w14:textId="77777777" w:rsidR="00000000" w:rsidRPr="00B332D5" w:rsidRDefault="009B3486">
      <w:pPr>
        <w:pStyle w:val="FORMATTEXT"/>
        <w:ind w:firstLine="568"/>
        <w:jc w:val="both"/>
      </w:pPr>
      <w:r w:rsidRPr="00B332D5">
        <w:t>63. Жалоба подается контролируемым лицом в уполномоченный на рассмотрение жалобы орган в электронном виде с использованием едино</w:t>
      </w:r>
      <w:r w:rsidRPr="00B332D5">
        <w:t>го портала государственных и муниципальных услуг.</w:t>
      </w:r>
    </w:p>
    <w:p w14:paraId="2880187C" w14:textId="77777777" w:rsidR="00000000" w:rsidRPr="00B332D5" w:rsidRDefault="009B3486">
      <w:pPr>
        <w:pStyle w:val="FORMATTEXT"/>
        <w:ind w:firstLine="568"/>
        <w:jc w:val="both"/>
      </w:pPr>
    </w:p>
    <w:p w14:paraId="553816B3" w14:textId="77777777" w:rsidR="00000000" w:rsidRPr="00B332D5" w:rsidRDefault="009B3486">
      <w:pPr>
        <w:pStyle w:val="FORMATTEXT"/>
        <w:ind w:firstLine="568"/>
        <w:jc w:val="both"/>
      </w:pPr>
      <w:r w:rsidRPr="00B332D5">
        <w:t>Жалоба на решение территориального органа органа государственного надзора, действия (бездействие) его должностных лиц рассматривается руководителем (заместителем руководителя) данного территориального орга</w:t>
      </w:r>
      <w:r w:rsidRPr="00B332D5">
        <w:t>на либо вышестоящим органом органа государственного надзора.</w:t>
      </w:r>
    </w:p>
    <w:p w14:paraId="63CBC012" w14:textId="77777777" w:rsidR="00000000" w:rsidRPr="00B332D5" w:rsidRDefault="009B3486">
      <w:pPr>
        <w:pStyle w:val="FORMATTEXT"/>
        <w:ind w:firstLine="568"/>
        <w:jc w:val="both"/>
      </w:pPr>
    </w:p>
    <w:p w14:paraId="1A9453B9" w14:textId="77777777" w:rsidR="00000000" w:rsidRPr="00B332D5" w:rsidRDefault="009B3486">
      <w:pPr>
        <w:pStyle w:val="FORMATTEXT"/>
        <w:ind w:firstLine="568"/>
        <w:jc w:val="both"/>
      </w:pPr>
      <w:r w:rsidRPr="00B332D5">
        <w:t>Жалоба на действия (бездействие) руководителя (заместителя руководителя) территориального органа государственного надзора рассматривается вышестоящим органом органа государственного надзора.</w:t>
      </w:r>
    </w:p>
    <w:p w14:paraId="475CAA3C" w14:textId="77777777" w:rsidR="00000000" w:rsidRPr="00B332D5" w:rsidRDefault="009B3486">
      <w:pPr>
        <w:pStyle w:val="FORMATTEXT"/>
        <w:ind w:firstLine="568"/>
        <w:jc w:val="both"/>
      </w:pPr>
    </w:p>
    <w:p w14:paraId="48FBAB52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В </w:t>
      </w:r>
      <w:r w:rsidRPr="00B332D5">
        <w:t>случае отсутствия территориального органа государственного надзора и в случае обжалования решений органа государственного надзора, принятых его центральным аппаратом, действий (бездействия) должностных лиц центрального аппарата органа государственного надз</w:t>
      </w:r>
      <w:r w:rsidRPr="00B332D5">
        <w:t>ора жалоба рассматривается руководителем органа государственного надзора.</w:t>
      </w:r>
    </w:p>
    <w:p w14:paraId="79E8355D" w14:textId="77777777" w:rsidR="00000000" w:rsidRPr="00B332D5" w:rsidRDefault="009B3486">
      <w:pPr>
        <w:pStyle w:val="FORMATTEXT"/>
        <w:ind w:firstLine="568"/>
        <w:jc w:val="both"/>
      </w:pPr>
    </w:p>
    <w:p w14:paraId="5C54230D" w14:textId="77777777" w:rsidR="00000000" w:rsidRPr="00B332D5" w:rsidRDefault="009B3486">
      <w:pPr>
        <w:pStyle w:val="FORMATTEXT"/>
        <w:ind w:firstLine="568"/>
        <w:jc w:val="both"/>
      </w:pPr>
      <w:r w:rsidRPr="00B332D5">
        <w:t>Жалоба на решение органа государственного надзора, действия (бездействие) его должностных лиц может быть подана в течение 30 календарных дней со дня, когда контролируемое лицо узнал</w:t>
      </w:r>
      <w:r w:rsidRPr="00B332D5">
        <w:t>о или должно было узнать о нарушении своих прав.</w:t>
      </w:r>
    </w:p>
    <w:p w14:paraId="22D183B7" w14:textId="77777777" w:rsidR="00000000" w:rsidRPr="00B332D5" w:rsidRDefault="009B3486">
      <w:pPr>
        <w:pStyle w:val="FORMATTEXT"/>
        <w:ind w:firstLine="568"/>
        <w:jc w:val="both"/>
      </w:pPr>
    </w:p>
    <w:p w14:paraId="5AB6BCB9" w14:textId="77777777" w:rsidR="00000000" w:rsidRPr="00B332D5" w:rsidRDefault="009B3486">
      <w:pPr>
        <w:pStyle w:val="FORMATTEXT"/>
        <w:ind w:firstLine="568"/>
        <w:jc w:val="both"/>
      </w:pPr>
      <w:r w:rsidRPr="00B332D5">
        <w:t>Жалоба на предписание органа государственного надзора может быть подана в течение 10 рабочих дней с момента получения контролируемым лицом предписания.</w:t>
      </w:r>
    </w:p>
    <w:p w14:paraId="2F72FCB8" w14:textId="77777777" w:rsidR="00000000" w:rsidRPr="00B332D5" w:rsidRDefault="009B3486">
      <w:pPr>
        <w:pStyle w:val="FORMATTEXT"/>
        <w:ind w:firstLine="568"/>
        <w:jc w:val="both"/>
      </w:pPr>
    </w:p>
    <w:p w14:paraId="6955EDD1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случае пропуска по уважительной причине срока подач</w:t>
      </w:r>
      <w:r w:rsidRPr="00B332D5">
        <w:t>и жалобы этот срок по ходатайству лица, подающего жалобу, может быть восстановлен органом или должностным лицом, уполномоченным на рассмотрение жалобы.</w:t>
      </w:r>
    </w:p>
    <w:p w14:paraId="20915600" w14:textId="77777777" w:rsidR="00000000" w:rsidRPr="00B332D5" w:rsidRDefault="009B3486">
      <w:pPr>
        <w:pStyle w:val="FORMATTEXT"/>
        <w:ind w:firstLine="568"/>
        <w:jc w:val="both"/>
      </w:pPr>
    </w:p>
    <w:p w14:paraId="029D0722" w14:textId="77777777" w:rsidR="00000000" w:rsidRPr="00B332D5" w:rsidRDefault="009B3486">
      <w:pPr>
        <w:pStyle w:val="FORMATTEXT"/>
        <w:ind w:firstLine="568"/>
        <w:jc w:val="both"/>
      </w:pPr>
      <w:r w:rsidRPr="00B332D5">
        <w:t>Лицо, подавшее жалобу, до принятия решения по жалобе может отозвать ее полностью или частично. При этом</w:t>
      </w:r>
      <w:r w:rsidRPr="00B332D5">
        <w:t xml:space="preserve"> повторное направление жалобы по тем же основаниям не допускается.</w:t>
      </w:r>
    </w:p>
    <w:p w14:paraId="5D27619E" w14:textId="77777777" w:rsidR="00000000" w:rsidRPr="00B332D5" w:rsidRDefault="009B3486">
      <w:pPr>
        <w:pStyle w:val="FORMATTEXT"/>
        <w:ind w:firstLine="568"/>
        <w:jc w:val="both"/>
      </w:pPr>
    </w:p>
    <w:p w14:paraId="4AD8C211" w14:textId="77777777" w:rsidR="00000000" w:rsidRPr="00B332D5" w:rsidRDefault="009B3486">
      <w:pPr>
        <w:pStyle w:val="FORMATTEXT"/>
        <w:ind w:firstLine="568"/>
        <w:jc w:val="both"/>
      </w:pPr>
      <w:r w:rsidRPr="00B332D5">
        <w:t>Жалоба на решение органа государственного надзора, действия (бездействие) его должностных лиц подлежит рассмотрению в срок, не превышающий 20 рабочих дней со дня ее регистрации.</w:t>
      </w:r>
    </w:p>
    <w:p w14:paraId="7899E495" w14:textId="77777777" w:rsidR="00000000" w:rsidRPr="00B332D5" w:rsidRDefault="009B3486">
      <w:pPr>
        <w:pStyle w:val="FORMATTEXT"/>
        <w:ind w:firstLine="568"/>
        <w:jc w:val="both"/>
      </w:pPr>
    </w:p>
    <w:p w14:paraId="42E3233C" w14:textId="77777777" w:rsidR="00000000" w:rsidRPr="00B332D5" w:rsidRDefault="009B3486">
      <w:pPr>
        <w:pStyle w:val="FORMATTEXT"/>
        <w:ind w:firstLine="568"/>
        <w:jc w:val="both"/>
      </w:pPr>
      <w:r w:rsidRPr="00B332D5">
        <w:t>64. Сведе</w:t>
      </w:r>
      <w:r w:rsidRPr="00B332D5">
        <w:t>ния и информация, содержащиеся в докладах о государственном надзоре органов государственного надзора, используется Федеральной службой государственной регистрации, кадастра и картографии при подготовке государственного (национального) доклада о состоянии и</w:t>
      </w:r>
      <w:r w:rsidRPr="00B332D5">
        <w:t xml:space="preserve"> использовании земель в Российской Федерации.</w:t>
      </w:r>
    </w:p>
    <w:p w14:paraId="1ECB9F6C" w14:textId="77777777" w:rsidR="00000000" w:rsidRPr="00B332D5" w:rsidRDefault="009B3486">
      <w:pPr>
        <w:pStyle w:val="FORMATTEXT"/>
        <w:ind w:firstLine="568"/>
        <w:jc w:val="both"/>
      </w:pPr>
    </w:p>
    <w:p w14:paraId="04AFB7EC" w14:textId="77777777" w:rsidR="00000000" w:rsidRPr="00B332D5" w:rsidRDefault="009B3486">
      <w:pPr>
        <w:pStyle w:val="FORMATTEXT"/>
        <w:ind w:firstLine="568"/>
        <w:jc w:val="both"/>
      </w:pPr>
      <w:r w:rsidRPr="00B332D5">
        <w:t>65. Должностные лица Федеральной службы государственной регистрации, кадастра и картографии (ее территориальных органов), осуществляющие государственный земельный надзор, одновременно по должности являются:</w:t>
      </w:r>
    </w:p>
    <w:p w14:paraId="642F895C" w14:textId="77777777" w:rsidR="00000000" w:rsidRPr="00B332D5" w:rsidRDefault="009B3486">
      <w:pPr>
        <w:pStyle w:val="FORMATTEXT"/>
        <w:ind w:firstLine="568"/>
        <w:jc w:val="both"/>
      </w:pPr>
    </w:p>
    <w:p w14:paraId="0EB58A35" w14:textId="77777777" w:rsidR="00000000" w:rsidRPr="00B332D5" w:rsidRDefault="009B3486">
      <w:pPr>
        <w:pStyle w:val="FORMATTEXT"/>
        <w:ind w:firstLine="568"/>
        <w:jc w:val="both"/>
      </w:pPr>
      <w:r w:rsidRPr="00B332D5">
        <w:t>а) руководитель Федеральной службы государственной регистрации, кадастра и картографии - главным государственным инспектором Российской Федерации по использованию и охране земель;</w:t>
      </w:r>
    </w:p>
    <w:p w14:paraId="6583C96D" w14:textId="77777777" w:rsidR="00000000" w:rsidRPr="00B332D5" w:rsidRDefault="009B3486">
      <w:pPr>
        <w:pStyle w:val="FORMATTEXT"/>
        <w:ind w:firstLine="568"/>
        <w:jc w:val="both"/>
      </w:pPr>
    </w:p>
    <w:p w14:paraId="0BD340F4" w14:textId="77777777" w:rsidR="00000000" w:rsidRPr="00B332D5" w:rsidRDefault="009B3486">
      <w:pPr>
        <w:pStyle w:val="FORMATTEXT"/>
        <w:ind w:firstLine="568"/>
        <w:jc w:val="both"/>
      </w:pPr>
      <w:r w:rsidRPr="00B332D5">
        <w:t>б) заместитель руководителя Федеральной службы государственной регистрации,</w:t>
      </w:r>
      <w:r w:rsidRPr="00B332D5">
        <w:t xml:space="preserve"> кадастра и картографии и руководитель структурного подразделения, к сфере ведения которого отнесено осуществление государственного земельного надзора, - заместителями главного государственного инспектора Российской Федерации по использованию и охране земе</w:t>
      </w:r>
      <w:r w:rsidRPr="00B332D5">
        <w:t>ль;</w:t>
      </w:r>
    </w:p>
    <w:p w14:paraId="426F88C3" w14:textId="77777777" w:rsidR="00000000" w:rsidRPr="00B332D5" w:rsidRDefault="009B3486">
      <w:pPr>
        <w:pStyle w:val="FORMATTEXT"/>
        <w:ind w:firstLine="568"/>
        <w:jc w:val="both"/>
      </w:pPr>
    </w:p>
    <w:p w14:paraId="4BDE7C8D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в) специалисты структурного подразделения Федеральной службы государственной регистрации, кадастра и картографии, к сфере ведения которых отнесено осуществление государственного земельного надзора, - государственными инспекторами Российской Федерации </w:t>
      </w:r>
      <w:r w:rsidRPr="00B332D5">
        <w:t>по использованию и охране земель;</w:t>
      </w:r>
    </w:p>
    <w:p w14:paraId="315D13A7" w14:textId="77777777" w:rsidR="00000000" w:rsidRPr="00B332D5" w:rsidRDefault="009B3486">
      <w:pPr>
        <w:pStyle w:val="FORMATTEXT"/>
        <w:ind w:firstLine="568"/>
        <w:jc w:val="both"/>
      </w:pPr>
    </w:p>
    <w:p w14:paraId="5AC7ACC2" w14:textId="77777777" w:rsidR="00000000" w:rsidRPr="00B332D5" w:rsidRDefault="009B3486">
      <w:pPr>
        <w:pStyle w:val="FORMATTEXT"/>
        <w:ind w:firstLine="568"/>
        <w:jc w:val="both"/>
      </w:pPr>
      <w:r w:rsidRPr="00B332D5">
        <w:t>г) руководители территориальных органов Федеральной службы государственной регистрации, кадастра и картографии в субъектах Российской Федерации - главными государственными инспекторами в субъекте Российской Федерации по и</w:t>
      </w:r>
      <w:r w:rsidRPr="00B332D5">
        <w:t>спользованию и охране земель;</w:t>
      </w:r>
    </w:p>
    <w:p w14:paraId="393B6612" w14:textId="77777777" w:rsidR="00000000" w:rsidRPr="00B332D5" w:rsidRDefault="009B3486">
      <w:pPr>
        <w:pStyle w:val="FORMATTEXT"/>
        <w:ind w:firstLine="568"/>
        <w:jc w:val="both"/>
      </w:pPr>
    </w:p>
    <w:p w14:paraId="36C780FA" w14:textId="77777777" w:rsidR="00000000" w:rsidRPr="00B332D5" w:rsidRDefault="009B3486">
      <w:pPr>
        <w:pStyle w:val="FORMATTEXT"/>
        <w:ind w:firstLine="568"/>
        <w:jc w:val="both"/>
      </w:pPr>
      <w:r w:rsidRPr="00B332D5">
        <w:lastRenderedPageBreak/>
        <w:t>д) заместители руководителей территориальных органов Федеральной службы государственной регистрации, кадастра и картографии, руководители структурных подразделений территориальных органов Федеральной службы государственной ре</w:t>
      </w:r>
      <w:r w:rsidRPr="00B332D5">
        <w:t xml:space="preserve">гистрации, кадастра и картографии в субъектах Российской Федерации, к сфере ведения которых отнесено осуществление государственного земельного надзора, и их заместители - заместителями главных государственных инспекторов в субъекте Российской Федерации по </w:t>
      </w:r>
      <w:r w:rsidRPr="00B332D5">
        <w:t>использованию и охране земель;</w:t>
      </w:r>
    </w:p>
    <w:p w14:paraId="1EABD8C1" w14:textId="77777777" w:rsidR="00000000" w:rsidRPr="00B332D5" w:rsidRDefault="009B3486">
      <w:pPr>
        <w:pStyle w:val="FORMATTEXT"/>
        <w:ind w:firstLine="568"/>
        <w:jc w:val="both"/>
      </w:pPr>
    </w:p>
    <w:p w14:paraId="41A72719" w14:textId="77777777" w:rsidR="00000000" w:rsidRPr="00B332D5" w:rsidRDefault="009B3486">
      <w:pPr>
        <w:pStyle w:val="FORMATTEXT"/>
        <w:ind w:firstLine="568"/>
        <w:jc w:val="both"/>
      </w:pPr>
      <w:r w:rsidRPr="00B332D5">
        <w:t>е) специалисты структурных подразделений территориальных органов Федеральной службы государственной регистрации, кадастра и картографии в субъектах Российской Федерации, к сфере ведения которых отнесено осуществление государ</w:t>
      </w:r>
      <w:r w:rsidRPr="00B332D5">
        <w:t>ственного земельного надзора, - государственными инспекторами в субъекте Российской Федерации по использованию и охране земель;</w:t>
      </w:r>
    </w:p>
    <w:p w14:paraId="4493D2C2" w14:textId="77777777" w:rsidR="00000000" w:rsidRPr="00B332D5" w:rsidRDefault="009B3486">
      <w:pPr>
        <w:pStyle w:val="FORMATTEXT"/>
        <w:ind w:firstLine="568"/>
        <w:jc w:val="both"/>
      </w:pPr>
    </w:p>
    <w:p w14:paraId="76092CCC" w14:textId="77777777" w:rsidR="00000000" w:rsidRPr="00B332D5" w:rsidRDefault="009B3486">
      <w:pPr>
        <w:pStyle w:val="FORMATTEXT"/>
        <w:ind w:firstLine="568"/>
        <w:jc w:val="both"/>
      </w:pPr>
      <w:r w:rsidRPr="00B332D5">
        <w:t>ж) руководители структурных подразделений территориальных органов Федеральной службы государственной регистрации, кадастра и ка</w:t>
      </w:r>
      <w:r w:rsidRPr="00B332D5">
        <w:t>ртографии в субъектах Российской Федерации межрайонного и городского (районного) уровней, к сфере ведения которых отнесено осуществление государственного земельного надзора, - главными государственными инспекторами в городах и районах по использованию и ох</w:t>
      </w:r>
      <w:r w:rsidRPr="00B332D5">
        <w:t>ране земель;</w:t>
      </w:r>
    </w:p>
    <w:p w14:paraId="59088385" w14:textId="77777777" w:rsidR="00000000" w:rsidRPr="00B332D5" w:rsidRDefault="009B3486">
      <w:pPr>
        <w:pStyle w:val="FORMATTEXT"/>
        <w:ind w:firstLine="568"/>
        <w:jc w:val="both"/>
      </w:pPr>
    </w:p>
    <w:p w14:paraId="36AA776F" w14:textId="77777777" w:rsidR="00000000" w:rsidRPr="00B332D5" w:rsidRDefault="009B3486">
      <w:pPr>
        <w:pStyle w:val="FORMATTEXT"/>
        <w:ind w:firstLine="568"/>
        <w:jc w:val="both"/>
      </w:pPr>
      <w:r w:rsidRPr="00B332D5">
        <w:t>з) заместители руководителей структурных подразделений территориальных органов Федеральной службы государственной регистрации, кадастра и картографии в субъектах Российской Федерации межрайонного и городского (районного) уровней или специалис</w:t>
      </w:r>
      <w:r w:rsidRPr="00B332D5">
        <w:t>ты соответствующих структурных подразделений (в случае отсутствия на территории города (района) заместителей руководителей), к сфере ведения которых отнесено осуществление государственного земельного надзора, - заместителями главных государственных инспект</w:t>
      </w:r>
      <w:r w:rsidRPr="00B332D5">
        <w:t>оров в городах и районах по использованию и охране земель;</w:t>
      </w:r>
    </w:p>
    <w:p w14:paraId="44B4A94D" w14:textId="77777777" w:rsidR="00000000" w:rsidRPr="00B332D5" w:rsidRDefault="009B3486">
      <w:pPr>
        <w:pStyle w:val="FORMATTEXT"/>
        <w:ind w:firstLine="568"/>
        <w:jc w:val="both"/>
      </w:pPr>
    </w:p>
    <w:p w14:paraId="61CFCFDA" w14:textId="77777777" w:rsidR="00000000" w:rsidRPr="00B332D5" w:rsidRDefault="009B3486">
      <w:pPr>
        <w:pStyle w:val="FORMATTEXT"/>
        <w:ind w:firstLine="568"/>
        <w:jc w:val="both"/>
      </w:pPr>
      <w:r w:rsidRPr="00B332D5">
        <w:t>и) специалисты структурных подразделений территориальных органов Федеральной службы государственной регистрации, кадастра и картографии в субъектах Российской Федерации межрайонного и городского (</w:t>
      </w:r>
      <w:r w:rsidRPr="00B332D5">
        <w:t>районного) уровней, к сфере ведения которых отнесено осуществление государственного земельного надзора, - государственными инспекторами в городах и районах по использованию и охране земель.</w:t>
      </w:r>
    </w:p>
    <w:p w14:paraId="7C65D913" w14:textId="77777777" w:rsidR="00000000" w:rsidRPr="00B332D5" w:rsidRDefault="009B3486">
      <w:pPr>
        <w:pStyle w:val="FORMATTEXT"/>
        <w:ind w:firstLine="568"/>
        <w:jc w:val="both"/>
      </w:pPr>
    </w:p>
    <w:p w14:paraId="6A45A9E8" w14:textId="77777777" w:rsidR="00000000" w:rsidRPr="00B332D5" w:rsidRDefault="009B3486">
      <w:pPr>
        <w:pStyle w:val="FORMATTEXT"/>
        <w:ind w:firstLine="568"/>
        <w:jc w:val="both"/>
      </w:pPr>
      <w:r w:rsidRPr="00B332D5">
        <w:t>66. Должностными лицами органа государственного надзора (его терр</w:t>
      </w:r>
      <w:r w:rsidRPr="00B332D5">
        <w:t>иториальных органов), уполномоченными принимать решения о проведении контрольных (надзорных) мероприятий, предусматривающих взаимодействие с контролируемым лицом, а также документарных проверок, являются:</w:t>
      </w:r>
    </w:p>
    <w:p w14:paraId="0D941ACD" w14:textId="77777777" w:rsidR="00000000" w:rsidRPr="00B332D5" w:rsidRDefault="009B3486">
      <w:pPr>
        <w:pStyle w:val="FORMATTEXT"/>
        <w:ind w:firstLine="568"/>
        <w:jc w:val="both"/>
      </w:pPr>
    </w:p>
    <w:p w14:paraId="05D4E512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а) руководитель органа государственного надзора и </w:t>
      </w:r>
      <w:r w:rsidRPr="00B332D5">
        <w:t>его заместители;</w:t>
      </w:r>
    </w:p>
    <w:p w14:paraId="536498AA" w14:textId="77777777" w:rsidR="00000000" w:rsidRPr="00B332D5" w:rsidRDefault="009B3486">
      <w:pPr>
        <w:pStyle w:val="FORMATTEXT"/>
        <w:ind w:firstLine="568"/>
        <w:jc w:val="both"/>
      </w:pPr>
    </w:p>
    <w:p w14:paraId="55418347" w14:textId="77777777" w:rsidR="00000000" w:rsidRPr="00B332D5" w:rsidRDefault="009B3486">
      <w:pPr>
        <w:pStyle w:val="FORMATTEXT"/>
        <w:ind w:firstLine="568"/>
        <w:jc w:val="both"/>
      </w:pPr>
      <w:r w:rsidRPr="00B332D5">
        <w:t>б) руководители территориальных органов органа государственного надзора и их заместители.</w:t>
      </w:r>
    </w:p>
    <w:p w14:paraId="4D562C9C" w14:textId="77777777" w:rsidR="00000000" w:rsidRPr="00B332D5" w:rsidRDefault="009B3486">
      <w:pPr>
        <w:pStyle w:val="FORMATTEXT"/>
        <w:ind w:firstLine="568"/>
        <w:jc w:val="both"/>
      </w:pPr>
    </w:p>
    <w:p w14:paraId="7DFA3323" w14:textId="77777777" w:rsidR="00000000" w:rsidRPr="00B332D5" w:rsidRDefault="009B3486">
      <w:pPr>
        <w:pStyle w:val="FORMATTEXT"/>
        <w:ind w:firstLine="568"/>
        <w:jc w:val="both"/>
      </w:pPr>
      <w:r w:rsidRPr="00B332D5">
        <w:t>67. Должностными лицами органа государственного надзора (его территориальных органов), уполномоченными на осуществление государственного земельного</w:t>
      </w:r>
      <w:r w:rsidRPr="00B332D5">
        <w:t xml:space="preserve"> надзора, являются:</w:t>
      </w:r>
    </w:p>
    <w:p w14:paraId="0288B716" w14:textId="77777777" w:rsidR="00000000" w:rsidRPr="00B332D5" w:rsidRDefault="009B3486">
      <w:pPr>
        <w:pStyle w:val="FORMATTEXT"/>
        <w:ind w:firstLine="568"/>
        <w:jc w:val="both"/>
      </w:pPr>
    </w:p>
    <w:p w14:paraId="51E473B9" w14:textId="77777777" w:rsidR="00000000" w:rsidRPr="00B332D5" w:rsidRDefault="009B3486">
      <w:pPr>
        <w:pStyle w:val="FORMATTEXT"/>
        <w:ind w:firstLine="568"/>
        <w:jc w:val="both"/>
      </w:pPr>
      <w:r w:rsidRPr="00B332D5">
        <w:t>а) руководители территориальных органов органа государственного надзора и их заместители;</w:t>
      </w:r>
    </w:p>
    <w:p w14:paraId="44386AE8" w14:textId="77777777" w:rsidR="00000000" w:rsidRPr="00B332D5" w:rsidRDefault="009B3486">
      <w:pPr>
        <w:pStyle w:val="FORMATTEXT"/>
        <w:ind w:firstLine="568"/>
        <w:jc w:val="both"/>
      </w:pPr>
    </w:p>
    <w:p w14:paraId="436A29F0" w14:textId="77777777" w:rsidR="00000000" w:rsidRPr="00B332D5" w:rsidRDefault="009B3486">
      <w:pPr>
        <w:pStyle w:val="FORMATTEXT"/>
        <w:ind w:firstLine="568"/>
        <w:jc w:val="both"/>
      </w:pPr>
      <w:r w:rsidRPr="00B332D5">
        <w:t>б) руководители структурных подразделений территориальных органов органа государственного надзора и их заместители;</w:t>
      </w:r>
    </w:p>
    <w:p w14:paraId="5AD7A5FE" w14:textId="77777777" w:rsidR="00000000" w:rsidRPr="00B332D5" w:rsidRDefault="009B3486">
      <w:pPr>
        <w:pStyle w:val="FORMATTEXT"/>
        <w:ind w:firstLine="568"/>
        <w:jc w:val="both"/>
      </w:pPr>
    </w:p>
    <w:p w14:paraId="1E07D7E5" w14:textId="77777777" w:rsidR="00000000" w:rsidRPr="00B332D5" w:rsidRDefault="009B3486">
      <w:pPr>
        <w:pStyle w:val="FORMATTEXT"/>
        <w:ind w:firstLine="568"/>
        <w:jc w:val="both"/>
      </w:pPr>
      <w:r w:rsidRPr="00B332D5">
        <w:t>в) государственные граждан</w:t>
      </w:r>
      <w:r w:rsidRPr="00B332D5">
        <w:t>ские служащие органа государственного надзора и его территориальных органов, на которых в соответствии с должностными регламентами возложено осуществление государственного земельного надзора.</w:t>
      </w:r>
    </w:p>
    <w:p w14:paraId="2DF21EC5" w14:textId="77777777" w:rsidR="00000000" w:rsidRPr="00B332D5" w:rsidRDefault="009B3486">
      <w:pPr>
        <w:pStyle w:val="FORMATTEXT"/>
        <w:ind w:firstLine="568"/>
        <w:jc w:val="both"/>
      </w:pPr>
    </w:p>
    <w:p w14:paraId="3C933658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68. Должностные лица, осуществляющие государственный земельный </w:t>
      </w:r>
      <w:r w:rsidRPr="00B332D5">
        <w:t>надзор, при осуществлении государственного земельного надзора взаимодействуют в установленном порядке с федеральными органами исполнительной власти и их территориальными органами, с органами исполнительной власти субъектов Российской Федерации, органами ме</w:t>
      </w:r>
      <w:r w:rsidRPr="00B332D5">
        <w:t>стного самоуправления, правоохранительными органами, организациями и гражданами.</w:t>
      </w:r>
    </w:p>
    <w:p w14:paraId="7698B272" w14:textId="77777777" w:rsidR="00000000" w:rsidRPr="00B332D5" w:rsidRDefault="009B3486">
      <w:pPr>
        <w:pStyle w:val="FORMATTEXT"/>
        <w:ind w:firstLine="568"/>
        <w:jc w:val="both"/>
      </w:pPr>
    </w:p>
    <w:p w14:paraId="5B02AF81" w14:textId="77777777" w:rsidR="00000000" w:rsidRPr="00B332D5" w:rsidRDefault="009B3486">
      <w:pPr>
        <w:pStyle w:val="FORMATTEXT"/>
        <w:ind w:firstLine="568"/>
        <w:jc w:val="both"/>
      </w:pPr>
      <w:r w:rsidRPr="00B332D5">
        <w:t>В случае выявления в ходе осуществления государственного земельного надзора нарушения обязательных требований земельного законодательства, надзор за соблюдением которых в соо</w:t>
      </w:r>
      <w:r w:rsidRPr="00B332D5">
        <w:t xml:space="preserve">тветствии с пунктами 5, 7 и 9 настоящего Положения осуществляют другие органы государственной власти, должностные лица органов государственного надзора, выявившие такие нарушения, обязаны в течение 5 рабочих дней со дня выявления такого нарушения </w:t>
      </w:r>
      <w:r w:rsidRPr="00B332D5">
        <w:lastRenderedPageBreak/>
        <w:t>проинформ</w:t>
      </w:r>
      <w:r w:rsidRPr="00B332D5">
        <w:t>ировать о выявлении указанных нарушений уполномоченный орган государственного надзора для принятия мер.</w:t>
      </w:r>
    </w:p>
    <w:p w14:paraId="1113DDE1" w14:textId="77777777" w:rsidR="00000000" w:rsidRPr="00B332D5" w:rsidRDefault="009B3486">
      <w:pPr>
        <w:pStyle w:val="FORMATTEXT"/>
        <w:ind w:firstLine="568"/>
        <w:jc w:val="both"/>
      </w:pPr>
    </w:p>
    <w:p w14:paraId="4233B770" w14:textId="77777777" w:rsidR="00000000" w:rsidRPr="00B332D5" w:rsidRDefault="009B3486">
      <w:pPr>
        <w:pStyle w:val="FORMATTEXT"/>
        <w:ind w:firstLine="568"/>
        <w:jc w:val="both"/>
      </w:pPr>
      <w:r w:rsidRPr="00B332D5">
        <w:t>Должностные лица, осуществляющие государственный земельный надзор, в срок не позднее 5 рабочих дней со дня окончания контрольного (надзорного) мероприя</w:t>
      </w:r>
      <w:r w:rsidRPr="00B332D5">
        <w:t>тия направляют в орган местного самоуправления поселения, городского округа по месту нахождения земельного участка или в случае нахождения земельного участка на межселенной территории - в орган местного самоуправления поселения, городского округа уведомлен</w:t>
      </w:r>
      <w:r w:rsidRPr="00B332D5">
        <w:t>ие о выявлении самовольной постройки с приложением документов, подтверждающих указанный факт, в случае, если по результатам проведенного контрольного (надзорного) мероприятия указанными должностными лицами выявлен факт размещения объекта капитального строи</w:t>
      </w:r>
      <w:r w:rsidRPr="00B332D5">
        <w:t xml:space="preserve">тельства на земельном участке, на котором размещение такого объекта в соответствии с разрешенным использованием земельного участка и (или) установленными ограничениями использования земельных участков не допускается. </w:t>
      </w:r>
    </w:p>
    <w:p w14:paraId="55110E17" w14:textId="77777777" w:rsidR="00000000" w:rsidRPr="00B332D5" w:rsidRDefault="009B3486">
      <w:pPr>
        <w:pStyle w:val="FORMATTEXT"/>
        <w:ind w:firstLine="568"/>
        <w:jc w:val="both"/>
      </w:pPr>
      <w:r w:rsidRPr="00B332D5">
        <w:t>(Абзац в редакции, введенной в действи</w:t>
      </w:r>
      <w:r w:rsidRPr="00B332D5">
        <w:t>е с 10 февраля 2022 года постановлением Правительства Российской Федерации от 7 февраля 2022 года N 126. - См. предыдущую редакцию)</w:t>
      </w:r>
    </w:p>
    <w:p w14:paraId="0A56705C" w14:textId="77777777" w:rsidR="00000000" w:rsidRPr="00B332D5" w:rsidRDefault="009B3486">
      <w:pPr>
        <w:pStyle w:val="FORMATTEXT"/>
        <w:ind w:firstLine="568"/>
        <w:jc w:val="both"/>
      </w:pPr>
    </w:p>
    <w:p w14:paraId="31213165" w14:textId="77777777" w:rsidR="00000000" w:rsidRPr="00B332D5" w:rsidRDefault="009B3486">
      <w:pPr>
        <w:pStyle w:val="FORMATTEXT"/>
        <w:ind w:firstLine="568"/>
        <w:jc w:val="both"/>
      </w:pPr>
      <w:r w:rsidRPr="00B332D5">
        <w:t>69. Должностные лица, осуществляющие государственный земельный надзор, имеют бланки документов с Государственным гербом Рос</w:t>
      </w:r>
      <w:r w:rsidRPr="00B332D5">
        <w:t>сийской Федерации и наименованием соответствующего органа государственного надзора, необходимых для осуществления государственного земельного надзора, и служебные удостоверения, формы (образцы) которых устанавливаются соответственно органами государственно</w:t>
      </w:r>
      <w:r w:rsidRPr="00B332D5">
        <w:t xml:space="preserve">го надзора. </w:t>
      </w:r>
    </w:p>
    <w:p w14:paraId="6170BD77" w14:textId="77777777" w:rsidR="00000000" w:rsidRPr="00B332D5" w:rsidRDefault="009B3486">
      <w:pPr>
        <w:pStyle w:val="FORMATTEXT"/>
        <w:jc w:val="both"/>
      </w:pPr>
      <w:r w:rsidRPr="00B332D5">
        <w:t xml:space="preserve">            </w:t>
      </w:r>
    </w:p>
    <w:p w14:paraId="3D216CE6" w14:textId="77777777" w:rsidR="00000000" w:rsidRPr="00B332D5" w:rsidRDefault="009B3486">
      <w:pPr>
        <w:pStyle w:val="FORMATTEXT"/>
        <w:ind w:firstLine="568"/>
        <w:jc w:val="both"/>
      </w:pPr>
      <w:r w:rsidRPr="00B332D5">
        <w:t>69_1. В целях качественной оценки уровня защиты охраняемых законом ценностей в области земельных отношений используются ключевые и индикативные показатели государственного земельного надзора.</w:t>
      </w:r>
    </w:p>
    <w:p w14:paraId="465B9842" w14:textId="77777777" w:rsidR="00000000" w:rsidRPr="00B332D5" w:rsidRDefault="009B3486">
      <w:pPr>
        <w:pStyle w:val="FORMATTEXT"/>
        <w:ind w:firstLine="568"/>
        <w:jc w:val="both"/>
      </w:pPr>
    </w:p>
    <w:p w14:paraId="42ECFA9C" w14:textId="77777777" w:rsidR="00000000" w:rsidRPr="00B332D5" w:rsidRDefault="009B3486">
      <w:pPr>
        <w:pStyle w:val="FORMATTEXT"/>
        <w:ind w:firstLine="568"/>
        <w:jc w:val="both"/>
      </w:pPr>
      <w:r w:rsidRPr="00B332D5">
        <w:t>Ключевым показателем государственного</w:t>
      </w:r>
      <w:r w:rsidRPr="00B332D5">
        <w:t xml:space="preserve"> земельного надзора является разность соотношения количества земельных участков, в отношении которых в отчетном периоде принято решение об их отнесении к более низкой категории риска, к общему числу земельных участков, отнесенных к категориям риска (за иск</w:t>
      </w:r>
      <w:r w:rsidRPr="00B332D5">
        <w:t>лючением земельных участков, отнесенных к категории низкого риска), и аналогичного соотношения количества земельных участков, в отношении которых такие решения приняты за предыдущий отчетный период.</w:t>
      </w:r>
    </w:p>
    <w:p w14:paraId="18571C53" w14:textId="77777777" w:rsidR="00000000" w:rsidRPr="00B332D5" w:rsidRDefault="009B3486">
      <w:pPr>
        <w:pStyle w:val="FORMATTEXT"/>
        <w:ind w:firstLine="568"/>
        <w:jc w:val="both"/>
      </w:pPr>
    </w:p>
    <w:p w14:paraId="60E653F9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Ключевой показатель государственного земельного надзора </w:t>
      </w:r>
      <w:r w:rsidRPr="00B332D5">
        <w:t>(КП) рассчитывается по формуле:</w:t>
      </w:r>
    </w:p>
    <w:p w14:paraId="7F305DA8" w14:textId="77777777" w:rsidR="00000000" w:rsidRPr="00B332D5" w:rsidRDefault="009B3486">
      <w:pPr>
        <w:pStyle w:val="FORMATTEXT"/>
        <w:ind w:firstLine="568"/>
        <w:jc w:val="both"/>
      </w:pPr>
    </w:p>
    <w:p w14:paraId="7D85ECF0" w14:textId="0A198AD9" w:rsidR="00000000" w:rsidRPr="00B332D5" w:rsidRDefault="009B3486">
      <w:pPr>
        <w:pStyle w:val="FORMATTEXT"/>
        <w:jc w:val="center"/>
      </w:pPr>
      <w:r w:rsidRPr="00B332D5">
        <w:t>     </w:t>
      </w:r>
      <w:r w:rsidR="00B332D5" w:rsidRPr="00B332D5">
        <w:rPr>
          <w:noProof/>
          <w:position w:val="-19"/>
        </w:rPr>
        <w:drawing>
          <wp:inline distT="0" distB="0" distL="0" distR="0" wp14:anchorId="4D6330AD" wp14:editId="0A0C049C">
            <wp:extent cx="1724025" cy="485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6777212e209a47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32D5">
        <w:t xml:space="preserve">, </w:t>
      </w:r>
    </w:p>
    <w:p w14:paraId="15DFBD95" w14:textId="77777777" w:rsidR="00000000" w:rsidRPr="00B332D5" w:rsidRDefault="009B3486">
      <w:pPr>
        <w:pStyle w:val="FORMATTEXT"/>
        <w:ind w:firstLine="568"/>
        <w:jc w:val="both"/>
      </w:pPr>
      <w:r w:rsidRPr="00B332D5">
        <w:t>где:</w:t>
      </w:r>
    </w:p>
    <w:p w14:paraId="4378C37D" w14:textId="77777777" w:rsidR="00000000" w:rsidRPr="00B332D5" w:rsidRDefault="009B3486">
      <w:pPr>
        <w:pStyle w:val="FORMATTEXT"/>
        <w:ind w:firstLine="568"/>
        <w:jc w:val="both"/>
      </w:pPr>
    </w:p>
    <w:p w14:paraId="0AF05B65" w14:textId="116027F4" w:rsidR="00000000" w:rsidRPr="00B332D5" w:rsidRDefault="00B332D5">
      <w:pPr>
        <w:pStyle w:val="FORMATTEXT"/>
        <w:ind w:firstLine="568"/>
        <w:jc w:val="both"/>
      </w:pPr>
      <w:r w:rsidRPr="00B332D5">
        <w:rPr>
          <w:noProof/>
          <w:position w:val="-8"/>
        </w:rPr>
        <w:drawing>
          <wp:inline distT="0" distB="0" distL="0" distR="0" wp14:anchorId="714F45AB" wp14:editId="7D2862B8">
            <wp:extent cx="228600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e20884a05154f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3486" w:rsidRPr="00B332D5">
        <w:t>- количество земельных участков, отнесенных в соответствии с настоящим Положением к категориям риска (за исключением земельных участков, от</w:t>
      </w:r>
      <w:r w:rsidR="009B3486" w:rsidRPr="00B332D5">
        <w:t>несенных к категории низкого риска), по состоянию на дату окончания отчетного периода;</w:t>
      </w:r>
    </w:p>
    <w:p w14:paraId="41EEE205" w14:textId="77777777" w:rsidR="00000000" w:rsidRPr="00B332D5" w:rsidRDefault="009B3486">
      <w:pPr>
        <w:pStyle w:val="FORMATTEXT"/>
        <w:ind w:firstLine="568"/>
        <w:jc w:val="both"/>
      </w:pPr>
    </w:p>
    <w:p w14:paraId="0461B9BB" w14:textId="7C2D7ECD" w:rsidR="00000000" w:rsidRPr="00B332D5" w:rsidRDefault="00B332D5">
      <w:pPr>
        <w:pStyle w:val="FORMATTEXT"/>
        <w:ind w:firstLine="568"/>
        <w:jc w:val="both"/>
      </w:pPr>
      <w:r w:rsidRPr="00B332D5">
        <w:rPr>
          <w:noProof/>
          <w:position w:val="-8"/>
        </w:rPr>
        <w:drawing>
          <wp:inline distT="0" distB="0" distL="0" distR="0" wp14:anchorId="0930B5BF" wp14:editId="223591F7">
            <wp:extent cx="2190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03eb84431ca74a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3486" w:rsidRPr="00B332D5">
        <w:t>- количество земельных участков, в отношении которых в отчетном периоде принято решение об их отнесении к более низкой категории риск</w:t>
      </w:r>
      <w:r w:rsidR="009B3486" w:rsidRPr="00B332D5">
        <w:t>а;</w:t>
      </w:r>
    </w:p>
    <w:p w14:paraId="341EDB3B" w14:textId="77777777" w:rsidR="00000000" w:rsidRPr="00B332D5" w:rsidRDefault="009B3486">
      <w:pPr>
        <w:pStyle w:val="FORMATTEXT"/>
        <w:ind w:firstLine="568"/>
        <w:jc w:val="both"/>
      </w:pPr>
    </w:p>
    <w:p w14:paraId="1ECD24ED" w14:textId="6B16A185" w:rsidR="00000000" w:rsidRPr="00B332D5" w:rsidRDefault="00B332D5">
      <w:pPr>
        <w:pStyle w:val="FORMATTEXT"/>
        <w:ind w:firstLine="568"/>
        <w:jc w:val="both"/>
      </w:pPr>
      <w:r w:rsidRPr="00B332D5">
        <w:rPr>
          <w:noProof/>
          <w:position w:val="-8"/>
        </w:rPr>
        <w:drawing>
          <wp:inline distT="0" distB="0" distL="0" distR="0" wp14:anchorId="2CB92758" wp14:editId="447C2EA7">
            <wp:extent cx="3333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555c75016bf44be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3486" w:rsidRPr="00B332D5">
        <w:t>- количество земельных участков, отнесенных в соответствии с настоящим Положением к категориям риска (за исключением земельных участков, отнесенных к категории низкого риска), по состоянию на дату окончания предыдущег</w:t>
      </w:r>
      <w:r w:rsidR="009B3486" w:rsidRPr="00B332D5">
        <w:t>о отчетного периода;</w:t>
      </w:r>
    </w:p>
    <w:p w14:paraId="3F0E5E4E" w14:textId="77777777" w:rsidR="00000000" w:rsidRPr="00B332D5" w:rsidRDefault="009B3486">
      <w:pPr>
        <w:pStyle w:val="FORMATTEXT"/>
        <w:ind w:firstLine="568"/>
        <w:jc w:val="both"/>
      </w:pPr>
    </w:p>
    <w:p w14:paraId="2544B7BF" w14:textId="5825F694" w:rsidR="00000000" w:rsidRPr="00B332D5" w:rsidRDefault="00B332D5">
      <w:pPr>
        <w:pStyle w:val="FORMATTEXT"/>
        <w:ind w:firstLine="568"/>
        <w:jc w:val="both"/>
      </w:pPr>
      <w:r w:rsidRPr="00B332D5">
        <w:rPr>
          <w:noProof/>
          <w:position w:val="-8"/>
        </w:rPr>
        <w:drawing>
          <wp:inline distT="0" distB="0" distL="0" distR="0" wp14:anchorId="56273555" wp14:editId="178B5AC5">
            <wp:extent cx="3143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32ad3b5e765d4d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3486" w:rsidRPr="00B332D5">
        <w:t>- количество земельных участков, в отношении которых в предыдущем отчетном периоде принято решение об их отнесении к более низкой категории риска.</w:t>
      </w:r>
    </w:p>
    <w:p w14:paraId="5849D2F5" w14:textId="77777777" w:rsidR="00000000" w:rsidRPr="00B332D5" w:rsidRDefault="009B3486">
      <w:pPr>
        <w:pStyle w:val="FORMATTEXT"/>
        <w:ind w:firstLine="568"/>
        <w:jc w:val="both"/>
      </w:pPr>
    </w:p>
    <w:p w14:paraId="232EE02A" w14:textId="77777777" w:rsidR="00000000" w:rsidRPr="00B332D5" w:rsidRDefault="009B3486">
      <w:pPr>
        <w:pStyle w:val="FORMATTEXT"/>
        <w:ind w:firstLine="568"/>
        <w:jc w:val="both"/>
      </w:pPr>
      <w:r w:rsidRPr="00B332D5">
        <w:t>Целевыми значениями ключевого показателя государственного земельного надз</w:t>
      </w:r>
      <w:r w:rsidRPr="00B332D5">
        <w:t>ора являются положительные значения.</w:t>
      </w:r>
    </w:p>
    <w:p w14:paraId="585A78F5" w14:textId="77777777" w:rsidR="00000000" w:rsidRPr="00B332D5" w:rsidRDefault="009B3486">
      <w:pPr>
        <w:pStyle w:val="FORMATTEXT"/>
        <w:ind w:firstLine="568"/>
        <w:jc w:val="both"/>
      </w:pPr>
    </w:p>
    <w:p w14:paraId="21DF36B5" w14:textId="77777777" w:rsidR="00000000" w:rsidRPr="00B332D5" w:rsidRDefault="009B3486">
      <w:pPr>
        <w:pStyle w:val="FORMATTEXT"/>
        <w:ind w:firstLine="568"/>
        <w:jc w:val="both"/>
      </w:pPr>
      <w:r w:rsidRPr="00B332D5">
        <w:t>Сведения о достижении ключевых показателей государственного земельного надзора и сведения об индикативных показателях, в том числе о влиянии профилактических мероприятий и контрольных (надзорных) мероприятий на достиже</w:t>
      </w:r>
      <w:r w:rsidRPr="00B332D5">
        <w:t xml:space="preserve">ние ключевых показателей государственного земельного надзора, ежегодно отражаются органами государственного надзора в докладах о государственном земельном надзоре. </w:t>
      </w:r>
    </w:p>
    <w:p w14:paraId="0B428038" w14:textId="77777777" w:rsidR="00000000" w:rsidRPr="00B332D5" w:rsidRDefault="009B3486">
      <w:pPr>
        <w:pStyle w:val="FORMATTEXT"/>
        <w:ind w:firstLine="568"/>
        <w:jc w:val="both"/>
      </w:pPr>
      <w:r w:rsidRPr="00B332D5">
        <w:lastRenderedPageBreak/>
        <w:t>(Пункт дополнительно включен с 1 марта 2022 года постановлением Правительства Российской Фе</w:t>
      </w:r>
      <w:r w:rsidRPr="00B332D5">
        <w:t xml:space="preserve">дерации от 7 февраля 2022 года N 126) </w:t>
      </w:r>
    </w:p>
    <w:p w14:paraId="113D9C3E" w14:textId="77777777" w:rsidR="00000000" w:rsidRPr="00B332D5" w:rsidRDefault="009B3486">
      <w:pPr>
        <w:pStyle w:val="FORMATTEXT"/>
        <w:jc w:val="both"/>
      </w:pPr>
      <w:r w:rsidRPr="00B332D5">
        <w:t xml:space="preserve">            </w:t>
      </w:r>
    </w:p>
    <w:p w14:paraId="039FBD56" w14:textId="77777777" w:rsidR="00000000" w:rsidRPr="00B332D5" w:rsidRDefault="009B3486">
      <w:pPr>
        <w:pStyle w:val="FORMATTEXT"/>
        <w:ind w:firstLine="568"/>
        <w:jc w:val="both"/>
      </w:pPr>
      <w:r w:rsidRPr="00B332D5">
        <w:t>70. Должностные лица, осуществляющие государственный земельный надзор, имеют форменную одежду и знаки различия.</w:t>
      </w:r>
    </w:p>
    <w:p w14:paraId="222F324F" w14:textId="77777777" w:rsidR="00000000" w:rsidRPr="00B332D5" w:rsidRDefault="009B3486">
      <w:pPr>
        <w:pStyle w:val="FORMATTEXT"/>
        <w:ind w:firstLine="568"/>
        <w:jc w:val="both"/>
      </w:pPr>
    </w:p>
    <w:p w14:paraId="07A9BEAB" w14:textId="77777777" w:rsidR="00000000" w:rsidRPr="00B332D5" w:rsidRDefault="009B3486">
      <w:pPr>
        <w:pStyle w:val="FORMATTEXT"/>
        <w:ind w:firstLine="568"/>
        <w:jc w:val="both"/>
      </w:pPr>
      <w:r w:rsidRPr="00B332D5">
        <w:t>71. Органами государственного надзора (их территориальными органами) обеспечивается учет об</w:t>
      </w:r>
      <w:r w:rsidRPr="00B332D5">
        <w:t>ъектов контроля путем внесения сведений об объектах контроля в информационные системы уполномоченных органов, создаваемые в соответствии с требованиями статьи 17 Федерального закона "О государственном контроле (надзоре) и муниципальном контроле в Российско</w:t>
      </w:r>
      <w:r w:rsidRPr="00B332D5">
        <w:t xml:space="preserve">й Федерации", не позднее 5 рабочих дней со дня поступления таких сведений. </w:t>
      </w:r>
    </w:p>
    <w:p w14:paraId="160461EB" w14:textId="77777777" w:rsidR="00000000" w:rsidRPr="00B332D5" w:rsidRDefault="009B3486">
      <w:pPr>
        <w:pStyle w:val="FORMATTEXT"/>
        <w:ind w:firstLine="568"/>
        <w:jc w:val="both"/>
      </w:pPr>
      <w:r w:rsidRPr="00B332D5">
        <w:t>(Абзац в редакции, введенной в действие с 10 февраля 2022 года постановлением Правительства Российской Федерации от 7 февраля 2022 года N 126. - См. предыдущую редакцию)</w:t>
      </w:r>
    </w:p>
    <w:p w14:paraId="412D25E6" w14:textId="77777777" w:rsidR="00000000" w:rsidRPr="00B332D5" w:rsidRDefault="009B3486">
      <w:pPr>
        <w:pStyle w:val="FORMATTEXT"/>
        <w:ind w:firstLine="568"/>
        <w:jc w:val="both"/>
      </w:pPr>
    </w:p>
    <w:p w14:paraId="7C13C4DD" w14:textId="77777777" w:rsidR="00000000" w:rsidRPr="00B332D5" w:rsidRDefault="009B3486">
      <w:pPr>
        <w:pStyle w:val="FORMATTEXT"/>
        <w:ind w:firstLine="568"/>
        <w:jc w:val="both"/>
      </w:pPr>
      <w:r w:rsidRPr="00B332D5">
        <w:t>При сборе</w:t>
      </w:r>
      <w:r w:rsidRPr="00B332D5">
        <w:t>, обработке, анализе и учете сведений об объектах контроля органы государственного надзора (их территориальные органы) используют информацию, представляемую им в соответствии с нормативными правовыми актами, информацию, получаемую в рамках межведомственног</w:t>
      </w:r>
      <w:r w:rsidRPr="00B332D5">
        <w:t>о взаимодействия, а также общедоступную информацию.</w:t>
      </w:r>
    </w:p>
    <w:p w14:paraId="1D744A19" w14:textId="77777777" w:rsidR="00000000" w:rsidRPr="00B332D5" w:rsidRDefault="009B3486">
      <w:pPr>
        <w:pStyle w:val="FORMATTEXT"/>
        <w:ind w:firstLine="568"/>
        <w:jc w:val="both"/>
      </w:pPr>
    </w:p>
    <w:p w14:paraId="114B65A5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72. В целях информационного обеспечения государственного земельного надзора органы государственного надзора могут создавать информационные системы, позволяющие обеспечивать передачу необходимых сведений </w:t>
      </w:r>
      <w:r w:rsidRPr="00B332D5">
        <w:t>в единый реестр видов контроля и единый реестр контрольных (надзорных) мероприятий.</w:t>
      </w:r>
    </w:p>
    <w:p w14:paraId="14872623" w14:textId="77777777" w:rsidR="00000000" w:rsidRPr="00B332D5" w:rsidRDefault="009B3486">
      <w:pPr>
        <w:pStyle w:val="FORMATTEXT"/>
        <w:ind w:firstLine="568"/>
        <w:jc w:val="both"/>
      </w:pPr>
    </w:p>
    <w:p w14:paraId="1FCED33A" w14:textId="77777777" w:rsidR="00000000" w:rsidRPr="00B332D5" w:rsidRDefault="009B3486">
      <w:pPr>
        <w:pStyle w:val="FORMATTEXT"/>
        <w:jc w:val="right"/>
      </w:pPr>
      <w:r w:rsidRPr="00B332D5">
        <w:t>Приложение N 1</w:t>
      </w:r>
    </w:p>
    <w:p w14:paraId="5C8A089F" w14:textId="77777777" w:rsidR="00000000" w:rsidRPr="00B332D5" w:rsidRDefault="009B3486">
      <w:pPr>
        <w:pStyle w:val="FORMATTEXT"/>
        <w:jc w:val="right"/>
      </w:pPr>
      <w:r w:rsidRPr="00B332D5">
        <w:t>к Положению о федеральном</w:t>
      </w:r>
    </w:p>
    <w:p w14:paraId="3679B093" w14:textId="77777777" w:rsidR="00000000" w:rsidRPr="00B332D5" w:rsidRDefault="009B3486">
      <w:pPr>
        <w:pStyle w:val="FORMATTEXT"/>
        <w:jc w:val="right"/>
      </w:pPr>
      <w:r w:rsidRPr="00B332D5">
        <w:t>государственном земельном</w:t>
      </w:r>
    </w:p>
    <w:p w14:paraId="7577D80F" w14:textId="77777777" w:rsidR="00000000" w:rsidRPr="00B332D5" w:rsidRDefault="009B3486">
      <w:pPr>
        <w:pStyle w:val="FORMATTEXT"/>
        <w:jc w:val="right"/>
      </w:pPr>
      <w:r w:rsidRPr="00B332D5">
        <w:t xml:space="preserve">контроле (надзоре) </w:t>
      </w:r>
    </w:p>
    <w:p w14:paraId="11A89D6E" w14:textId="77777777" w:rsidR="00000000" w:rsidRPr="00B332D5" w:rsidRDefault="009B3486">
      <w:pPr>
        <w:pStyle w:val="HEADERTEXT"/>
        <w:rPr>
          <w:b/>
          <w:bCs/>
          <w:color w:val="auto"/>
        </w:rPr>
      </w:pPr>
    </w:p>
    <w:p w14:paraId="0CAC40AF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     </w:t>
      </w:r>
    </w:p>
    <w:p w14:paraId="473A2422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      </w:t>
      </w:r>
    </w:p>
    <w:p w14:paraId="1C890CC9" w14:textId="77777777" w:rsidR="00000000" w:rsidRPr="00B332D5" w:rsidRDefault="009B3486">
      <w:pPr>
        <w:pStyle w:val="HEADERTEXT"/>
        <w:rPr>
          <w:b/>
          <w:bCs/>
          <w:color w:val="auto"/>
        </w:rPr>
      </w:pPr>
    </w:p>
    <w:p w14:paraId="50BC4C17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Критерии отнесения используемых гражданами, юридическими лицами и (</w:t>
      </w:r>
      <w:r w:rsidRPr="00B332D5">
        <w:rPr>
          <w:b/>
          <w:bCs/>
          <w:color w:val="auto"/>
        </w:rPr>
        <w:t>или) индивидуальными предпринимателями земельных участков, правообладателями которых они являются, к определенной категории риска при осуществлении Федеральной службой государственной регистрации, кадастра и картографии федерального государственного земель</w:t>
      </w:r>
      <w:r w:rsidRPr="00B332D5">
        <w:rPr>
          <w:b/>
          <w:bCs/>
          <w:color w:val="auto"/>
        </w:rPr>
        <w:t xml:space="preserve">ного контроля (надзора) * </w:t>
      </w:r>
    </w:p>
    <w:p w14:paraId="62BFFCB9" w14:textId="77777777" w:rsidR="00000000" w:rsidRPr="00B332D5" w:rsidRDefault="009B3486">
      <w:pPr>
        <w:pStyle w:val="FORMATTEXT"/>
        <w:jc w:val="center"/>
      </w:pPr>
      <w:r w:rsidRPr="00B332D5">
        <w:t xml:space="preserve">(с изменениями на 7 февраля 2022 года) </w:t>
      </w:r>
    </w:p>
    <w:p w14:paraId="7A4F3466" w14:textId="77777777" w:rsidR="00000000" w:rsidRPr="00B332D5" w:rsidRDefault="009B3486">
      <w:pPr>
        <w:pStyle w:val="FORMATTEXT"/>
        <w:jc w:val="both"/>
      </w:pPr>
      <w:r w:rsidRPr="00B332D5">
        <w:t xml:space="preserve">________________ </w:t>
      </w:r>
    </w:p>
    <w:p w14:paraId="4B9A1C2C" w14:textId="77777777" w:rsidR="00000000" w:rsidRPr="00B332D5" w:rsidRDefault="009B3486">
      <w:pPr>
        <w:pStyle w:val="FORMATTEXT"/>
        <w:ind w:firstLine="568"/>
        <w:jc w:val="both"/>
      </w:pPr>
      <w:r w:rsidRPr="00B332D5">
        <w:t>* Наименование в редакции, введенной в действие с 10 февраля 2022 года постановлением Правительства Российской Федерации от 7 февраля 2022 года N 126. - См. предыдущую ре</w:t>
      </w:r>
      <w:r w:rsidRPr="00B332D5">
        <w:t>дакцию.</w:t>
      </w:r>
    </w:p>
    <w:p w14:paraId="7237AC35" w14:textId="77777777" w:rsidR="00000000" w:rsidRPr="00B332D5" w:rsidRDefault="009B3486">
      <w:pPr>
        <w:pStyle w:val="FORMATTEXT"/>
        <w:ind w:firstLine="568"/>
        <w:jc w:val="both"/>
      </w:pPr>
    </w:p>
    <w:p w14:paraId="5CD6607E" w14:textId="77777777" w:rsidR="00000000" w:rsidRPr="00B332D5" w:rsidRDefault="009B3486">
      <w:pPr>
        <w:pStyle w:val="FORMATTEXT"/>
        <w:ind w:firstLine="568"/>
        <w:jc w:val="both"/>
      </w:pPr>
      <w:r w:rsidRPr="00B332D5">
        <w:t>1. К категории среднего риска относятся:</w:t>
      </w:r>
    </w:p>
    <w:p w14:paraId="2740A9B3" w14:textId="77777777" w:rsidR="00000000" w:rsidRPr="00B332D5" w:rsidRDefault="009B3486">
      <w:pPr>
        <w:pStyle w:val="FORMATTEXT"/>
        <w:ind w:firstLine="568"/>
        <w:jc w:val="both"/>
      </w:pPr>
    </w:p>
    <w:p w14:paraId="76BB0F64" w14:textId="77777777" w:rsidR="00000000" w:rsidRPr="00B332D5" w:rsidRDefault="009B3486">
      <w:pPr>
        <w:pStyle w:val="FORMATTEXT"/>
        <w:ind w:firstLine="568"/>
        <w:jc w:val="both"/>
      </w:pPr>
      <w:r w:rsidRPr="00B332D5">
        <w:t>а) земельные участки, граничащие с земельными участками, предназначенными для захоронения и размещения отходов производства и потребления, размещения кладбищ;</w:t>
      </w:r>
    </w:p>
    <w:p w14:paraId="014A6798" w14:textId="77777777" w:rsidR="00000000" w:rsidRPr="00B332D5" w:rsidRDefault="009B3486">
      <w:pPr>
        <w:pStyle w:val="FORMATTEXT"/>
        <w:ind w:firstLine="568"/>
        <w:jc w:val="both"/>
      </w:pPr>
    </w:p>
    <w:p w14:paraId="1E74D3DD" w14:textId="77777777" w:rsidR="00000000" w:rsidRPr="00B332D5" w:rsidRDefault="009B3486">
      <w:pPr>
        <w:pStyle w:val="FORMATTEXT"/>
        <w:ind w:firstLine="568"/>
        <w:jc w:val="both"/>
      </w:pPr>
      <w:r w:rsidRPr="00B332D5">
        <w:t>б) земельные участки, расположенные в граница</w:t>
      </w:r>
      <w:r w:rsidRPr="00B332D5">
        <w:t>х или примыкающие к границе береговой полосы водных объектов общего пользования;</w:t>
      </w:r>
    </w:p>
    <w:p w14:paraId="02F08E1F" w14:textId="77777777" w:rsidR="00000000" w:rsidRPr="00B332D5" w:rsidRDefault="009B3486">
      <w:pPr>
        <w:pStyle w:val="FORMATTEXT"/>
        <w:ind w:firstLine="568"/>
        <w:jc w:val="both"/>
      </w:pPr>
    </w:p>
    <w:p w14:paraId="6188E927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в) земельные участки, подлежащие отнесению к категории среднего риска в соответствии с пунктом 4 настоящего документа. </w:t>
      </w:r>
    </w:p>
    <w:p w14:paraId="5C6573F8" w14:textId="77777777" w:rsidR="00000000" w:rsidRPr="00B332D5" w:rsidRDefault="009B3486">
      <w:pPr>
        <w:pStyle w:val="FORMATTEXT"/>
        <w:ind w:firstLine="568"/>
        <w:jc w:val="both"/>
      </w:pPr>
      <w:r w:rsidRPr="00B332D5">
        <w:t>(Подпункт дополнительно включен с 10 февраля 2022 года</w:t>
      </w:r>
      <w:r w:rsidRPr="00B332D5">
        <w:t xml:space="preserve"> постановлением Правительства Российской Федерации от 7 февраля 2022 года N 126)</w:t>
      </w:r>
    </w:p>
    <w:p w14:paraId="3B1ECE61" w14:textId="77777777" w:rsidR="00000000" w:rsidRPr="00B332D5" w:rsidRDefault="009B3486">
      <w:pPr>
        <w:pStyle w:val="FORMATTEXT"/>
        <w:ind w:firstLine="568"/>
        <w:jc w:val="both"/>
      </w:pPr>
    </w:p>
    <w:p w14:paraId="27E03E8D" w14:textId="77777777" w:rsidR="00000000" w:rsidRPr="00B332D5" w:rsidRDefault="009B3486">
      <w:pPr>
        <w:pStyle w:val="FORMATTEXT"/>
        <w:ind w:firstLine="568"/>
        <w:jc w:val="both"/>
      </w:pPr>
      <w:r w:rsidRPr="00B332D5">
        <w:t>2. К категории умеренного риска относятся земельные участки:</w:t>
      </w:r>
    </w:p>
    <w:p w14:paraId="60CC5C7F" w14:textId="77777777" w:rsidR="00000000" w:rsidRPr="00B332D5" w:rsidRDefault="009B3486">
      <w:pPr>
        <w:pStyle w:val="FORMATTEXT"/>
        <w:ind w:firstLine="568"/>
        <w:jc w:val="both"/>
      </w:pPr>
    </w:p>
    <w:p w14:paraId="1B055399" w14:textId="77777777" w:rsidR="00000000" w:rsidRPr="00B332D5" w:rsidRDefault="009B3486">
      <w:pPr>
        <w:pStyle w:val="FORMATTEXT"/>
        <w:ind w:firstLine="568"/>
        <w:jc w:val="both"/>
      </w:pPr>
      <w:r w:rsidRPr="00B332D5">
        <w:t>а) относящиеся к категории земель населенных пунктов и граничащие с землями и (или) земельными участками, относя</w:t>
      </w:r>
      <w:r w:rsidRPr="00B332D5">
        <w:t>щимися к категории земель сельскохозяйственного назначения, земель лесного фонда, земель, особо охраняемых территорий и объектов, земель запаса;</w:t>
      </w:r>
    </w:p>
    <w:p w14:paraId="3664D7CB" w14:textId="77777777" w:rsidR="00000000" w:rsidRPr="00B332D5" w:rsidRDefault="009B3486">
      <w:pPr>
        <w:pStyle w:val="FORMATTEXT"/>
        <w:ind w:firstLine="568"/>
        <w:jc w:val="both"/>
      </w:pPr>
    </w:p>
    <w:p w14:paraId="55B75DF6" w14:textId="77777777" w:rsidR="00000000" w:rsidRPr="00B332D5" w:rsidRDefault="009B3486">
      <w:pPr>
        <w:pStyle w:val="FORMATTEXT"/>
        <w:ind w:firstLine="568"/>
        <w:jc w:val="both"/>
      </w:pPr>
      <w:r w:rsidRPr="00B332D5">
        <w:t>б) относящиеся к категории земель промышленности, энергетики, транспорта, связи, радиовещания, телевидения, ин</w:t>
      </w:r>
      <w:r w:rsidRPr="00B332D5">
        <w:t xml:space="preserve">форматики, земель для обеспечения космической деятельности, земель обороны, безопасности и земель иного специального назначения, за исключением земель, </w:t>
      </w:r>
      <w:r w:rsidRPr="00B332D5">
        <w:lastRenderedPageBreak/>
        <w:t>предназначенных для размещения автомобильных дорог, железнодорожных путей, трубопроводного транспорта, л</w:t>
      </w:r>
      <w:r w:rsidRPr="00B332D5">
        <w:t>иний электропередач и граничащие с землями и (или) земельными участками, относящимися к категории земель сельскохозяйственного назначения;</w:t>
      </w:r>
    </w:p>
    <w:p w14:paraId="769C90B0" w14:textId="77777777" w:rsidR="00000000" w:rsidRPr="00B332D5" w:rsidRDefault="009B3486">
      <w:pPr>
        <w:pStyle w:val="FORMATTEXT"/>
        <w:ind w:firstLine="568"/>
        <w:jc w:val="both"/>
      </w:pPr>
    </w:p>
    <w:p w14:paraId="6F67A679" w14:textId="77777777" w:rsidR="00000000" w:rsidRPr="00B332D5" w:rsidRDefault="009B3486">
      <w:pPr>
        <w:pStyle w:val="FORMATTEXT"/>
        <w:ind w:firstLine="568"/>
        <w:jc w:val="both"/>
      </w:pPr>
      <w:r w:rsidRPr="00B332D5">
        <w:t>в) относящиеся к категории земель сельскохозяйственного назначения и граничащие с землями и (или) земельными участка</w:t>
      </w:r>
      <w:r w:rsidRPr="00B332D5">
        <w:t>ми, относящимися к категории земель населенных пунктов;</w:t>
      </w:r>
    </w:p>
    <w:p w14:paraId="766A5794" w14:textId="77777777" w:rsidR="00000000" w:rsidRPr="00B332D5" w:rsidRDefault="009B3486">
      <w:pPr>
        <w:pStyle w:val="FORMATTEXT"/>
        <w:ind w:firstLine="568"/>
        <w:jc w:val="both"/>
      </w:pPr>
    </w:p>
    <w:p w14:paraId="68AED10F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г) земельные участки, подлежащие отнесению к категории умеренного риска в соответствии с пунктами 4 и 5 настоящего документа. </w:t>
      </w:r>
    </w:p>
    <w:p w14:paraId="159715E0" w14:textId="77777777" w:rsidR="00000000" w:rsidRPr="00B332D5" w:rsidRDefault="009B3486">
      <w:pPr>
        <w:pStyle w:val="FORMATTEXT"/>
        <w:ind w:firstLine="568"/>
        <w:jc w:val="both"/>
      </w:pPr>
      <w:r w:rsidRPr="00B332D5">
        <w:t>(Подпункт дополнительно включен с 10 февраля 2022 года постановлением Пр</w:t>
      </w:r>
      <w:r w:rsidRPr="00B332D5">
        <w:t>авительства Российской Федерации от 7 февраля 2022 года N 126)</w:t>
      </w:r>
    </w:p>
    <w:p w14:paraId="602EFBA7" w14:textId="77777777" w:rsidR="00000000" w:rsidRPr="00B332D5" w:rsidRDefault="009B3486">
      <w:pPr>
        <w:pStyle w:val="FORMATTEXT"/>
        <w:ind w:firstLine="568"/>
        <w:jc w:val="both"/>
      </w:pPr>
    </w:p>
    <w:p w14:paraId="0579283D" w14:textId="77777777" w:rsidR="00000000" w:rsidRPr="00B332D5" w:rsidRDefault="009B3486">
      <w:pPr>
        <w:pStyle w:val="FORMATTEXT"/>
        <w:ind w:firstLine="568"/>
        <w:jc w:val="both"/>
      </w:pPr>
      <w:r w:rsidRPr="00B332D5">
        <w:t>3. К категории низкого риска относятся все иные земельные участки, не отнесенные к категориям среднего или умеренного риска.</w:t>
      </w:r>
    </w:p>
    <w:p w14:paraId="14095539" w14:textId="77777777" w:rsidR="00000000" w:rsidRPr="00B332D5" w:rsidRDefault="009B3486">
      <w:pPr>
        <w:pStyle w:val="FORMATTEXT"/>
        <w:ind w:firstLine="568"/>
        <w:jc w:val="both"/>
      </w:pPr>
    </w:p>
    <w:p w14:paraId="451733DD" w14:textId="77777777" w:rsidR="00000000" w:rsidRPr="00B332D5" w:rsidRDefault="009B3486">
      <w:pPr>
        <w:pStyle w:val="FORMATTEXT"/>
        <w:ind w:firstLine="568"/>
        <w:jc w:val="both"/>
      </w:pPr>
      <w:r w:rsidRPr="00B332D5">
        <w:t>4. Земельные участки, подлежащие в соответствии с пунктами 2 и</w:t>
      </w:r>
      <w:r w:rsidRPr="00B332D5">
        <w:t xml:space="preserve"> 3 настоящего документа отнесению к категории умеренного и низкого риска, подлежат отнесению соответственно к категории среднего, умеренного риска при наличии вступившего в законную силу в течение последних 3 лет на дату принятия решения об отнесении земел</w:t>
      </w:r>
      <w:r w:rsidRPr="00B332D5">
        <w:t>ьного участка к категории риска постановления о назначении административного наказания юридическому лицу, индивидуальному предпринимателю, гражданину, являющимся правообладателями земельных участков, а также должностному лицу за совершение административных</w:t>
      </w:r>
      <w:r w:rsidRPr="00B332D5">
        <w:t xml:space="preserve"> правонарушений, предусмотренных:</w:t>
      </w:r>
    </w:p>
    <w:p w14:paraId="262D7C0E" w14:textId="77777777" w:rsidR="00000000" w:rsidRPr="00B332D5" w:rsidRDefault="009B3486">
      <w:pPr>
        <w:pStyle w:val="FORMATTEXT"/>
        <w:ind w:firstLine="568"/>
        <w:jc w:val="both"/>
      </w:pPr>
    </w:p>
    <w:p w14:paraId="39FCE59A" w14:textId="77777777" w:rsidR="00000000" w:rsidRPr="00B332D5" w:rsidRDefault="009B3486">
      <w:pPr>
        <w:pStyle w:val="FORMATTEXT"/>
        <w:ind w:firstLine="568"/>
        <w:jc w:val="both"/>
      </w:pPr>
      <w:r w:rsidRPr="00B332D5">
        <w:t>а) статьей 7.1, частями 1, 3 и 4 статьи 8.8 Кодекса Российской Федерации об административных правонарушениях;</w:t>
      </w:r>
    </w:p>
    <w:p w14:paraId="3601077C" w14:textId="77777777" w:rsidR="00000000" w:rsidRPr="00B332D5" w:rsidRDefault="009B3486">
      <w:pPr>
        <w:pStyle w:val="FORMATTEXT"/>
        <w:ind w:firstLine="568"/>
        <w:jc w:val="both"/>
      </w:pPr>
    </w:p>
    <w:p w14:paraId="6088DEE9" w14:textId="77777777" w:rsidR="00000000" w:rsidRPr="00B332D5" w:rsidRDefault="009B3486">
      <w:pPr>
        <w:pStyle w:val="FORMATTEXT"/>
        <w:ind w:firstLine="568"/>
        <w:jc w:val="both"/>
      </w:pPr>
      <w:r w:rsidRPr="00B332D5">
        <w:t>б) частями 25, 26 статьи 19.5 и статьей 19.6 Кодекса Российской Федерации об административных правонарушениях,</w:t>
      </w:r>
      <w:r w:rsidRPr="00B332D5">
        <w:t xml:space="preserve"> в части предписаний (постановлений, представлений, решений), выданных должностными лицами Федеральной службы государственной регистрации, кадастра и картографии и ее территориальных органов в пределах компетенции, по вопросам соблюдения требований земельн</w:t>
      </w:r>
      <w:r w:rsidRPr="00B332D5">
        <w:t xml:space="preserve">ого законодательства и устранения нарушений в области земельных отношений. </w:t>
      </w:r>
    </w:p>
    <w:p w14:paraId="7DDC79B1" w14:textId="77777777" w:rsidR="00000000" w:rsidRPr="00B332D5" w:rsidRDefault="009B3486">
      <w:pPr>
        <w:pStyle w:val="FORMATTEXT"/>
        <w:ind w:firstLine="568"/>
        <w:jc w:val="both"/>
      </w:pPr>
      <w:r w:rsidRPr="00B332D5">
        <w:t>(Пункт дополнительно включен с 10 февраля 2022 года постановлением Правительства Российской Федерации от 7 февраля 2022 года N 126)</w:t>
      </w:r>
    </w:p>
    <w:p w14:paraId="0E356E78" w14:textId="77777777" w:rsidR="00000000" w:rsidRPr="00B332D5" w:rsidRDefault="009B3486">
      <w:pPr>
        <w:pStyle w:val="FORMATTEXT"/>
        <w:ind w:firstLine="568"/>
        <w:jc w:val="both"/>
      </w:pPr>
    </w:p>
    <w:p w14:paraId="32DBAC1D" w14:textId="77777777" w:rsidR="00000000" w:rsidRPr="00B332D5" w:rsidRDefault="009B3486">
      <w:pPr>
        <w:pStyle w:val="FORMATTEXT"/>
        <w:ind w:firstLine="568"/>
        <w:jc w:val="both"/>
      </w:pPr>
      <w:r w:rsidRPr="00B332D5">
        <w:t>5. Земельные участки, подлежащие в соответствии</w:t>
      </w:r>
      <w:r w:rsidRPr="00B332D5">
        <w:t xml:space="preserve"> с пунктом 1 настоящего документа отнесению к категории среднего риска, подлежат отнесению к категории умеренного риска при отсутствии постановления о назначении административного наказания, указанного в пункте 4 настоящего документа, а также в случае отсу</w:t>
      </w:r>
      <w:r w:rsidRPr="00B332D5">
        <w:t xml:space="preserve">тствия выявленных при проведении последнего планового контрольного (надзорного) мероприятия нарушений обязательных требований. </w:t>
      </w:r>
    </w:p>
    <w:p w14:paraId="3066A90E" w14:textId="77777777" w:rsidR="00000000" w:rsidRPr="00B332D5" w:rsidRDefault="009B3486">
      <w:pPr>
        <w:pStyle w:val="FORMATTEXT"/>
        <w:ind w:firstLine="568"/>
        <w:jc w:val="both"/>
      </w:pPr>
      <w:r w:rsidRPr="00B332D5">
        <w:t>(Пункт дополнительно включен с 10 февраля 2022 года постановлением Правительства Российской Федерации от 7 февраля 2022 года N 1</w:t>
      </w:r>
      <w:r w:rsidRPr="00B332D5">
        <w:t>26)</w:t>
      </w:r>
    </w:p>
    <w:p w14:paraId="6D7053BA" w14:textId="77777777" w:rsidR="00000000" w:rsidRPr="00B332D5" w:rsidRDefault="009B3486">
      <w:pPr>
        <w:pStyle w:val="FORMATTEXT"/>
        <w:ind w:firstLine="568"/>
        <w:jc w:val="both"/>
      </w:pPr>
    </w:p>
    <w:p w14:paraId="0948F804" w14:textId="77777777" w:rsidR="00000000" w:rsidRPr="00B332D5" w:rsidRDefault="009B3486">
      <w:pPr>
        <w:pStyle w:val="FORMATTEXT"/>
        <w:jc w:val="right"/>
      </w:pPr>
      <w:r w:rsidRPr="00B332D5">
        <w:t>Приложение N 2</w:t>
      </w:r>
    </w:p>
    <w:p w14:paraId="4F5F653A" w14:textId="77777777" w:rsidR="00000000" w:rsidRPr="00B332D5" w:rsidRDefault="009B3486">
      <w:pPr>
        <w:pStyle w:val="FORMATTEXT"/>
        <w:jc w:val="right"/>
      </w:pPr>
      <w:r w:rsidRPr="00B332D5">
        <w:t>к Положению о федеральном</w:t>
      </w:r>
    </w:p>
    <w:p w14:paraId="19BB4F9E" w14:textId="77777777" w:rsidR="00000000" w:rsidRPr="00B332D5" w:rsidRDefault="009B3486">
      <w:pPr>
        <w:pStyle w:val="FORMATTEXT"/>
        <w:jc w:val="right"/>
      </w:pPr>
      <w:r w:rsidRPr="00B332D5">
        <w:t>государственном земельном</w:t>
      </w:r>
    </w:p>
    <w:p w14:paraId="41EA294E" w14:textId="77777777" w:rsidR="00000000" w:rsidRPr="00B332D5" w:rsidRDefault="009B3486">
      <w:pPr>
        <w:pStyle w:val="FORMATTEXT"/>
        <w:jc w:val="right"/>
      </w:pPr>
      <w:r w:rsidRPr="00B332D5">
        <w:t xml:space="preserve">контроле (надзоре) </w:t>
      </w:r>
    </w:p>
    <w:p w14:paraId="4F3F650F" w14:textId="77777777" w:rsidR="00000000" w:rsidRPr="00B332D5" w:rsidRDefault="009B3486">
      <w:pPr>
        <w:pStyle w:val="HEADERTEXT"/>
        <w:rPr>
          <w:b/>
          <w:bCs/>
          <w:color w:val="auto"/>
        </w:rPr>
      </w:pPr>
    </w:p>
    <w:p w14:paraId="4E14D47A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      </w:t>
      </w:r>
    </w:p>
    <w:p w14:paraId="102838F8" w14:textId="77777777" w:rsidR="00000000" w:rsidRPr="00B332D5" w:rsidRDefault="009B3486">
      <w:pPr>
        <w:pStyle w:val="HEADERTEXT"/>
        <w:rPr>
          <w:b/>
          <w:bCs/>
          <w:color w:val="auto"/>
        </w:rPr>
      </w:pPr>
    </w:p>
    <w:p w14:paraId="721E441A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Критерии отнесения земельных участков из земель сельскохозяйственного назначения, оборот которых регулируется Федеральным законом "Об обороте земель сель</w:t>
      </w:r>
      <w:r w:rsidRPr="00B332D5">
        <w:rPr>
          <w:b/>
          <w:bCs/>
          <w:color w:val="auto"/>
        </w:rPr>
        <w:t xml:space="preserve">скохозяйственного назначения", из виноградопригодных земель к определенной категории риска при осуществлении Федеральной службой по ветеринарному и фитосанитарному надзору федерального государственного земельного контроля (надзора) * </w:t>
      </w:r>
    </w:p>
    <w:p w14:paraId="0E279AA0" w14:textId="77777777" w:rsidR="00000000" w:rsidRPr="00B332D5" w:rsidRDefault="009B3486">
      <w:pPr>
        <w:pStyle w:val="FORMATTEXT"/>
        <w:jc w:val="center"/>
      </w:pPr>
      <w:r w:rsidRPr="00B332D5">
        <w:t>(с изменениями на 7 ф</w:t>
      </w:r>
      <w:r w:rsidRPr="00B332D5">
        <w:t xml:space="preserve">евраля 2022 года) </w:t>
      </w:r>
    </w:p>
    <w:p w14:paraId="2063A54C" w14:textId="77777777" w:rsidR="00000000" w:rsidRPr="00B332D5" w:rsidRDefault="009B3486">
      <w:pPr>
        <w:pStyle w:val="FORMATTEXT"/>
        <w:jc w:val="both"/>
      </w:pPr>
      <w:r w:rsidRPr="00B332D5">
        <w:t xml:space="preserve">________________ </w:t>
      </w:r>
    </w:p>
    <w:p w14:paraId="29C91ECA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* Наименование в редакции, введенной в действие с 10 февраля 2022 года постановлением Правительства Российской Федерации от 7 февраля 2022 года N 126. - См. предыдущую редакцию. </w:t>
      </w:r>
    </w:p>
    <w:p w14:paraId="23AEFE7B" w14:textId="77777777" w:rsidR="00000000" w:rsidRPr="00B332D5" w:rsidRDefault="009B3486">
      <w:pPr>
        <w:pStyle w:val="FORMATTEXT"/>
        <w:jc w:val="both"/>
      </w:pPr>
      <w:r w:rsidRPr="00B332D5">
        <w:t xml:space="preserve">            </w:t>
      </w:r>
    </w:p>
    <w:p w14:paraId="0B657906" w14:textId="77777777" w:rsidR="00000000" w:rsidRPr="00B332D5" w:rsidRDefault="009B3486">
      <w:pPr>
        <w:pStyle w:val="FORMATTEXT"/>
        <w:ind w:firstLine="568"/>
        <w:jc w:val="both"/>
      </w:pPr>
      <w:r w:rsidRPr="00B332D5">
        <w:t>1. К категории среднего рис</w:t>
      </w:r>
      <w:r w:rsidRPr="00B332D5">
        <w:t>ка относятся:</w:t>
      </w:r>
    </w:p>
    <w:p w14:paraId="4EE08178" w14:textId="77777777" w:rsidR="00000000" w:rsidRPr="00B332D5" w:rsidRDefault="009B3486">
      <w:pPr>
        <w:pStyle w:val="FORMATTEXT"/>
        <w:ind w:firstLine="568"/>
        <w:jc w:val="both"/>
      </w:pPr>
    </w:p>
    <w:p w14:paraId="15D3AB78" w14:textId="77777777" w:rsidR="00000000" w:rsidRPr="00B332D5" w:rsidRDefault="009B3486">
      <w:pPr>
        <w:pStyle w:val="FORMATTEXT"/>
        <w:ind w:firstLine="568"/>
        <w:jc w:val="both"/>
      </w:pPr>
      <w:r w:rsidRPr="00B332D5">
        <w:t>а) земельные участки, кадастровая стоимость которых на 50 и более процентов превышает средний уровень кадастровой стоимости по муниципальному району (городскому округу);</w:t>
      </w:r>
    </w:p>
    <w:p w14:paraId="7465CA05" w14:textId="77777777" w:rsidR="00000000" w:rsidRPr="00B332D5" w:rsidRDefault="009B3486">
      <w:pPr>
        <w:pStyle w:val="FORMATTEXT"/>
        <w:ind w:firstLine="568"/>
        <w:jc w:val="both"/>
      </w:pPr>
    </w:p>
    <w:p w14:paraId="00042133" w14:textId="77777777" w:rsidR="00000000" w:rsidRPr="00B332D5" w:rsidRDefault="009B3486">
      <w:pPr>
        <w:pStyle w:val="FORMATTEXT"/>
        <w:ind w:firstLine="568"/>
        <w:jc w:val="both"/>
      </w:pPr>
      <w:r w:rsidRPr="00B332D5">
        <w:t>б) мелиорируемые и мелиорированные земельные участки;</w:t>
      </w:r>
    </w:p>
    <w:p w14:paraId="397A4CE9" w14:textId="77777777" w:rsidR="00000000" w:rsidRPr="00B332D5" w:rsidRDefault="009B3486">
      <w:pPr>
        <w:pStyle w:val="FORMATTEXT"/>
        <w:ind w:firstLine="568"/>
        <w:jc w:val="both"/>
      </w:pPr>
    </w:p>
    <w:p w14:paraId="23E56701" w14:textId="77777777" w:rsidR="00000000" w:rsidRPr="00B332D5" w:rsidRDefault="009B3486">
      <w:pPr>
        <w:pStyle w:val="FORMATTEXT"/>
        <w:ind w:firstLine="568"/>
        <w:jc w:val="both"/>
      </w:pPr>
      <w:r w:rsidRPr="00B332D5">
        <w:t>в) земельные у</w:t>
      </w:r>
      <w:r w:rsidRPr="00B332D5">
        <w:t>частки, смежные с земельными участками, на которых расположены комплексы по разведению сельскохозяйственной птицы (с проектной мощностью 40 тыс. птицемест и более);</w:t>
      </w:r>
    </w:p>
    <w:p w14:paraId="32AD6955" w14:textId="77777777" w:rsidR="00000000" w:rsidRPr="00B332D5" w:rsidRDefault="009B3486">
      <w:pPr>
        <w:pStyle w:val="FORMATTEXT"/>
        <w:ind w:firstLine="568"/>
        <w:jc w:val="both"/>
      </w:pPr>
    </w:p>
    <w:p w14:paraId="41AE9ECC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г) земельные участки, смежные с земельными участками, на которых расположены комплексы по </w:t>
      </w:r>
      <w:r w:rsidRPr="00B332D5">
        <w:t>выращиванию и разведению свиней (с проектной мощностью 2000 мест и более), свиноматок (с проектной мощностью 750 мест и более).</w:t>
      </w:r>
    </w:p>
    <w:p w14:paraId="630EC56F" w14:textId="77777777" w:rsidR="00000000" w:rsidRPr="00B332D5" w:rsidRDefault="009B3486">
      <w:pPr>
        <w:pStyle w:val="FORMATTEXT"/>
        <w:ind w:firstLine="568"/>
        <w:jc w:val="both"/>
      </w:pPr>
    </w:p>
    <w:p w14:paraId="48B91E8C" w14:textId="77777777" w:rsidR="00000000" w:rsidRPr="00B332D5" w:rsidRDefault="009B3486">
      <w:pPr>
        <w:pStyle w:val="FORMATTEXT"/>
        <w:ind w:firstLine="568"/>
        <w:jc w:val="both"/>
      </w:pPr>
      <w:r w:rsidRPr="00B332D5">
        <w:t>2. К категории умеренного риска относятся:</w:t>
      </w:r>
    </w:p>
    <w:p w14:paraId="00D5B7EE" w14:textId="77777777" w:rsidR="00000000" w:rsidRPr="00B332D5" w:rsidRDefault="009B3486">
      <w:pPr>
        <w:pStyle w:val="FORMATTEXT"/>
        <w:ind w:firstLine="568"/>
        <w:jc w:val="both"/>
      </w:pPr>
    </w:p>
    <w:p w14:paraId="21FDDB7D" w14:textId="77777777" w:rsidR="00000000" w:rsidRPr="00B332D5" w:rsidRDefault="009B3486">
      <w:pPr>
        <w:pStyle w:val="FORMATTEXT"/>
        <w:ind w:firstLine="568"/>
        <w:jc w:val="both"/>
      </w:pPr>
      <w:r w:rsidRPr="00B332D5">
        <w:t>а) земельные участки, смежные с земельными участками из земель промышленности, энер</w:t>
      </w:r>
      <w:r w:rsidRPr="00B332D5">
        <w:t>гетики, транспорта, связи, радиовещания, телевидения, информатики, земель для обеспечения космической деятельности, земель обороны, безопасности и земель иного специального назначения;</w:t>
      </w:r>
    </w:p>
    <w:p w14:paraId="22D9FC77" w14:textId="77777777" w:rsidR="00000000" w:rsidRPr="00B332D5" w:rsidRDefault="009B3486">
      <w:pPr>
        <w:pStyle w:val="FORMATTEXT"/>
        <w:ind w:firstLine="568"/>
        <w:jc w:val="both"/>
      </w:pPr>
    </w:p>
    <w:p w14:paraId="1FB72D19" w14:textId="77777777" w:rsidR="00000000" w:rsidRPr="00B332D5" w:rsidRDefault="009B3486">
      <w:pPr>
        <w:pStyle w:val="FORMATTEXT"/>
        <w:ind w:firstLine="568"/>
        <w:jc w:val="both"/>
      </w:pPr>
      <w:r w:rsidRPr="00B332D5">
        <w:t>б) земельные участки, в границах которых расположены магистральные тру</w:t>
      </w:r>
      <w:r w:rsidRPr="00B332D5">
        <w:t>бопроводы;</w:t>
      </w:r>
    </w:p>
    <w:p w14:paraId="5149DB54" w14:textId="77777777" w:rsidR="00000000" w:rsidRPr="00B332D5" w:rsidRDefault="009B3486">
      <w:pPr>
        <w:pStyle w:val="FORMATTEXT"/>
        <w:ind w:firstLine="568"/>
        <w:jc w:val="both"/>
      </w:pPr>
    </w:p>
    <w:p w14:paraId="19701367" w14:textId="77777777" w:rsidR="00000000" w:rsidRPr="00B332D5" w:rsidRDefault="009B3486">
      <w:pPr>
        <w:pStyle w:val="FORMATTEXT"/>
        <w:ind w:firstLine="568"/>
        <w:jc w:val="both"/>
      </w:pPr>
      <w:r w:rsidRPr="00B332D5">
        <w:t>в) земельные участки, смежные с земельными участками, на которых расположены комплексы по разведению сельскохозяйственной птицы (с проектной мощностью менее 40 тыс. птицемест);</w:t>
      </w:r>
    </w:p>
    <w:p w14:paraId="7BA5052B" w14:textId="77777777" w:rsidR="00000000" w:rsidRPr="00B332D5" w:rsidRDefault="009B3486">
      <w:pPr>
        <w:pStyle w:val="FORMATTEXT"/>
        <w:ind w:firstLine="568"/>
        <w:jc w:val="both"/>
      </w:pPr>
    </w:p>
    <w:p w14:paraId="04C45004" w14:textId="77777777" w:rsidR="00000000" w:rsidRPr="00B332D5" w:rsidRDefault="009B3486">
      <w:pPr>
        <w:pStyle w:val="FORMATTEXT"/>
        <w:ind w:firstLine="568"/>
        <w:jc w:val="both"/>
      </w:pPr>
      <w:r w:rsidRPr="00B332D5">
        <w:t>г) земельные участки, смежные с земельными участками, на которых р</w:t>
      </w:r>
      <w:r w:rsidRPr="00B332D5">
        <w:t>асположены комплексы по выращиванию и разведению свиней (с проектной мощностью менее 2000 мест), свиноматок (с проектной мощностью менее 750 мест).</w:t>
      </w:r>
    </w:p>
    <w:p w14:paraId="7A3E53A2" w14:textId="77777777" w:rsidR="00000000" w:rsidRPr="00B332D5" w:rsidRDefault="009B3486">
      <w:pPr>
        <w:pStyle w:val="FORMATTEXT"/>
        <w:ind w:firstLine="568"/>
        <w:jc w:val="both"/>
      </w:pPr>
    </w:p>
    <w:p w14:paraId="441B782B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3. К категории низкого риска относятся все иные земельные участки, не отнесенные в соответствии с пунктами </w:t>
      </w:r>
      <w:r w:rsidRPr="00B332D5">
        <w:t>1 и 2 настоящего документа к категориям среднего или умеренного риска.</w:t>
      </w:r>
    </w:p>
    <w:p w14:paraId="6CDDEF72" w14:textId="77777777" w:rsidR="00000000" w:rsidRPr="00B332D5" w:rsidRDefault="009B3486">
      <w:pPr>
        <w:pStyle w:val="FORMATTEXT"/>
        <w:ind w:firstLine="568"/>
        <w:jc w:val="both"/>
      </w:pPr>
    </w:p>
    <w:p w14:paraId="1937E2D9" w14:textId="77777777" w:rsidR="00000000" w:rsidRPr="00B332D5" w:rsidRDefault="009B3486">
      <w:pPr>
        <w:pStyle w:val="FORMATTEXT"/>
        <w:ind w:firstLine="568"/>
        <w:jc w:val="both"/>
      </w:pPr>
      <w:r w:rsidRPr="00B332D5">
        <w:t>4. Земельные участки, подлежащие в соответствии с пунктами 2 и 3 настоящего документа отнесению к категории умеренного и низкого риска, подлежат отнесению соответственно к категории ср</w:t>
      </w:r>
      <w:r w:rsidRPr="00B332D5">
        <w:t>еднего, умеренного риска при наличии вступившего в законную силу в течение последних трех лет на дату принятия решения об отнесении земельного участка к категории риска постановления о назначении административного наказания юридическому лицу, индивидуально</w:t>
      </w:r>
      <w:r w:rsidRPr="00B332D5">
        <w:t>му предпринимателю, гражданину, являющимся правообладателями земельных участков, а также должностному лицу юридического лица за совершение административных правонарушений, предусмотренных:</w:t>
      </w:r>
    </w:p>
    <w:p w14:paraId="1006712E" w14:textId="77777777" w:rsidR="00000000" w:rsidRPr="00B332D5" w:rsidRDefault="009B3486">
      <w:pPr>
        <w:pStyle w:val="FORMATTEXT"/>
        <w:ind w:firstLine="568"/>
        <w:jc w:val="both"/>
      </w:pPr>
    </w:p>
    <w:p w14:paraId="6230BD16" w14:textId="77777777" w:rsidR="00000000" w:rsidRPr="00B332D5" w:rsidRDefault="009B3486">
      <w:pPr>
        <w:pStyle w:val="FORMATTEXT"/>
        <w:ind w:firstLine="568"/>
        <w:jc w:val="both"/>
      </w:pPr>
      <w:r w:rsidRPr="00B332D5">
        <w:t>а) статьей 8.6 Кодекса Российской Федерации об административных пр</w:t>
      </w:r>
      <w:r w:rsidRPr="00B332D5">
        <w:t>авонарушениях;</w:t>
      </w:r>
    </w:p>
    <w:p w14:paraId="02D2EADC" w14:textId="77777777" w:rsidR="00000000" w:rsidRPr="00B332D5" w:rsidRDefault="009B3486">
      <w:pPr>
        <w:pStyle w:val="FORMATTEXT"/>
        <w:ind w:firstLine="568"/>
        <w:jc w:val="both"/>
      </w:pPr>
    </w:p>
    <w:p w14:paraId="7088A2AE" w14:textId="77777777" w:rsidR="00000000" w:rsidRPr="00B332D5" w:rsidRDefault="009B3486">
      <w:pPr>
        <w:pStyle w:val="FORMATTEXT"/>
        <w:ind w:firstLine="568"/>
        <w:jc w:val="both"/>
      </w:pPr>
      <w:r w:rsidRPr="00B332D5">
        <w:t>б) частями 25, 26 статьи 19.5 и статьей 19.6 Кодекса Российской Федерации об административных правонарушениях в части предписаний (постановлений, представлений, решений), выданных должностными лицами Федеральной службы по ветеринарному и фи</w:t>
      </w:r>
      <w:r w:rsidRPr="00B332D5">
        <w:t>тосанитарному надзору и ее территориальных органов в пределах компетенции, по вопросам соблюдения требований земельного законодательства и устранения нарушений в области земельных отношений.</w:t>
      </w:r>
    </w:p>
    <w:p w14:paraId="44D5E639" w14:textId="77777777" w:rsidR="00000000" w:rsidRPr="00B332D5" w:rsidRDefault="009B3486">
      <w:pPr>
        <w:pStyle w:val="FORMATTEXT"/>
        <w:ind w:firstLine="568"/>
        <w:jc w:val="both"/>
      </w:pPr>
    </w:p>
    <w:p w14:paraId="5CEDF099" w14:textId="77777777" w:rsidR="00000000" w:rsidRPr="00B332D5" w:rsidRDefault="009B3486">
      <w:pPr>
        <w:pStyle w:val="FORMATTEXT"/>
        <w:ind w:firstLine="568"/>
        <w:jc w:val="both"/>
      </w:pPr>
      <w:r w:rsidRPr="00B332D5">
        <w:t>5. Земельные участки, подлежащие в соответствии с пунктом 1 наст</w:t>
      </w:r>
      <w:r w:rsidRPr="00B332D5">
        <w:t>оящего документа отнесению к категории среднего риска, подлежат отнесению к категории умеренного риска при отсутствии постановления о назначении административного наказания, указанного в пункте 4 настоящего документа, а также в случае отсутствия при провед</w:t>
      </w:r>
      <w:r w:rsidRPr="00B332D5">
        <w:t>ении последнего планового контрольного (надзорного) мероприятия нарушений обязательных требований.</w:t>
      </w:r>
    </w:p>
    <w:p w14:paraId="2F33F9E5" w14:textId="77777777" w:rsidR="00000000" w:rsidRPr="00B332D5" w:rsidRDefault="009B3486">
      <w:pPr>
        <w:pStyle w:val="FORMATTEXT"/>
        <w:ind w:firstLine="568"/>
        <w:jc w:val="both"/>
      </w:pPr>
    </w:p>
    <w:p w14:paraId="780697A3" w14:textId="77777777" w:rsidR="00000000" w:rsidRPr="00B332D5" w:rsidRDefault="009B3486">
      <w:pPr>
        <w:pStyle w:val="FORMATTEXT"/>
        <w:jc w:val="right"/>
      </w:pPr>
      <w:r w:rsidRPr="00B332D5">
        <w:t>Приложение N 3</w:t>
      </w:r>
    </w:p>
    <w:p w14:paraId="2FF43310" w14:textId="77777777" w:rsidR="00000000" w:rsidRPr="00B332D5" w:rsidRDefault="009B3486">
      <w:pPr>
        <w:pStyle w:val="FORMATTEXT"/>
        <w:jc w:val="right"/>
      </w:pPr>
      <w:r w:rsidRPr="00B332D5">
        <w:t>к Положению о федеральном</w:t>
      </w:r>
    </w:p>
    <w:p w14:paraId="4657C78D" w14:textId="77777777" w:rsidR="00000000" w:rsidRPr="00B332D5" w:rsidRDefault="009B3486">
      <w:pPr>
        <w:pStyle w:val="FORMATTEXT"/>
        <w:jc w:val="right"/>
      </w:pPr>
      <w:r w:rsidRPr="00B332D5">
        <w:t>государственном земельном</w:t>
      </w:r>
    </w:p>
    <w:p w14:paraId="308F44CA" w14:textId="77777777" w:rsidR="00000000" w:rsidRPr="00B332D5" w:rsidRDefault="009B3486">
      <w:pPr>
        <w:pStyle w:val="FORMATTEXT"/>
        <w:jc w:val="right"/>
      </w:pPr>
      <w:r w:rsidRPr="00B332D5">
        <w:t xml:space="preserve">контроле (надзоре) </w:t>
      </w:r>
    </w:p>
    <w:p w14:paraId="034EC7B0" w14:textId="77777777" w:rsidR="00000000" w:rsidRPr="00B332D5" w:rsidRDefault="009B3486">
      <w:pPr>
        <w:pStyle w:val="HEADERTEXT"/>
        <w:rPr>
          <w:b/>
          <w:bCs/>
          <w:color w:val="auto"/>
        </w:rPr>
      </w:pPr>
    </w:p>
    <w:p w14:paraId="004F574D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     </w:t>
      </w:r>
    </w:p>
    <w:p w14:paraId="7ED4C677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      </w:t>
      </w:r>
    </w:p>
    <w:p w14:paraId="43CEBB7C" w14:textId="77777777" w:rsidR="00000000" w:rsidRPr="00B332D5" w:rsidRDefault="009B3486">
      <w:pPr>
        <w:pStyle w:val="HEADERTEXT"/>
        <w:rPr>
          <w:b/>
          <w:bCs/>
          <w:color w:val="auto"/>
        </w:rPr>
      </w:pPr>
    </w:p>
    <w:p w14:paraId="6CFB623B" w14:textId="77777777" w:rsidR="00000000" w:rsidRPr="00B332D5" w:rsidRDefault="009B3486">
      <w:pPr>
        <w:pStyle w:val="HEADERTEXT"/>
        <w:jc w:val="center"/>
        <w:rPr>
          <w:b/>
          <w:bCs/>
          <w:color w:val="auto"/>
        </w:rPr>
      </w:pPr>
      <w:r w:rsidRPr="00B332D5">
        <w:rPr>
          <w:b/>
          <w:bCs/>
          <w:color w:val="auto"/>
        </w:rPr>
        <w:t xml:space="preserve"> Критерии отнесения используемых контролируемыми лиц</w:t>
      </w:r>
      <w:r w:rsidRPr="00B332D5">
        <w:rPr>
          <w:b/>
          <w:bCs/>
          <w:color w:val="auto"/>
        </w:rPr>
        <w:t xml:space="preserve">ами земельных участков, правообладателями которых они являются, к определенной категории риска при осуществлении Федеральной службой по надзору в сфере природопользования федерального государственного земельного контроля (надзора) * </w:t>
      </w:r>
    </w:p>
    <w:p w14:paraId="02F457A4" w14:textId="77777777" w:rsidR="00000000" w:rsidRPr="00B332D5" w:rsidRDefault="009B3486">
      <w:pPr>
        <w:pStyle w:val="FORMATTEXT"/>
        <w:jc w:val="center"/>
      </w:pPr>
      <w:r w:rsidRPr="00B332D5">
        <w:t>(с изменениями на 7 фе</w:t>
      </w:r>
      <w:r w:rsidRPr="00B332D5">
        <w:t xml:space="preserve">враля 2022 года) </w:t>
      </w:r>
    </w:p>
    <w:p w14:paraId="72D2D8C3" w14:textId="77777777" w:rsidR="00000000" w:rsidRPr="00B332D5" w:rsidRDefault="009B3486">
      <w:pPr>
        <w:pStyle w:val="FORMATTEXT"/>
        <w:jc w:val="both"/>
      </w:pPr>
      <w:r w:rsidRPr="00B332D5">
        <w:lastRenderedPageBreak/>
        <w:t xml:space="preserve">________________ </w:t>
      </w:r>
    </w:p>
    <w:p w14:paraId="1DD294CD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* Наименование в редакции, введенной в действие с 10 февраля 2022 года постановлением Правительства Российской Федерации от 7 февраля 2022 года N 126. - См. предыдущую редакцию. </w:t>
      </w:r>
    </w:p>
    <w:p w14:paraId="32A32C81" w14:textId="77777777" w:rsidR="00000000" w:rsidRPr="00B332D5" w:rsidRDefault="009B3486">
      <w:pPr>
        <w:pStyle w:val="FORMATTEXT"/>
        <w:ind w:firstLine="568"/>
        <w:jc w:val="both"/>
      </w:pPr>
      <w:r w:rsidRPr="00B332D5">
        <w:t>1. К категории значительного риска относя</w:t>
      </w:r>
      <w:r w:rsidRPr="00B332D5">
        <w:t>тся земельные участки, на которых расположены объекты, оказывающие негативное воздействие на окружающую среду, соответствующие критериям отнесения объектов, оказывающих значительное негативное воздействие на окружающую среду и относящихся к областям примен</w:t>
      </w:r>
      <w:r w:rsidRPr="00B332D5">
        <w:t>ения наилучших доступных технологий, к объектам I категории, в соответствии с критериями отнесения объектов, оказывающих негативное воздействие на окружающую среду, к объектам I, II, III и IV категорий, утвержденными постановлением Правительства Российской</w:t>
      </w:r>
      <w:r w:rsidRPr="00B332D5">
        <w:t xml:space="preserve"> Федерации от 31 декабря 2020 г. N 2398 "Об утверждении критериев отнесения объектов, оказывающих негативное воздействие на окружающую среду, к объектам I, II, III и IV категорий" (далее - Критерии).</w:t>
      </w:r>
    </w:p>
    <w:p w14:paraId="38EF14E6" w14:textId="77777777" w:rsidR="00000000" w:rsidRPr="00B332D5" w:rsidRDefault="009B3486">
      <w:pPr>
        <w:pStyle w:val="FORMATTEXT"/>
        <w:ind w:firstLine="568"/>
        <w:jc w:val="both"/>
      </w:pPr>
    </w:p>
    <w:p w14:paraId="470192B2" w14:textId="77777777" w:rsidR="00000000" w:rsidRPr="00B332D5" w:rsidRDefault="009B3486">
      <w:pPr>
        <w:pStyle w:val="FORMATTEXT"/>
        <w:ind w:firstLine="568"/>
        <w:jc w:val="both"/>
      </w:pPr>
      <w:r w:rsidRPr="00B332D5">
        <w:t>2. К категории среднего риска относятся земельные участ</w:t>
      </w:r>
      <w:r w:rsidRPr="00B332D5">
        <w:t>ки, на которых расположены объекты, оказывающие негативное воздействие на окружающую среду, соответствующие критериям отнесения объектов, оказывающих умеренное негативное воздействие на окружающую среду, к объектам II категории в соответствии с Критериями.</w:t>
      </w:r>
    </w:p>
    <w:p w14:paraId="22659A05" w14:textId="77777777" w:rsidR="00000000" w:rsidRPr="00B332D5" w:rsidRDefault="009B3486">
      <w:pPr>
        <w:pStyle w:val="FORMATTEXT"/>
        <w:ind w:firstLine="568"/>
        <w:jc w:val="both"/>
      </w:pPr>
    </w:p>
    <w:p w14:paraId="2ED2861D" w14:textId="77777777" w:rsidR="00000000" w:rsidRPr="00B332D5" w:rsidRDefault="009B3486">
      <w:pPr>
        <w:pStyle w:val="FORMATTEXT"/>
        <w:ind w:firstLine="568"/>
        <w:jc w:val="both"/>
      </w:pPr>
      <w:r w:rsidRPr="00B332D5">
        <w:t>3. К категории умеренного риска относятся земельные участки, на которых расположены объекты, оказывающие негативное воздействие на окружающую среду, соответствующие критериям отнесения объектов, оказывающих незначительное негативное воздействие на окружа</w:t>
      </w:r>
      <w:r w:rsidRPr="00B332D5">
        <w:t>ющую среду, к объектам III категории в соответствии с Критериями.</w:t>
      </w:r>
    </w:p>
    <w:p w14:paraId="5D6FC746" w14:textId="77777777" w:rsidR="00000000" w:rsidRPr="00B332D5" w:rsidRDefault="009B3486">
      <w:pPr>
        <w:pStyle w:val="FORMATTEXT"/>
        <w:ind w:firstLine="568"/>
        <w:jc w:val="both"/>
      </w:pPr>
    </w:p>
    <w:p w14:paraId="243C9FDF" w14:textId="77777777" w:rsidR="00000000" w:rsidRPr="00B332D5" w:rsidRDefault="009B3486">
      <w:pPr>
        <w:pStyle w:val="FORMATTEXT"/>
        <w:ind w:firstLine="568"/>
        <w:jc w:val="both"/>
      </w:pPr>
      <w:r w:rsidRPr="00B332D5">
        <w:t>4. К категории низкого риска относятся земельные участки, на которых расположены объекты, оказывающие негативное воздействие на окружающую среду, соответствующие критериям отнесения объекто</w:t>
      </w:r>
      <w:r w:rsidRPr="00B332D5">
        <w:t>в, оказывающих минимальное негативное воздействие на окружающую среду, к объектам IV категории в соответствии с Критериями.</w:t>
      </w:r>
    </w:p>
    <w:p w14:paraId="44CE06E0" w14:textId="77777777" w:rsidR="00000000" w:rsidRPr="00B332D5" w:rsidRDefault="009B3486">
      <w:pPr>
        <w:pStyle w:val="FORMATTEXT"/>
        <w:ind w:firstLine="568"/>
        <w:jc w:val="both"/>
      </w:pPr>
    </w:p>
    <w:p w14:paraId="2EEAA98D" w14:textId="77777777" w:rsidR="00000000" w:rsidRPr="00B332D5" w:rsidRDefault="009B3486">
      <w:pPr>
        <w:pStyle w:val="FORMATTEXT"/>
        <w:ind w:firstLine="568"/>
        <w:jc w:val="both"/>
      </w:pPr>
      <w:r w:rsidRPr="00B332D5">
        <w:t>5. Земельные участки, подлежащие отнесению в соответствии с пунктами 1-3 настоящего документа к категориям значительного, среднего,</w:t>
      </w:r>
      <w:r w:rsidRPr="00B332D5">
        <w:t xml:space="preserve"> умеренного риска, подлежат отнесению к категориям высокого, значительного, среднего риска соответственно в случаях их размещения:</w:t>
      </w:r>
    </w:p>
    <w:p w14:paraId="7B774875" w14:textId="77777777" w:rsidR="00000000" w:rsidRPr="00B332D5" w:rsidRDefault="009B3486">
      <w:pPr>
        <w:pStyle w:val="FORMATTEXT"/>
        <w:ind w:firstLine="568"/>
        <w:jc w:val="both"/>
      </w:pPr>
    </w:p>
    <w:p w14:paraId="2A23A039" w14:textId="77777777" w:rsidR="00000000" w:rsidRPr="00B332D5" w:rsidRDefault="009B3486">
      <w:pPr>
        <w:pStyle w:val="FORMATTEXT"/>
        <w:ind w:firstLine="568"/>
        <w:jc w:val="both"/>
      </w:pPr>
      <w:r w:rsidRPr="00B332D5">
        <w:t>а) в границах особо охраняемой природной территории федерального значения;</w:t>
      </w:r>
    </w:p>
    <w:p w14:paraId="33C67DF4" w14:textId="77777777" w:rsidR="00000000" w:rsidRPr="00B332D5" w:rsidRDefault="009B3486">
      <w:pPr>
        <w:pStyle w:val="FORMATTEXT"/>
        <w:ind w:firstLine="568"/>
        <w:jc w:val="both"/>
      </w:pPr>
    </w:p>
    <w:p w14:paraId="60DACBE9" w14:textId="77777777" w:rsidR="00000000" w:rsidRPr="00B332D5" w:rsidRDefault="009B3486">
      <w:pPr>
        <w:pStyle w:val="FORMATTEXT"/>
        <w:ind w:firstLine="568"/>
        <w:jc w:val="both"/>
      </w:pPr>
      <w:r w:rsidRPr="00B332D5">
        <w:t>б) в границах центральной экологической зоны Бай</w:t>
      </w:r>
      <w:r w:rsidRPr="00B332D5">
        <w:t>кальской природной территории, за исключением случаев, когда объект расположен в границах особо охраняемой природной территории регионального или местного значения;</w:t>
      </w:r>
    </w:p>
    <w:p w14:paraId="44CD946B" w14:textId="77777777" w:rsidR="00000000" w:rsidRPr="00B332D5" w:rsidRDefault="009B3486">
      <w:pPr>
        <w:pStyle w:val="FORMATTEXT"/>
        <w:ind w:firstLine="568"/>
        <w:jc w:val="both"/>
      </w:pPr>
    </w:p>
    <w:p w14:paraId="1DC3A07E" w14:textId="77777777" w:rsidR="00000000" w:rsidRPr="00B332D5" w:rsidRDefault="009B3486">
      <w:pPr>
        <w:pStyle w:val="FORMATTEXT"/>
        <w:ind w:firstLine="568"/>
        <w:jc w:val="both"/>
      </w:pPr>
      <w:r w:rsidRPr="00B332D5">
        <w:t>в) в границах водно-болотного угодья международного значения;</w:t>
      </w:r>
    </w:p>
    <w:p w14:paraId="74F0D085" w14:textId="77777777" w:rsidR="00000000" w:rsidRPr="00B332D5" w:rsidRDefault="009B3486">
      <w:pPr>
        <w:pStyle w:val="FORMATTEXT"/>
        <w:ind w:firstLine="568"/>
        <w:jc w:val="both"/>
      </w:pPr>
    </w:p>
    <w:p w14:paraId="557C7AD9" w14:textId="77777777" w:rsidR="00000000" w:rsidRPr="00B332D5" w:rsidRDefault="009B3486">
      <w:pPr>
        <w:pStyle w:val="FORMATTEXT"/>
        <w:ind w:firstLine="568"/>
        <w:jc w:val="both"/>
      </w:pPr>
      <w:r w:rsidRPr="00B332D5">
        <w:t>г) в Арктической зоне Росс</w:t>
      </w:r>
      <w:r w:rsidRPr="00B332D5">
        <w:t>ийской Федерации;</w:t>
      </w:r>
    </w:p>
    <w:p w14:paraId="2381AC7A" w14:textId="77777777" w:rsidR="00000000" w:rsidRPr="00B332D5" w:rsidRDefault="009B3486">
      <w:pPr>
        <w:pStyle w:val="FORMATTEXT"/>
        <w:ind w:firstLine="568"/>
        <w:jc w:val="both"/>
      </w:pPr>
    </w:p>
    <w:p w14:paraId="40C28F66" w14:textId="77777777" w:rsidR="00000000" w:rsidRPr="00B332D5" w:rsidRDefault="009B3486">
      <w:pPr>
        <w:pStyle w:val="FORMATTEXT"/>
        <w:ind w:firstLine="568"/>
        <w:jc w:val="both"/>
      </w:pPr>
      <w:r w:rsidRPr="00B332D5">
        <w:t>д) в водоохранных зонах следующих водных объектов:</w:t>
      </w:r>
    </w:p>
    <w:p w14:paraId="0304160C" w14:textId="77777777" w:rsidR="00000000" w:rsidRPr="00B332D5" w:rsidRDefault="009B3486">
      <w:pPr>
        <w:pStyle w:val="FORMATTEXT"/>
        <w:ind w:firstLine="568"/>
        <w:jc w:val="both"/>
      </w:pPr>
    </w:p>
    <w:p w14:paraId="4ECE839B" w14:textId="77777777" w:rsidR="00000000" w:rsidRPr="00B332D5" w:rsidRDefault="009B3486">
      <w:pPr>
        <w:pStyle w:val="FORMATTEXT"/>
        <w:ind w:firstLine="568"/>
        <w:jc w:val="both"/>
      </w:pPr>
      <w:r w:rsidRPr="00B332D5">
        <w:t>поверхностные водные объекты, расположенные на территориях 2 и более субъектов Российской Федерации;</w:t>
      </w:r>
    </w:p>
    <w:p w14:paraId="639BA275" w14:textId="77777777" w:rsidR="00000000" w:rsidRPr="00B332D5" w:rsidRDefault="009B3486">
      <w:pPr>
        <w:pStyle w:val="FORMATTEXT"/>
        <w:ind w:firstLine="568"/>
        <w:jc w:val="both"/>
      </w:pPr>
    </w:p>
    <w:p w14:paraId="64B4487B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водные объекты или их части, находящиеся на землях обороны и безопасности, а также </w:t>
      </w:r>
      <w:r w:rsidRPr="00B332D5">
        <w:t>используемые для обеспечения обороны страны и безопасности государства и для обеспечения федеральных энергетических систем, федерального транспорта и иных государственных нужд;</w:t>
      </w:r>
    </w:p>
    <w:p w14:paraId="734D78B0" w14:textId="77777777" w:rsidR="00000000" w:rsidRPr="00B332D5" w:rsidRDefault="009B3486">
      <w:pPr>
        <w:pStyle w:val="FORMATTEXT"/>
        <w:ind w:firstLine="568"/>
        <w:jc w:val="both"/>
      </w:pPr>
    </w:p>
    <w:p w14:paraId="7E1BE840" w14:textId="77777777" w:rsidR="00000000" w:rsidRPr="00B332D5" w:rsidRDefault="009B3486">
      <w:pPr>
        <w:pStyle w:val="FORMATTEXT"/>
        <w:ind w:firstLine="568"/>
        <w:jc w:val="both"/>
      </w:pPr>
      <w:r w:rsidRPr="00B332D5">
        <w:t>внутренние морские воды Российской Федерации;</w:t>
      </w:r>
    </w:p>
    <w:p w14:paraId="0FA9EA3F" w14:textId="77777777" w:rsidR="00000000" w:rsidRPr="00B332D5" w:rsidRDefault="009B3486">
      <w:pPr>
        <w:pStyle w:val="FORMATTEXT"/>
        <w:ind w:firstLine="568"/>
        <w:jc w:val="both"/>
      </w:pPr>
    </w:p>
    <w:p w14:paraId="048C2445" w14:textId="77777777" w:rsidR="00000000" w:rsidRPr="00B332D5" w:rsidRDefault="009B3486">
      <w:pPr>
        <w:pStyle w:val="FORMATTEXT"/>
        <w:ind w:firstLine="568"/>
        <w:jc w:val="both"/>
      </w:pPr>
      <w:r w:rsidRPr="00B332D5">
        <w:t>территориальное море Российской</w:t>
      </w:r>
      <w:r w:rsidRPr="00B332D5">
        <w:t xml:space="preserve"> Федерации;</w:t>
      </w:r>
    </w:p>
    <w:p w14:paraId="0F581315" w14:textId="77777777" w:rsidR="00000000" w:rsidRPr="00B332D5" w:rsidRDefault="009B3486">
      <w:pPr>
        <w:pStyle w:val="FORMATTEXT"/>
        <w:ind w:firstLine="568"/>
        <w:jc w:val="both"/>
      </w:pPr>
    </w:p>
    <w:p w14:paraId="40E0BFF4" w14:textId="77777777" w:rsidR="00000000" w:rsidRPr="00B332D5" w:rsidRDefault="009B3486">
      <w:pPr>
        <w:pStyle w:val="FORMATTEXT"/>
        <w:ind w:firstLine="568"/>
        <w:jc w:val="both"/>
      </w:pPr>
      <w:r w:rsidRPr="00B332D5">
        <w:t>особо охраняемые водные объекты либо водные объекты, расположенные полностью или частично в границах особо охраняемых природных территорий;</w:t>
      </w:r>
    </w:p>
    <w:p w14:paraId="0930DDBE" w14:textId="77777777" w:rsidR="00000000" w:rsidRPr="00B332D5" w:rsidRDefault="009B3486">
      <w:pPr>
        <w:pStyle w:val="FORMATTEXT"/>
        <w:ind w:firstLine="568"/>
        <w:jc w:val="both"/>
      </w:pPr>
    </w:p>
    <w:p w14:paraId="32B77D4B" w14:textId="77777777" w:rsidR="00000000" w:rsidRPr="00B332D5" w:rsidRDefault="009B3486">
      <w:pPr>
        <w:pStyle w:val="FORMATTEXT"/>
        <w:ind w:firstLine="568"/>
        <w:jc w:val="both"/>
      </w:pPr>
      <w:r w:rsidRPr="00B332D5">
        <w:t>водные объекты или их части, объявленные рыбохозяйственными заповедными зонами;</w:t>
      </w:r>
    </w:p>
    <w:p w14:paraId="444E73B9" w14:textId="77777777" w:rsidR="00000000" w:rsidRPr="00B332D5" w:rsidRDefault="009B3486">
      <w:pPr>
        <w:pStyle w:val="FORMATTEXT"/>
        <w:ind w:firstLine="568"/>
        <w:jc w:val="both"/>
      </w:pPr>
    </w:p>
    <w:p w14:paraId="10BA5302" w14:textId="77777777" w:rsidR="00000000" w:rsidRPr="00B332D5" w:rsidRDefault="009B3486">
      <w:pPr>
        <w:pStyle w:val="FORMATTEXT"/>
        <w:ind w:firstLine="568"/>
        <w:jc w:val="both"/>
      </w:pPr>
      <w:r w:rsidRPr="00B332D5">
        <w:t>водные объекты, являю</w:t>
      </w:r>
      <w:r w:rsidRPr="00B332D5">
        <w:t>щиеся средой обитания анадромных и катадромных видов рыб;</w:t>
      </w:r>
    </w:p>
    <w:p w14:paraId="570F1C30" w14:textId="77777777" w:rsidR="00000000" w:rsidRPr="00B332D5" w:rsidRDefault="009B3486">
      <w:pPr>
        <w:pStyle w:val="FORMATTEXT"/>
        <w:ind w:firstLine="568"/>
        <w:jc w:val="both"/>
      </w:pPr>
    </w:p>
    <w:p w14:paraId="79B93A92" w14:textId="77777777" w:rsidR="00000000" w:rsidRPr="00B332D5" w:rsidRDefault="009B3486">
      <w:pPr>
        <w:pStyle w:val="FORMATTEXT"/>
        <w:ind w:firstLine="568"/>
        <w:jc w:val="both"/>
      </w:pPr>
      <w:r w:rsidRPr="00B332D5">
        <w:t>водные объекты, по которым проходит государственная граница Российской Федерации;</w:t>
      </w:r>
    </w:p>
    <w:p w14:paraId="5208EAC6" w14:textId="77777777" w:rsidR="00000000" w:rsidRPr="00B332D5" w:rsidRDefault="009B3486">
      <w:pPr>
        <w:pStyle w:val="FORMATTEXT"/>
        <w:ind w:firstLine="568"/>
        <w:jc w:val="both"/>
      </w:pPr>
    </w:p>
    <w:p w14:paraId="3B2391F6" w14:textId="77777777" w:rsidR="00000000" w:rsidRPr="00B332D5" w:rsidRDefault="009B3486">
      <w:pPr>
        <w:pStyle w:val="FORMATTEXT"/>
        <w:ind w:firstLine="568"/>
        <w:jc w:val="both"/>
      </w:pPr>
      <w:r w:rsidRPr="00B332D5">
        <w:lastRenderedPageBreak/>
        <w:t>водные объекты или их части для нужд городов с численностью населения 100 тыс. человек и более, а также для нужд п</w:t>
      </w:r>
      <w:r w:rsidRPr="00B332D5">
        <w:t>редприятий и других организаций, производящих забор воды или сброс сточных вод в объеме более 15 млн. куб. метров в год.</w:t>
      </w:r>
    </w:p>
    <w:p w14:paraId="5EA350A6" w14:textId="77777777" w:rsidR="00000000" w:rsidRPr="00B332D5" w:rsidRDefault="009B3486">
      <w:pPr>
        <w:pStyle w:val="FORMATTEXT"/>
        <w:ind w:firstLine="568"/>
        <w:jc w:val="both"/>
      </w:pPr>
    </w:p>
    <w:p w14:paraId="3A59D8AE" w14:textId="77777777" w:rsidR="00000000" w:rsidRPr="00B332D5" w:rsidRDefault="009B3486">
      <w:pPr>
        <w:pStyle w:val="FORMATTEXT"/>
        <w:ind w:firstLine="568"/>
        <w:jc w:val="both"/>
      </w:pPr>
      <w:r w:rsidRPr="00B332D5">
        <w:t>6. Земельные участки, подлежащие отнесению в соответствии с пунктами 1-5 настоящего документа к категориям высокого, значительного, ср</w:t>
      </w:r>
      <w:r w:rsidRPr="00B332D5">
        <w:t>еднего, умеренного риска, низкого риска подлежат отнесению к категориям чрезвычайно высокого, высокого, значительного, среднего, умеренного риска соответственно при наличии одного из следующих решений, вступивших в законную силу в течение трех лет, предшес</w:t>
      </w:r>
      <w:r w:rsidRPr="00B332D5">
        <w:t>твующих дате принятия решения об отнесении объекта земельного участка к категории риска:</w:t>
      </w:r>
    </w:p>
    <w:p w14:paraId="23DA6607" w14:textId="77777777" w:rsidR="00000000" w:rsidRPr="00B332D5" w:rsidRDefault="009B3486">
      <w:pPr>
        <w:pStyle w:val="FORMATTEXT"/>
        <w:ind w:firstLine="568"/>
        <w:jc w:val="both"/>
      </w:pPr>
    </w:p>
    <w:p w14:paraId="0C88D3B7" w14:textId="77777777" w:rsidR="00000000" w:rsidRPr="00B332D5" w:rsidRDefault="009B3486">
      <w:pPr>
        <w:pStyle w:val="FORMATTEXT"/>
        <w:ind w:firstLine="568"/>
        <w:jc w:val="both"/>
      </w:pPr>
      <w:r w:rsidRPr="00B332D5">
        <w:t>а) постановление о назначении административного наказания, за исключением административного наказания в виде предупреждения юридическому лицу, его должностным лицам и</w:t>
      </w:r>
      <w:r w:rsidRPr="00B332D5">
        <w:t>ли индивидуальному предпринимателю за совершение административного правонарушения, предусмотренного статьями 8.2 и 8.2_3 (в части деятельности, которая привела к негативному воздействию на земли и (или) почвы), статьями 8.6, 8.7, 8.42 (в части деятельности</w:t>
      </w:r>
      <w:r w:rsidRPr="00B332D5">
        <w:t>, которая привела к негативному воздействию на земли и (или) почвы), а также частями 2, 3 и 4 статьи 14.1 и статьей 19.20 (в части деятельности по сбору, транспортированию, обработке, утилизации, обезвреживанию, размещению отходов I - IV классов опасности,</w:t>
      </w:r>
      <w:r w:rsidRPr="00B332D5">
        <w:t xml:space="preserve"> которая привела к негативному воздействию на земли и (или) почвы) Кодекса Российской Федерации об административных правонарушениях и совершенного при осуществлении деятельности на земельном участке, вынесенного должностными лицами Федеральной службы по на</w:t>
      </w:r>
      <w:r w:rsidRPr="00B332D5">
        <w:t>дзору в сфере природопользования или судом на основании протокола об административном правонарушении, составленного должностными лицами указанного органа;</w:t>
      </w:r>
    </w:p>
    <w:p w14:paraId="782EDDA8" w14:textId="77777777" w:rsidR="00000000" w:rsidRPr="00B332D5" w:rsidRDefault="009B3486">
      <w:pPr>
        <w:pStyle w:val="FORMATTEXT"/>
        <w:ind w:firstLine="568"/>
        <w:jc w:val="both"/>
      </w:pPr>
    </w:p>
    <w:p w14:paraId="38FA6F7E" w14:textId="77777777" w:rsidR="00000000" w:rsidRPr="00B332D5" w:rsidRDefault="009B3486">
      <w:pPr>
        <w:pStyle w:val="FORMATTEXT"/>
        <w:ind w:firstLine="568"/>
        <w:jc w:val="both"/>
      </w:pPr>
      <w:r w:rsidRPr="00B332D5">
        <w:t>б) обвинительный приговор, предусматривающий признание должностного лица юридического лица либо инди</w:t>
      </w:r>
      <w:r w:rsidRPr="00B332D5">
        <w:t xml:space="preserve">видуального предпринимателя, осуществляющих деятельность с использованием объекта контроля, виновным в совершении преступления, предусмотренного статьей 254 Уголовного кодекса Российской Федерации. </w:t>
      </w:r>
    </w:p>
    <w:p w14:paraId="7A93F92E" w14:textId="77777777" w:rsidR="00000000" w:rsidRPr="00B332D5" w:rsidRDefault="009B3486">
      <w:pPr>
        <w:pStyle w:val="FORMATTEXT"/>
        <w:jc w:val="both"/>
      </w:pPr>
      <w:r w:rsidRPr="00B332D5">
        <w:t xml:space="preserve">            </w:t>
      </w:r>
    </w:p>
    <w:p w14:paraId="19CB53B2" w14:textId="77777777" w:rsidR="00000000" w:rsidRPr="00B332D5" w:rsidRDefault="009B3486">
      <w:pPr>
        <w:pStyle w:val="FORMATTEXT"/>
        <w:ind w:firstLine="568"/>
        <w:jc w:val="both"/>
      </w:pPr>
      <w:r w:rsidRPr="00B332D5">
        <w:t>Земельные участки, подлежащие отнесению в с</w:t>
      </w:r>
      <w:r w:rsidRPr="00B332D5">
        <w:t>оответствии с подпунктом "а" настоящего пункта к категориям чрезвычайно высокого, высокого, значительного, среднего риска, подлежат отнесению к категориям высокого, значительного, среднего, умеренного риска соответственно после устранения в установленный с</w:t>
      </w:r>
      <w:r w:rsidRPr="00B332D5">
        <w:t xml:space="preserve">рок выявленного нарушения обязательных требований, подтвержденного результатами контрольного (надзорного) мероприятия. </w:t>
      </w:r>
    </w:p>
    <w:p w14:paraId="2856A26A" w14:textId="77777777" w:rsidR="00000000" w:rsidRPr="00B332D5" w:rsidRDefault="009B3486">
      <w:pPr>
        <w:pStyle w:val="FORMATTEXT"/>
        <w:ind w:firstLine="568"/>
        <w:jc w:val="both"/>
      </w:pPr>
      <w:r w:rsidRPr="00B332D5">
        <w:t>(Абзац  в редакции, введенной в действие с 10 февраля 2022 года постановлением Правительства Российской Федерации от 7 февраля 2022 года</w:t>
      </w:r>
      <w:r w:rsidRPr="00B332D5">
        <w:t xml:space="preserve"> N 126. - См. предыдущую редакцию)</w:t>
      </w:r>
    </w:p>
    <w:p w14:paraId="1EA192AD" w14:textId="77777777" w:rsidR="00000000" w:rsidRPr="00B332D5" w:rsidRDefault="009B3486">
      <w:pPr>
        <w:pStyle w:val="FORMATTEXT"/>
        <w:ind w:firstLine="568"/>
        <w:jc w:val="both"/>
      </w:pPr>
    </w:p>
    <w:p w14:paraId="3784CC57" w14:textId="77777777" w:rsidR="00000000" w:rsidRPr="00B332D5" w:rsidRDefault="009B3486">
      <w:pPr>
        <w:pStyle w:val="FORMATTEXT"/>
        <w:ind w:firstLine="568"/>
        <w:jc w:val="both"/>
      </w:pPr>
      <w:r w:rsidRPr="00B332D5">
        <w:t xml:space="preserve">7. Земельные участки, подлежащие отнесению в соответствии с пунктами 1-3 и 5 настоящего документа к категориям высокого, значительного, среднего риска, подлежат отнесению к категориям значительного, среднего, умеренного </w:t>
      </w:r>
      <w:r w:rsidRPr="00B332D5">
        <w:t>риска соответственно при отсутствии в течение 3 лет, предшествующих дате принятия решения об отнесении земельного участка к категории риска, вступивших в законную силу решений, предусмотренных пунктом 6 настоящего документа, и одновременно соблюдении обяза</w:t>
      </w:r>
      <w:r w:rsidRPr="00B332D5">
        <w:t xml:space="preserve">тельных требований земельного законодательства, надзор за которыми осуществляет Федеральная служба по надзору в сфере природопользования (ее территориальные органы). </w:t>
      </w:r>
    </w:p>
    <w:p w14:paraId="7CA0091B" w14:textId="77777777" w:rsidR="00000000" w:rsidRPr="00B332D5" w:rsidRDefault="009B3486">
      <w:pPr>
        <w:pStyle w:val="FORMATTEXT"/>
      </w:pPr>
    </w:p>
    <w:p w14:paraId="228A5968" w14:textId="77777777" w:rsidR="00000000" w:rsidRPr="00B332D5" w:rsidRDefault="009B3486">
      <w:pPr>
        <w:pStyle w:val="FORMATTEXT"/>
      </w:pPr>
    </w:p>
    <w:p w14:paraId="5B4DA942" w14:textId="1FB96283" w:rsidR="009B3486" w:rsidRPr="00B332D5" w:rsidRDefault="009B3486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777212e209a4759" /><Relationship Type="http://schemas.openxmlformats.org/officeDocument/2006/relationships/image" Target="/media/image2.bin" Id="R1e20884a05154f47" /><Relationship Type="http://schemas.openxmlformats.org/officeDocument/2006/relationships/image" Target="/media/image3.bin" Id="R03eb84431ca74a7c" /><Relationship Type="http://schemas.openxmlformats.org/officeDocument/2006/relationships/image" Target="/media/image4.bin" Id="R555c75016bf44bed" /><Relationship Type="http://schemas.openxmlformats.org/officeDocument/2006/relationships/image" Target="/media/image5.bin" Id="R32ad3b5e765d4d1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федеральном государственном земельном контроле (надзоре) (с изменениями на 7 февраля 2022 года) (редакция, действующая с 1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